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807" w:rsidRPr="00775807" w:rsidRDefault="001E0B3D" w:rsidP="00775807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F3782E" wp14:editId="3B56666F">
            <wp:simplePos x="0" y="0"/>
            <wp:positionH relativeFrom="column">
              <wp:posOffset>-402765</wp:posOffset>
            </wp:positionH>
            <wp:positionV relativeFrom="paragraph">
              <wp:posOffset>328</wp:posOffset>
            </wp:positionV>
            <wp:extent cx="1607820" cy="1634490"/>
            <wp:effectExtent l="0" t="0" r="0" b="3810"/>
            <wp:wrapSquare wrapText="bothSides"/>
            <wp:docPr id="4" name="Рисунок 4" descr="https://reader008.dokumen.tips/reader008/slide/20181002/58e908e01a28abc7598b5af3/document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ader008.dokumen.tips/reader008/slide/20181002/58e908e01a28abc7598b5af3/document-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809" b="78034"/>
                    <a:stretch/>
                  </pic:blipFill>
                  <pic:spPr bwMode="auto">
                    <a:xfrm>
                      <a:off x="0" y="0"/>
                      <a:ext cx="1607820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1E945" wp14:editId="272EA3EE">
                <wp:simplePos x="0" y="0"/>
                <wp:positionH relativeFrom="column">
                  <wp:posOffset>2466975</wp:posOffset>
                </wp:positionH>
                <wp:positionV relativeFrom="paragraph">
                  <wp:posOffset>-128423</wp:posOffset>
                </wp:positionV>
                <wp:extent cx="3468130" cy="1087821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130" cy="1087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7585" w:rsidRPr="00D67585" w:rsidRDefault="00D67585" w:rsidP="001E0B3D">
                            <w:pPr>
                              <w:tabs>
                                <w:tab w:val="left" w:pos="9360"/>
                              </w:tabs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</w:pPr>
                            <w:r w:rsidRPr="00D6758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  <w:t>УТВЕРЖДАЮ</w:t>
                            </w:r>
                          </w:p>
                          <w:p w:rsidR="00D67585" w:rsidRPr="00D67585" w:rsidRDefault="00D67585" w:rsidP="001E0B3D">
                            <w:pPr>
                              <w:tabs>
                                <w:tab w:val="left" w:pos="9360"/>
                              </w:tabs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</w:pPr>
                            <w:r w:rsidRPr="00D6758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  <w:t>Директор_____________(</w:t>
                            </w:r>
                            <w:proofErr w:type="spellStart"/>
                            <w:r w:rsidRPr="00D6758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  <w:t>И.Л.Шохина</w:t>
                            </w:r>
                            <w:proofErr w:type="spellEnd"/>
                            <w:r w:rsidRPr="00D6758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  <w:t xml:space="preserve">) </w:t>
                            </w:r>
                          </w:p>
                          <w:p w:rsidR="00D67585" w:rsidRPr="00D67585" w:rsidRDefault="00D67585" w:rsidP="001E0B3D">
                            <w:pPr>
                              <w:tabs>
                                <w:tab w:val="left" w:pos="9360"/>
                              </w:tabs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</w:pPr>
                            <w:r w:rsidRPr="00D6758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  <w:t xml:space="preserve">Приказ </w:t>
                            </w:r>
                            <w:proofErr w:type="gramStart"/>
                            <w:r w:rsidRPr="00D6758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  <w:t xml:space="preserve">№  </w:t>
                            </w:r>
                            <w:r w:rsidR="00FF6D5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  <w:t>191</w:t>
                            </w:r>
                            <w:proofErr w:type="gramEnd"/>
                            <w:r w:rsidR="00FF6D5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  <w:t xml:space="preserve">  от «28</w:t>
                            </w:r>
                            <w:r w:rsidRPr="00D6758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  <w:t>»__</w:t>
                            </w:r>
                            <w:r w:rsidR="00FF6D5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  <w:t>июня</w:t>
                            </w:r>
                            <w:r w:rsidRPr="00D6758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  <w:t>___2019г.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4"/>
                                <w:lang w:eastAsia="ru-RU"/>
                              </w:rPr>
                              <w:t xml:space="preserve"> г.</w:t>
                            </w:r>
                          </w:p>
                          <w:p w:rsidR="00D67585" w:rsidRDefault="00D67585" w:rsidP="00D675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1E945" id="Прямоугольник 5" o:spid="_x0000_s1026" style="position:absolute;left:0;text-align:left;margin-left:194.25pt;margin-top:-10.1pt;width:273.1pt;height:8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" filled="f" stroked="f" strokeweight="1pt">
                <v:textbox>
                  <w:txbxContent>
                    <w:p w:rsidR="00D67585" w:rsidRPr="00D67585" w:rsidRDefault="00D67585" w:rsidP="001E0B3D">
                      <w:pPr>
                        <w:tabs>
                          <w:tab w:val="left" w:pos="9360"/>
                        </w:tabs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eastAsia="ru-RU"/>
                        </w:rPr>
                      </w:pPr>
                      <w:r w:rsidRPr="00D67585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eastAsia="ru-RU"/>
                        </w:rPr>
                        <w:t>УТВЕРЖДАЮ</w:t>
                      </w:r>
                    </w:p>
                    <w:p w:rsidR="00D67585" w:rsidRPr="00D67585" w:rsidRDefault="00D67585" w:rsidP="001E0B3D">
                      <w:pPr>
                        <w:tabs>
                          <w:tab w:val="left" w:pos="9360"/>
                        </w:tabs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  <w:lang w:eastAsia="ru-RU"/>
                        </w:rPr>
                      </w:pPr>
                      <w:r w:rsidRPr="00D6758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  <w:lang w:eastAsia="ru-RU"/>
                        </w:rPr>
                        <w:t>Директор_____________(</w:t>
                      </w:r>
                      <w:proofErr w:type="spellStart"/>
                      <w:r w:rsidRPr="00D6758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  <w:lang w:eastAsia="ru-RU"/>
                        </w:rPr>
                        <w:t>И.Л.Шохина</w:t>
                      </w:r>
                      <w:proofErr w:type="spellEnd"/>
                      <w:r w:rsidRPr="00D6758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  <w:lang w:eastAsia="ru-RU"/>
                        </w:rPr>
                        <w:t xml:space="preserve">) </w:t>
                      </w:r>
                    </w:p>
                    <w:p w:rsidR="00D67585" w:rsidRPr="00D67585" w:rsidRDefault="00D67585" w:rsidP="001E0B3D">
                      <w:pPr>
                        <w:tabs>
                          <w:tab w:val="left" w:pos="9360"/>
                        </w:tabs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4"/>
                          <w:lang w:eastAsia="ru-RU"/>
                        </w:rPr>
                      </w:pPr>
                      <w:r w:rsidRPr="00D6758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  <w:lang w:eastAsia="ru-RU"/>
                        </w:rPr>
                        <w:t xml:space="preserve">Приказ </w:t>
                      </w:r>
                      <w:proofErr w:type="gramStart"/>
                      <w:r w:rsidRPr="00D6758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  <w:lang w:eastAsia="ru-RU"/>
                        </w:rPr>
                        <w:t xml:space="preserve">№  </w:t>
                      </w:r>
                      <w:r w:rsidR="00FF6D5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  <w:lang w:eastAsia="ru-RU"/>
                        </w:rPr>
                        <w:t>191</w:t>
                      </w:r>
                      <w:proofErr w:type="gramEnd"/>
                      <w:r w:rsidR="00FF6D5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  <w:lang w:eastAsia="ru-RU"/>
                        </w:rPr>
                        <w:t xml:space="preserve">  от «28</w:t>
                      </w:r>
                      <w:r w:rsidRPr="00D6758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  <w:lang w:eastAsia="ru-RU"/>
                        </w:rPr>
                        <w:t>»__</w:t>
                      </w:r>
                      <w:r w:rsidR="00FF6D5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  <w:lang w:eastAsia="ru-RU"/>
                        </w:rPr>
                        <w:t>июня</w:t>
                      </w:r>
                      <w:r w:rsidRPr="00D6758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  <w:lang w:eastAsia="ru-RU"/>
                        </w:rPr>
                        <w:t>___2019г.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4"/>
                          <w:lang w:eastAsia="ru-RU"/>
                        </w:rPr>
                        <w:t xml:space="preserve"> г.</w:t>
                      </w:r>
                    </w:p>
                    <w:p w:rsidR="00D67585" w:rsidRDefault="00D67585" w:rsidP="00D675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675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3AD37" wp14:editId="7C28EE75">
                <wp:simplePos x="0" y="0"/>
                <wp:positionH relativeFrom="column">
                  <wp:posOffset>5494086</wp:posOffset>
                </wp:positionH>
                <wp:positionV relativeFrom="paragraph">
                  <wp:posOffset>-396437</wp:posOffset>
                </wp:positionV>
                <wp:extent cx="583324" cy="394138"/>
                <wp:effectExtent l="0" t="0" r="7620" b="63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324" cy="3941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91CDD" id="Прямоугольник 6" o:spid="_x0000_s1026" style="position:absolute;margin-left:432.6pt;margin-top:-31.2pt;width:45.95pt;height:3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" fillcolor="white [3212]" stroked="f" strokeweight="1pt"/>
            </w:pict>
          </mc:Fallback>
        </mc:AlternateContent>
      </w:r>
    </w:p>
    <w:p w:rsidR="00775807" w:rsidRPr="00775807" w:rsidRDefault="00775807" w:rsidP="00775807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775807" w:rsidRPr="00775807" w:rsidRDefault="00775807" w:rsidP="00775807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775807" w:rsidRPr="00775807" w:rsidRDefault="00775807" w:rsidP="00775807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775807" w:rsidRPr="00775807" w:rsidRDefault="00775807" w:rsidP="00775807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775807" w:rsidRPr="00775807" w:rsidRDefault="00775807" w:rsidP="00775807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775807" w:rsidRPr="00775807" w:rsidRDefault="00775807" w:rsidP="00775807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bookmarkStart w:id="0" w:name="_GoBack"/>
      <w:bookmarkEnd w:id="0"/>
    </w:p>
    <w:p w:rsidR="00775807" w:rsidRPr="00D67585" w:rsidRDefault="00775807" w:rsidP="00775807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67585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>Публичный доклад</w:t>
      </w:r>
    </w:p>
    <w:p w:rsidR="00775807" w:rsidRPr="00D67585" w:rsidRDefault="00775807" w:rsidP="00775807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</w:pPr>
      <w:r w:rsidRPr="00D67585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>о результатах деятельности</w:t>
      </w:r>
    </w:p>
    <w:p w:rsidR="00D67585" w:rsidRDefault="00775807" w:rsidP="00775807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</w:pPr>
      <w:r w:rsidRPr="00D67585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 xml:space="preserve"> </w:t>
      </w:r>
      <w:r w:rsidRPr="00D67585"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  <w:t>бюджетного профессионального образовательного учреждения</w:t>
      </w:r>
      <w:r w:rsidR="00D67585"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  <w:t xml:space="preserve"> </w:t>
      </w:r>
      <w:r w:rsidRPr="00D67585"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  <w:t xml:space="preserve">Вологодской области </w:t>
      </w:r>
    </w:p>
    <w:p w:rsidR="00775807" w:rsidRPr="00D67585" w:rsidRDefault="00775807" w:rsidP="00775807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</w:pPr>
      <w:r w:rsidRPr="00D67585"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  <w:t>"Сокольский педагогический колледж"</w:t>
      </w:r>
    </w:p>
    <w:p w:rsidR="00775807" w:rsidRDefault="00775807" w:rsidP="00775807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</w:pPr>
      <w:r w:rsidRPr="00D67585"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  <w:t>за   2018– 2019   учебный год</w:t>
      </w:r>
    </w:p>
    <w:p w:rsidR="00D67585" w:rsidRDefault="00D67585" w:rsidP="00775807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</w:pPr>
    </w:p>
    <w:p w:rsidR="00D67585" w:rsidRDefault="00D67585" w:rsidP="00775807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102BC2F" wp14:editId="60F9F558">
            <wp:simplePos x="0" y="0"/>
            <wp:positionH relativeFrom="column">
              <wp:posOffset>-115176</wp:posOffset>
            </wp:positionH>
            <wp:positionV relativeFrom="paragraph">
              <wp:posOffset>328360</wp:posOffset>
            </wp:positionV>
            <wp:extent cx="5771515" cy="3075709"/>
            <wp:effectExtent l="0" t="0" r="635" b="0"/>
            <wp:wrapSquare wrapText="bothSides"/>
            <wp:docPr id="1" name="Рисунок 1" descr="http://ldk-sokol.ru/imagies/0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dk-sokol.ru/imagies/01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67"/>
                    <a:stretch/>
                  </pic:blipFill>
                  <pic:spPr bwMode="auto">
                    <a:xfrm>
                      <a:off x="0" y="0"/>
                      <a:ext cx="5771515" cy="307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7585" w:rsidRDefault="00D67585" w:rsidP="00775807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</w:pPr>
    </w:p>
    <w:p w:rsidR="00D67585" w:rsidRPr="00D67585" w:rsidRDefault="00D67585" w:rsidP="00775807">
      <w:pPr>
        <w:tabs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775807" w:rsidRPr="00775807" w:rsidRDefault="00775807" w:rsidP="00775807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8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5807" w:rsidRPr="009C4CDE" w:rsidRDefault="00D67585" w:rsidP="00775807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07576" wp14:editId="0D9719AB">
                <wp:simplePos x="0" y="0"/>
                <wp:positionH relativeFrom="column">
                  <wp:posOffset>5691352</wp:posOffset>
                </wp:positionH>
                <wp:positionV relativeFrom="paragraph">
                  <wp:posOffset>-409465</wp:posOffset>
                </wp:positionV>
                <wp:extent cx="583324" cy="394138"/>
                <wp:effectExtent l="0" t="0" r="7620" b="63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324" cy="3941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DD1C4" id="Прямоугольник 7" o:spid="_x0000_s1026" style="position:absolute;margin-left:448.15pt;margin-top:-32.25pt;width:45.95pt;height:3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" fillcolor="window" stroked="f" strokeweight="1pt"/>
            </w:pict>
          </mc:Fallback>
        </mc:AlternateContent>
      </w:r>
      <w:r w:rsidR="00775807" w:rsidRPr="009C4C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Содержание</w:t>
      </w:r>
    </w:p>
    <w:p w:rsidR="00775807" w:rsidRDefault="00775807" w:rsidP="00775807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553"/>
      </w:tblGrid>
      <w:tr w:rsidR="001E0B3D" w:rsidRPr="00775807" w:rsidTr="001E0B3D">
        <w:tc>
          <w:tcPr>
            <w:tcW w:w="7792" w:type="dxa"/>
          </w:tcPr>
          <w:p w:rsidR="001E0B3D" w:rsidRPr="00775807" w:rsidRDefault="001E0B3D" w:rsidP="001E0B3D">
            <w:pPr>
              <w:tabs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758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    Общая характеристика учреждения </w:t>
            </w:r>
          </w:p>
          <w:p w:rsidR="001E0B3D" w:rsidRPr="00775807" w:rsidRDefault="001E0B3D" w:rsidP="001E0B3D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E0B3D" w:rsidRPr="00775807" w:rsidRDefault="001E0B3D" w:rsidP="001E0B3D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:rsidR="001E0B3D" w:rsidRPr="00775807" w:rsidTr="001E0B3D">
        <w:tc>
          <w:tcPr>
            <w:tcW w:w="7792" w:type="dxa"/>
          </w:tcPr>
          <w:p w:rsidR="001E0B3D" w:rsidRPr="00775807" w:rsidRDefault="001E0B3D" w:rsidP="001E0B3D">
            <w:pPr>
              <w:tabs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758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2.    </w:t>
            </w:r>
            <w:r w:rsidRPr="00775807">
              <w:rPr>
                <w:rFonts w:ascii="Times New Roman" w:eastAsia="Calibri" w:hAnsi="Times New Roman" w:cs="Times New Roman"/>
                <w:sz w:val="28"/>
                <w:szCs w:val="24"/>
              </w:rPr>
              <w:t>Условия осуществления образовательного процесса</w:t>
            </w:r>
          </w:p>
          <w:p w:rsidR="001E0B3D" w:rsidRPr="00775807" w:rsidRDefault="001E0B3D" w:rsidP="001E0B3D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E0B3D" w:rsidRPr="00775807" w:rsidRDefault="001E0B3D" w:rsidP="001E0B3D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:rsidR="001E0B3D" w:rsidRPr="00775807" w:rsidTr="001E0B3D">
        <w:tc>
          <w:tcPr>
            <w:tcW w:w="7792" w:type="dxa"/>
          </w:tcPr>
          <w:p w:rsidR="001E0B3D" w:rsidRPr="00775807" w:rsidRDefault="001E0B3D" w:rsidP="001E0B3D">
            <w:pPr>
              <w:tabs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758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3.    </w:t>
            </w:r>
            <w:r w:rsidRPr="00775807">
              <w:rPr>
                <w:rFonts w:ascii="Times New Roman" w:eastAsia="Calibri" w:hAnsi="Times New Roman" w:cs="Times New Roman"/>
                <w:sz w:val="28"/>
                <w:szCs w:val="24"/>
              </w:rPr>
              <w:t>Особенности образовательного процесса</w:t>
            </w:r>
            <w:r w:rsidRPr="007758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1E0B3D" w:rsidRPr="00775807" w:rsidRDefault="001E0B3D" w:rsidP="001E0B3D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E0B3D" w:rsidRPr="00775807" w:rsidRDefault="001E0B3D" w:rsidP="001E0B3D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</w:t>
            </w:r>
          </w:p>
        </w:tc>
      </w:tr>
      <w:tr w:rsidR="001E0B3D" w:rsidRPr="00775807" w:rsidTr="001E0B3D">
        <w:tc>
          <w:tcPr>
            <w:tcW w:w="7792" w:type="dxa"/>
          </w:tcPr>
          <w:p w:rsidR="001E0B3D" w:rsidRPr="00590416" w:rsidRDefault="001E0B3D" w:rsidP="001E0B3D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 xml:space="preserve">4. </w:t>
            </w:r>
            <w:r w:rsidRPr="00590416"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>Воспитательная работа и социальная защита обучающихся</w:t>
            </w:r>
          </w:p>
          <w:p w:rsidR="001E0B3D" w:rsidRPr="00775807" w:rsidRDefault="001E0B3D" w:rsidP="001E0B3D">
            <w:pPr>
              <w:tabs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E0B3D" w:rsidRPr="00775807" w:rsidRDefault="001E0B3D" w:rsidP="001E0B3D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</w:t>
            </w:r>
          </w:p>
        </w:tc>
      </w:tr>
      <w:tr w:rsidR="001E0B3D" w:rsidRPr="00775807" w:rsidTr="001E0B3D">
        <w:tc>
          <w:tcPr>
            <w:tcW w:w="7792" w:type="dxa"/>
          </w:tcPr>
          <w:p w:rsidR="001E0B3D" w:rsidRPr="00775807" w:rsidRDefault="001E0B3D" w:rsidP="001E0B3D">
            <w:pPr>
              <w:tabs>
                <w:tab w:val="left" w:pos="9360"/>
              </w:tabs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7758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    </w:t>
            </w:r>
            <w:r w:rsidRPr="00775807">
              <w:rPr>
                <w:rFonts w:ascii="Times New Roman" w:eastAsia="Calibri" w:hAnsi="Times New Roman" w:cs="Times New Roman"/>
                <w:sz w:val="28"/>
                <w:szCs w:val="24"/>
              </w:rPr>
              <w:t>Результаты деятельности, качество образования</w:t>
            </w:r>
          </w:p>
          <w:p w:rsidR="001E0B3D" w:rsidRPr="00775807" w:rsidRDefault="001E0B3D" w:rsidP="001E0B3D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E0B3D" w:rsidRPr="00775807" w:rsidRDefault="001E0B3D" w:rsidP="001E0B3D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46</w:t>
            </w:r>
          </w:p>
        </w:tc>
      </w:tr>
      <w:tr w:rsidR="001E0B3D" w:rsidRPr="00775807" w:rsidTr="001E0B3D">
        <w:tc>
          <w:tcPr>
            <w:tcW w:w="7792" w:type="dxa"/>
          </w:tcPr>
          <w:p w:rsidR="001E0B3D" w:rsidRPr="00775807" w:rsidRDefault="001E0B3D" w:rsidP="001E0B3D">
            <w:pPr>
              <w:tabs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  <w:r w:rsidRPr="00775807">
              <w:rPr>
                <w:rFonts w:ascii="Times New Roman" w:eastAsia="Calibri" w:hAnsi="Times New Roman" w:cs="Times New Roman"/>
                <w:sz w:val="28"/>
                <w:szCs w:val="24"/>
              </w:rPr>
              <w:t>.    Финансово-экономическая деятельность</w:t>
            </w:r>
          </w:p>
          <w:p w:rsidR="001E0B3D" w:rsidRPr="00775807" w:rsidRDefault="001E0B3D" w:rsidP="001E0B3D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E0B3D" w:rsidRPr="00775807" w:rsidRDefault="001E0B3D" w:rsidP="001E0B3D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56</w:t>
            </w:r>
          </w:p>
        </w:tc>
      </w:tr>
      <w:tr w:rsidR="001E0B3D" w:rsidRPr="00775807" w:rsidTr="001E0B3D">
        <w:tc>
          <w:tcPr>
            <w:tcW w:w="7792" w:type="dxa"/>
          </w:tcPr>
          <w:p w:rsidR="001E0B3D" w:rsidRPr="00775807" w:rsidRDefault="001E0B3D" w:rsidP="001E0B3D">
            <w:pPr>
              <w:tabs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Pr="007758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   </w:t>
            </w:r>
            <w:r w:rsidRPr="00775807">
              <w:rPr>
                <w:rFonts w:ascii="Times New Roman" w:eastAsia="Calibri" w:hAnsi="Times New Roman" w:cs="Times New Roman"/>
                <w:sz w:val="28"/>
                <w:szCs w:val="24"/>
              </w:rPr>
              <w:t>Социальное, государственно-частное партнерство</w:t>
            </w:r>
          </w:p>
          <w:p w:rsidR="001E0B3D" w:rsidRPr="00775807" w:rsidRDefault="001E0B3D" w:rsidP="001E0B3D">
            <w:pPr>
              <w:tabs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E0B3D" w:rsidRPr="00775807" w:rsidRDefault="001E0B3D" w:rsidP="001E0B3D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59</w:t>
            </w:r>
          </w:p>
        </w:tc>
      </w:tr>
      <w:tr w:rsidR="001E0B3D" w:rsidRPr="00775807" w:rsidTr="001E0B3D">
        <w:tc>
          <w:tcPr>
            <w:tcW w:w="7792" w:type="dxa"/>
          </w:tcPr>
          <w:p w:rsidR="001E0B3D" w:rsidRPr="00775807" w:rsidRDefault="001E0B3D" w:rsidP="001E0B3D">
            <w:pPr>
              <w:tabs>
                <w:tab w:val="left" w:pos="9360"/>
              </w:tabs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r w:rsidRPr="0077580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   Заключение.  П</w:t>
            </w:r>
            <w:r w:rsidRPr="00775807">
              <w:rPr>
                <w:rFonts w:ascii="Times New Roman" w:eastAsia="Calibri" w:hAnsi="Times New Roman" w:cs="Times New Roman"/>
                <w:sz w:val="28"/>
                <w:szCs w:val="24"/>
              </w:rPr>
              <w:t>ерспективы развития учреждения.</w:t>
            </w:r>
          </w:p>
          <w:p w:rsidR="001E0B3D" w:rsidRPr="00775807" w:rsidRDefault="001E0B3D" w:rsidP="001E0B3D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1E0B3D" w:rsidRPr="00775807" w:rsidRDefault="001E0B3D" w:rsidP="001E0B3D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60</w:t>
            </w:r>
          </w:p>
        </w:tc>
      </w:tr>
    </w:tbl>
    <w:p w:rsidR="00775807" w:rsidRPr="00775807" w:rsidRDefault="00775807" w:rsidP="00775807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Pr="00775807" w:rsidRDefault="00775807" w:rsidP="00775807">
      <w:pPr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5807" w:rsidRP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P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P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P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P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P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P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P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P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P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P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P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F45" w:rsidRDefault="00466F45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F45" w:rsidRDefault="00466F45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807" w:rsidRPr="003661AD" w:rsidRDefault="00775807" w:rsidP="00775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bookmarkStart w:id="1" w:name="_Toc265161845"/>
      <w:r w:rsidRPr="003661AD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4"/>
          <w:lang w:eastAsia="ru-RU"/>
        </w:rPr>
        <w:lastRenderedPageBreak/>
        <w:t>1.    Общая характеристика учреждения</w:t>
      </w:r>
      <w:bookmarkEnd w:id="1"/>
    </w:p>
    <w:p w:rsidR="00775807" w:rsidRPr="003661AD" w:rsidRDefault="00775807" w:rsidP="00775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3661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Тип, вид, статус учреждения</w:t>
      </w:r>
    </w:p>
    <w:p w:rsid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775807" w:rsidTr="003661AD">
        <w:tc>
          <w:tcPr>
            <w:tcW w:w="3681" w:type="dxa"/>
          </w:tcPr>
          <w:p w:rsidR="00775807" w:rsidRDefault="009F7F77" w:rsidP="0077580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Полное наименование ПОО</w:t>
            </w:r>
            <w:r w:rsidR="00775807" w:rsidRPr="007758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соответствии с Уставом:</w:t>
            </w:r>
          </w:p>
        </w:tc>
        <w:tc>
          <w:tcPr>
            <w:tcW w:w="5664" w:type="dxa"/>
          </w:tcPr>
          <w:p w:rsidR="00775807" w:rsidRPr="003661AD" w:rsidRDefault="00775807" w:rsidP="00775807">
            <w:pPr>
              <w:numPr>
                <w:ilvl w:val="1"/>
                <w:numId w:val="0"/>
              </w:numPr>
              <w:tabs>
                <w:tab w:val="left" w:pos="720"/>
              </w:tabs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бюджетное профессиональное образовательное учреждение Вологодской области "Сокольский педагогический колледж"</w:t>
            </w:r>
          </w:p>
          <w:p w:rsidR="00775807" w:rsidRPr="003661AD" w:rsidRDefault="00775807" w:rsidP="0077580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F7F77" w:rsidTr="003661AD">
        <w:tc>
          <w:tcPr>
            <w:tcW w:w="3681" w:type="dxa"/>
          </w:tcPr>
          <w:p w:rsidR="009F7F77" w:rsidRPr="00775807" w:rsidRDefault="009F7F77" w:rsidP="007758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Сокращённое наименование ПОО</w:t>
            </w:r>
          </w:p>
        </w:tc>
        <w:tc>
          <w:tcPr>
            <w:tcW w:w="5664" w:type="dxa"/>
          </w:tcPr>
          <w:p w:rsidR="009F7F77" w:rsidRPr="003661AD" w:rsidRDefault="009F7F77" w:rsidP="00775807">
            <w:pPr>
              <w:numPr>
                <w:ilvl w:val="1"/>
                <w:numId w:val="0"/>
              </w:numPr>
              <w:tabs>
                <w:tab w:val="left" w:pos="720"/>
              </w:tabs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БПОУ ВО </w:t>
            </w:r>
            <w:r w:rsidRPr="00366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"Сокольский педагогический колледж"</w:t>
            </w:r>
          </w:p>
        </w:tc>
      </w:tr>
      <w:tr w:rsidR="00775807" w:rsidTr="003661AD">
        <w:tc>
          <w:tcPr>
            <w:tcW w:w="3681" w:type="dxa"/>
          </w:tcPr>
          <w:p w:rsidR="00775807" w:rsidRPr="00775807" w:rsidRDefault="00775807" w:rsidP="00775807">
            <w:pPr>
              <w:numPr>
                <w:ilvl w:val="1"/>
                <w:numId w:val="0"/>
              </w:numPr>
              <w:suppressAutoHyphens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58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Организационно-правовая форма по Уставу:</w:t>
            </w:r>
          </w:p>
          <w:p w:rsidR="00775807" w:rsidRDefault="00775807" w:rsidP="0077580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</w:tcPr>
          <w:p w:rsidR="00775807" w:rsidRPr="003661AD" w:rsidRDefault="00775807" w:rsidP="00775807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61A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бюджетное образовательное учреждение</w:t>
            </w:r>
          </w:p>
          <w:p w:rsidR="00775807" w:rsidRPr="003661AD" w:rsidRDefault="00775807" w:rsidP="0077580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75807" w:rsidTr="003661AD">
        <w:tc>
          <w:tcPr>
            <w:tcW w:w="3681" w:type="dxa"/>
          </w:tcPr>
          <w:p w:rsidR="00775807" w:rsidRPr="003661AD" w:rsidRDefault="00775807" w:rsidP="00775807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661A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Тип ОУ:</w:t>
            </w:r>
          </w:p>
        </w:tc>
        <w:tc>
          <w:tcPr>
            <w:tcW w:w="5664" w:type="dxa"/>
          </w:tcPr>
          <w:p w:rsidR="00775807" w:rsidRPr="003661AD" w:rsidRDefault="003661AD" w:rsidP="00775807">
            <w:pPr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75807" w:rsidRPr="003661A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рофессиональная образовательная организация </w:t>
            </w:r>
          </w:p>
          <w:p w:rsidR="00775807" w:rsidRPr="003661AD" w:rsidRDefault="00775807" w:rsidP="0077580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75807" w:rsidTr="003661AD">
        <w:tc>
          <w:tcPr>
            <w:tcW w:w="3681" w:type="dxa"/>
          </w:tcPr>
          <w:p w:rsidR="00775807" w:rsidRDefault="00775807" w:rsidP="0077580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58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ОУ:</w:t>
            </w:r>
          </w:p>
        </w:tc>
        <w:tc>
          <w:tcPr>
            <w:tcW w:w="5664" w:type="dxa"/>
          </w:tcPr>
          <w:p w:rsidR="00775807" w:rsidRPr="003661AD" w:rsidRDefault="00775807" w:rsidP="00775807">
            <w:pPr>
              <w:numPr>
                <w:ilvl w:val="1"/>
                <w:numId w:val="0"/>
              </w:numPr>
              <w:tabs>
                <w:tab w:val="left" w:pos="720"/>
              </w:tabs>
              <w:suppressAutoHyphens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колледж</w:t>
            </w:r>
          </w:p>
          <w:p w:rsidR="00775807" w:rsidRPr="003661AD" w:rsidRDefault="00775807" w:rsidP="0077580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75807" w:rsidTr="003661AD">
        <w:tc>
          <w:tcPr>
            <w:tcW w:w="3681" w:type="dxa"/>
          </w:tcPr>
          <w:p w:rsidR="00775807" w:rsidRPr="00775807" w:rsidRDefault="00775807" w:rsidP="00775807">
            <w:pPr>
              <w:numPr>
                <w:ilvl w:val="1"/>
                <w:numId w:val="0"/>
              </w:numPr>
              <w:tabs>
                <w:tab w:val="left" w:pos="720"/>
              </w:tabs>
              <w:suppressAutoHyphens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58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Юридический адрес:</w:t>
            </w:r>
          </w:p>
          <w:p w:rsidR="00775807" w:rsidRDefault="00775807" w:rsidP="0077580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</w:tcPr>
          <w:p w:rsidR="003661AD" w:rsidRPr="003661AD" w:rsidRDefault="003661AD" w:rsidP="007758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3661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162130,_</w:t>
            </w:r>
            <w:proofErr w:type="gramEnd"/>
            <w:r w:rsidRPr="003661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Вологодская область,  Сокольский район, г. Сокол, </w:t>
            </w:r>
            <w:proofErr w:type="spellStart"/>
            <w:r w:rsidRPr="003661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ул.Суворова</w:t>
            </w:r>
            <w:proofErr w:type="spellEnd"/>
            <w:r w:rsidRPr="003661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д.6</w:t>
            </w:r>
          </w:p>
          <w:p w:rsidR="00775807" w:rsidRPr="003661AD" w:rsidRDefault="003661AD" w:rsidP="0077580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61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тел.(8 817 33) 2-29-68, 2-11-70</w:t>
            </w:r>
          </w:p>
        </w:tc>
      </w:tr>
      <w:tr w:rsidR="00125121" w:rsidTr="003661AD">
        <w:tc>
          <w:tcPr>
            <w:tcW w:w="3681" w:type="dxa"/>
          </w:tcPr>
          <w:p w:rsidR="00125121" w:rsidRPr="00125121" w:rsidRDefault="00125121" w:rsidP="00775807">
            <w:pPr>
              <w:numPr>
                <w:ilvl w:val="1"/>
                <w:numId w:val="0"/>
              </w:numPr>
              <w:tabs>
                <w:tab w:val="left" w:pos="720"/>
              </w:tabs>
              <w:suppressAutoHyphens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121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4"/>
                <w:lang w:eastAsia="ru-RU"/>
              </w:rPr>
              <w:t>Телефон/факс:</w:t>
            </w:r>
          </w:p>
        </w:tc>
        <w:tc>
          <w:tcPr>
            <w:tcW w:w="5664" w:type="dxa"/>
          </w:tcPr>
          <w:p w:rsidR="00125121" w:rsidRPr="00125121" w:rsidRDefault="00125121" w:rsidP="0012512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4"/>
                <w:lang w:eastAsia="ru-RU"/>
              </w:rPr>
              <w:t xml:space="preserve"> (8-81733) 2-29-68,  2-11-70</w:t>
            </w:r>
            <w:r w:rsidRPr="001251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25121" w:rsidRPr="003661AD" w:rsidRDefault="00125121" w:rsidP="007758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75807" w:rsidTr="003661AD">
        <w:tc>
          <w:tcPr>
            <w:tcW w:w="3681" w:type="dxa"/>
          </w:tcPr>
          <w:p w:rsidR="00775807" w:rsidRDefault="003661AD" w:rsidP="0077580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58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Фактический адрес (при наличии нескольких площадок, на которых ведется образовательная деятельность, указать все адреса</w:t>
            </w:r>
            <w:proofErr w:type="gramStart"/>
            <w:r w:rsidRPr="007758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):_</w:t>
            </w:r>
            <w:proofErr w:type="gramEnd"/>
            <w:r w:rsidRPr="007758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5664" w:type="dxa"/>
          </w:tcPr>
          <w:p w:rsidR="003661AD" w:rsidRPr="003661AD" w:rsidRDefault="003661AD" w:rsidP="003661AD">
            <w:pPr>
              <w:numPr>
                <w:ilvl w:val="1"/>
                <w:numId w:val="0"/>
              </w:numPr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162130, Вологодская область, г. Сокол, ул. Суворова, д.6</w:t>
            </w:r>
          </w:p>
          <w:p w:rsidR="00775807" w:rsidRPr="003661AD" w:rsidRDefault="00775807" w:rsidP="0077580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F7F77" w:rsidTr="003661AD">
        <w:tc>
          <w:tcPr>
            <w:tcW w:w="3681" w:type="dxa"/>
          </w:tcPr>
          <w:p w:rsidR="009F7F77" w:rsidRPr="009F7F77" w:rsidRDefault="009F7F77" w:rsidP="007758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 основания:</w:t>
            </w:r>
          </w:p>
        </w:tc>
        <w:tc>
          <w:tcPr>
            <w:tcW w:w="5664" w:type="dxa"/>
          </w:tcPr>
          <w:p w:rsidR="009F7F77" w:rsidRPr="003661AD" w:rsidRDefault="009F7F77" w:rsidP="003661AD">
            <w:pPr>
              <w:numPr>
                <w:ilvl w:val="1"/>
                <w:numId w:val="0"/>
              </w:numPr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 августа 1947 год</w:t>
            </w:r>
          </w:p>
        </w:tc>
      </w:tr>
      <w:tr w:rsidR="00775807" w:rsidTr="003661AD">
        <w:tc>
          <w:tcPr>
            <w:tcW w:w="3681" w:type="dxa"/>
          </w:tcPr>
          <w:p w:rsidR="00775807" w:rsidRDefault="003661AD" w:rsidP="0077580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Учредитель(и):</w:t>
            </w:r>
          </w:p>
        </w:tc>
        <w:tc>
          <w:tcPr>
            <w:tcW w:w="5664" w:type="dxa"/>
          </w:tcPr>
          <w:p w:rsidR="00775807" w:rsidRPr="003661AD" w:rsidRDefault="003661AD" w:rsidP="003661AD">
            <w:pPr>
              <w:numPr>
                <w:ilvl w:val="1"/>
                <w:numId w:val="0"/>
              </w:numPr>
              <w:tabs>
                <w:tab w:val="left" w:pos="1980"/>
              </w:tabs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6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 образования Вологодской области </w:t>
            </w:r>
          </w:p>
        </w:tc>
      </w:tr>
      <w:tr w:rsidR="00775807" w:rsidTr="003661AD">
        <w:tc>
          <w:tcPr>
            <w:tcW w:w="3681" w:type="dxa"/>
          </w:tcPr>
          <w:p w:rsidR="003661AD" w:rsidRPr="00775807" w:rsidRDefault="003661AD" w:rsidP="003661AD">
            <w:pPr>
              <w:numPr>
                <w:ilvl w:val="1"/>
                <w:numId w:val="0"/>
              </w:numPr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58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Устав учреждения:</w:t>
            </w:r>
          </w:p>
          <w:p w:rsidR="00775807" w:rsidRDefault="00775807" w:rsidP="0077580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</w:tcPr>
          <w:p w:rsidR="00775807" w:rsidRPr="003661AD" w:rsidRDefault="003661AD" w:rsidP="003661A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61AD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Утверждён приказом Департамента образования Вологодской области от 26 мая 2015 года № 1595</w:t>
            </w:r>
          </w:p>
        </w:tc>
      </w:tr>
      <w:tr w:rsidR="003661AD" w:rsidTr="003661AD">
        <w:tc>
          <w:tcPr>
            <w:tcW w:w="3681" w:type="dxa"/>
          </w:tcPr>
          <w:p w:rsidR="003661AD" w:rsidRPr="00775807" w:rsidRDefault="003661AD" w:rsidP="003661AD">
            <w:pPr>
              <w:numPr>
                <w:ilvl w:val="1"/>
                <w:numId w:val="0"/>
              </w:numPr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58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Лицензия на право осуществления образовательной деятельности:</w:t>
            </w:r>
          </w:p>
        </w:tc>
        <w:tc>
          <w:tcPr>
            <w:tcW w:w="5664" w:type="dxa"/>
          </w:tcPr>
          <w:p w:rsidR="003661AD" w:rsidRDefault="003661AD" w:rsidP="003661AD">
            <w:pPr>
              <w:tabs>
                <w:tab w:val="left" w:pos="720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Серия </w:t>
            </w:r>
            <w:r w:rsidRPr="003661A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35Л01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Pr="003661A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0000494 регистр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ационный №</w:t>
            </w:r>
            <w:proofErr w:type="gramStart"/>
            <w:r w:rsidRPr="003661A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3798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дата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выдачи </w:t>
            </w:r>
            <w:r w:rsidRPr="003661A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 июля 2015 года</w:t>
            </w:r>
          </w:p>
          <w:p w:rsidR="003661AD" w:rsidRPr="003661AD" w:rsidRDefault="003661AD" w:rsidP="003661AD">
            <w:pPr>
              <w:tabs>
                <w:tab w:val="left" w:pos="720"/>
              </w:tabs>
              <w:jc w:val="both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срок действия   </w:t>
            </w:r>
            <w:r w:rsidRPr="003661A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</w:tr>
      <w:tr w:rsidR="003661AD" w:rsidTr="003661AD">
        <w:tc>
          <w:tcPr>
            <w:tcW w:w="3681" w:type="dxa"/>
          </w:tcPr>
          <w:p w:rsidR="003661AD" w:rsidRPr="00775807" w:rsidRDefault="003661AD" w:rsidP="003661AD">
            <w:pPr>
              <w:numPr>
                <w:ilvl w:val="1"/>
                <w:numId w:val="0"/>
              </w:numPr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58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Свидетельство о государственной аккредитации:</w:t>
            </w:r>
          </w:p>
        </w:tc>
        <w:tc>
          <w:tcPr>
            <w:tcW w:w="5664" w:type="dxa"/>
          </w:tcPr>
          <w:p w:rsidR="003661AD" w:rsidRDefault="003661AD" w:rsidP="003661AD">
            <w:pPr>
              <w:tabs>
                <w:tab w:val="left" w:pos="720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Серия </w:t>
            </w:r>
            <w:r w:rsidRPr="003661A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35А01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Pr="003661A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0000788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регистрационный №</w:t>
            </w:r>
            <w:r w:rsidRPr="003661A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4073 дата выдачи 02 апреля 2018 г.  </w:t>
            </w:r>
          </w:p>
          <w:p w:rsidR="003661AD" w:rsidRPr="003661AD" w:rsidRDefault="003661AD" w:rsidP="003661AD">
            <w:pPr>
              <w:tabs>
                <w:tab w:val="left" w:pos="720"/>
              </w:tabs>
              <w:jc w:val="both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3661A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срок действия по 01 апреля 2024 г. </w:t>
            </w:r>
          </w:p>
        </w:tc>
      </w:tr>
      <w:tr w:rsidR="009F7F77" w:rsidTr="003661AD">
        <w:tc>
          <w:tcPr>
            <w:tcW w:w="3681" w:type="dxa"/>
          </w:tcPr>
          <w:p w:rsidR="009F7F77" w:rsidRPr="00775807" w:rsidRDefault="009F7F77" w:rsidP="003661AD">
            <w:pPr>
              <w:numPr>
                <w:ilvl w:val="1"/>
                <w:numId w:val="0"/>
              </w:numPr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5664" w:type="dxa"/>
          </w:tcPr>
          <w:p w:rsidR="009F7F77" w:rsidRPr="009F7F77" w:rsidRDefault="009F7F77" w:rsidP="003661AD">
            <w:pPr>
              <w:tabs>
                <w:tab w:val="left" w:pos="720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peduch@vologda.ru</w:t>
            </w:r>
          </w:p>
        </w:tc>
      </w:tr>
      <w:tr w:rsidR="009F7F77" w:rsidTr="003661AD">
        <w:tc>
          <w:tcPr>
            <w:tcW w:w="3681" w:type="dxa"/>
          </w:tcPr>
          <w:p w:rsidR="009F7F77" w:rsidRPr="00775807" w:rsidRDefault="009F7F77" w:rsidP="003661AD">
            <w:pPr>
              <w:numPr>
                <w:ilvl w:val="1"/>
                <w:numId w:val="0"/>
              </w:numPr>
              <w:suppressAutoHyphens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Официальный сайт:</w:t>
            </w:r>
          </w:p>
        </w:tc>
        <w:tc>
          <w:tcPr>
            <w:tcW w:w="5664" w:type="dxa"/>
          </w:tcPr>
          <w:p w:rsidR="009F7F77" w:rsidRPr="009F7F77" w:rsidRDefault="009F7F77" w:rsidP="003661AD">
            <w:pPr>
              <w:tabs>
                <w:tab w:val="left" w:pos="720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P19602.edu35.ru</w:t>
            </w:r>
          </w:p>
        </w:tc>
      </w:tr>
    </w:tbl>
    <w:p w:rsidR="00775807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75807" w:rsidRPr="003661AD" w:rsidRDefault="00775807" w:rsidP="00125121">
      <w:pPr>
        <w:numPr>
          <w:ilvl w:val="1"/>
          <w:numId w:val="0"/>
        </w:numPr>
        <w:tabs>
          <w:tab w:val="left" w:pos="720"/>
        </w:tabs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3661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lastRenderedPageBreak/>
        <w:t>Экономические и социальные условия территории нахождения</w:t>
      </w:r>
    </w:p>
    <w:p w:rsidR="00775807" w:rsidRPr="003661AD" w:rsidRDefault="00775807" w:rsidP="00775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</w:p>
    <w:p w:rsidR="00775807" w:rsidRPr="003661AD" w:rsidRDefault="00775807" w:rsidP="003661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61AD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Образовательное учреждение создано приказом исполнительного комитета Вологодского областного Совета</w:t>
      </w:r>
      <w:r w:rsidRPr="003661A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депутатов, трудящихся от 12 августа 1947 года №15 как Сокольское дошкольное педагогическое училище, реорганизовано приказом Департамента образования от 16 сентября 1999 года №895 в государственное образовательное учреждение «Сокольское педагогическое училище". </w:t>
      </w:r>
    </w:p>
    <w:p w:rsidR="00775807" w:rsidRPr="003661AD" w:rsidRDefault="009F7F77" w:rsidP="009F7F7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 Д</w:t>
      </w:r>
      <w:r w:rsidR="00775807" w:rsidRPr="003661AD">
        <w:rPr>
          <w:rFonts w:ascii="Times New Roman" w:eastAsia="Times New Roman" w:hAnsi="Times New Roman" w:cs="Times New Roman"/>
          <w:sz w:val="28"/>
          <w:szCs w:val="24"/>
          <w:lang w:eastAsia="ru-RU"/>
        </w:rPr>
        <w:t>епартамента  образования  Вологодской  области  от  22 апреля  2004  года  №630  переименовано  в  государственное  образовательное  учреждение  среднего  профессионального  образования "Сокольский  педагогический  колледж",  в  2011 году – в  бюджетное  образовательное  учреждение  среднего  профессионального  образования  Вологодской  области  "Сокольский  педагогический  колледж", в  2015 году – в бюджетное  профессиональное  образовательное  учреждение  Вологодской  области  «Сокольский  педагогический  колледж».</w:t>
      </w:r>
    </w:p>
    <w:p w:rsidR="00775807" w:rsidRPr="003661AD" w:rsidRDefault="00775807" w:rsidP="00775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61A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  <w:t>Колледж расположен в центре города Сокол, где сосредоточены объекты социальной инфраструктуры, предприятия и фирмы, которые являются социальными партнерами образовательного учреждения.</w:t>
      </w:r>
      <w:r w:rsidRPr="003661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75807" w:rsidRPr="00775807" w:rsidRDefault="00775807" w:rsidP="00775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75807" w:rsidRPr="003661AD" w:rsidRDefault="00775807" w:rsidP="00775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:rsidR="00557B6B" w:rsidRPr="00557B6B" w:rsidRDefault="00557B6B" w:rsidP="00557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57B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Структура учреждения, органы управления и самоуправления в</w:t>
      </w:r>
    </w:p>
    <w:p w:rsidR="00557B6B" w:rsidRDefault="00466F45" w:rsidP="00557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57B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</w:t>
      </w:r>
      <w:r w:rsidR="00557B6B" w:rsidRPr="00557B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олледже</w:t>
      </w:r>
    </w:p>
    <w:p w:rsidR="00466F45" w:rsidRPr="00557B6B" w:rsidRDefault="00466F45" w:rsidP="00557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57B6B" w:rsidRPr="00557B6B" w:rsidRDefault="00557B6B" w:rsidP="00557B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колледжем осуществляется в соответствии с законодательством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Российской Федерации,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БПОУ ВО </w:t>
      </w:r>
      <w:r w:rsidRPr="003661AD">
        <w:rPr>
          <w:rFonts w:ascii="Times New Roman" w:eastAsia="Times New Roman" w:hAnsi="Times New Roman" w:cs="Times New Roman"/>
          <w:sz w:val="28"/>
          <w:szCs w:val="28"/>
          <w:lang w:eastAsia="ru-RU"/>
        </w:rPr>
        <w:t>"Сокольский педагогический колледж"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принципах самоуправления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57B6B" w:rsidRDefault="00557B6B" w:rsidP="00557B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Непосредственное управление деятельностью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олледжа осуществляет директор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Шохина Ирина Леонидовна.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57B6B" w:rsidRDefault="00557B6B" w:rsidP="00557B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в соответствии с законодательством Российской Федерации и Уставом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колледжа: назначает и освобождает от должности работников, определяет должностные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обязанности работников, действует от имени колледжа, представляет его во всех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организациях, утверждает структуру и штатное расписание, заключает договоры, в том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числе трудовые договоры, выдает доверенности, в пределах своей компетенции издает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приказы, распоряжения по организации, дает указания, обязательные для всех работников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и обучающихся, осуществляет иные распорядительные полномочия в соответствии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законодательством, Уставом, обеспечивает повышение квалификации педагогических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работников в установленном порядке, осуществляет планирование основной деятельности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и перспектив развития по согласованию с собственниками; осуществляет официальную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переписку с организациями и гражданами по вопросам своей деятельности; запрашивает 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получает от органов государственной власти, а также от организаций информацию 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вопросам, касающимся деятельности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колледжа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осуществляет и другие права, не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противоречащие законодательству Российской Федерации, Вологодской области, целям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деятельности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колледжа.</w:t>
      </w:r>
    </w:p>
    <w:p w:rsidR="00557B6B" w:rsidRPr="00557B6B" w:rsidRDefault="00557B6B" w:rsidP="00557B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отдельными направлениями деятельности осуществляют заместители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директора:</w:t>
      </w:r>
    </w:p>
    <w:p w:rsidR="00557B6B" w:rsidRPr="00557B6B" w:rsidRDefault="00557B6B" w:rsidP="00557B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заместитель директора по учебно-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воспитательной работ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Тиранова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Наталия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Леонидовна;</w:t>
      </w:r>
    </w:p>
    <w:p w:rsidR="00557B6B" w:rsidRPr="00557B6B" w:rsidRDefault="00557B6B" w:rsidP="00557B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заместитель директора по административно-хозяйственной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работе Серкова Надежда Борисовна;</w:t>
      </w:r>
    </w:p>
    <w:p w:rsidR="00557B6B" w:rsidRDefault="00557B6B" w:rsidP="00557B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 также</w:t>
      </w:r>
      <w:r w:rsidR="003A4199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3A4199" w:rsidRPr="00557B6B" w:rsidRDefault="003A4199" w:rsidP="00557B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начальник финансово-экономического и административного отдела Малышева Нина Геннадьевна.  </w:t>
      </w:r>
    </w:p>
    <w:p w:rsidR="00557B6B" w:rsidRPr="00557B6B" w:rsidRDefault="00557B6B" w:rsidP="003A4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реализации отдельных функций созданы и функционируют учебный отдел,</w:t>
      </w:r>
      <w:r w:rsidR="003A41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библиотечно-информационный центр.</w:t>
      </w:r>
    </w:p>
    <w:p w:rsidR="00557B6B" w:rsidRDefault="00557B6B" w:rsidP="003A4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колледже сформированы и работают органы самоуправления. Формами</w:t>
      </w:r>
      <w:r w:rsidR="003A41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самоуправления колледжа являются: общее собрание работников и представителей</w:t>
      </w:r>
      <w:r w:rsidR="003A41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обучающихся, Педагогический совет, Студенческий совет.</w:t>
      </w:r>
    </w:p>
    <w:p w:rsidR="00125121" w:rsidRPr="00125121" w:rsidRDefault="00125121" w:rsidP="001251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Общее руководство осуществляет Совет учреждения, который состоит из выбранных представителей от педагогических работников, администрации, работников колледжа. К его компетенции относятся вопросы общей организации учебно-воспитательного процесса, хозяйственной и административной деятельности, развития учреждения </w:t>
      </w:r>
      <w:proofErr w:type="gramStart"/>
      <w:r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  др.</w:t>
      </w:r>
      <w:proofErr w:type="gramEnd"/>
    </w:p>
    <w:p w:rsidR="00125121" w:rsidRPr="00125121" w:rsidRDefault="00125121" w:rsidP="00125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  <w:t>Педагогический совет определяет конкретные направления, задачи, содержание и формы педагогической, учебно-методической и воспитательной деятельности, повышения педагогического мастерства педагогов и координации их деятельности.</w:t>
      </w:r>
    </w:p>
    <w:p w:rsidR="00125121" w:rsidRPr="00125121" w:rsidRDefault="00125121" w:rsidP="00125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  <w:t xml:space="preserve">Органы студенческого </w:t>
      </w:r>
      <w:proofErr w:type="spellStart"/>
      <w:r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соуправления</w:t>
      </w:r>
      <w:proofErr w:type="spellEnd"/>
      <w:r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(учебно-воспитательная, хозяйственная, культурно-массовая комиссии, совет общежития, совет библиотеки) организуют деятельность студенческого коллектива. Общее руководство осуществляет Совет студенческого коллектива.</w:t>
      </w:r>
    </w:p>
    <w:p w:rsidR="00557B6B" w:rsidRPr="00557B6B" w:rsidRDefault="00557B6B" w:rsidP="003A4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рамках консультативного и совещательного органа функционируют</w:t>
      </w:r>
      <w:r w:rsidR="003A41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научно-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методический совет</w:t>
      </w:r>
      <w:r w:rsidR="003A41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который возглавляет </w:t>
      </w:r>
      <w:r w:rsidR="003A4199"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директора по учебно-</w:t>
      </w:r>
      <w:r w:rsidR="003A4199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воспитательной работ</w:t>
      </w:r>
      <w:r w:rsidR="003A4199"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3A419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57B6B" w:rsidRPr="00557B6B" w:rsidRDefault="00557B6B" w:rsidP="003A4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Результаты самоанализа управленческой деятельности колледжа, в частности</w:t>
      </w:r>
      <w:r w:rsidR="003A41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соответствия структуры управления его текущим и перспективным задачам, показывают,</w:t>
      </w:r>
      <w:r w:rsidR="003A41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управленческая структура колледжа соответствует целям его деятельности, профилю,</w:t>
      </w:r>
      <w:r w:rsidR="003A41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нормативно-правой базе.</w:t>
      </w:r>
    </w:p>
    <w:p w:rsidR="003A4199" w:rsidRDefault="00557B6B" w:rsidP="003A4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Колледж имеет в своей структуре: учебные кабинеты, лаборатории, библиотеку с</w:t>
      </w:r>
      <w:r w:rsidR="003A41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читальным залом, актовый зал. </w:t>
      </w:r>
    </w:p>
    <w:p w:rsidR="00557B6B" w:rsidRPr="00557B6B" w:rsidRDefault="00557B6B" w:rsidP="003A4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Деятельность коллектива </w:t>
      </w:r>
      <w:r w:rsidR="003A4199">
        <w:rPr>
          <w:rFonts w:ascii="Times New Roman" w:eastAsia="Times New Roman" w:hAnsi="Times New Roman" w:cs="Times New Roman"/>
          <w:sz w:val="28"/>
          <w:szCs w:val="24"/>
          <w:lang w:eastAsia="ru-RU"/>
        </w:rPr>
        <w:t>к5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олледжа организована на плановой основе.</w:t>
      </w:r>
    </w:p>
    <w:p w:rsidR="00557B6B" w:rsidRPr="00557B6B" w:rsidRDefault="00557B6B" w:rsidP="003A4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Сформирована система планирования, основными компонентами которой являются:</w:t>
      </w:r>
    </w:p>
    <w:p w:rsidR="00557B6B" w:rsidRPr="00557B6B" w:rsidRDefault="003A4199" w:rsidP="003A4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Программа развития к</w:t>
      </w:r>
      <w:r w:rsidR="00557B6B"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олледжа на пятилетний период, определяющая</w:t>
      </w:r>
    </w:p>
    <w:p w:rsidR="00557B6B" w:rsidRPr="00557B6B" w:rsidRDefault="00557B6B" w:rsidP="00557B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основную стратегию развития Колледжа и пути ее реализации;</w:t>
      </w:r>
    </w:p>
    <w:p w:rsidR="00557B6B" w:rsidRPr="00557B6B" w:rsidRDefault="003A4199" w:rsidP="003A4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годовой</w:t>
      </w:r>
      <w:r w:rsidR="00557B6B"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план работы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557B6B"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олледжа на учебный год,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57B6B"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интегрирующий годовое планирование по всем направлениям работы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</w:t>
      </w:r>
      <w:r w:rsidR="00557B6B"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олледжа, включая мероприятия контроля качества основных направлений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57B6B"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деятельности;</w:t>
      </w:r>
    </w:p>
    <w:p w:rsidR="00557B6B" w:rsidRPr="00557B6B" w:rsidRDefault="003A4199" w:rsidP="003A4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557B6B"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ежемесячные планы работы, разрабатываемые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ответственными </w:t>
      </w:r>
      <w:r w:rsidR="00557B6B"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(заместители директора, председател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557B6B"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ПЦК, заведующий библиотекой</w:t>
      </w:r>
      <w:r w:rsidR="00557B6B"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, кураторы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органов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соуправления</w:t>
      </w:r>
      <w:proofErr w:type="spellEnd"/>
      <w:r w:rsidR="00557B6B"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57B6B"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классные руководители).</w:t>
      </w:r>
    </w:p>
    <w:p w:rsidR="00557B6B" w:rsidRPr="00557B6B" w:rsidRDefault="00557B6B" w:rsidP="003A4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Текущее планирование составляется на основе годового плана с учетом корректив</w:t>
      </w:r>
      <w:r w:rsidR="003A41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в ходе его реализации по результатам текущего контроля и мероприятий, организуемых</w:t>
      </w:r>
      <w:r w:rsidR="003A41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органами управления образованием, другими образовательными учреждениями и</w:t>
      </w:r>
      <w:r w:rsidR="003A41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социальными партнерами колледжа.</w:t>
      </w:r>
    </w:p>
    <w:p w:rsidR="00557B6B" w:rsidRPr="00557B6B" w:rsidRDefault="00557B6B" w:rsidP="001251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Колледж в своей деятельности руководствуется Конституцией Российской</w:t>
      </w:r>
      <w:r w:rsidR="001251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Федерации, Гражданским кодексом Российской Федерации, Законом Российской</w:t>
      </w:r>
      <w:r w:rsidR="001251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Федерации «Об образовании в РФ», другими законодательными и нормативными актами</w:t>
      </w:r>
      <w:r w:rsidR="001251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Российской Федерации, нормативными правовыми актами соответствующих органов</w:t>
      </w:r>
      <w:r w:rsidR="001251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исполнительной власти и местного самоуправления, Уставом.</w:t>
      </w:r>
    </w:p>
    <w:p w:rsidR="00557B6B" w:rsidRPr="00557B6B" w:rsidRDefault="00557B6B" w:rsidP="001251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колледже разработана также собственная организационно-распорядительная</w:t>
      </w:r>
      <w:r w:rsidR="001251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57B6B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документация в виде приказов, локальных актов и т.д., регламентирующая деятельность</w:t>
      </w:r>
      <w:r w:rsidR="001251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колледжа.</w:t>
      </w:r>
    </w:p>
    <w:p w:rsidR="00557B6B" w:rsidRDefault="00557B6B" w:rsidP="00775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25121" w:rsidRPr="00AD54F5" w:rsidRDefault="00125121" w:rsidP="00125121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2"/>
          <w:sz w:val="28"/>
          <w:szCs w:val="24"/>
          <w:lang w:eastAsia="ru-RU"/>
        </w:rPr>
      </w:pPr>
      <w:r w:rsidRPr="00AD54F5">
        <w:rPr>
          <w:rFonts w:ascii="Times New Roman" w:eastAsia="Times New Roman" w:hAnsi="Times New Roman" w:cs="Times New Roman"/>
          <w:b/>
          <w:color w:val="1E1E12"/>
          <w:sz w:val="28"/>
          <w:szCs w:val="24"/>
          <w:lang w:eastAsia="ru-RU"/>
        </w:rPr>
        <w:t>Формы обучения, специальности, профессии</w:t>
      </w:r>
    </w:p>
    <w:p w:rsidR="00125121" w:rsidRPr="00AD54F5" w:rsidRDefault="00125121" w:rsidP="001251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25121" w:rsidRPr="00AD54F5" w:rsidRDefault="00125121" w:rsidP="001251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54F5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 деятельности колледжа</w:t>
      </w:r>
      <w:r w:rsidRPr="00AD54F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:</w:t>
      </w:r>
      <w:r w:rsidRPr="00AD54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подготовка специалистов для педагогической деятельности, отвечающих требованиям Федеральных государственных образовательных стандартов среднего профессионального образования, на основе оптимального содержания профессионального образования, удовлетворения индивидуальных потребностей и реализации возможностей всех субъектов образовательного процесса.    </w:t>
      </w:r>
    </w:p>
    <w:p w:rsidR="00125121" w:rsidRPr="00AD54F5" w:rsidRDefault="00125121" w:rsidP="001251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AD54F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Формы обучения, специальности:</w:t>
      </w:r>
    </w:p>
    <w:p w:rsidR="00125121" w:rsidRPr="00AD54F5" w:rsidRDefault="00125121" w:rsidP="001251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2018</w:t>
      </w:r>
      <w:r w:rsidRPr="00AD54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AD54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 году профессиональное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образование</w:t>
      </w:r>
      <w:r w:rsidRPr="00AD54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велось: </w:t>
      </w:r>
    </w:p>
    <w:p w:rsidR="00125121" w:rsidRDefault="00125121" w:rsidP="001251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54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AD54F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на дневном отделении</w:t>
      </w:r>
      <w:r w:rsidRPr="00AD54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специальностям углублённой подготовки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125121" w:rsidRDefault="00125121" w:rsidP="00125121">
      <w:pPr>
        <w:pStyle w:val="a6"/>
        <w:numPr>
          <w:ilvl w:val="3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54F5">
        <w:rPr>
          <w:rFonts w:ascii="Times New Roman" w:eastAsia="Times New Roman" w:hAnsi="Times New Roman" w:cs="Times New Roman"/>
          <w:sz w:val="28"/>
          <w:szCs w:val="24"/>
          <w:lang w:eastAsia="ru-RU"/>
        </w:rPr>
        <w:t>Дошкольное образование (квалификация – воспитатель детей дошкольного возраста)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срок обучения 3 г.10 мес.</w:t>
      </w:r>
      <w:r w:rsidRPr="00AD54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 </w:t>
      </w:r>
    </w:p>
    <w:p w:rsidR="00125121" w:rsidRDefault="00125121" w:rsidP="00125121">
      <w:pPr>
        <w:pStyle w:val="a6"/>
        <w:numPr>
          <w:ilvl w:val="3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54F5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Специальное дошкольное образование (квалификация – воспитатель детей дошкольного возраста с отклонениями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r w:rsidRPr="00AD54F5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развитии и с сохранным развитием)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1251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 обучения 3 г.10 мес.</w:t>
      </w:r>
      <w:r w:rsidRPr="00AD54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</w:p>
    <w:p w:rsidR="00125121" w:rsidRPr="00AD54F5" w:rsidRDefault="00125121" w:rsidP="00125121">
      <w:pPr>
        <w:pStyle w:val="a6"/>
        <w:numPr>
          <w:ilvl w:val="3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54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Педагогика дополнительного образования (квалификация – педагог дополнительного образования в области физкультурно-оздоровительной деятельности или изобразительной деятельности и декоративно-прикладного искусства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срок обучения 3 г.10 мес.</w:t>
      </w:r>
      <w:r w:rsidRPr="00AD54F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25121" w:rsidRDefault="00125121" w:rsidP="001251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54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AD54F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на заочном отделении</w:t>
      </w:r>
      <w:r w:rsidRPr="00AD54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специальностям углублённой подготовки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125121" w:rsidRDefault="00125121" w:rsidP="00125121">
      <w:pPr>
        <w:pStyle w:val="a6"/>
        <w:numPr>
          <w:ilvl w:val="2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54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Дошкольное образование (квалификация – воспитатель детей дошкольного возраста),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 обучения 3 г.10 мес.</w:t>
      </w:r>
    </w:p>
    <w:p w:rsidR="00125121" w:rsidRPr="00AD54F5" w:rsidRDefault="00125121" w:rsidP="00125121">
      <w:pPr>
        <w:pStyle w:val="a6"/>
        <w:numPr>
          <w:ilvl w:val="2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54F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Специальное дошкольное образование (квалификация – воспитатель детей дошкольного возраста с отклонениями в развитии и с сохранным развитием)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1251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 обучения 3 г.10 мес.</w:t>
      </w:r>
    </w:p>
    <w:p w:rsidR="00125121" w:rsidRDefault="00125121" w:rsidP="00775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5807" w:rsidRPr="003661AD" w:rsidRDefault="00775807" w:rsidP="00775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61A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Характеристика контингента обучающихся</w:t>
      </w:r>
    </w:p>
    <w:p w:rsidR="00775807" w:rsidRPr="003661AD" w:rsidRDefault="00775807" w:rsidP="00775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:rsidR="00775807" w:rsidRPr="003661AD" w:rsidRDefault="00775807" w:rsidP="003661A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3661A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На 1 октября 201</w:t>
      </w:r>
      <w:r w:rsidR="003661A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8</w:t>
      </w:r>
      <w:r w:rsidRPr="003661A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года контингент студентов на дневном отделении составил 3</w:t>
      </w:r>
      <w:r w:rsidR="003661A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42 человек</w:t>
      </w:r>
      <w:r w:rsidR="00125121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(14 групп)</w:t>
      </w:r>
      <w:r w:rsidR="003661A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, на заочном – 239 человек</w:t>
      </w:r>
      <w:r w:rsidR="00125121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(10 групп)</w:t>
      </w:r>
      <w:r w:rsidR="003661A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, итого – 581</w:t>
      </w:r>
      <w:r w:rsidRPr="003661A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человек.</w:t>
      </w:r>
    </w:p>
    <w:p w:rsidR="003661AD" w:rsidRPr="003661AD" w:rsidRDefault="003661AD" w:rsidP="00366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1AD">
        <w:rPr>
          <w:rFonts w:ascii="Times New Roman" w:hAnsi="Times New Roman" w:cs="Times New Roman"/>
          <w:color w:val="000000"/>
          <w:sz w:val="28"/>
          <w:szCs w:val="28"/>
        </w:rPr>
        <w:t xml:space="preserve">Контингент студентов колледжа по состоянию на 1 апреля 2019 года составляет 561 человек: </w:t>
      </w:r>
    </w:p>
    <w:p w:rsidR="003661AD" w:rsidRPr="003661AD" w:rsidRDefault="003661AD" w:rsidP="00366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1AD">
        <w:rPr>
          <w:rFonts w:ascii="Times New Roman" w:hAnsi="Times New Roman" w:cs="Times New Roman"/>
          <w:sz w:val="28"/>
          <w:szCs w:val="28"/>
        </w:rPr>
        <w:t xml:space="preserve">- очная форма обучения -  328 человек, </w:t>
      </w:r>
    </w:p>
    <w:p w:rsidR="003661AD" w:rsidRPr="003661AD" w:rsidRDefault="003661AD" w:rsidP="003661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61AD">
        <w:rPr>
          <w:rFonts w:ascii="Times New Roman" w:hAnsi="Times New Roman"/>
          <w:sz w:val="28"/>
          <w:szCs w:val="28"/>
        </w:rPr>
        <w:t xml:space="preserve">- заочная форма обучения -  233 человек. </w:t>
      </w:r>
    </w:p>
    <w:p w:rsidR="003661AD" w:rsidRDefault="003661AD" w:rsidP="00366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AD">
        <w:rPr>
          <w:rFonts w:ascii="Times New Roman" w:hAnsi="Times New Roman" w:cs="Times New Roman"/>
          <w:color w:val="000000"/>
          <w:sz w:val="28"/>
          <w:szCs w:val="28"/>
        </w:rPr>
        <w:t xml:space="preserve">В академическом отпуске по состоянию на 1 апреля 2019 года находятся </w:t>
      </w:r>
      <w:r w:rsidRPr="003661AD">
        <w:rPr>
          <w:rFonts w:ascii="Times New Roman" w:hAnsi="Times New Roman" w:cs="Times New Roman"/>
          <w:sz w:val="28"/>
          <w:szCs w:val="28"/>
        </w:rPr>
        <w:t xml:space="preserve">15 студентов (3 - очная форма обучения, 12 - заочная форма обучения). </w:t>
      </w:r>
    </w:p>
    <w:p w:rsidR="00AD54F5" w:rsidRPr="003661AD" w:rsidRDefault="00AD54F5" w:rsidP="00AD54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661AD">
        <w:rPr>
          <w:rFonts w:ascii="Times New Roman" w:hAnsi="Times New Roman" w:cs="Times New Roman"/>
          <w:color w:val="000000"/>
          <w:sz w:val="28"/>
          <w:szCs w:val="28"/>
        </w:rPr>
        <w:t xml:space="preserve">о состоянию на 1 апреля 2019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колледже обучается 5</w:t>
      </w:r>
      <w:r w:rsidRPr="003661A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студент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ов</w:t>
      </w:r>
      <w:r w:rsidRPr="003661AD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из 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числа инвалидов (2 – на очном, 3 - на заочном отделении), </w:t>
      </w:r>
      <w:r w:rsidRPr="00AD54F5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из них 1 студентка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(очное отделение)</w:t>
      </w:r>
      <w:r w:rsidRPr="00AD54F5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, относится к категории 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лиц с ОВЗ с нарушениями функций </w:t>
      </w:r>
      <w:r w:rsidRPr="00AD54F5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опорно-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</w:t>
      </w:r>
      <w:r w:rsidRPr="00AD54F5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вигательного аппарата.</w:t>
      </w:r>
    </w:p>
    <w:p w:rsidR="003661AD" w:rsidRPr="003661AD" w:rsidRDefault="003661AD" w:rsidP="003661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61AD">
        <w:rPr>
          <w:rFonts w:ascii="Times New Roman" w:hAnsi="Times New Roman"/>
          <w:sz w:val="28"/>
          <w:szCs w:val="28"/>
        </w:rPr>
        <w:t xml:space="preserve">Гендерный состав обучающихся очного отделения на 1 апреля 2019 году в колледже представлен следующим образом (таблица </w:t>
      </w:r>
      <w:r>
        <w:rPr>
          <w:rFonts w:ascii="Times New Roman" w:hAnsi="Times New Roman"/>
          <w:sz w:val="28"/>
          <w:szCs w:val="28"/>
        </w:rPr>
        <w:t>1</w:t>
      </w:r>
      <w:r w:rsidRPr="003661AD">
        <w:rPr>
          <w:rFonts w:ascii="Times New Roman" w:hAnsi="Times New Roman"/>
          <w:sz w:val="28"/>
          <w:szCs w:val="28"/>
        </w:rPr>
        <w:t>):</w:t>
      </w:r>
    </w:p>
    <w:p w:rsidR="003661AD" w:rsidRPr="003661AD" w:rsidRDefault="003661AD" w:rsidP="003661AD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661AD">
        <w:rPr>
          <w:rFonts w:ascii="Times New Roman" w:hAnsi="Times New Roman"/>
          <w:sz w:val="28"/>
          <w:szCs w:val="28"/>
        </w:rPr>
        <w:t>Таблица</w:t>
      </w:r>
      <w:r>
        <w:rPr>
          <w:rFonts w:ascii="Times New Roman" w:hAnsi="Times New Roman"/>
          <w:sz w:val="28"/>
          <w:szCs w:val="28"/>
        </w:rPr>
        <w:t xml:space="preserve"> 1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993"/>
        <w:gridCol w:w="3531"/>
        <w:gridCol w:w="1057"/>
        <w:gridCol w:w="1377"/>
        <w:gridCol w:w="1387"/>
      </w:tblGrid>
      <w:tr w:rsidR="003661AD" w:rsidRPr="003661AD" w:rsidTr="003661AD">
        <w:trPr>
          <w:trHeight w:val="300"/>
        </w:trPr>
        <w:tc>
          <w:tcPr>
            <w:tcW w:w="1993" w:type="dxa"/>
            <w:vMerge w:val="restart"/>
            <w:vAlign w:val="center"/>
          </w:tcPr>
          <w:p w:rsidR="003661AD" w:rsidRPr="003661AD" w:rsidRDefault="003661AD" w:rsidP="003661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661AD">
              <w:rPr>
                <w:color w:val="000000"/>
              </w:rPr>
              <w:t>Код специальност</w:t>
            </w:r>
            <w:r>
              <w:rPr>
                <w:color w:val="000000"/>
              </w:rPr>
              <w:t>и</w:t>
            </w:r>
          </w:p>
          <w:p w:rsidR="003661AD" w:rsidRPr="003661AD" w:rsidRDefault="003661AD" w:rsidP="003661AD">
            <w:pPr>
              <w:jc w:val="center"/>
            </w:pPr>
          </w:p>
        </w:tc>
        <w:tc>
          <w:tcPr>
            <w:tcW w:w="3531" w:type="dxa"/>
            <w:vMerge w:val="restart"/>
            <w:vAlign w:val="center"/>
          </w:tcPr>
          <w:p w:rsidR="003661AD" w:rsidRPr="003661AD" w:rsidRDefault="003661AD" w:rsidP="003661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661AD">
              <w:rPr>
                <w:color w:val="000000"/>
              </w:rPr>
              <w:t>Специальность</w:t>
            </w:r>
          </w:p>
        </w:tc>
        <w:tc>
          <w:tcPr>
            <w:tcW w:w="3821" w:type="dxa"/>
            <w:gridSpan w:val="3"/>
          </w:tcPr>
          <w:p w:rsidR="003661AD" w:rsidRPr="003661AD" w:rsidRDefault="003661AD" w:rsidP="003661AD">
            <w:pPr>
              <w:jc w:val="center"/>
            </w:pPr>
            <w:r w:rsidRPr="003661AD">
              <w:t>Количество</w:t>
            </w:r>
          </w:p>
        </w:tc>
      </w:tr>
      <w:tr w:rsidR="003661AD" w:rsidRPr="003661AD" w:rsidTr="003661AD">
        <w:trPr>
          <w:trHeight w:val="285"/>
        </w:trPr>
        <w:tc>
          <w:tcPr>
            <w:tcW w:w="1993" w:type="dxa"/>
            <w:vMerge/>
            <w:vAlign w:val="center"/>
          </w:tcPr>
          <w:p w:rsidR="003661AD" w:rsidRPr="003661AD" w:rsidRDefault="003661AD" w:rsidP="003661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31" w:type="dxa"/>
            <w:vMerge/>
            <w:vAlign w:val="center"/>
          </w:tcPr>
          <w:p w:rsidR="003661AD" w:rsidRPr="003661AD" w:rsidRDefault="003661AD" w:rsidP="003661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7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всего</w:t>
            </w:r>
          </w:p>
        </w:tc>
        <w:tc>
          <w:tcPr>
            <w:tcW w:w="1377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мужчины</w:t>
            </w:r>
          </w:p>
        </w:tc>
        <w:tc>
          <w:tcPr>
            <w:tcW w:w="1387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женщины</w:t>
            </w:r>
          </w:p>
        </w:tc>
      </w:tr>
      <w:tr w:rsidR="003661AD" w:rsidRPr="003661AD" w:rsidTr="003661AD">
        <w:tc>
          <w:tcPr>
            <w:tcW w:w="1993" w:type="dxa"/>
          </w:tcPr>
          <w:p w:rsidR="003661AD" w:rsidRPr="003661AD" w:rsidRDefault="003661AD" w:rsidP="003661AD">
            <w:r w:rsidRPr="003661AD">
              <w:t>44.02.01</w:t>
            </w:r>
          </w:p>
        </w:tc>
        <w:tc>
          <w:tcPr>
            <w:tcW w:w="3531" w:type="dxa"/>
          </w:tcPr>
          <w:p w:rsidR="003661AD" w:rsidRPr="003661AD" w:rsidRDefault="003661AD" w:rsidP="003661AD">
            <w:r w:rsidRPr="003661AD">
              <w:t>Дошкольное образование</w:t>
            </w:r>
          </w:p>
        </w:tc>
        <w:tc>
          <w:tcPr>
            <w:tcW w:w="1057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89</w:t>
            </w:r>
          </w:p>
        </w:tc>
        <w:tc>
          <w:tcPr>
            <w:tcW w:w="1377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2</w:t>
            </w:r>
          </w:p>
        </w:tc>
        <w:tc>
          <w:tcPr>
            <w:tcW w:w="1387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87</w:t>
            </w:r>
          </w:p>
        </w:tc>
      </w:tr>
      <w:tr w:rsidR="003661AD" w:rsidRPr="003661AD" w:rsidTr="003661AD">
        <w:tc>
          <w:tcPr>
            <w:tcW w:w="1993" w:type="dxa"/>
          </w:tcPr>
          <w:p w:rsidR="003661AD" w:rsidRPr="003661AD" w:rsidRDefault="003661AD" w:rsidP="003661AD">
            <w:r w:rsidRPr="003661AD">
              <w:t>44.02.03</w:t>
            </w:r>
          </w:p>
        </w:tc>
        <w:tc>
          <w:tcPr>
            <w:tcW w:w="3531" w:type="dxa"/>
          </w:tcPr>
          <w:p w:rsidR="003661AD" w:rsidRPr="003661AD" w:rsidRDefault="003661AD" w:rsidP="003661AD">
            <w:r w:rsidRPr="003661AD">
              <w:t>Педагогика дополнительного образования</w:t>
            </w:r>
          </w:p>
        </w:tc>
        <w:tc>
          <w:tcPr>
            <w:tcW w:w="1057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96</w:t>
            </w:r>
          </w:p>
        </w:tc>
        <w:tc>
          <w:tcPr>
            <w:tcW w:w="1377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44</w:t>
            </w:r>
          </w:p>
        </w:tc>
        <w:tc>
          <w:tcPr>
            <w:tcW w:w="1387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52</w:t>
            </w:r>
          </w:p>
        </w:tc>
      </w:tr>
      <w:tr w:rsidR="003661AD" w:rsidRPr="003661AD" w:rsidTr="003661AD">
        <w:tc>
          <w:tcPr>
            <w:tcW w:w="1993" w:type="dxa"/>
          </w:tcPr>
          <w:p w:rsidR="003661AD" w:rsidRPr="003661AD" w:rsidRDefault="003661AD" w:rsidP="003661AD">
            <w:r w:rsidRPr="003661AD">
              <w:t>44.02.04</w:t>
            </w:r>
          </w:p>
        </w:tc>
        <w:tc>
          <w:tcPr>
            <w:tcW w:w="3531" w:type="dxa"/>
          </w:tcPr>
          <w:p w:rsidR="003661AD" w:rsidRPr="003661AD" w:rsidRDefault="003661AD" w:rsidP="003661AD">
            <w:r w:rsidRPr="003661AD">
              <w:t>Специальное дошкольное образование</w:t>
            </w:r>
          </w:p>
        </w:tc>
        <w:tc>
          <w:tcPr>
            <w:tcW w:w="1057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142</w:t>
            </w:r>
          </w:p>
        </w:tc>
        <w:tc>
          <w:tcPr>
            <w:tcW w:w="1377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1</w:t>
            </w:r>
          </w:p>
        </w:tc>
        <w:tc>
          <w:tcPr>
            <w:tcW w:w="1387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141</w:t>
            </w:r>
          </w:p>
        </w:tc>
      </w:tr>
    </w:tbl>
    <w:p w:rsidR="003661AD" w:rsidRPr="003661AD" w:rsidRDefault="003661AD" w:rsidP="003661AD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</w:p>
    <w:p w:rsidR="003661AD" w:rsidRPr="003661AD" w:rsidRDefault="003661AD" w:rsidP="003661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61AD">
        <w:rPr>
          <w:rFonts w:ascii="Times New Roman" w:hAnsi="Times New Roman"/>
          <w:sz w:val="28"/>
          <w:szCs w:val="28"/>
        </w:rPr>
        <w:t xml:space="preserve">Гендерный состав обучающихся заочного отделения на 1 апреля 2019 году в колледже представлен следующим образом (таблица </w:t>
      </w:r>
      <w:r w:rsidR="00AD54F5">
        <w:rPr>
          <w:rFonts w:ascii="Times New Roman" w:hAnsi="Times New Roman"/>
          <w:sz w:val="28"/>
          <w:szCs w:val="28"/>
        </w:rPr>
        <w:t>2</w:t>
      </w:r>
      <w:r w:rsidRPr="003661AD">
        <w:rPr>
          <w:rFonts w:ascii="Times New Roman" w:hAnsi="Times New Roman"/>
          <w:sz w:val="28"/>
          <w:szCs w:val="28"/>
        </w:rPr>
        <w:t>):</w:t>
      </w:r>
    </w:p>
    <w:p w:rsidR="003661AD" w:rsidRPr="003661AD" w:rsidRDefault="003661AD" w:rsidP="003661AD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661AD">
        <w:rPr>
          <w:rFonts w:ascii="Times New Roman" w:hAnsi="Times New Roman"/>
          <w:sz w:val="28"/>
          <w:szCs w:val="28"/>
        </w:rPr>
        <w:t xml:space="preserve">Таблица </w:t>
      </w:r>
      <w:r w:rsidR="00AD54F5">
        <w:rPr>
          <w:rFonts w:ascii="Times New Roman" w:hAnsi="Times New Roman"/>
          <w:sz w:val="28"/>
          <w:szCs w:val="28"/>
        </w:rPr>
        <w:t>2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17"/>
        <w:gridCol w:w="3548"/>
        <w:gridCol w:w="916"/>
        <w:gridCol w:w="1377"/>
        <w:gridCol w:w="1387"/>
      </w:tblGrid>
      <w:tr w:rsidR="003661AD" w:rsidRPr="003661AD" w:rsidTr="00AD54F5">
        <w:trPr>
          <w:trHeight w:val="300"/>
        </w:trPr>
        <w:tc>
          <w:tcPr>
            <w:tcW w:w="2117" w:type="dxa"/>
            <w:vMerge w:val="restart"/>
            <w:vAlign w:val="center"/>
          </w:tcPr>
          <w:p w:rsidR="003661AD" w:rsidRPr="003661AD" w:rsidRDefault="003661AD" w:rsidP="003661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661AD">
              <w:rPr>
                <w:color w:val="000000"/>
              </w:rPr>
              <w:t>Код специальностей</w:t>
            </w:r>
          </w:p>
          <w:p w:rsidR="003661AD" w:rsidRPr="003661AD" w:rsidRDefault="003661AD" w:rsidP="003661AD">
            <w:pPr>
              <w:jc w:val="center"/>
            </w:pPr>
          </w:p>
        </w:tc>
        <w:tc>
          <w:tcPr>
            <w:tcW w:w="3548" w:type="dxa"/>
            <w:vMerge w:val="restart"/>
            <w:vAlign w:val="center"/>
          </w:tcPr>
          <w:p w:rsidR="003661AD" w:rsidRPr="003661AD" w:rsidRDefault="003661AD" w:rsidP="003661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661AD">
              <w:rPr>
                <w:color w:val="000000"/>
              </w:rPr>
              <w:t>Специальность</w:t>
            </w:r>
          </w:p>
        </w:tc>
        <w:tc>
          <w:tcPr>
            <w:tcW w:w="3680" w:type="dxa"/>
            <w:gridSpan w:val="3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Количество</w:t>
            </w:r>
          </w:p>
        </w:tc>
      </w:tr>
      <w:tr w:rsidR="003661AD" w:rsidRPr="003661AD" w:rsidTr="00AD54F5">
        <w:trPr>
          <w:trHeight w:val="285"/>
        </w:trPr>
        <w:tc>
          <w:tcPr>
            <w:tcW w:w="2117" w:type="dxa"/>
            <w:vMerge/>
            <w:vAlign w:val="center"/>
          </w:tcPr>
          <w:p w:rsidR="003661AD" w:rsidRPr="003661AD" w:rsidRDefault="003661AD" w:rsidP="003661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48" w:type="dxa"/>
            <w:vMerge/>
            <w:vAlign w:val="center"/>
          </w:tcPr>
          <w:p w:rsidR="003661AD" w:rsidRPr="003661AD" w:rsidRDefault="003661AD" w:rsidP="003661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16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всего</w:t>
            </w:r>
          </w:p>
        </w:tc>
        <w:tc>
          <w:tcPr>
            <w:tcW w:w="1377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мужчины</w:t>
            </w:r>
          </w:p>
        </w:tc>
        <w:tc>
          <w:tcPr>
            <w:tcW w:w="1387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женщины</w:t>
            </w:r>
          </w:p>
        </w:tc>
      </w:tr>
      <w:tr w:rsidR="003661AD" w:rsidRPr="003661AD" w:rsidTr="00AD54F5">
        <w:tc>
          <w:tcPr>
            <w:tcW w:w="2117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44.02.01</w:t>
            </w:r>
          </w:p>
        </w:tc>
        <w:tc>
          <w:tcPr>
            <w:tcW w:w="3548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Дошкольное образование</w:t>
            </w:r>
          </w:p>
        </w:tc>
        <w:tc>
          <w:tcPr>
            <w:tcW w:w="916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140</w:t>
            </w:r>
          </w:p>
        </w:tc>
        <w:tc>
          <w:tcPr>
            <w:tcW w:w="1377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7</w:t>
            </w:r>
          </w:p>
        </w:tc>
        <w:tc>
          <w:tcPr>
            <w:tcW w:w="1387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133</w:t>
            </w:r>
          </w:p>
        </w:tc>
      </w:tr>
      <w:tr w:rsidR="003661AD" w:rsidRPr="003661AD" w:rsidTr="00AD54F5">
        <w:tc>
          <w:tcPr>
            <w:tcW w:w="2117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44.02.04</w:t>
            </w:r>
          </w:p>
        </w:tc>
        <w:tc>
          <w:tcPr>
            <w:tcW w:w="3548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Специальное дошкольное образование</w:t>
            </w:r>
          </w:p>
        </w:tc>
        <w:tc>
          <w:tcPr>
            <w:tcW w:w="916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93</w:t>
            </w:r>
          </w:p>
        </w:tc>
        <w:tc>
          <w:tcPr>
            <w:tcW w:w="1377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2</w:t>
            </w:r>
          </w:p>
        </w:tc>
        <w:tc>
          <w:tcPr>
            <w:tcW w:w="1387" w:type="dxa"/>
            <w:vAlign w:val="center"/>
          </w:tcPr>
          <w:p w:rsidR="003661AD" w:rsidRPr="003661AD" w:rsidRDefault="003661AD" w:rsidP="003661AD">
            <w:pPr>
              <w:jc w:val="center"/>
            </w:pPr>
            <w:r w:rsidRPr="003661AD">
              <w:t>91</w:t>
            </w:r>
          </w:p>
        </w:tc>
      </w:tr>
    </w:tbl>
    <w:p w:rsidR="003661AD" w:rsidRDefault="003661AD" w:rsidP="003661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54F5" w:rsidRPr="00AD54F5" w:rsidRDefault="00AD54F5" w:rsidP="00AD54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AD54F5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Выпуск в 201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9 году в колледже составил 13</w:t>
      </w:r>
      <w:r w:rsidRPr="00AD54F5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2 человека, все с присвоением соответствующей квалификации</w:t>
      </w:r>
      <w:r w:rsidRPr="00AD54F5">
        <w:rPr>
          <w:rFonts w:ascii="Times New Roman" w:hAnsi="Times New Roman"/>
          <w:sz w:val="28"/>
          <w:szCs w:val="28"/>
        </w:rPr>
        <w:t xml:space="preserve"> (таблица </w:t>
      </w:r>
      <w:r>
        <w:rPr>
          <w:rFonts w:ascii="Times New Roman" w:hAnsi="Times New Roman"/>
          <w:sz w:val="28"/>
          <w:szCs w:val="28"/>
        </w:rPr>
        <w:t>3</w:t>
      </w:r>
      <w:r w:rsidRPr="00AD54F5">
        <w:rPr>
          <w:rFonts w:ascii="Times New Roman" w:hAnsi="Times New Roman"/>
          <w:sz w:val="28"/>
          <w:szCs w:val="28"/>
        </w:rPr>
        <w:t>):</w:t>
      </w:r>
    </w:p>
    <w:p w:rsidR="00AD54F5" w:rsidRPr="00AD54F5" w:rsidRDefault="00AD54F5" w:rsidP="00AD54F5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AD54F5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/>
          <w:sz w:val="28"/>
          <w:szCs w:val="28"/>
        </w:rPr>
        <w:t>3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701"/>
        <w:gridCol w:w="2441"/>
        <w:gridCol w:w="1735"/>
        <w:gridCol w:w="1413"/>
        <w:gridCol w:w="1055"/>
      </w:tblGrid>
      <w:tr w:rsidR="00AD54F5" w:rsidRPr="00AD54F5" w:rsidTr="00F62EEA">
        <w:tc>
          <w:tcPr>
            <w:tcW w:w="2701" w:type="dxa"/>
            <w:vMerge w:val="restart"/>
            <w:vAlign w:val="center"/>
          </w:tcPr>
          <w:p w:rsidR="00AD54F5" w:rsidRPr="00AD54F5" w:rsidRDefault="00AD54F5" w:rsidP="00AD54F5">
            <w:pPr>
              <w:jc w:val="center"/>
              <w:rPr>
                <w:spacing w:val="-4"/>
                <w:szCs w:val="28"/>
              </w:rPr>
            </w:pPr>
            <w:r w:rsidRPr="00AD54F5">
              <w:rPr>
                <w:spacing w:val="-4"/>
                <w:szCs w:val="28"/>
              </w:rPr>
              <w:t>Специальность</w:t>
            </w:r>
          </w:p>
        </w:tc>
        <w:tc>
          <w:tcPr>
            <w:tcW w:w="2510" w:type="dxa"/>
            <w:vMerge w:val="restart"/>
            <w:vAlign w:val="center"/>
          </w:tcPr>
          <w:p w:rsidR="00AD54F5" w:rsidRPr="00AD54F5" w:rsidRDefault="00AD54F5" w:rsidP="00AD54F5">
            <w:pPr>
              <w:jc w:val="center"/>
              <w:rPr>
                <w:spacing w:val="-4"/>
                <w:szCs w:val="28"/>
              </w:rPr>
            </w:pPr>
            <w:r w:rsidRPr="00AD54F5">
              <w:rPr>
                <w:spacing w:val="-4"/>
                <w:szCs w:val="28"/>
              </w:rPr>
              <w:t>Квалификация</w:t>
            </w:r>
          </w:p>
        </w:tc>
        <w:tc>
          <w:tcPr>
            <w:tcW w:w="3261" w:type="dxa"/>
            <w:gridSpan w:val="2"/>
            <w:vAlign w:val="center"/>
          </w:tcPr>
          <w:p w:rsidR="00AD54F5" w:rsidRPr="00AD54F5" w:rsidRDefault="00AD54F5" w:rsidP="00AD54F5">
            <w:pPr>
              <w:jc w:val="center"/>
              <w:rPr>
                <w:spacing w:val="-4"/>
                <w:szCs w:val="28"/>
              </w:rPr>
            </w:pPr>
            <w:r w:rsidRPr="00AD54F5">
              <w:rPr>
                <w:spacing w:val="-4"/>
                <w:szCs w:val="28"/>
              </w:rPr>
              <w:t>Количество выпускников</w:t>
            </w:r>
          </w:p>
        </w:tc>
        <w:tc>
          <w:tcPr>
            <w:tcW w:w="1099" w:type="dxa"/>
            <w:vMerge w:val="restart"/>
            <w:vAlign w:val="center"/>
          </w:tcPr>
          <w:p w:rsidR="00AD54F5" w:rsidRPr="00AD54F5" w:rsidRDefault="00AD54F5" w:rsidP="00AD54F5">
            <w:pPr>
              <w:jc w:val="center"/>
              <w:rPr>
                <w:spacing w:val="-4"/>
                <w:szCs w:val="28"/>
              </w:rPr>
            </w:pPr>
            <w:r w:rsidRPr="00AD54F5">
              <w:rPr>
                <w:spacing w:val="-4"/>
                <w:szCs w:val="28"/>
              </w:rPr>
              <w:t>Итого</w:t>
            </w:r>
          </w:p>
        </w:tc>
      </w:tr>
      <w:tr w:rsidR="00AD54F5" w:rsidRPr="00AD54F5" w:rsidTr="00F62EEA">
        <w:tc>
          <w:tcPr>
            <w:tcW w:w="2701" w:type="dxa"/>
            <w:vMerge/>
            <w:vAlign w:val="center"/>
          </w:tcPr>
          <w:p w:rsidR="00AD54F5" w:rsidRPr="00AD54F5" w:rsidRDefault="00AD54F5" w:rsidP="00AD54F5">
            <w:pPr>
              <w:jc w:val="center"/>
              <w:rPr>
                <w:spacing w:val="-4"/>
                <w:szCs w:val="28"/>
              </w:rPr>
            </w:pPr>
          </w:p>
        </w:tc>
        <w:tc>
          <w:tcPr>
            <w:tcW w:w="2510" w:type="dxa"/>
            <w:vMerge/>
          </w:tcPr>
          <w:p w:rsidR="00AD54F5" w:rsidRPr="00AD54F5" w:rsidRDefault="00AD54F5" w:rsidP="00AD54F5">
            <w:pPr>
              <w:jc w:val="center"/>
              <w:rPr>
                <w:spacing w:val="-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D54F5" w:rsidRPr="00AD54F5" w:rsidRDefault="00AD54F5" w:rsidP="00AD54F5">
            <w:pPr>
              <w:jc w:val="center"/>
              <w:rPr>
                <w:spacing w:val="-4"/>
                <w:szCs w:val="28"/>
              </w:rPr>
            </w:pPr>
            <w:r w:rsidRPr="00AD54F5">
              <w:rPr>
                <w:spacing w:val="-4"/>
                <w:szCs w:val="28"/>
              </w:rPr>
              <w:t>Очное отделение</w:t>
            </w:r>
          </w:p>
        </w:tc>
        <w:tc>
          <w:tcPr>
            <w:tcW w:w="1418" w:type="dxa"/>
            <w:vAlign w:val="center"/>
          </w:tcPr>
          <w:p w:rsidR="00AD54F5" w:rsidRPr="00AD54F5" w:rsidRDefault="00AD54F5" w:rsidP="00AD54F5">
            <w:pPr>
              <w:jc w:val="center"/>
              <w:rPr>
                <w:spacing w:val="-4"/>
                <w:szCs w:val="28"/>
              </w:rPr>
            </w:pPr>
            <w:r w:rsidRPr="00AD54F5">
              <w:rPr>
                <w:spacing w:val="-4"/>
                <w:szCs w:val="28"/>
              </w:rPr>
              <w:t>Заочное отделение</w:t>
            </w:r>
          </w:p>
        </w:tc>
        <w:tc>
          <w:tcPr>
            <w:tcW w:w="1099" w:type="dxa"/>
            <w:vMerge/>
          </w:tcPr>
          <w:p w:rsidR="00AD54F5" w:rsidRPr="00AD54F5" w:rsidRDefault="00AD54F5" w:rsidP="00AD54F5">
            <w:pPr>
              <w:jc w:val="center"/>
              <w:rPr>
                <w:spacing w:val="-4"/>
                <w:szCs w:val="28"/>
              </w:rPr>
            </w:pPr>
          </w:p>
        </w:tc>
      </w:tr>
      <w:tr w:rsidR="00AD54F5" w:rsidRPr="00AD54F5" w:rsidTr="00F62EEA">
        <w:tc>
          <w:tcPr>
            <w:tcW w:w="2701" w:type="dxa"/>
          </w:tcPr>
          <w:p w:rsidR="00AD54F5" w:rsidRPr="00AD54F5" w:rsidRDefault="00AD54F5" w:rsidP="00AD54F5">
            <w:pPr>
              <w:rPr>
                <w:spacing w:val="-4"/>
                <w:szCs w:val="28"/>
              </w:rPr>
            </w:pPr>
            <w:r w:rsidRPr="00AD54F5">
              <w:t>44.02.01Дошкольное образования</w:t>
            </w:r>
          </w:p>
        </w:tc>
        <w:tc>
          <w:tcPr>
            <w:tcW w:w="2510" w:type="dxa"/>
          </w:tcPr>
          <w:p w:rsidR="00AD54F5" w:rsidRPr="00AD54F5" w:rsidRDefault="00AD54F5" w:rsidP="00AD54F5">
            <w:pPr>
              <w:jc w:val="center"/>
              <w:rPr>
                <w:spacing w:val="-4"/>
                <w:szCs w:val="28"/>
              </w:rPr>
            </w:pPr>
            <w:r w:rsidRPr="00AD54F5">
              <w:rPr>
                <w:spacing w:val="-4"/>
                <w:szCs w:val="28"/>
              </w:rPr>
              <w:t>воспитатель детей дошкольного возраста</w:t>
            </w:r>
          </w:p>
        </w:tc>
        <w:tc>
          <w:tcPr>
            <w:tcW w:w="1843" w:type="dxa"/>
            <w:vAlign w:val="center"/>
          </w:tcPr>
          <w:p w:rsidR="00AD54F5" w:rsidRPr="00AD54F5" w:rsidRDefault="00AD54F5" w:rsidP="00AD54F5">
            <w:pPr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22</w:t>
            </w:r>
          </w:p>
        </w:tc>
        <w:tc>
          <w:tcPr>
            <w:tcW w:w="1418" w:type="dxa"/>
            <w:vAlign w:val="center"/>
          </w:tcPr>
          <w:p w:rsidR="00AD54F5" w:rsidRPr="00AD54F5" w:rsidRDefault="00AD54F5" w:rsidP="00AD54F5">
            <w:pPr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39</w:t>
            </w:r>
          </w:p>
        </w:tc>
        <w:tc>
          <w:tcPr>
            <w:tcW w:w="1099" w:type="dxa"/>
            <w:vAlign w:val="center"/>
          </w:tcPr>
          <w:p w:rsidR="00AD54F5" w:rsidRPr="00AD54F5" w:rsidRDefault="00AD54F5" w:rsidP="00AD54F5">
            <w:pPr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61</w:t>
            </w:r>
          </w:p>
        </w:tc>
      </w:tr>
      <w:tr w:rsidR="00AD54F5" w:rsidRPr="00AD54F5" w:rsidTr="00F62EEA">
        <w:tc>
          <w:tcPr>
            <w:tcW w:w="2701" w:type="dxa"/>
          </w:tcPr>
          <w:p w:rsidR="00AD54F5" w:rsidRPr="00AD54F5" w:rsidRDefault="00AD54F5" w:rsidP="00AD54F5">
            <w:pPr>
              <w:rPr>
                <w:spacing w:val="-4"/>
                <w:szCs w:val="28"/>
              </w:rPr>
            </w:pPr>
            <w:r w:rsidRPr="00AD54F5">
              <w:t>44.02.04 Специальное дошкольное образование</w:t>
            </w:r>
          </w:p>
        </w:tc>
        <w:tc>
          <w:tcPr>
            <w:tcW w:w="2510" w:type="dxa"/>
          </w:tcPr>
          <w:p w:rsidR="00AD54F5" w:rsidRPr="00AD54F5" w:rsidRDefault="00AD54F5" w:rsidP="00AD54F5">
            <w:pPr>
              <w:jc w:val="center"/>
              <w:rPr>
                <w:spacing w:val="-4"/>
                <w:szCs w:val="28"/>
              </w:rPr>
            </w:pPr>
            <w:r w:rsidRPr="00AD54F5">
              <w:rPr>
                <w:spacing w:val="-4"/>
                <w:szCs w:val="28"/>
              </w:rPr>
              <w:t>воспитатель детей дошкольного возраста с отклонениями в развитии и с сохранным развитием</w:t>
            </w:r>
          </w:p>
        </w:tc>
        <w:tc>
          <w:tcPr>
            <w:tcW w:w="1843" w:type="dxa"/>
            <w:vAlign w:val="center"/>
          </w:tcPr>
          <w:p w:rsidR="00AD54F5" w:rsidRPr="00AD54F5" w:rsidRDefault="00AD54F5" w:rsidP="00AD54F5">
            <w:pPr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23</w:t>
            </w:r>
          </w:p>
        </w:tc>
        <w:tc>
          <w:tcPr>
            <w:tcW w:w="1418" w:type="dxa"/>
            <w:vAlign w:val="center"/>
          </w:tcPr>
          <w:p w:rsidR="00AD54F5" w:rsidRPr="00AD54F5" w:rsidRDefault="00AD54F5" w:rsidP="00AD54F5">
            <w:pPr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23</w:t>
            </w:r>
          </w:p>
        </w:tc>
        <w:tc>
          <w:tcPr>
            <w:tcW w:w="1099" w:type="dxa"/>
            <w:vAlign w:val="center"/>
          </w:tcPr>
          <w:p w:rsidR="00AD54F5" w:rsidRPr="00AD54F5" w:rsidRDefault="00AD54F5" w:rsidP="00AD54F5">
            <w:pPr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46</w:t>
            </w:r>
          </w:p>
        </w:tc>
      </w:tr>
      <w:tr w:rsidR="00AD54F5" w:rsidRPr="00AD54F5" w:rsidTr="00F62EEA">
        <w:tc>
          <w:tcPr>
            <w:tcW w:w="2701" w:type="dxa"/>
          </w:tcPr>
          <w:p w:rsidR="00AD54F5" w:rsidRPr="00AD54F5" w:rsidRDefault="00AD54F5" w:rsidP="00AD54F5">
            <w:pPr>
              <w:rPr>
                <w:spacing w:val="-4"/>
                <w:szCs w:val="28"/>
              </w:rPr>
            </w:pPr>
            <w:r w:rsidRPr="00AD54F5">
              <w:t xml:space="preserve">44.02.03 Педагогика дополнительного образования </w:t>
            </w:r>
          </w:p>
        </w:tc>
        <w:tc>
          <w:tcPr>
            <w:tcW w:w="2510" w:type="dxa"/>
          </w:tcPr>
          <w:p w:rsidR="00AD54F5" w:rsidRPr="00AD54F5" w:rsidRDefault="00AD54F5" w:rsidP="00AD54F5">
            <w:pPr>
              <w:jc w:val="center"/>
              <w:rPr>
                <w:spacing w:val="-4"/>
                <w:szCs w:val="28"/>
              </w:rPr>
            </w:pPr>
            <w:r w:rsidRPr="00AD54F5">
              <w:rPr>
                <w:spacing w:val="-4"/>
                <w:szCs w:val="28"/>
              </w:rPr>
              <w:t>Педагог дополнительного образования в области в области изобразительной деятельности/в области физкультурно-оздоровительной деятельности</w:t>
            </w:r>
          </w:p>
        </w:tc>
        <w:tc>
          <w:tcPr>
            <w:tcW w:w="1843" w:type="dxa"/>
            <w:vAlign w:val="center"/>
          </w:tcPr>
          <w:p w:rsidR="00AD54F5" w:rsidRPr="00AD54F5" w:rsidRDefault="00AD54F5" w:rsidP="00AD54F5">
            <w:pPr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25</w:t>
            </w:r>
          </w:p>
        </w:tc>
        <w:tc>
          <w:tcPr>
            <w:tcW w:w="1418" w:type="dxa"/>
            <w:vAlign w:val="center"/>
          </w:tcPr>
          <w:p w:rsidR="00AD54F5" w:rsidRPr="00AD54F5" w:rsidRDefault="00AD54F5" w:rsidP="00AD54F5">
            <w:pPr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-</w:t>
            </w:r>
          </w:p>
        </w:tc>
        <w:tc>
          <w:tcPr>
            <w:tcW w:w="1099" w:type="dxa"/>
            <w:vAlign w:val="center"/>
          </w:tcPr>
          <w:p w:rsidR="00AD54F5" w:rsidRPr="00AD54F5" w:rsidRDefault="00AD54F5" w:rsidP="00AD54F5">
            <w:pPr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25</w:t>
            </w:r>
          </w:p>
        </w:tc>
      </w:tr>
      <w:tr w:rsidR="00AD54F5" w:rsidRPr="00AD54F5" w:rsidTr="00F62EEA">
        <w:tc>
          <w:tcPr>
            <w:tcW w:w="5211" w:type="dxa"/>
            <w:gridSpan w:val="2"/>
          </w:tcPr>
          <w:p w:rsidR="00AD54F5" w:rsidRPr="00AD54F5" w:rsidRDefault="00AD54F5" w:rsidP="00AD54F5">
            <w:pPr>
              <w:ind w:left="597"/>
              <w:jc w:val="center"/>
              <w:rPr>
                <w:spacing w:val="-4"/>
                <w:szCs w:val="28"/>
              </w:rPr>
            </w:pPr>
            <w:r w:rsidRPr="00AD54F5">
              <w:rPr>
                <w:spacing w:val="-4"/>
                <w:szCs w:val="28"/>
              </w:rPr>
              <w:t>Всего</w:t>
            </w:r>
          </w:p>
        </w:tc>
        <w:tc>
          <w:tcPr>
            <w:tcW w:w="1843" w:type="dxa"/>
            <w:vAlign w:val="center"/>
          </w:tcPr>
          <w:p w:rsidR="00AD54F5" w:rsidRPr="00AD54F5" w:rsidRDefault="00AD54F5" w:rsidP="00AD54F5">
            <w:pPr>
              <w:ind w:left="597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70</w:t>
            </w:r>
          </w:p>
        </w:tc>
        <w:tc>
          <w:tcPr>
            <w:tcW w:w="1418" w:type="dxa"/>
            <w:vAlign w:val="center"/>
          </w:tcPr>
          <w:p w:rsidR="00AD54F5" w:rsidRPr="00AD54F5" w:rsidRDefault="00AD54F5" w:rsidP="00AD54F5">
            <w:pPr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62</w:t>
            </w:r>
          </w:p>
        </w:tc>
        <w:tc>
          <w:tcPr>
            <w:tcW w:w="1099" w:type="dxa"/>
            <w:vAlign w:val="center"/>
          </w:tcPr>
          <w:p w:rsidR="00AD54F5" w:rsidRPr="00AD54F5" w:rsidRDefault="00AD54F5" w:rsidP="00AD54F5">
            <w:pPr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132</w:t>
            </w:r>
          </w:p>
        </w:tc>
      </w:tr>
    </w:tbl>
    <w:p w:rsidR="00AD54F5" w:rsidRDefault="00AD54F5" w:rsidP="003661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75807" w:rsidRPr="009F7F77" w:rsidRDefault="00775807" w:rsidP="00775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Наличие системы менеджмента качества</w:t>
      </w:r>
    </w:p>
    <w:p w:rsidR="00775807" w:rsidRPr="009F7F77" w:rsidRDefault="00775807" w:rsidP="00775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5807" w:rsidRPr="009F7F77" w:rsidRDefault="00775807" w:rsidP="009F7F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колледже утверждены Положение о системе оценки качества образования и Программа «Система оценки качества образования".</w:t>
      </w:r>
    </w:p>
    <w:p w:rsidR="00775807" w:rsidRPr="009F7F77" w:rsidRDefault="00775807" w:rsidP="009F7F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Задачи Программы:</w:t>
      </w:r>
    </w:p>
    <w:p w:rsidR="00775807" w:rsidRPr="009F7F77" w:rsidRDefault="00775807" w:rsidP="009F7F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-  оценить   возможности    и   ресурсы образовательного учреждения; </w:t>
      </w:r>
    </w:p>
    <w:p w:rsidR="00775807" w:rsidRPr="009F7F77" w:rsidRDefault="00775807" w:rsidP="009F7F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создать единую систему оценки качества образования в колледже, обеспечивающую определение факторов и своевременное выявление изменений, влияющих на качество образования;</w:t>
      </w:r>
    </w:p>
    <w:p w:rsidR="00775807" w:rsidRPr="009F7F77" w:rsidRDefault="00775807" w:rsidP="009F7F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повысить объективность контроля и оценки образовательных достижений обучающихся, получение объективной информации о состоянии качества образования, тенденциях его изменения и причинах, влияющих на его уровень;</w:t>
      </w:r>
    </w:p>
    <w:p w:rsidR="00775807" w:rsidRPr="009F7F77" w:rsidRDefault="00775807" w:rsidP="009F7F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содействовать принятию обоснованных управленческих решений, прогнозированию развития образовательной системы колледжа;</w:t>
      </w:r>
    </w:p>
    <w:p w:rsidR="00775807" w:rsidRPr="009F7F77" w:rsidRDefault="00775807" w:rsidP="009F7F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- своевременно выявлять изменения, происходящие в образовательном процессе, и факторы, вызывающие их.</w:t>
      </w:r>
    </w:p>
    <w:p w:rsidR="00775807" w:rsidRPr="009F7F77" w:rsidRDefault="00775807" w:rsidP="009F7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Объектами оценки</w:t>
      </w: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качества выступают:</w:t>
      </w:r>
    </w:p>
    <w:p w:rsidR="00775807" w:rsidRPr="009F7F77" w:rsidRDefault="00775807" w:rsidP="009F7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- индивидуальные образовательные достижения обучающихся;</w:t>
      </w:r>
    </w:p>
    <w:p w:rsidR="00775807" w:rsidRPr="009F7F77" w:rsidRDefault="00775807" w:rsidP="009F7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профессиональная компетентность преподавателей, их деятельность по обеспечению требуемого качества результатов образования;</w:t>
      </w:r>
    </w:p>
    <w:p w:rsidR="00775807" w:rsidRPr="009F7F77" w:rsidRDefault="00775807" w:rsidP="009F7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- качество организации образовательного процесса;</w:t>
      </w:r>
    </w:p>
    <w:p w:rsidR="00775807" w:rsidRPr="009F7F77" w:rsidRDefault="00775807" w:rsidP="009F7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- материально-техническое обеспечение образовательного процесса;</w:t>
      </w:r>
    </w:p>
    <w:p w:rsidR="00775807" w:rsidRPr="009F7F77" w:rsidRDefault="00775807" w:rsidP="009F7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- инновационная деятельность;</w:t>
      </w:r>
    </w:p>
    <w:p w:rsidR="00775807" w:rsidRPr="009F7F77" w:rsidRDefault="00775807" w:rsidP="009F7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- условия организации труда;</w:t>
      </w:r>
    </w:p>
    <w:p w:rsidR="00775807" w:rsidRPr="009F7F77" w:rsidRDefault="00775807" w:rsidP="009F7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доступность образования;</w:t>
      </w:r>
    </w:p>
    <w:p w:rsidR="00775807" w:rsidRPr="009F7F77" w:rsidRDefault="00775807" w:rsidP="009F7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сохранение контингента обучающихся;</w:t>
      </w:r>
    </w:p>
    <w:p w:rsidR="00775807" w:rsidRPr="009F7F77" w:rsidRDefault="00775807" w:rsidP="009F7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- система дополнительных образовательных услуг;</w:t>
      </w:r>
    </w:p>
    <w:p w:rsidR="00775807" w:rsidRPr="009F7F77" w:rsidRDefault="00775807" w:rsidP="009F7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- организация питания;</w:t>
      </w:r>
    </w:p>
    <w:p w:rsidR="00775807" w:rsidRPr="009F7F77" w:rsidRDefault="00775807" w:rsidP="009F7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состояние здоровья обучающихся;</w:t>
      </w:r>
    </w:p>
    <w:p w:rsidR="00775807" w:rsidRPr="009F7F77" w:rsidRDefault="00775807" w:rsidP="009F7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- воспитательная работа;</w:t>
      </w:r>
    </w:p>
    <w:p w:rsidR="00775807" w:rsidRPr="009F7F77" w:rsidRDefault="00775807" w:rsidP="009F7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- финансовое обеспечение;</w:t>
      </w:r>
    </w:p>
    <w:p w:rsidR="00775807" w:rsidRPr="009F7F77" w:rsidRDefault="00775807" w:rsidP="009F7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- открытость деятельности.</w:t>
      </w:r>
    </w:p>
    <w:p w:rsidR="00775807" w:rsidRPr="00775807" w:rsidRDefault="00775807" w:rsidP="009F7F7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75807" w:rsidRPr="009F7F77" w:rsidRDefault="00775807" w:rsidP="009F7F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Форма и содержание вступительных испытаний</w:t>
      </w:r>
    </w:p>
    <w:p w:rsidR="00775807" w:rsidRPr="009F7F77" w:rsidRDefault="00775807" w:rsidP="009F7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:rsidR="00775807" w:rsidRPr="009F7F77" w:rsidRDefault="00775807" w:rsidP="009F7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Прием абитуриентов на обучение за счет средств областного бюджета производится в соответствии с контрольными цифрами, ежегодно устанавливаемыми Департаментом образования Вологодской области. Прием осуществляется на основании правил приема, разрабатываемых колледжем ежегодно на основе Порядка приема граждан на обучение по образовательным программам среднего профессионального образования. </w:t>
      </w:r>
    </w:p>
    <w:p w:rsidR="009F7F77" w:rsidRDefault="00775807" w:rsidP="009F7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Прием осуществляется</w:t>
      </w:r>
      <w:r w:rsid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9F7F77" w:rsidRDefault="009F7F77" w:rsidP="009F7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775807"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очное отделение на базе основного общего образования; </w:t>
      </w:r>
    </w:p>
    <w:p w:rsidR="00775807" w:rsidRPr="009F7F77" w:rsidRDefault="009F7F77" w:rsidP="009F7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775807"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заочное отделение на базе среднего (полного) общего/среднего общего или начального профессионального образования. </w:t>
      </w:r>
    </w:p>
    <w:p w:rsidR="00775807" w:rsidRPr="009F7F77" w:rsidRDefault="00775807" w:rsidP="009F7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частью 8 статьи 55 Федерального закона «Об образовани</w:t>
      </w:r>
      <w:r w:rsid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и в Российской Федерации» в 2019</w:t>
      </w: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колледж осуществляет прием на очное и заочное отделения на общедоступной основе (без вступительных испытаний). </w:t>
      </w:r>
    </w:p>
    <w:p w:rsidR="00775807" w:rsidRPr="009F7F77" w:rsidRDefault="00775807" w:rsidP="009F7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поступлении на специальность Педагогика дополнительного образования предусмотрены вступительные испытания, требующие наличия у поступающих психологических качеств и творческих способностей с оценкой по системе «</w:t>
      </w:r>
      <w:proofErr w:type="gramStart"/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зачтено»/</w:t>
      </w:r>
      <w:proofErr w:type="gramEnd"/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незачтено</w:t>
      </w:r>
      <w:proofErr w:type="spellEnd"/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»: </w:t>
      </w:r>
    </w:p>
    <w:p w:rsidR="00775807" w:rsidRPr="009F7F77" w:rsidRDefault="00775807" w:rsidP="009F7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>- нормативы по физической культуре (легкая атлетика);</w:t>
      </w:r>
    </w:p>
    <w:p w:rsidR="00775807" w:rsidRPr="009F7F77" w:rsidRDefault="00775807" w:rsidP="009F7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7F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просмотр творческих работ по изобразительной деятельности.  </w:t>
      </w:r>
    </w:p>
    <w:p w:rsidR="00775807" w:rsidRPr="00775807" w:rsidRDefault="00775807" w:rsidP="00775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7F77" w:rsidRDefault="009F7F77" w:rsidP="009F7F7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9F7F77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>Конкурс при поступлении</w:t>
      </w:r>
    </w:p>
    <w:p w:rsidR="00125121" w:rsidRPr="009F7F77" w:rsidRDefault="00125121" w:rsidP="009F7F7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</w:p>
    <w:p w:rsidR="009F7F77" w:rsidRPr="009F7F77" w:rsidRDefault="009F7F77" w:rsidP="009F7F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9F7F7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В 2018 году конкурс при поступлении в колледж на дневное и заочное отделение составил в среднем </w:t>
      </w:r>
      <w:r w:rsidRPr="009F7F77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– 1,88 чел</w:t>
      </w:r>
      <w:r w:rsidRPr="009F7F7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. на место (таблица 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4</w:t>
      </w:r>
      <w:r w:rsidRPr="009F7F7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).</w:t>
      </w:r>
    </w:p>
    <w:p w:rsidR="00466F45" w:rsidRDefault="00466F45" w:rsidP="009F7F77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466F45" w:rsidRDefault="00466F45" w:rsidP="009F7F77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F7F77" w:rsidRPr="009F7F77" w:rsidRDefault="009F7F77" w:rsidP="009F7F77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912"/>
        <w:gridCol w:w="1964"/>
        <w:gridCol w:w="2387"/>
        <w:gridCol w:w="1307"/>
      </w:tblGrid>
      <w:tr w:rsidR="009F7F77" w:rsidRPr="009F7F77" w:rsidTr="00F62EEA">
        <w:tc>
          <w:tcPr>
            <w:tcW w:w="2802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F7F77">
              <w:rPr>
                <w:rFonts w:ascii="Times New Roman" w:hAnsi="Times New Roman"/>
                <w:b/>
                <w:sz w:val="28"/>
                <w:szCs w:val="28"/>
              </w:rPr>
              <w:t>Специаль</w:t>
            </w:r>
            <w:proofErr w:type="spellEnd"/>
            <w:r w:rsidRPr="009F7F7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F7F77">
              <w:rPr>
                <w:rFonts w:ascii="Times New Roman" w:hAnsi="Times New Roman"/>
                <w:b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912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F77">
              <w:rPr>
                <w:rFonts w:ascii="Times New Roman" w:hAnsi="Times New Roman"/>
                <w:b/>
                <w:sz w:val="28"/>
                <w:szCs w:val="28"/>
              </w:rPr>
              <w:t xml:space="preserve">КЦП (чел.) </w:t>
            </w:r>
          </w:p>
        </w:tc>
        <w:tc>
          <w:tcPr>
            <w:tcW w:w="1987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F77">
              <w:rPr>
                <w:rFonts w:ascii="Times New Roman" w:hAnsi="Times New Roman"/>
                <w:b/>
                <w:sz w:val="28"/>
                <w:szCs w:val="28"/>
              </w:rPr>
              <w:t>Подано всего заявлений</w:t>
            </w:r>
          </w:p>
        </w:tc>
        <w:tc>
          <w:tcPr>
            <w:tcW w:w="2433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F77">
              <w:rPr>
                <w:rFonts w:ascii="Times New Roman" w:hAnsi="Times New Roman"/>
                <w:b/>
                <w:sz w:val="28"/>
                <w:szCs w:val="28"/>
              </w:rPr>
              <w:t>Зачислено</w:t>
            </w:r>
          </w:p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F77">
              <w:rPr>
                <w:rFonts w:ascii="Times New Roman" w:hAnsi="Times New Roman"/>
                <w:b/>
                <w:sz w:val="28"/>
                <w:szCs w:val="28"/>
              </w:rPr>
              <w:t>(чел.)</w:t>
            </w:r>
          </w:p>
        </w:tc>
        <w:tc>
          <w:tcPr>
            <w:tcW w:w="1307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7F77">
              <w:rPr>
                <w:rFonts w:ascii="Times New Roman" w:hAnsi="Times New Roman"/>
                <w:b/>
                <w:sz w:val="28"/>
                <w:szCs w:val="28"/>
              </w:rPr>
              <w:t>Конкурс</w:t>
            </w:r>
          </w:p>
        </w:tc>
      </w:tr>
      <w:tr w:rsidR="009F7F77" w:rsidRPr="009F7F77" w:rsidTr="00F62EEA">
        <w:tc>
          <w:tcPr>
            <w:tcW w:w="9441" w:type="dxa"/>
            <w:gridSpan w:val="5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sz w:val="28"/>
                <w:szCs w:val="28"/>
              </w:rPr>
              <w:t>заочное отделение</w:t>
            </w:r>
          </w:p>
        </w:tc>
      </w:tr>
      <w:tr w:rsidR="009F7F77" w:rsidRPr="009F7F77" w:rsidTr="00F62EEA">
        <w:tc>
          <w:tcPr>
            <w:tcW w:w="2802" w:type="dxa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912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87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433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307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1,12</w:t>
            </w:r>
          </w:p>
        </w:tc>
      </w:tr>
      <w:tr w:rsidR="009F7F77" w:rsidRPr="009F7F77" w:rsidTr="00F62EEA">
        <w:tc>
          <w:tcPr>
            <w:tcW w:w="2802" w:type="dxa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sz w:val="28"/>
                <w:szCs w:val="28"/>
              </w:rPr>
              <w:t>Специальное дошкольное образование</w:t>
            </w:r>
          </w:p>
        </w:tc>
        <w:tc>
          <w:tcPr>
            <w:tcW w:w="912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87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2433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307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1,16</w:t>
            </w:r>
          </w:p>
        </w:tc>
      </w:tr>
      <w:tr w:rsidR="009F7F77" w:rsidRPr="009F7F77" w:rsidTr="00F62EEA">
        <w:tc>
          <w:tcPr>
            <w:tcW w:w="9441" w:type="dxa"/>
            <w:gridSpan w:val="5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очное отделение</w:t>
            </w:r>
          </w:p>
        </w:tc>
      </w:tr>
      <w:tr w:rsidR="009F7F77" w:rsidRPr="009F7F77" w:rsidTr="00F62EEA">
        <w:tc>
          <w:tcPr>
            <w:tcW w:w="2802" w:type="dxa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912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87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2433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307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2,64</w:t>
            </w:r>
          </w:p>
        </w:tc>
      </w:tr>
      <w:tr w:rsidR="009F7F77" w:rsidRPr="009F7F77" w:rsidTr="00F62EEA">
        <w:tc>
          <w:tcPr>
            <w:tcW w:w="2802" w:type="dxa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sz w:val="28"/>
                <w:szCs w:val="28"/>
              </w:rPr>
              <w:t>Специальное дошкольное образование</w:t>
            </w:r>
          </w:p>
        </w:tc>
        <w:tc>
          <w:tcPr>
            <w:tcW w:w="912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87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2433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307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2012</w:t>
            </w:r>
          </w:p>
        </w:tc>
      </w:tr>
      <w:tr w:rsidR="009F7F77" w:rsidRPr="009F7F77" w:rsidTr="00F62EEA">
        <w:tc>
          <w:tcPr>
            <w:tcW w:w="2802" w:type="dxa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sz w:val="28"/>
                <w:szCs w:val="28"/>
              </w:rPr>
              <w:t>Педагогика дополнительного образования</w:t>
            </w:r>
          </w:p>
        </w:tc>
        <w:tc>
          <w:tcPr>
            <w:tcW w:w="912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87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33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307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204</w:t>
            </w:r>
          </w:p>
        </w:tc>
      </w:tr>
      <w:tr w:rsidR="009F7F77" w:rsidRPr="009F7F77" w:rsidTr="00F62EEA">
        <w:tc>
          <w:tcPr>
            <w:tcW w:w="2802" w:type="dxa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912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1987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236</w:t>
            </w:r>
          </w:p>
        </w:tc>
        <w:tc>
          <w:tcPr>
            <w:tcW w:w="2433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1307" w:type="dxa"/>
            <w:vAlign w:val="center"/>
          </w:tcPr>
          <w:p w:rsidR="009F7F77" w:rsidRPr="009F7F77" w:rsidRDefault="009F7F77" w:rsidP="009F7F77">
            <w:pPr>
              <w:tabs>
                <w:tab w:val="center" w:pos="4677"/>
                <w:tab w:val="left" w:pos="7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F7F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1,88</w:t>
            </w:r>
          </w:p>
        </w:tc>
      </w:tr>
    </w:tbl>
    <w:p w:rsidR="009F7F77" w:rsidRPr="009F7F77" w:rsidRDefault="009F7F77" w:rsidP="009F7F77">
      <w:pPr>
        <w:tabs>
          <w:tab w:val="center" w:pos="4677"/>
          <w:tab w:val="left" w:pos="79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F77" w:rsidRDefault="009F7F77" w:rsidP="009F7F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F77">
        <w:rPr>
          <w:rFonts w:ascii="Times New Roman" w:eastAsiaTheme="minorEastAsia" w:hAnsi="Times New Roman" w:cs="Times New Roman"/>
          <w:spacing w:val="-4"/>
          <w:sz w:val="14"/>
          <w:szCs w:val="28"/>
          <w:lang w:eastAsia="ru-RU"/>
        </w:rPr>
        <w:tab/>
      </w:r>
      <w:r w:rsidRPr="009F7F77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 2018 году приняты на обучение на очное отделение 6 детей из числа детей сирот и детей, оставшихся без попечения родителей и 1 человек из числа из числа детей-сирот.</w:t>
      </w:r>
    </w:p>
    <w:p w:rsidR="009F7F77" w:rsidRDefault="009F7F77" w:rsidP="00775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5807" w:rsidRPr="00125121" w:rsidRDefault="00775807" w:rsidP="00125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12512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  <w:lang w:eastAsia="ru-RU"/>
        </w:rPr>
        <w:t>2. Условия осуществления образовательного процесса</w:t>
      </w:r>
    </w:p>
    <w:p w:rsidR="00775807" w:rsidRPr="00125121" w:rsidRDefault="00775807" w:rsidP="00775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12512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Режим работы</w:t>
      </w:r>
    </w:p>
    <w:p w:rsidR="00775807" w:rsidRPr="00125121" w:rsidRDefault="00775807" w:rsidP="00775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183524" w:rsidRDefault="00775807" w:rsidP="00775807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2512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ab/>
      </w:r>
      <w:r w:rsidR="00125121" w:rsidRPr="00125121">
        <w:rPr>
          <w:rFonts w:ascii="Times New Roman" w:hAnsi="Times New Roman" w:cs="Times New Roman"/>
          <w:sz w:val="28"/>
        </w:rPr>
        <w:t xml:space="preserve">Режим функционирования колледжа установлен на основании требований санитарно-гигиенических норм, учебных планов </w:t>
      </w:r>
      <w:r w:rsidR="00183524">
        <w:rPr>
          <w:rFonts w:ascii="Times New Roman" w:hAnsi="Times New Roman" w:cs="Times New Roman"/>
          <w:sz w:val="28"/>
        </w:rPr>
        <w:t>по специальностям,</w:t>
      </w:r>
      <w:r w:rsidR="00125121" w:rsidRPr="00125121">
        <w:rPr>
          <w:rFonts w:ascii="Times New Roman" w:hAnsi="Times New Roman" w:cs="Times New Roman"/>
          <w:sz w:val="28"/>
        </w:rPr>
        <w:t xml:space="preserve"> Правилами в</w:t>
      </w:r>
      <w:r w:rsidR="00183524">
        <w:rPr>
          <w:rFonts w:ascii="Times New Roman" w:hAnsi="Times New Roman" w:cs="Times New Roman"/>
          <w:sz w:val="28"/>
        </w:rPr>
        <w:t xml:space="preserve">нутреннего трудового распорядка, </w:t>
      </w:r>
      <w:r w:rsidR="00183524" w:rsidRPr="00183524">
        <w:rPr>
          <w:rFonts w:ascii="Times New Roman" w:hAnsi="Times New Roman" w:cs="Times New Roman"/>
          <w:sz w:val="28"/>
        </w:rPr>
        <w:t>Положение</w:t>
      </w:r>
      <w:r w:rsidR="00183524">
        <w:rPr>
          <w:rFonts w:ascii="Times New Roman" w:hAnsi="Times New Roman" w:cs="Times New Roman"/>
          <w:sz w:val="28"/>
        </w:rPr>
        <w:t>м</w:t>
      </w:r>
      <w:r w:rsidR="00183524" w:rsidRPr="00183524">
        <w:rPr>
          <w:rFonts w:ascii="Times New Roman" w:hAnsi="Times New Roman" w:cs="Times New Roman"/>
          <w:sz w:val="28"/>
        </w:rPr>
        <w:t xml:space="preserve"> о режиме занятий студентов в БПОУ ВО «Сокольский педагогический колледж»</w:t>
      </w:r>
      <w:r w:rsidR="00183524">
        <w:rPr>
          <w:rFonts w:ascii="Times New Roman" w:hAnsi="Times New Roman" w:cs="Times New Roman"/>
          <w:sz w:val="28"/>
        </w:rPr>
        <w:t xml:space="preserve">, </w:t>
      </w:r>
      <w:r w:rsidR="00183524" w:rsidRPr="00183524">
        <w:rPr>
          <w:rFonts w:ascii="Times New Roman" w:hAnsi="Times New Roman" w:cs="Times New Roman"/>
          <w:sz w:val="28"/>
        </w:rPr>
        <w:t>Правила</w:t>
      </w:r>
      <w:r w:rsidR="00183524">
        <w:rPr>
          <w:rFonts w:ascii="Times New Roman" w:hAnsi="Times New Roman" w:cs="Times New Roman"/>
          <w:sz w:val="28"/>
        </w:rPr>
        <w:t>ми</w:t>
      </w:r>
      <w:r w:rsidR="00183524" w:rsidRPr="00183524">
        <w:rPr>
          <w:rFonts w:ascii="Times New Roman" w:hAnsi="Times New Roman" w:cs="Times New Roman"/>
          <w:sz w:val="28"/>
        </w:rPr>
        <w:t xml:space="preserve"> внутреннего распорядка обучающихся БПОУ ВО «Сокольский педагогический колледж»</w:t>
      </w:r>
      <w:r w:rsidR="00183524">
        <w:rPr>
          <w:rFonts w:ascii="Times New Roman" w:hAnsi="Times New Roman" w:cs="Times New Roman"/>
          <w:sz w:val="28"/>
        </w:rPr>
        <w:t xml:space="preserve">, </w:t>
      </w:r>
      <w:r w:rsidR="00183524" w:rsidRPr="00183524">
        <w:rPr>
          <w:rFonts w:ascii="Times New Roman" w:hAnsi="Times New Roman" w:cs="Times New Roman"/>
          <w:sz w:val="28"/>
        </w:rPr>
        <w:t>Положение</w:t>
      </w:r>
      <w:r w:rsidR="00183524">
        <w:rPr>
          <w:rFonts w:ascii="Times New Roman" w:hAnsi="Times New Roman" w:cs="Times New Roman"/>
          <w:sz w:val="28"/>
        </w:rPr>
        <w:t>м</w:t>
      </w:r>
      <w:r w:rsidR="00183524" w:rsidRPr="00183524">
        <w:rPr>
          <w:rFonts w:ascii="Times New Roman" w:hAnsi="Times New Roman" w:cs="Times New Roman"/>
          <w:sz w:val="28"/>
        </w:rPr>
        <w:t xml:space="preserve"> о расписании учебных занятий в БПОУ ВО «Сокольский педагогический колледж»</w:t>
      </w:r>
      <w:r w:rsidR="00183524">
        <w:rPr>
          <w:rFonts w:ascii="Times New Roman" w:hAnsi="Times New Roman" w:cs="Times New Roman"/>
          <w:sz w:val="28"/>
        </w:rPr>
        <w:t xml:space="preserve">, </w:t>
      </w:r>
      <w:r w:rsidR="00125121" w:rsidRPr="00125121">
        <w:rPr>
          <w:rFonts w:ascii="Times New Roman" w:hAnsi="Times New Roman" w:cs="Times New Roman"/>
          <w:sz w:val="28"/>
        </w:rPr>
        <w:t xml:space="preserve">утвержденных приказом директора колледжа. </w:t>
      </w:r>
    </w:p>
    <w:p w:rsidR="00125121" w:rsidRDefault="00183524" w:rsidP="00775807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125121" w:rsidRPr="00125121">
        <w:rPr>
          <w:rFonts w:ascii="Times New Roman" w:hAnsi="Times New Roman" w:cs="Times New Roman"/>
          <w:sz w:val="28"/>
        </w:rPr>
        <w:t>Условия ведения образовательного процесса в колледже соответствует требованиям пожарной и технической безопасности.</w:t>
      </w:r>
    </w:p>
    <w:p w:rsidR="00775807" w:rsidRPr="00125121" w:rsidRDefault="00125121" w:rsidP="00775807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  <w:lang w:eastAsia="ru-RU"/>
        </w:rPr>
        <w:tab/>
      </w:r>
      <w:r w:rsidR="00775807" w:rsidRPr="0012512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  <w:lang w:eastAsia="ru-RU"/>
        </w:rPr>
        <w:t>В учреждении учебный год начинаетс</w:t>
      </w: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4"/>
          <w:lang w:eastAsia="ru-RU"/>
        </w:rPr>
        <w:t>я 1 сентября и заканчивается со</w:t>
      </w:r>
      <w:r w:rsidR="00775807"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гласно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календарному учебному графику</w:t>
      </w:r>
      <w:r w:rsidR="00775807"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 конкретной специальности и форме обучения.  </w:t>
      </w:r>
    </w:p>
    <w:p w:rsidR="00775807" w:rsidRPr="00125121" w:rsidRDefault="00775807" w:rsidP="00125121">
      <w:pPr>
        <w:shd w:val="clear" w:color="auto" w:fill="FFFFFF"/>
        <w:spacing w:after="0" w:line="240" w:lineRule="auto"/>
        <w:ind w:right="38" w:firstLine="708"/>
        <w:jc w:val="both"/>
        <w:rPr>
          <w:rFonts w:ascii="Verdana" w:eastAsia="Times New Roman" w:hAnsi="Verdana" w:cs="Times New Roman"/>
          <w:color w:val="000000" w:themeColor="text1"/>
          <w:sz w:val="28"/>
          <w:szCs w:val="24"/>
          <w:lang w:eastAsia="ru-RU"/>
        </w:rPr>
      </w:pPr>
      <w:r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Не менее двух раз в течение у</w:t>
      </w:r>
      <w:r w:rsid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чебного года для студентов установлены</w:t>
      </w:r>
      <w:r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каникулы общей продолжительностью 8-11 недель в год, в зимний период - не менее 2 недель.</w:t>
      </w:r>
    </w:p>
    <w:p w:rsidR="00775807" w:rsidRDefault="00775807" w:rsidP="00125121">
      <w:pPr>
        <w:shd w:val="clear" w:color="auto" w:fill="FFFFFF"/>
        <w:spacing w:after="0" w:line="240" w:lineRule="auto"/>
        <w:ind w:right="24" w:firstLine="70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  <w:lang w:eastAsia="ru-RU"/>
        </w:rPr>
      </w:pPr>
      <w:r w:rsidRPr="0012512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4"/>
          <w:lang w:eastAsia="ru-RU"/>
        </w:rPr>
        <w:lastRenderedPageBreak/>
        <w:t xml:space="preserve">Для всех видов аудиторных занятий академический час устанавливается </w:t>
      </w:r>
      <w:r w:rsidRPr="0012512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  <w:lang w:eastAsia="ru-RU"/>
        </w:rPr>
        <w:t>продолжительностью 45 минут. Начало учебных занятий – 8.00.</w:t>
      </w:r>
      <w:r w:rsidR="0012512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4"/>
          <w:lang w:eastAsia="ru-RU"/>
        </w:rPr>
        <w:t xml:space="preserve"> </w:t>
      </w:r>
    </w:p>
    <w:p w:rsidR="00183524" w:rsidRPr="00183524" w:rsidRDefault="00183524" w:rsidP="00183524">
      <w:pPr>
        <w:shd w:val="clear" w:color="auto" w:fill="FFFFFF"/>
        <w:spacing w:after="0" w:line="240" w:lineRule="auto"/>
        <w:ind w:right="2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835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Основные виды учебных занятий: урок, практическое занятие, лекция, семинар, консультация, самостоятельная работа, учебная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1835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производственная практики, выполнение курсовой работы.</w:t>
      </w:r>
    </w:p>
    <w:p w:rsidR="00775807" w:rsidRDefault="00775807" w:rsidP="001251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12512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Недельная нагрузка обязательными учебными занятиями не превышает 36 академических часов, максимальная недельная нагрузка – не превышает 54 часа.</w:t>
      </w:r>
    </w:p>
    <w:p w:rsidR="00775807" w:rsidRPr="00183524" w:rsidRDefault="00183524" w:rsidP="00183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835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Учебный год состоит из двух семестров, каждый из которых заканчивается предусмотренной учебным планом промежуточной аттестацией, а на выпускном курсе – государственной итоговой аттестацией.</w:t>
      </w:r>
    </w:p>
    <w:p w:rsidR="00183524" w:rsidRPr="00125121" w:rsidRDefault="00183524" w:rsidP="00183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775807" w:rsidRPr="00125121" w:rsidRDefault="00775807" w:rsidP="00775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12512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Численность обучающихся в расчёте на одного педагогического работника </w:t>
      </w:r>
    </w:p>
    <w:p w:rsidR="00775807" w:rsidRPr="00125121" w:rsidRDefault="00775807" w:rsidP="00775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775807" w:rsidRPr="00125121" w:rsidRDefault="00775807" w:rsidP="0018352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28"/>
          <w:szCs w:val="24"/>
          <w:lang w:eastAsia="ru-RU"/>
        </w:rPr>
      </w:pPr>
      <w:r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Численность обучающихся дневного и заочного (приведённая к очной форме обучения) отделений в расчете на одного педагогическ</w:t>
      </w:r>
      <w:r w:rsidR="001835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ого работника -  11,1</w:t>
      </w:r>
      <w:r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  <w:r w:rsidR="001835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</w:p>
    <w:p w:rsidR="00775807" w:rsidRPr="00125121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12512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ab/>
      </w:r>
    </w:p>
    <w:p w:rsidR="00775807" w:rsidRPr="00125121" w:rsidRDefault="00775807" w:rsidP="00775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12512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Учебно-материальная база</w:t>
      </w:r>
    </w:p>
    <w:p w:rsidR="00775807" w:rsidRPr="00125121" w:rsidRDefault="00775807" w:rsidP="00775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183524" w:rsidRDefault="00775807" w:rsidP="007758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2512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ab/>
      </w:r>
      <w:r w:rsidR="00183524" w:rsidRPr="00183524">
        <w:rPr>
          <w:rFonts w:ascii="Times New Roman" w:hAnsi="Times New Roman" w:cs="Times New Roman"/>
          <w:sz w:val="28"/>
        </w:rPr>
        <w:t>Приоритетным направлением деятельности колледжа является наиболее полное удовлетворение потребителей в рамках оказания образовательных услуг. Колледж располагает материально-технической базой, создающей условия для качественног</w:t>
      </w:r>
      <w:r w:rsidR="00183524">
        <w:rPr>
          <w:rFonts w:ascii="Times New Roman" w:hAnsi="Times New Roman" w:cs="Times New Roman"/>
          <w:sz w:val="28"/>
        </w:rPr>
        <w:t xml:space="preserve">о профессионального образования по реализуемым специальностям. </w:t>
      </w:r>
    </w:p>
    <w:p w:rsidR="004641DA" w:rsidRDefault="004641DA" w:rsidP="00464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641DA">
        <w:rPr>
          <w:rFonts w:ascii="Times New Roman" w:hAnsi="Times New Roman" w:cs="Times New Roman"/>
          <w:sz w:val="28"/>
        </w:rPr>
        <w:t>Образовательная деятельность ведется по адресам:</w:t>
      </w:r>
    </w:p>
    <w:p w:rsidR="004641DA" w:rsidRDefault="004641DA" w:rsidP="00464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Вологодская область, </w:t>
      </w:r>
      <w:proofErr w:type="spellStart"/>
      <w:r>
        <w:rPr>
          <w:rFonts w:ascii="Times New Roman" w:hAnsi="Times New Roman" w:cs="Times New Roman"/>
          <w:sz w:val="28"/>
        </w:rPr>
        <w:t>г.Сокол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ул.Суворова</w:t>
      </w:r>
      <w:proofErr w:type="spellEnd"/>
      <w:r>
        <w:rPr>
          <w:rFonts w:ascii="Times New Roman" w:hAnsi="Times New Roman" w:cs="Times New Roman"/>
          <w:sz w:val="28"/>
        </w:rPr>
        <w:t>, д.6 (здание колледжа),</w:t>
      </w:r>
    </w:p>
    <w:p w:rsidR="004641DA" w:rsidRDefault="004641DA" w:rsidP="00464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641DA">
        <w:rPr>
          <w:rFonts w:ascii="Times New Roman" w:hAnsi="Times New Roman" w:cs="Times New Roman"/>
          <w:sz w:val="28"/>
        </w:rPr>
        <w:t>Вологодская об</w:t>
      </w:r>
      <w:r>
        <w:rPr>
          <w:rFonts w:ascii="Times New Roman" w:hAnsi="Times New Roman" w:cs="Times New Roman"/>
          <w:sz w:val="28"/>
        </w:rPr>
        <w:t xml:space="preserve">ласть, </w:t>
      </w:r>
      <w:proofErr w:type="spellStart"/>
      <w:r>
        <w:rPr>
          <w:rFonts w:ascii="Times New Roman" w:hAnsi="Times New Roman" w:cs="Times New Roman"/>
          <w:sz w:val="28"/>
        </w:rPr>
        <w:t>г.Сокол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ул.Суворова</w:t>
      </w:r>
      <w:proofErr w:type="spellEnd"/>
      <w:r>
        <w:rPr>
          <w:rFonts w:ascii="Times New Roman" w:hAnsi="Times New Roman" w:cs="Times New Roman"/>
          <w:sz w:val="28"/>
        </w:rPr>
        <w:t>, д.23 (здание общежития</w:t>
      </w:r>
      <w:r w:rsidRPr="004641D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183524" w:rsidRPr="00183524" w:rsidRDefault="00183524" w:rsidP="00775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ab/>
        <w:t xml:space="preserve">Общая площадь зданий и помещений – 4469 </w:t>
      </w:r>
      <w:proofErr w:type="spellStart"/>
      <w:r>
        <w:rPr>
          <w:rFonts w:ascii="Times New Roman" w:hAnsi="Times New Roman" w:cs="Times New Roman"/>
          <w:sz w:val="28"/>
        </w:rPr>
        <w:t>кв.м</w:t>
      </w:r>
      <w:proofErr w:type="spellEnd"/>
      <w:r>
        <w:rPr>
          <w:rFonts w:ascii="Times New Roman" w:hAnsi="Times New Roman" w:cs="Times New Roman"/>
          <w:sz w:val="28"/>
        </w:rPr>
        <w:t xml:space="preserve">, площадь помещений, используемых для организации учебных занятий – 2110 </w:t>
      </w:r>
      <w:proofErr w:type="spellStart"/>
      <w:r>
        <w:rPr>
          <w:rFonts w:ascii="Times New Roman" w:hAnsi="Times New Roman" w:cs="Times New Roman"/>
          <w:sz w:val="28"/>
        </w:rPr>
        <w:t>кв.м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75807" w:rsidRDefault="00775807" w:rsidP="00183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 всем специальностям СПО имеются необходимые учебные кабинеты, лаборатории.  Их перечень соответствует требованиям ФГОС СПО</w:t>
      </w:r>
      <w:r w:rsidR="001835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 специальностям</w:t>
      </w:r>
      <w:r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 Уровень оформления, оснащения оборудованием, учебно-наглядными пособиями, учебно-методическое обеспечение учебных дисциплин позволяет вести учебный процесс на хорошем методическом уровне.</w:t>
      </w:r>
    </w:p>
    <w:p w:rsidR="004641DA" w:rsidRDefault="004641DA" w:rsidP="004641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Оборудование аудиторий соответствует профилю и назначению кабинетов.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Учебные аудитории имеют, в основном, 30 посадочных мест.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4 учебных кабинетах </w:t>
      </w: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установлен компьютер, подключенный к сети Инт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ернет и мультимедийный проектор, имеется один переносной мультимедийный проектор, два кабинета оборудованы интерактивной доской. </w:t>
      </w:r>
    </w:p>
    <w:p w:rsidR="004641DA" w:rsidRPr="004641DA" w:rsidRDefault="004641DA" w:rsidP="004641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Кабинеты оснащены необходимыми нормативно-правовыми документами,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наглядными и учебными пособиями, учебной литературой, периодическими изданиями.</w:t>
      </w:r>
    </w:p>
    <w:p w:rsidR="004641DA" w:rsidRPr="004641DA" w:rsidRDefault="004641DA" w:rsidP="004641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Каждый кабинет имеет</w:t>
      </w: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паспорт, в котором указано необходимое обеспечение для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осуществления учебного процесса.</w:t>
      </w:r>
    </w:p>
    <w:p w:rsidR="004641DA" w:rsidRPr="004641DA" w:rsidRDefault="004641DA" w:rsidP="004641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колледже проводится целенаправленная работа по приобретению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модернизации компьютерной, проекционной и множительной техники.</w:t>
      </w:r>
    </w:p>
    <w:p w:rsidR="004641DA" w:rsidRDefault="004641DA" w:rsidP="004641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Для формирования </w:t>
      </w:r>
      <w:proofErr w:type="gramStart"/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информацион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но-коммуникационных компетенций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обучающихся в образовательном процессе используется 42 компьютера.</w:t>
      </w:r>
    </w:p>
    <w:p w:rsidR="004641DA" w:rsidRPr="004641DA" w:rsidRDefault="004641DA" w:rsidP="004641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Программное обеспечение колледжа позволяет проводить тестирование студентов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режиме </w:t>
      </w:r>
      <w:proofErr w:type="spellStart"/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on-line</w:t>
      </w:r>
      <w:proofErr w:type="spellEnd"/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 </w:t>
      </w:r>
      <w:proofErr w:type="spellStart"/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off-line</w:t>
      </w:r>
      <w:proofErr w:type="spellEnd"/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видеоконференции, </w:t>
      </w:r>
      <w:proofErr w:type="spellStart"/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видеолекции</w:t>
      </w:r>
      <w:proofErr w:type="spellEnd"/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тестирование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анкетирование в режиме реального времени.</w:t>
      </w:r>
    </w:p>
    <w:p w:rsidR="00775807" w:rsidRPr="00125121" w:rsidRDefault="004641DA" w:rsidP="004641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 колледжа имеется официальный сайт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p</w:t>
      </w: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19602.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edu</w:t>
      </w:r>
      <w:proofErr w:type="spellEnd"/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35.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Сайт ориентирован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предоставление абитуриентам, студентам, их родителям и всем заинтересованным лицам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максимально полной и оперативной информации о структуре, деятельности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перспективах развития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колледжа. </w:t>
      </w: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Сайт неоднократно модернизировался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 в настоящий момент предоставляет возможность оперативно обновлять информацию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соответствующих разделах.</w:t>
      </w: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cr/>
      </w:r>
      <w:r w:rsidR="001835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  <w:t>В колледже имеются компьютерный</w:t>
      </w:r>
      <w:r w:rsidR="00775807"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класс, подключённых к </w:t>
      </w:r>
      <w:proofErr w:type="spellStart"/>
      <w:r w:rsidR="00775807"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Internet</w:t>
      </w:r>
      <w:proofErr w:type="spellEnd"/>
      <w:r w:rsidR="00775807"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библиотека, столовая, медицинский кабинет, актовый, спортивный, тренажёрный залы.</w:t>
      </w:r>
    </w:p>
    <w:p w:rsidR="00775807" w:rsidRDefault="00775807" w:rsidP="001835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Библиотека расположена на первом этаже учебного здания. Общая площадь библиотеки с читальным залом (</w:t>
      </w:r>
      <w:r w:rsidR="00183524"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</w:t>
      </w:r>
      <w:proofErr w:type="spellStart"/>
      <w:r w:rsidR="00183524"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т.ч</w:t>
      </w:r>
      <w:proofErr w:type="spellEnd"/>
      <w:r w:rsidR="00183524"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  <w:r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183524"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общежитии</w:t>
      </w:r>
      <w:r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) – 79,6 </w:t>
      </w:r>
      <w:proofErr w:type="spellStart"/>
      <w:r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кв.м</w:t>
      </w:r>
      <w:proofErr w:type="spellEnd"/>
      <w:r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.; </w:t>
      </w:r>
      <w:r w:rsidR="00183524"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количество посадочных мест в читальном</w:t>
      </w:r>
      <w:r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зале </w:t>
      </w:r>
      <w:r w:rsidR="001835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(</w:t>
      </w:r>
      <w:r w:rsid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</w:t>
      </w:r>
      <w:proofErr w:type="spellStart"/>
      <w:r w:rsid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т.ч</w:t>
      </w:r>
      <w:proofErr w:type="spellEnd"/>
      <w:r w:rsid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  <w:r w:rsidR="0059041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общежитии</w:t>
      </w:r>
      <w:r w:rsid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) – 26. </w:t>
      </w:r>
    </w:p>
    <w:p w:rsidR="004641DA" w:rsidRPr="004641DA" w:rsidRDefault="004641DA" w:rsidP="00464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  Штат библиотеки – 1 человек</w:t>
      </w:r>
      <w:r w:rsidR="0059041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(</w:t>
      </w: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высшее образование)</w:t>
      </w:r>
    </w:p>
    <w:p w:rsidR="004641DA" w:rsidRPr="004641DA" w:rsidRDefault="004641DA" w:rsidP="00464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 1 июля 2019 г. объем фонда библиотеки БПОУ ВО "Сокольский педагогический колледж" составляет 18368 экз./книг/.</w:t>
      </w:r>
    </w:p>
    <w:p w:rsidR="004641DA" w:rsidRPr="004641DA" w:rsidRDefault="004641DA" w:rsidP="00464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 составу фонд универсален: представляет собой собрание учебной, учебно-методической и научной литературы, периодических и электронных изданий, аудиовизуальных документов.</w:t>
      </w:r>
    </w:p>
    <w:p w:rsidR="004641DA" w:rsidRPr="004641DA" w:rsidRDefault="004641DA" w:rsidP="00464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Пополнение фонда в 2018 году составил 286 экз. книг и периодических изданий. Фонд библиотеки многоотраслевой и обеспечивает все специальности колледжа.</w:t>
      </w:r>
    </w:p>
    <w:p w:rsidR="004641DA" w:rsidRPr="004641DA" w:rsidRDefault="004641DA" w:rsidP="00464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Состав фонда: </w:t>
      </w:r>
    </w:p>
    <w:p w:rsidR="004641DA" w:rsidRPr="004641DA" w:rsidRDefault="004641DA" w:rsidP="00464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учебники по общеобразовательным дисциплинам – 3939 экз.</w:t>
      </w:r>
    </w:p>
    <w:p w:rsidR="004641DA" w:rsidRPr="004641DA" w:rsidRDefault="004641DA" w:rsidP="00464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учебно-методическая </w:t>
      </w:r>
      <w:r w:rsidR="00590416"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литература -</w:t>
      </w: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3729 экз.</w:t>
      </w:r>
    </w:p>
    <w:p w:rsidR="004641DA" w:rsidRPr="004641DA" w:rsidRDefault="004641DA" w:rsidP="00464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специальная – 3192 экз.</w:t>
      </w:r>
    </w:p>
    <w:p w:rsidR="004641DA" w:rsidRPr="004641DA" w:rsidRDefault="004641DA" w:rsidP="00464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справочная – 1030 экз.</w:t>
      </w:r>
    </w:p>
    <w:p w:rsidR="004641DA" w:rsidRPr="004641DA" w:rsidRDefault="004641DA" w:rsidP="00464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научно-популярная – 800 экз. </w:t>
      </w:r>
    </w:p>
    <w:p w:rsidR="004641DA" w:rsidRPr="004641DA" w:rsidRDefault="004641DA" w:rsidP="00464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художественная - 3885 экз. </w:t>
      </w:r>
    </w:p>
    <w:p w:rsidR="004641DA" w:rsidRPr="004641DA" w:rsidRDefault="004641DA" w:rsidP="00464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музыкальная – 1793 экз.</w:t>
      </w:r>
    </w:p>
    <w:p w:rsidR="004641DA" w:rsidRDefault="004641DA" w:rsidP="00464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периодические издания – 25 наименований.</w:t>
      </w:r>
    </w:p>
    <w:p w:rsidR="004641DA" w:rsidRDefault="004641DA" w:rsidP="001835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4641D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Фонд периодических изданий насчитывает 25 наименований. Ежегодно список наименований периодической печати по всем направлениям образовательной и воспитательной деятельности колледжа анализируется и корректируется.</w:t>
      </w:r>
    </w:p>
    <w:p w:rsidR="00F62EEA" w:rsidRDefault="004641DA" w:rsidP="00F62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работе и</w:t>
      </w:r>
      <w:r w:rsidR="00775807" w:rsidRPr="0012512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спользуется программа 1С: БИБЛИОТЕКА.</w:t>
      </w:r>
    </w:p>
    <w:p w:rsidR="00F62EEA" w:rsidRPr="00F62EEA" w:rsidRDefault="00F62EEA" w:rsidP="00F62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3"/>
        </w:rPr>
      </w:pPr>
      <w:r w:rsidRPr="00F62EEA">
        <w:rPr>
          <w:rFonts w:ascii="Times New Roman" w:hAnsi="Times New Roman" w:cs="Times New Roman"/>
          <w:bCs/>
          <w:sz w:val="28"/>
          <w:szCs w:val="23"/>
        </w:rPr>
        <w:t>Основные показатели работы библиотеки педагогического колледжа</w:t>
      </w:r>
      <w:r>
        <w:rPr>
          <w:rFonts w:ascii="Times New Roman" w:hAnsi="Times New Roman" w:cs="Times New Roman"/>
          <w:bCs/>
          <w:sz w:val="28"/>
          <w:szCs w:val="23"/>
        </w:rPr>
        <w:t xml:space="preserve"> (таблица 6)</w:t>
      </w:r>
    </w:p>
    <w:p w:rsidR="00F62EEA" w:rsidRPr="00F62EEA" w:rsidRDefault="00F62EEA" w:rsidP="00F62EEA">
      <w:pPr>
        <w:jc w:val="right"/>
        <w:rPr>
          <w:rFonts w:ascii="Times New Roman" w:hAnsi="Times New Roman" w:cs="Times New Roman"/>
          <w:bCs/>
          <w:sz w:val="28"/>
          <w:szCs w:val="23"/>
        </w:rPr>
      </w:pPr>
      <w:r w:rsidRPr="00F62EEA">
        <w:rPr>
          <w:rFonts w:ascii="Times New Roman" w:hAnsi="Times New Roman" w:cs="Times New Roman"/>
          <w:bCs/>
          <w:sz w:val="28"/>
          <w:szCs w:val="23"/>
        </w:rPr>
        <w:t>Таблица 6.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2"/>
        <w:gridCol w:w="2965"/>
      </w:tblGrid>
      <w:tr w:rsidR="00F62EEA" w:rsidRPr="00F62EEA" w:rsidTr="00F62EEA">
        <w:tc>
          <w:tcPr>
            <w:tcW w:w="2842" w:type="dxa"/>
            <w:shd w:val="clear" w:color="auto" w:fill="auto"/>
          </w:tcPr>
          <w:p w:rsidR="00F62EEA" w:rsidRPr="00466F45" w:rsidRDefault="00F62EEA" w:rsidP="00F62EEA">
            <w:pPr>
              <w:pStyle w:val="Default"/>
              <w:rPr>
                <w:sz w:val="28"/>
                <w:szCs w:val="20"/>
              </w:rPr>
            </w:pPr>
            <w:r w:rsidRPr="00466F45">
              <w:rPr>
                <w:bCs/>
                <w:sz w:val="28"/>
                <w:szCs w:val="20"/>
              </w:rPr>
              <w:t xml:space="preserve">       Показатели </w:t>
            </w:r>
          </w:p>
          <w:p w:rsidR="00F62EEA" w:rsidRPr="00466F45" w:rsidRDefault="00F62EEA" w:rsidP="00F6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F62EEA" w:rsidRPr="00466F45" w:rsidRDefault="00F62EEA" w:rsidP="00F6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466F45">
              <w:rPr>
                <w:rFonts w:ascii="Times New Roman" w:hAnsi="Times New Roman" w:cs="Times New Roman"/>
                <w:sz w:val="28"/>
                <w:szCs w:val="20"/>
              </w:rPr>
              <w:t>2018г.-2019 уч. год</w:t>
            </w:r>
          </w:p>
        </w:tc>
      </w:tr>
      <w:tr w:rsidR="00F62EEA" w:rsidRPr="00F62EEA" w:rsidTr="00F62EEA">
        <w:tc>
          <w:tcPr>
            <w:tcW w:w="2842" w:type="dxa"/>
            <w:shd w:val="clear" w:color="auto" w:fill="auto"/>
          </w:tcPr>
          <w:p w:rsidR="00F62EEA" w:rsidRPr="00F62EEA" w:rsidRDefault="00F62EEA" w:rsidP="00F62EEA">
            <w:pPr>
              <w:pStyle w:val="Default"/>
              <w:rPr>
                <w:sz w:val="28"/>
                <w:szCs w:val="20"/>
              </w:rPr>
            </w:pPr>
            <w:r w:rsidRPr="00F62EEA">
              <w:rPr>
                <w:sz w:val="28"/>
                <w:szCs w:val="20"/>
              </w:rPr>
              <w:t xml:space="preserve">Кол-во посещений </w:t>
            </w:r>
          </w:p>
          <w:p w:rsidR="00F62EEA" w:rsidRPr="00F62EEA" w:rsidRDefault="00F62EEA" w:rsidP="00F6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F62EEA" w:rsidRPr="00F62EEA" w:rsidRDefault="00F62EEA" w:rsidP="00F6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F62EEA">
              <w:rPr>
                <w:rFonts w:ascii="Times New Roman" w:hAnsi="Times New Roman" w:cs="Times New Roman"/>
                <w:sz w:val="28"/>
                <w:szCs w:val="20"/>
              </w:rPr>
              <w:t xml:space="preserve">             8751</w:t>
            </w:r>
          </w:p>
        </w:tc>
      </w:tr>
      <w:tr w:rsidR="00F62EEA" w:rsidRPr="00F62EEA" w:rsidTr="00F62EEA">
        <w:tc>
          <w:tcPr>
            <w:tcW w:w="2842" w:type="dxa"/>
            <w:shd w:val="clear" w:color="auto" w:fill="auto"/>
          </w:tcPr>
          <w:p w:rsidR="00F62EEA" w:rsidRPr="00F62EEA" w:rsidRDefault="00F62EEA" w:rsidP="00F62EEA">
            <w:pPr>
              <w:pStyle w:val="Default"/>
              <w:rPr>
                <w:sz w:val="28"/>
                <w:szCs w:val="20"/>
              </w:rPr>
            </w:pPr>
            <w:r w:rsidRPr="00F62EEA">
              <w:rPr>
                <w:sz w:val="28"/>
                <w:szCs w:val="20"/>
              </w:rPr>
              <w:t xml:space="preserve">Книговыдача </w:t>
            </w:r>
          </w:p>
          <w:p w:rsidR="00F62EEA" w:rsidRPr="00F62EEA" w:rsidRDefault="00F62EEA" w:rsidP="00F62EEA">
            <w:pPr>
              <w:pStyle w:val="Default"/>
              <w:rPr>
                <w:sz w:val="28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F62EEA" w:rsidRPr="00F62EEA" w:rsidRDefault="00F62EEA" w:rsidP="00F6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F62EEA">
              <w:rPr>
                <w:rFonts w:ascii="Times New Roman" w:hAnsi="Times New Roman" w:cs="Times New Roman"/>
                <w:sz w:val="28"/>
                <w:szCs w:val="20"/>
              </w:rPr>
              <w:t xml:space="preserve">              11486</w:t>
            </w:r>
          </w:p>
        </w:tc>
      </w:tr>
      <w:tr w:rsidR="00F62EEA" w:rsidRPr="00F62EEA" w:rsidTr="00F62EEA">
        <w:tc>
          <w:tcPr>
            <w:tcW w:w="2842" w:type="dxa"/>
            <w:shd w:val="clear" w:color="auto" w:fill="auto"/>
          </w:tcPr>
          <w:p w:rsidR="00F62EEA" w:rsidRPr="00F62EEA" w:rsidRDefault="00F62EEA" w:rsidP="00F62EEA">
            <w:pPr>
              <w:pStyle w:val="Default"/>
              <w:rPr>
                <w:sz w:val="28"/>
                <w:szCs w:val="20"/>
              </w:rPr>
            </w:pPr>
            <w:r w:rsidRPr="00F62EEA">
              <w:rPr>
                <w:sz w:val="28"/>
                <w:szCs w:val="20"/>
              </w:rPr>
              <w:t xml:space="preserve">Читаемость </w:t>
            </w:r>
          </w:p>
          <w:p w:rsidR="00F62EEA" w:rsidRPr="00F62EEA" w:rsidRDefault="00F62EEA" w:rsidP="00F62EEA">
            <w:pPr>
              <w:pStyle w:val="Default"/>
              <w:rPr>
                <w:sz w:val="28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F62EEA" w:rsidRPr="00F62EEA" w:rsidRDefault="00F62EEA" w:rsidP="00F6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F62EEA">
              <w:rPr>
                <w:rFonts w:ascii="Times New Roman" w:hAnsi="Times New Roman" w:cs="Times New Roman"/>
                <w:sz w:val="28"/>
                <w:szCs w:val="20"/>
              </w:rPr>
              <w:t xml:space="preserve">                25</w:t>
            </w:r>
          </w:p>
        </w:tc>
      </w:tr>
      <w:tr w:rsidR="00F62EEA" w:rsidRPr="00F62EEA" w:rsidTr="00F62EEA">
        <w:tc>
          <w:tcPr>
            <w:tcW w:w="2842" w:type="dxa"/>
            <w:shd w:val="clear" w:color="auto" w:fill="auto"/>
          </w:tcPr>
          <w:p w:rsidR="00F62EEA" w:rsidRPr="00F62EEA" w:rsidRDefault="00F62EEA" w:rsidP="00F62EEA">
            <w:pPr>
              <w:pStyle w:val="Default"/>
              <w:rPr>
                <w:sz w:val="28"/>
                <w:szCs w:val="20"/>
              </w:rPr>
            </w:pPr>
            <w:proofErr w:type="spellStart"/>
            <w:r w:rsidRPr="00F62EEA">
              <w:rPr>
                <w:sz w:val="28"/>
                <w:szCs w:val="20"/>
              </w:rPr>
              <w:t>Книгообеспеченность</w:t>
            </w:r>
            <w:proofErr w:type="spellEnd"/>
            <w:r w:rsidRPr="00F62EEA">
              <w:rPr>
                <w:sz w:val="28"/>
                <w:szCs w:val="20"/>
              </w:rPr>
              <w:t xml:space="preserve"> </w:t>
            </w:r>
          </w:p>
          <w:p w:rsidR="00F62EEA" w:rsidRPr="00F62EEA" w:rsidRDefault="00F62EEA" w:rsidP="00F62EEA">
            <w:pPr>
              <w:pStyle w:val="Default"/>
              <w:rPr>
                <w:sz w:val="28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F62EEA" w:rsidRPr="00F62EEA" w:rsidRDefault="00F62EEA" w:rsidP="00F6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F62EEA">
              <w:rPr>
                <w:rFonts w:ascii="Times New Roman" w:hAnsi="Times New Roman" w:cs="Times New Roman"/>
                <w:sz w:val="28"/>
                <w:szCs w:val="20"/>
              </w:rPr>
              <w:t xml:space="preserve">                40</w:t>
            </w:r>
          </w:p>
        </w:tc>
      </w:tr>
      <w:tr w:rsidR="00F62EEA" w:rsidRPr="00F62EEA" w:rsidTr="00F62EEA">
        <w:tc>
          <w:tcPr>
            <w:tcW w:w="2842" w:type="dxa"/>
            <w:shd w:val="clear" w:color="auto" w:fill="auto"/>
          </w:tcPr>
          <w:p w:rsidR="00F62EEA" w:rsidRPr="00F62EEA" w:rsidRDefault="00F62EEA" w:rsidP="00F62EEA">
            <w:pPr>
              <w:pStyle w:val="Default"/>
              <w:rPr>
                <w:sz w:val="28"/>
                <w:szCs w:val="20"/>
              </w:rPr>
            </w:pPr>
            <w:r w:rsidRPr="00F62EEA">
              <w:rPr>
                <w:sz w:val="28"/>
                <w:szCs w:val="20"/>
              </w:rPr>
              <w:t xml:space="preserve">Обращаемость </w:t>
            </w:r>
          </w:p>
          <w:p w:rsidR="00F62EEA" w:rsidRPr="00F62EEA" w:rsidRDefault="00F62EEA" w:rsidP="00F62EEA">
            <w:pPr>
              <w:pStyle w:val="Default"/>
              <w:rPr>
                <w:sz w:val="28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F62EEA" w:rsidRPr="00F62EEA" w:rsidRDefault="00F62EEA" w:rsidP="00F6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F62EEA">
              <w:rPr>
                <w:rFonts w:ascii="Times New Roman" w:hAnsi="Times New Roman" w:cs="Times New Roman"/>
                <w:sz w:val="28"/>
                <w:szCs w:val="20"/>
              </w:rPr>
              <w:t xml:space="preserve">                0,6</w:t>
            </w:r>
          </w:p>
        </w:tc>
      </w:tr>
      <w:tr w:rsidR="00F62EEA" w:rsidRPr="00F62EEA" w:rsidTr="00F62EEA">
        <w:tc>
          <w:tcPr>
            <w:tcW w:w="2842" w:type="dxa"/>
            <w:shd w:val="clear" w:color="auto" w:fill="auto"/>
          </w:tcPr>
          <w:p w:rsidR="00F62EEA" w:rsidRPr="00F62EEA" w:rsidRDefault="00F62EEA" w:rsidP="00F62EEA">
            <w:pPr>
              <w:pStyle w:val="Default"/>
              <w:rPr>
                <w:sz w:val="28"/>
                <w:szCs w:val="20"/>
              </w:rPr>
            </w:pPr>
            <w:r w:rsidRPr="00F62EEA">
              <w:rPr>
                <w:sz w:val="28"/>
                <w:szCs w:val="20"/>
              </w:rPr>
              <w:t xml:space="preserve">Посещаемость </w:t>
            </w:r>
          </w:p>
          <w:p w:rsidR="00F62EEA" w:rsidRPr="00F62EEA" w:rsidRDefault="00F62EEA" w:rsidP="00F62EEA">
            <w:pPr>
              <w:pStyle w:val="Default"/>
              <w:rPr>
                <w:sz w:val="28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F62EEA" w:rsidRPr="00F62EEA" w:rsidRDefault="00F62EEA" w:rsidP="00F62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F62EEA">
              <w:rPr>
                <w:rFonts w:ascii="Times New Roman" w:hAnsi="Times New Roman" w:cs="Times New Roman"/>
                <w:sz w:val="28"/>
                <w:szCs w:val="20"/>
              </w:rPr>
              <w:t xml:space="preserve">                19</w:t>
            </w:r>
          </w:p>
        </w:tc>
      </w:tr>
    </w:tbl>
    <w:p w:rsidR="00183524" w:rsidRPr="00125121" w:rsidRDefault="00183524" w:rsidP="001835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F62EEA" w:rsidRDefault="00F62EEA" w:rsidP="00F62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w:r w:rsidRPr="00F62EEA">
        <w:rPr>
          <w:rFonts w:ascii="Times New Roman" w:hAnsi="Times New Roman" w:cs="Times New Roman"/>
          <w:sz w:val="28"/>
          <w:szCs w:val="23"/>
        </w:rPr>
        <w:t>В читальном зале установлено 3 компьютера для работы пользователей с электронными документами и ресурсами,1 принтер, копировальный аппарат.</w:t>
      </w:r>
    </w:p>
    <w:p w:rsidR="00F62EEA" w:rsidRPr="00F62EEA" w:rsidRDefault="00F62EEA" w:rsidP="00F62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w:r w:rsidRPr="00F62EEA">
        <w:rPr>
          <w:rFonts w:ascii="Times New Roman" w:hAnsi="Times New Roman" w:cs="Times New Roman"/>
          <w:sz w:val="28"/>
          <w:szCs w:val="23"/>
        </w:rPr>
        <w:t xml:space="preserve">В библиотеке систематически проводится просветительская работа среди студентов: обзоры книжных новинок, периодических изданий, беседы.  </w:t>
      </w:r>
    </w:p>
    <w:p w:rsidR="00F62EEA" w:rsidRDefault="00F62EEA" w:rsidP="00F62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w:r w:rsidRPr="00F62EEA">
        <w:rPr>
          <w:rFonts w:ascii="Times New Roman" w:hAnsi="Times New Roman" w:cs="Times New Roman"/>
          <w:sz w:val="28"/>
          <w:szCs w:val="23"/>
        </w:rPr>
        <w:t>Ежемесячно обновляются информационные стенды, оформляются книжные выставки.</w:t>
      </w:r>
    </w:p>
    <w:p w:rsidR="00F62EEA" w:rsidRDefault="00F62EEA" w:rsidP="00F62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w:r w:rsidRPr="00F62EEA">
        <w:rPr>
          <w:rFonts w:ascii="Times New Roman" w:hAnsi="Times New Roman" w:cs="Times New Roman"/>
          <w:sz w:val="28"/>
          <w:szCs w:val="23"/>
        </w:rPr>
        <w:t>На базе библиотеки ведет работу информационно-библиотечный центр, в обязанности членов которого входит подготовка и проведение радиопередач, посвященных различным событиям.</w:t>
      </w:r>
    </w:p>
    <w:p w:rsidR="00F62EEA" w:rsidRPr="00F62EEA" w:rsidRDefault="00F62EEA" w:rsidP="00F62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w:r w:rsidRPr="00F62EEA">
        <w:rPr>
          <w:rFonts w:ascii="Times New Roman" w:hAnsi="Times New Roman" w:cs="Times New Roman"/>
          <w:sz w:val="28"/>
          <w:szCs w:val="23"/>
        </w:rPr>
        <w:t>В 2018-19 уч</w:t>
      </w:r>
      <w:r>
        <w:rPr>
          <w:rFonts w:ascii="Times New Roman" w:hAnsi="Times New Roman" w:cs="Times New Roman"/>
          <w:sz w:val="28"/>
          <w:szCs w:val="23"/>
        </w:rPr>
        <w:t>ебном</w:t>
      </w:r>
      <w:r w:rsidRPr="00F62EEA">
        <w:rPr>
          <w:rFonts w:ascii="Times New Roman" w:hAnsi="Times New Roman" w:cs="Times New Roman"/>
          <w:sz w:val="28"/>
          <w:szCs w:val="23"/>
        </w:rPr>
        <w:t xml:space="preserve"> году были оформлены информационные стенды, посвященные разным событиям, происходящим в стране и мире: "День зимних видов спорта в России", "Крым и Россия: снова вместе", "День родного языка", "Всемирный день борьбы против рака" и др. </w:t>
      </w:r>
    </w:p>
    <w:p w:rsidR="00F62EEA" w:rsidRPr="00F62EEA" w:rsidRDefault="00F62EEA" w:rsidP="00F62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w:r w:rsidRPr="00F62EEA">
        <w:rPr>
          <w:rFonts w:ascii="Times New Roman" w:hAnsi="Times New Roman" w:cs="Times New Roman"/>
          <w:sz w:val="28"/>
          <w:szCs w:val="23"/>
        </w:rPr>
        <w:t xml:space="preserve"> Информационно-библиотечный центр оказывает всестороннюю помощь в подготовке и проведении </w:t>
      </w:r>
      <w:proofErr w:type="spellStart"/>
      <w:r w:rsidRPr="00F62EEA">
        <w:rPr>
          <w:rFonts w:ascii="Times New Roman" w:hAnsi="Times New Roman" w:cs="Times New Roman"/>
          <w:sz w:val="28"/>
          <w:szCs w:val="23"/>
        </w:rPr>
        <w:t>общеколледжных</w:t>
      </w:r>
      <w:proofErr w:type="spellEnd"/>
      <w:r w:rsidRPr="00F62EEA">
        <w:rPr>
          <w:rFonts w:ascii="Times New Roman" w:hAnsi="Times New Roman" w:cs="Times New Roman"/>
          <w:sz w:val="28"/>
          <w:szCs w:val="23"/>
        </w:rPr>
        <w:t xml:space="preserve"> традиционных и классных мероприятий. В рамках недели, посвященной борьбе с наркоманией, библиотекой была подготовлена и проведена радиопередача "Наркотики – смертельная опасность", а </w:t>
      </w:r>
      <w:r w:rsidR="00590416" w:rsidRPr="00F62EEA">
        <w:rPr>
          <w:rFonts w:ascii="Times New Roman" w:hAnsi="Times New Roman" w:cs="Times New Roman"/>
          <w:sz w:val="28"/>
          <w:szCs w:val="23"/>
        </w:rPr>
        <w:t>также</w:t>
      </w:r>
      <w:r w:rsidRPr="00F62EEA">
        <w:rPr>
          <w:rFonts w:ascii="Times New Roman" w:hAnsi="Times New Roman" w:cs="Times New Roman"/>
          <w:sz w:val="28"/>
          <w:szCs w:val="23"/>
        </w:rPr>
        <w:t xml:space="preserve"> оформлена выставка "Скажем наркотикам – НЕТ!", </w:t>
      </w:r>
      <w:proofErr w:type="spellStart"/>
      <w:r w:rsidRPr="00F62EEA">
        <w:rPr>
          <w:rFonts w:ascii="Times New Roman" w:hAnsi="Times New Roman" w:cs="Times New Roman"/>
          <w:sz w:val="28"/>
          <w:szCs w:val="23"/>
        </w:rPr>
        <w:t>квест</w:t>
      </w:r>
      <w:proofErr w:type="spellEnd"/>
      <w:r w:rsidRPr="00F62EEA">
        <w:rPr>
          <w:rFonts w:ascii="Times New Roman" w:hAnsi="Times New Roman" w:cs="Times New Roman"/>
          <w:sz w:val="28"/>
          <w:szCs w:val="23"/>
        </w:rPr>
        <w:t xml:space="preserve"> «МЫ за здоровый образ жизни!». </w:t>
      </w:r>
    </w:p>
    <w:p w:rsidR="00F62EEA" w:rsidRPr="00F62EEA" w:rsidRDefault="00F62EEA" w:rsidP="00F62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w:r w:rsidRPr="00F62EEA">
        <w:rPr>
          <w:rFonts w:ascii="Times New Roman" w:hAnsi="Times New Roman" w:cs="Times New Roman"/>
          <w:sz w:val="28"/>
          <w:szCs w:val="23"/>
        </w:rPr>
        <w:lastRenderedPageBreak/>
        <w:t xml:space="preserve"> В конце года председателем информационно – библиотечного центра Кариной </w:t>
      </w:r>
      <w:proofErr w:type="spellStart"/>
      <w:r w:rsidRPr="00F62EEA">
        <w:rPr>
          <w:rFonts w:ascii="Times New Roman" w:hAnsi="Times New Roman" w:cs="Times New Roman"/>
          <w:sz w:val="28"/>
          <w:szCs w:val="23"/>
        </w:rPr>
        <w:t>Пчелинцевой</w:t>
      </w:r>
      <w:proofErr w:type="spellEnd"/>
      <w:r w:rsidRPr="00F62EEA">
        <w:rPr>
          <w:rFonts w:ascii="Times New Roman" w:hAnsi="Times New Roman" w:cs="Times New Roman"/>
          <w:sz w:val="28"/>
          <w:szCs w:val="23"/>
        </w:rPr>
        <w:t xml:space="preserve"> была организована и проведена со студентами командная игра «Книжный червь».</w:t>
      </w:r>
    </w:p>
    <w:p w:rsidR="00F62EEA" w:rsidRPr="00F62EEA" w:rsidRDefault="00F62EEA" w:rsidP="00F62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w:r w:rsidRPr="00F62EEA">
        <w:rPr>
          <w:rFonts w:ascii="Times New Roman" w:hAnsi="Times New Roman" w:cs="Times New Roman"/>
          <w:sz w:val="28"/>
          <w:szCs w:val="23"/>
        </w:rPr>
        <w:t xml:space="preserve"> Ежегодно библиотека </w:t>
      </w:r>
      <w:r w:rsidR="00A4594F" w:rsidRPr="00F62EEA">
        <w:rPr>
          <w:rFonts w:ascii="Times New Roman" w:hAnsi="Times New Roman" w:cs="Times New Roman"/>
          <w:sz w:val="28"/>
          <w:szCs w:val="23"/>
        </w:rPr>
        <w:t>организует мероприятия</w:t>
      </w:r>
      <w:r w:rsidRPr="00F62EEA">
        <w:rPr>
          <w:rFonts w:ascii="Times New Roman" w:hAnsi="Times New Roman" w:cs="Times New Roman"/>
          <w:sz w:val="28"/>
          <w:szCs w:val="23"/>
        </w:rPr>
        <w:t>, посвященные различным событиям. Конкурс слоганов "Это твой выбор" был посвящен Дню отказа от курения.</w:t>
      </w:r>
    </w:p>
    <w:p w:rsidR="00F62EEA" w:rsidRPr="00F62EEA" w:rsidRDefault="00F62EEA" w:rsidP="00F62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w:r w:rsidRPr="00F62EEA">
        <w:rPr>
          <w:rFonts w:ascii="Times New Roman" w:hAnsi="Times New Roman" w:cs="Times New Roman"/>
          <w:sz w:val="28"/>
          <w:szCs w:val="23"/>
        </w:rPr>
        <w:t xml:space="preserve"> Акция "Давай меняться книгой " была приурочена к Международному Дню дарения книг.</w:t>
      </w:r>
    </w:p>
    <w:p w:rsidR="00F62EEA" w:rsidRPr="00F62EEA" w:rsidRDefault="00F62EEA" w:rsidP="00F62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w:r w:rsidRPr="00F62EEA">
        <w:rPr>
          <w:rFonts w:ascii="Times New Roman" w:hAnsi="Times New Roman" w:cs="Times New Roman"/>
          <w:sz w:val="28"/>
          <w:szCs w:val="23"/>
        </w:rPr>
        <w:t xml:space="preserve"> «Праздник добрый и красивый – это День России!» - так называлась игра-викторина, посвященная Дню России, которая проводилась для детей летнего лагеря, организованного на базе колледжа.</w:t>
      </w:r>
    </w:p>
    <w:p w:rsidR="00775807" w:rsidRPr="00125121" w:rsidRDefault="00775807" w:rsidP="0077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775807" w:rsidRPr="00775807" w:rsidRDefault="00775807" w:rsidP="0077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75807" w:rsidRPr="00775807" w:rsidRDefault="00775807" w:rsidP="00775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758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Наличие производственной базы для прохождения практических занятий</w:t>
      </w:r>
    </w:p>
    <w:p w:rsidR="00775807" w:rsidRPr="00775807" w:rsidRDefault="00775807" w:rsidP="00775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62EEA" w:rsidRPr="00F62EEA" w:rsidRDefault="00F62EEA" w:rsidP="00F62E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EEA">
        <w:rPr>
          <w:rFonts w:ascii="Times New Roman" w:hAnsi="Times New Roman" w:cs="Times New Roman"/>
          <w:sz w:val="28"/>
          <w:szCs w:val="28"/>
        </w:rPr>
        <w:t xml:space="preserve">База </w:t>
      </w:r>
      <w:r w:rsidR="00590416" w:rsidRPr="00F62EEA">
        <w:rPr>
          <w:rFonts w:ascii="Times New Roman" w:hAnsi="Times New Roman" w:cs="Times New Roman"/>
          <w:sz w:val="28"/>
          <w:szCs w:val="28"/>
        </w:rPr>
        <w:t>практики для</w:t>
      </w:r>
      <w:r w:rsidRPr="00F62EEA">
        <w:rPr>
          <w:rFonts w:ascii="Times New Roman" w:hAnsi="Times New Roman" w:cs="Times New Roman"/>
          <w:sz w:val="28"/>
          <w:szCs w:val="28"/>
        </w:rPr>
        <w:t xml:space="preserve"> однодневной рассредоточенной практики включает 12 образовательных учреждений разных видов и типов города Сокола: дошкольные образовательные учреждения, общеобразовательные школы, учреждения дополнительного образования, детские сады </w:t>
      </w:r>
      <w:r w:rsidR="00590416" w:rsidRPr="00F62EEA">
        <w:rPr>
          <w:rFonts w:ascii="Times New Roman" w:hAnsi="Times New Roman" w:cs="Times New Roman"/>
          <w:sz w:val="28"/>
          <w:szCs w:val="28"/>
        </w:rPr>
        <w:t>компенсирующего вида</w:t>
      </w:r>
      <w:r w:rsidRPr="00F62EEA">
        <w:rPr>
          <w:rFonts w:ascii="Times New Roman" w:hAnsi="Times New Roman" w:cs="Times New Roman"/>
          <w:sz w:val="28"/>
          <w:szCs w:val="28"/>
        </w:rPr>
        <w:t xml:space="preserve">, специальные </w:t>
      </w:r>
      <w:r w:rsidR="00590416" w:rsidRPr="00F62EEA">
        <w:rPr>
          <w:rFonts w:ascii="Times New Roman" w:hAnsi="Times New Roman" w:cs="Times New Roman"/>
          <w:sz w:val="28"/>
          <w:szCs w:val="28"/>
        </w:rPr>
        <w:t>общеобразовательные школы</w:t>
      </w:r>
      <w:r w:rsidRPr="00F62E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2EEA" w:rsidRDefault="00F62EEA" w:rsidP="00F62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EEA">
        <w:rPr>
          <w:rFonts w:ascii="Times New Roman" w:hAnsi="Times New Roman" w:cs="Times New Roman"/>
          <w:sz w:val="28"/>
          <w:szCs w:val="28"/>
        </w:rPr>
        <w:t>Там была организована рассредоточенная и концентрированная учебная и производственная практики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EEA">
        <w:rPr>
          <w:rFonts w:ascii="Times New Roman" w:hAnsi="Times New Roman" w:cs="Times New Roman"/>
          <w:sz w:val="28"/>
          <w:szCs w:val="28"/>
        </w:rPr>
        <w:t xml:space="preserve">22 подгруппы студентов: </w:t>
      </w:r>
    </w:p>
    <w:p w:rsidR="00F62EEA" w:rsidRDefault="00F62EEA" w:rsidP="00F62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2EEA">
        <w:rPr>
          <w:rFonts w:ascii="Times New Roman" w:hAnsi="Times New Roman" w:cs="Times New Roman"/>
          <w:sz w:val="28"/>
          <w:szCs w:val="28"/>
        </w:rPr>
        <w:t>21,31,41 групп колледжа по специальности Дошкольное образование;</w:t>
      </w:r>
    </w:p>
    <w:p w:rsidR="00F62EEA" w:rsidRDefault="00F62EEA" w:rsidP="00F62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2EEA">
        <w:rPr>
          <w:rFonts w:ascii="Times New Roman" w:hAnsi="Times New Roman" w:cs="Times New Roman"/>
          <w:sz w:val="28"/>
          <w:szCs w:val="28"/>
        </w:rPr>
        <w:t xml:space="preserve"> 22,32,42 групп по специальности Педагог дополнительного образования; </w:t>
      </w:r>
    </w:p>
    <w:p w:rsidR="00F62EEA" w:rsidRPr="00F62EEA" w:rsidRDefault="00F62EEA" w:rsidP="00F62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2EEA">
        <w:rPr>
          <w:rFonts w:ascii="Times New Roman" w:hAnsi="Times New Roman" w:cs="Times New Roman"/>
          <w:sz w:val="28"/>
          <w:szCs w:val="28"/>
        </w:rPr>
        <w:t xml:space="preserve">23,24,33,34,43 групп по специальности Специальное дошкольное образование. </w:t>
      </w:r>
    </w:p>
    <w:p w:rsidR="00F62EEA" w:rsidRPr="00F62EEA" w:rsidRDefault="00F62EEA" w:rsidP="00F62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EEA">
        <w:rPr>
          <w:rFonts w:ascii="Times New Roman" w:hAnsi="Times New Roman" w:cs="Times New Roman"/>
          <w:sz w:val="28"/>
          <w:szCs w:val="28"/>
        </w:rPr>
        <w:t>В целом со студентами 21,22,23,31,32,33,34,41,42 и 43 групп на рассредоточенной практике в течение 2018-2019 учебного года работали 15 педагогов колледжа и 118 педагогов образовательных учреждений города Сокола.</w:t>
      </w:r>
    </w:p>
    <w:p w:rsidR="00F62EEA" w:rsidRPr="00F62EEA" w:rsidRDefault="00F62EEA" w:rsidP="00F62E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EEA">
        <w:rPr>
          <w:rFonts w:ascii="Times New Roman" w:hAnsi="Times New Roman" w:cs="Times New Roman"/>
          <w:sz w:val="28"/>
          <w:szCs w:val="28"/>
        </w:rPr>
        <w:t>В период производственной концентрированной (летней) и преддипломной практики (по профилю специальности) база практики значительно расширилась.</w:t>
      </w:r>
    </w:p>
    <w:p w:rsidR="00F62EEA" w:rsidRPr="00F62EEA" w:rsidRDefault="00F62EEA" w:rsidP="00F62E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62EEA">
        <w:rPr>
          <w:rFonts w:ascii="Times New Roman" w:hAnsi="Times New Roman" w:cs="Times New Roman"/>
          <w:sz w:val="28"/>
          <w:szCs w:val="28"/>
        </w:rPr>
        <w:t xml:space="preserve"> С  введением  специальности  Педагог дополнительного образования (в области  изобразительной деятельности и декоративно-прикладного искусства и </w:t>
      </w:r>
      <w:proofErr w:type="spellStart"/>
      <w:r w:rsidRPr="00F62EEA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F62EEA">
        <w:rPr>
          <w:rFonts w:ascii="Times New Roman" w:hAnsi="Times New Roman" w:cs="Times New Roman"/>
          <w:sz w:val="28"/>
          <w:szCs w:val="28"/>
        </w:rPr>
        <w:t xml:space="preserve"> – оздоровительной деятельности)   базой  практики стали образовательные учреждения </w:t>
      </w:r>
      <w:proofErr w:type="spellStart"/>
      <w:r w:rsidRPr="00F62EEA">
        <w:rPr>
          <w:rFonts w:ascii="Times New Roman" w:hAnsi="Times New Roman" w:cs="Times New Roman"/>
          <w:sz w:val="28"/>
          <w:szCs w:val="28"/>
        </w:rPr>
        <w:t>г.Сокола</w:t>
      </w:r>
      <w:proofErr w:type="spellEnd"/>
      <w:r w:rsidRPr="00F62EEA">
        <w:rPr>
          <w:rFonts w:ascii="Times New Roman" w:hAnsi="Times New Roman" w:cs="Times New Roman"/>
          <w:sz w:val="28"/>
          <w:szCs w:val="28"/>
        </w:rPr>
        <w:t>: БОУ СМР «СОШ № 2», БОУ  СМР «СОШ № 5», БУ  физической культуры и спорта «Спорт – Центр – Сокол», БОУ СМР «СОШ № 1», БОУ ДОД СМР ДЮСШ № 1 «Сухона», БУ ДО СМР «</w:t>
      </w:r>
      <w:proofErr w:type="spellStart"/>
      <w:r w:rsidRPr="00F62EEA">
        <w:rPr>
          <w:rFonts w:ascii="Times New Roman" w:hAnsi="Times New Roman" w:cs="Times New Roman"/>
          <w:sz w:val="28"/>
          <w:szCs w:val="28"/>
        </w:rPr>
        <w:t>Сокольская</w:t>
      </w:r>
      <w:proofErr w:type="spellEnd"/>
      <w:r w:rsidRPr="00F62EEA">
        <w:rPr>
          <w:rFonts w:ascii="Times New Roman" w:hAnsi="Times New Roman" w:cs="Times New Roman"/>
          <w:sz w:val="28"/>
          <w:szCs w:val="28"/>
        </w:rPr>
        <w:t xml:space="preserve"> ШИ», БОУ ДОД «Дом детского творчества»,  БОУ СМР ЦИК и Художественных Ремесел «Сокольский», БУ СЗН СМР «Центр социальной ПС и Д», БУК СМР «Культурный центр». Так же студенты проходили практику в разных районах Вологодской области по месту постоянной прописки. </w:t>
      </w:r>
    </w:p>
    <w:p w:rsidR="00F62EEA" w:rsidRPr="00F62EEA" w:rsidRDefault="00F62EEA" w:rsidP="00F62E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EEA">
        <w:rPr>
          <w:rFonts w:ascii="Times New Roman" w:hAnsi="Times New Roman" w:cs="Times New Roman"/>
          <w:sz w:val="28"/>
          <w:szCs w:val="28"/>
        </w:rPr>
        <w:lastRenderedPageBreak/>
        <w:t>В организации учебной и производственной практики колледж постоянно сотрудничает с органами государственной и муниципальной власти, службой занятости, всеми заинтересованными лицами.</w:t>
      </w:r>
    </w:p>
    <w:p w:rsidR="00F62EEA" w:rsidRPr="00F62EEA" w:rsidRDefault="00F62EEA" w:rsidP="00F62EEA">
      <w:pPr>
        <w:pStyle w:val="20"/>
        <w:ind w:firstLine="708"/>
        <w:rPr>
          <w:szCs w:val="28"/>
        </w:rPr>
      </w:pPr>
      <w:r w:rsidRPr="00F62EEA">
        <w:rPr>
          <w:szCs w:val="28"/>
        </w:rPr>
        <w:t xml:space="preserve">В начале учебного года были согласованы, при необходимости заключены договоры о взаимодействии со специалистами дошкольного образования, педагогами дополнительного образования в образовательных организациях города Сокола. </w:t>
      </w:r>
    </w:p>
    <w:p w:rsidR="00F62EEA" w:rsidRPr="00F62EEA" w:rsidRDefault="00F62EEA" w:rsidP="00F62EEA">
      <w:pPr>
        <w:pStyle w:val="20"/>
        <w:ind w:firstLine="708"/>
        <w:rPr>
          <w:szCs w:val="28"/>
        </w:rPr>
      </w:pPr>
      <w:r w:rsidRPr="00F62EEA">
        <w:rPr>
          <w:szCs w:val="28"/>
        </w:rPr>
        <w:t>Подготовкой к учебной и производственной практике в образовательных организациях является прохождение медицинского осмотра. Каждый студент имеет личную медицинскую книжку. В этом учебном году в соответствии с Приказом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Минздравсоцразвития</w:t>
      </w:r>
      <w:proofErr w:type="spellEnd"/>
      <w:r>
        <w:rPr>
          <w:szCs w:val="28"/>
        </w:rPr>
        <w:t xml:space="preserve"> России </w:t>
      </w:r>
      <w:r w:rsidR="00590416">
        <w:rPr>
          <w:szCs w:val="28"/>
        </w:rPr>
        <w:t>№ 02</w:t>
      </w:r>
      <w:r w:rsidRPr="00F62EEA">
        <w:rPr>
          <w:szCs w:val="28"/>
        </w:rPr>
        <w:t xml:space="preserve"> Н от 12 апреля 2011 </w:t>
      </w:r>
      <w:r w:rsidR="00590416" w:rsidRPr="00F62EEA">
        <w:rPr>
          <w:szCs w:val="28"/>
        </w:rPr>
        <w:t>года, приложение</w:t>
      </w:r>
      <w:r w:rsidRPr="00F62EEA">
        <w:rPr>
          <w:szCs w:val="28"/>
        </w:rPr>
        <w:t xml:space="preserve"> п.16, были осмотрены студенты колледжа. В сентябре 2018 и апреле 2019 года в смотровом кабинете МУЗ "</w:t>
      </w:r>
      <w:proofErr w:type="spellStart"/>
      <w:r w:rsidRPr="00F62EEA">
        <w:rPr>
          <w:szCs w:val="28"/>
        </w:rPr>
        <w:t>Сокольская</w:t>
      </w:r>
      <w:proofErr w:type="spellEnd"/>
      <w:r w:rsidRPr="00F62EEA">
        <w:rPr>
          <w:szCs w:val="28"/>
        </w:rPr>
        <w:t xml:space="preserve"> ЦРБ" и проведены диагностическое исследование в ФГУЗ "Центр гигиены и эпидемиологии Вологодской области </w:t>
      </w:r>
      <w:proofErr w:type="spellStart"/>
      <w:r w:rsidRPr="00F62EEA">
        <w:rPr>
          <w:szCs w:val="28"/>
        </w:rPr>
        <w:t>г.Сокол</w:t>
      </w:r>
      <w:proofErr w:type="spellEnd"/>
      <w:r w:rsidRPr="00F62EEA">
        <w:rPr>
          <w:szCs w:val="28"/>
        </w:rPr>
        <w:t xml:space="preserve"> – были осмотрены студенты 2</w:t>
      </w:r>
      <w:r>
        <w:rPr>
          <w:szCs w:val="28"/>
        </w:rPr>
        <w:t>-4 курса</w:t>
      </w:r>
      <w:r w:rsidRPr="00F62EEA">
        <w:rPr>
          <w:szCs w:val="28"/>
        </w:rPr>
        <w:t xml:space="preserve"> и 248 человек получили допуск к практике.</w:t>
      </w:r>
      <w:r w:rsidRPr="00F62EEA">
        <w:rPr>
          <w:szCs w:val="28"/>
        </w:rPr>
        <w:tab/>
      </w:r>
    </w:p>
    <w:p w:rsidR="00F62EEA" w:rsidRPr="00F62EEA" w:rsidRDefault="00F62EEA" w:rsidP="00F62EEA">
      <w:pPr>
        <w:pStyle w:val="20"/>
        <w:ind w:firstLine="708"/>
        <w:rPr>
          <w:szCs w:val="28"/>
        </w:rPr>
      </w:pPr>
      <w:r w:rsidRPr="00F62EEA">
        <w:rPr>
          <w:szCs w:val="28"/>
        </w:rPr>
        <w:t xml:space="preserve"> Все виды практики проводились в определенной системе, основывались на стабильном расписании. На практике пробных занятий студенты приобретают навыки ведения </w:t>
      </w:r>
      <w:proofErr w:type="spellStart"/>
      <w:r w:rsidRPr="00F62EEA">
        <w:rPr>
          <w:szCs w:val="28"/>
        </w:rPr>
        <w:t>воспитательно</w:t>
      </w:r>
      <w:proofErr w:type="spellEnd"/>
      <w:r w:rsidRPr="00F62EEA">
        <w:rPr>
          <w:szCs w:val="28"/>
        </w:rPr>
        <w:t xml:space="preserve">-образовательной работы с детьми дошкольного и школьного возраста по новым технологиям с учетом ФГОС.  В течение учебного года успешно прошли практику наблюдений и пробных занятий студенты 2 курса: 21 группа ДОШ -20 человек, 22 группа ПДО –22 человека, 23 группа СДО- 23 человека; 24 группа СДО- 24 человека 3 </w:t>
      </w:r>
      <w:r w:rsidR="00590416" w:rsidRPr="00F62EEA">
        <w:rPr>
          <w:szCs w:val="28"/>
        </w:rPr>
        <w:t>курса:</w:t>
      </w:r>
      <w:r w:rsidRPr="00F62EEA">
        <w:rPr>
          <w:szCs w:val="28"/>
        </w:rPr>
        <w:t xml:space="preserve"> 31группа ДОШ – 21 человек, 32 группа ПДО – 23 человек, 33 группа СДО – 21 человек; 34 группа СДО – 23 человека, студенты 4 курса ДОШ – 22 человек, 42 ПДО -25 человека, 43 группа – 23 человек. </w:t>
      </w:r>
    </w:p>
    <w:p w:rsidR="00775807" w:rsidRPr="00F62EEA" w:rsidRDefault="00775807" w:rsidP="00F62E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2EEA">
        <w:rPr>
          <w:rFonts w:ascii="Times New Roman" w:hAnsi="Times New Roman"/>
          <w:sz w:val="28"/>
          <w:szCs w:val="28"/>
        </w:rPr>
        <w:t>Виды практики и базы для их проведения по каждой специальности представлены в следующем регламенте в таблице</w:t>
      </w:r>
      <w:r w:rsidR="00F62EEA" w:rsidRPr="00F62EEA">
        <w:rPr>
          <w:rFonts w:ascii="Times New Roman" w:hAnsi="Times New Roman"/>
          <w:sz w:val="28"/>
          <w:szCs w:val="28"/>
        </w:rPr>
        <w:t xml:space="preserve"> 7.</w:t>
      </w:r>
    </w:p>
    <w:p w:rsidR="00F62EEA" w:rsidRPr="00F62EEA" w:rsidRDefault="00F62EEA" w:rsidP="00F62EE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F62EEA">
        <w:rPr>
          <w:rFonts w:ascii="Times New Roman" w:hAnsi="Times New Roman"/>
          <w:sz w:val="28"/>
          <w:szCs w:val="28"/>
        </w:rPr>
        <w:t>Таблица 7</w:t>
      </w:r>
    </w:p>
    <w:p w:rsidR="00775807" w:rsidRPr="00590416" w:rsidRDefault="00775807" w:rsidP="007758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0416">
        <w:rPr>
          <w:rFonts w:ascii="Times New Roman" w:hAnsi="Times New Roman"/>
          <w:sz w:val="28"/>
          <w:szCs w:val="28"/>
        </w:rPr>
        <w:t>Виды практик и базы практик по специальностям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81"/>
        <w:gridCol w:w="2977"/>
        <w:gridCol w:w="3998"/>
      </w:tblGrid>
      <w:tr w:rsidR="00775807" w:rsidRPr="00775807" w:rsidTr="00775807">
        <w:tc>
          <w:tcPr>
            <w:tcW w:w="595" w:type="dxa"/>
            <w:shd w:val="clear" w:color="auto" w:fill="auto"/>
            <w:vAlign w:val="center"/>
          </w:tcPr>
          <w:p w:rsidR="00775807" w:rsidRPr="00775807" w:rsidRDefault="00775807" w:rsidP="0077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0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775807" w:rsidRPr="00775807" w:rsidRDefault="00775807" w:rsidP="0077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07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75807" w:rsidRPr="00775807" w:rsidRDefault="00775807" w:rsidP="0077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07">
              <w:rPr>
                <w:rFonts w:ascii="Times New Roman" w:hAnsi="Times New Roman"/>
                <w:sz w:val="24"/>
                <w:szCs w:val="24"/>
              </w:rPr>
              <w:t>Виды практики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775807" w:rsidRPr="00775807" w:rsidRDefault="00775807" w:rsidP="00775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807">
              <w:rPr>
                <w:rFonts w:ascii="Times New Roman" w:hAnsi="Times New Roman"/>
                <w:sz w:val="24"/>
                <w:szCs w:val="24"/>
              </w:rPr>
              <w:t>Базы практики</w:t>
            </w:r>
          </w:p>
        </w:tc>
      </w:tr>
      <w:tr w:rsidR="00775807" w:rsidRPr="00775807" w:rsidTr="00775807">
        <w:tc>
          <w:tcPr>
            <w:tcW w:w="595" w:type="dxa"/>
            <w:shd w:val="clear" w:color="auto" w:fill="auto"/>
          </w:tcPr>
          <w:p w:rsidR="00775807" w:rsidRPr="00775807" w:rsidRDefault="00775807" w:rsidP="0077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81" w:type="dxa"/>
            <w:shd w:val="clear" w:color="auto" w:fill="auto"/>
          </w:tcPr>
          <w:p w:rsidR="00775807" w:rsidRPr="00775807" w:rsidRDefault="00775807" w:rsidP="0077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07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977" w:type="dxa"/>
            <w:shd w:val="clear" w:color="auto" w:fill="auto"/>
          </w:tcPr>
          <w:p w:rsidR="00775807" w:rsidRPr="00775807" w:rsidRDefault="00775807" w:rsidP="00775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  <w:p w:rsidR="00775807" w:rsidRPr="00775807" w:rsidRDefault="00775807" w:rsidP="00775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75807" w:rsidRPr="00775807" w:rsidRDefault="00775807" w:rsidP="00775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Производственная практика (по профилю специальности) </w:t>
            </w:r>
          </w:p>
          <w:p w:rsidR="00775807" w:rsidRPr="00775807" w:rsidRDefault="00775807" w:rsidP="00775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5807" w:rsidRPr="00775807" w:rsidRDefault="00775807" w:rsidP="0077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07">
              <w:rPr>
                <w:rFonts w:ascii="Times New Roman" w:hAnsi="Times New Roman"/>
                <w:sz w:val="24"/>
                <w:szCs w:val="24"/>
              </w:rPr>
              <w:t xml:space="preserve">Производственная преддипломная практика </w:t>
            </w:r>
          </w:p>
        </w:tc>
        <w:tc>
          <w:tcPr>
            <w:tcW w:w="3998" w:type="dxa"/>
            <w:shd w:val="clear" w:color="auto" w:fill="auto"/>
          </w:tcPr>
          <w:p w:rsidR="00775807" w:rsidRPr="00775807" w:rsidRDefault="00775807" w:rsidP="005904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5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75807">
              <w:rPr>
                <w:rFonts w:ascii="Times New Roman" w:hAnsi="Times New Roman"/>
                <w:sz w:val="24"/>
                <w:szCs w:val="24"/>
              </w:rPr>
              <w:t>БДОУ  СМР</w:t>
            </w:r>
            <w:proofErr w:type="gramEnd"/>
            <w:r w:rsidRPr="00775807">
              <w:rPr>
                <w:rFonts w:ascii="Times New Roman" w:hAnsi="Times New Roman"/>
                <w:sz w:val="24"/>
                <w:szCs w:val="24"/>
              </w:rPr>
              <w:t xml:space="preserve"> «Детский сад общеразвивающего вида № 17 «Радуга», г. Сокол </w:t>
            </w:r>
          </w:p>
          <w:p w:rsidR="00775807" w:rsidRPr="00775807" w:rsidRDefault="00775807" w:rsidP="005904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07">
              <w:rPr>
                <w:rFonts w:ascii="Times New Roman" w:hAnsi="Times New Roman"/>
                <w:sz w:val="24"/>
                <w:szCs w:val="24"/>
              </w:rPr>
              <w:t>БДОУ  СМР</w:t>
            </w:r>
            <w:proofErr w:type="gramEnd"/>
            <w:r w:rsidRPr="00775807">
              <w:rPr>
                <w:rFonts w:ascii="Times New Roman" w:hAnsi="Times New Roman"/>
                <w:sz w:val="24"/>
                <w:szCs w:val="24"/>
              </w:rPr>
              <w:t xml:space="preserve"> «Детский сад общеразвивающего вида № 24», г. Сокол</w:t>
            </w:r>
          </w:p>
          <w:p w:rsidR="00775807" w:rsidRPr="00775807" w:rsidRDefault="00775807" w:rsidP="005904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07">
              <w:rPr>
                <w:rFonts w:ascii="Times New Roman" w:hAnsi="Times New Roman"/>
                <w:sz w:val="24"/>
                <w:szCs w:val="24"/>
              </w:rPr>
              <w:t>БДОУ  СМР</w:t>
            </w:r>
            <w:proofErr w:type="gramEnd"/>
            <w:r w:rsidRPr="00775807">
              <w:rPr>
                <w:rFonts w:ascii="Times New Roman" w:hAnsi="Times New Roman"/>
                <w:sz w:val="24"/>
                <w:szCs w:val="24"/>
              </w:rPr>
              <w:t xml:space="preserve"> «Детский сад общеразвивающего вида № 30», г. Сокол</w:t>
            </w:r>
          </w:p>
          <w:p w:rsidR="00775807" w:rsidRPr="00775807" w:rsidRDefault="00775807" w:rsidP="00590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7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БДОУ  СМР</w:t>
            </w:r>
            <w:proofErr w:type="gramEnd"/>
            <w:r w:rsidRPr="0077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«Детский сад общеразвивающего вида № 31 «Ромашка», г. Сокол</w:t>
            </w:r>
          </w:p>
        </w:tc>
      </w:tr>
      <w:tr w:rsidR="00775807" w:rsidRPr="00775807" w:rsidTr="00775807">
        <w:tc>
          <w:tcPr>
            <w:tcW w:w="595" w:type="dxa"/>
            <w:shd w:val="clear" w:color="auto" w:fill="auto"/>
          </w:tcPr>
          <w:p w:rsidR="00775807" w:rsidRPr="00775807" w:rsidRDefault="00775807" w:rsidP="0077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0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81" w:type="dxa"/>
            <w:shd w:val="clear" w:color="auto" w:fill="auto"/>
          </w:tcPr>
          <w:p w:rsidR="00775807" w:rsidRPr="00775807" w:rsidRDefault="00775807" w:rsidP="0077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07">
              <w:rPr>
                <w:rFonts w:ascii="Times New Roman" w:hAnsi="Times New Roman"/>
                <w:sz w:val="24"/>
                <w:szCs w:val="24"/>
              </w:rPr>
              <w:t>Специальное дошкольное образование</w:t>
            </w:r>
          </w:p>
        </w:tc>
        <w:tc>
          <w:tcPr>
            <w:tcW w:w="2977" w:type="dxa"/>
            <w:shd w:val="clear" w:color="auto" w:fill="auto"/>
          </w:tcPr>
          <w:p w:rsidR="00775807" w:rsidRPr="00775807" w:rsidRDefault="00775807" w:rsidP="00775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  <w:p w:rsidR="00775807" w:rsidRPr="00775807" w:rsidRDefault="00775807" w:rsidP="00775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75807" w:rsidRPr="00775807" w:rsidRDefault="00775807" w:rsidP="00775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Производственная практика (по профилю специальности) </w:t>
            </w:r>
          </w:p>
          <w:p w:rsidR="00775807" w:rsidRPr="00775807" w:rsidRDefault="00775807" w:rsidP="00775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5807" w:rsidRPr="00775807" w:rsidRDefault="00775807" w:rsidP="0077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07">
              <w:rPr>
                <w:rFonts w:ascii="Times New Roman" w:hAnsi="Times New Roman"/>
                <w:sz w:val="24"/>
                <w:szCs w:val="24"/>
              </w:rPr>
              <w:t>Производственная преддипломная практика</w:t>
            </w:r>
          </w:p>
        </w:tc>
        <w:tc>
          <w:tcPr>
            <w:tcW w:w="3998" w:type="dxa"/>
            <w:shd w:val="clear" w:color="auto" w:fill="auto"/>
          </w:tcPr>
          <w:p w:rsidR="00775807" w:rsidRPr="00775807" w:rsidRDefault="00775807" w:rsidP="005904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5807">
              <w:rPr>
                <w:rFonts w:ascii="Times New Roman" w:hAnsi="Times New Roman"/>
                <w:sz w:val="24"/>
                <w:szCs w:val="24"/>
              </w:rPr>
              <w:t>БДОУ СМР «Детский сад комбинированного вида №5», г. Сокол</w:t>
            </w:r>
          </w:p>
          <w:p w:rsidR="00775807" w:rsidRPr="00775807" w:rsidRDefault="00775807" w:rsidP="005904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07">
              <w:rPr>
                <w:rFonts w:ascii="Times New Roman" w:hAnsi="Times New Roman"/>
                <w:sz w:val="24"/>
                <w:szCs w:val="24"/>
              </w:rPr>
              <w:t>БДОУ  СМР</w:t>
            </w:r>
            <w:proofErr w:type="gramEnd"/>
            <w:r w:rsidRPr="00775807">
              <w:rPr>
                <w:rFonts w:ascii="Times New Roman" w:hAnsi="Times New Roman"/>
                <w:sz w:val="24"/>
                <w:szCs w:val="24"/>
              </w:rPr>
              <w:t xml:space="preserve"> «Детский сад общеразвивающего вида № 10», г. Сокол</w:t>
            </w:r>
          </w:p>
          <w:p w:rsidR="00775807" w:rsidRPr="00775807" w:rsidRDefault="00775807" w:rsidP="005904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5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75807">
              <w:rPr>
                <w:rFonts w:ascii="Times New Roman" w:hAnsi="Times New Roman"/>
                <w:sz w:val="24"/>
                <w:szCs w:val="24"/>
              </w:rPr>
              <w:t>БДОУ  СМР</w:t>
            </w:r>
            <w:proofErr w:type="gramEnd"/>
            <w:r w:rsidRPr="00775807">
              <w:rPr>
                <w:rFonts w:ascii="Times New Roman" w:hAnsi="Times New Roman"/>
                <w:sz w:val="24"/>
                <w:szCs w:val="24"/>
              </w:rPr>
              <w:t xml:space="preserve"> «Детский сад общеразвивающего вида № 20», г. Сокол</w:t>
            </w:r>
          </w:p>
        </w:tc>
      </w:tr>
      <w:tr w:rsidR="00775807" w:rsidRPr="00775807" w:rsidTr="00775807">
        <w:tc>
          <w:tcPr>
            <w:tcW w:w="595" w:type="dxa"/>
            <w:shd w:val="clear" w:color="auto" w:fill="auto"/>
          </w:tcPr>
          <w:p w:rsidR="00775807" w:rsidRPr="00775807" w:rsidRDefault="00775807" w:rsidP="0077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0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81" w:type="dxa"/>
            <w:shd w:val="clear" w:color="auto" w:fill="auto"/>
          </w:tcPr>
          <w:p w:rsidR="00775807" w:rsidRPr="00775807" w:rsidRDefault="00775807" w:rsidP="0077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07">
              <w:rPr>
                <w:rFonts w:ascii="Times New Roman" w:hAnsi="Times New Roman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2977" w:type="dxa"/>
            <w:shd w:val="clear" w:color="auto" w:fill="auto"/>
          </w:tcPr>
          <w:p w:rsidR="00775807" w:rsidRPr="00775807" w:rsidRDefault="00775807" w:rsidP="00775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  <w:p w:rsidR="00775807" w:rsidRPr="00775807" w:rsidRDefault="00775807" w:rsidP="00775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75807" w:rsidRPr="00775807" w:rsidRDefault="00775807" w:rsidP="00775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Производственная практика (по профилю специальности) </w:t>
            </w:r>
          </w:p>
          <w:p w:rsidR="00775807" w:rsidRPr="00775807" w:rsidRDefault="00775807" w:rsidP="00775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5807" w:rsidRPr="00775807" w:rsidRDefault="00775807" w:rsidP="0077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07">
              <w:rPr>
                <w:rFonts w:ascii="Times New Roman" w:hAnsi="Times New Roman"/>
                <w:sz w:val="24"/>
                <w:szCs w:val="24"/>
              </w:rPr>
              <w:t>Производственная преддипломная практика</w:t>
            </w:r>
          </w:p>
        </w:tc>
        <w:tc>
          <w:tcPr>
            <w:tcW w:w="3998" w:type="dxa"/>
            <w:shd w:val="clear" w:color="auto" w:fill="auto"/>
          </w:tcPr>
          <w:p w:rsidR="00775807" w:rsidRPr="00775807" w:rsidRDefault="00775807" w:rsidP="007758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5807">
              <w:rPr>
                <w:rFonts w:ascii="Times New Roman" w:hAnsi="Times New Roman"/>
                <w:sz w:val="24"/>
                <w:szCs w:val="24"/>
              </w:rPr>
              <w:t xml:space="preserve">БУ ФК и С </w:t>
            </w:r>
            <w:proofErr w:type="spellStart"/>
            <w:r w:rsidRPr="00775807">
              <w:rPr>
                <w:rFonts w:ascii="Times New Roman" w:hAnsi="Times New Roman"/>
                <w:sz w:val="24"/>
                <w:szCs w:val="24"/>
              </w:rPr>
              <w:t>г.Сокола</w:t>
            </w:r>
            <w:proofErr w:type="spellEnd"/>
            <w:r w:rsidRPr="00775807">
              <w:rPr>
                <w:rFonts w:ascii="Times New Roman" w:hAnsi="Times New Roman"/>
                <w:sz w:val="24"/>
                <w:szCs w:val="24"/>
              </w:rPr>
              <w:t xml:space="preserve"> «СЦ-Сокол</w:t>
            </w:r>
            <w:proofErr w:type="gramStart"/>
            <w:r w:rsidRPr="00775807">
              <w:rPr>
                <w:rFonts w:ascii="Times New Roman" w:hAnsi="Times New Roman"/>
                <w:sz w:val="24"/>
                <w:szCs w:val="24"/>
              </w:rPr>
              <w:t>» ,</w:t>
            </w:r>
            <w:proofErr w:type="gramEnd"/>
            <w:r w:rsidRPr="00775807">
              <w:rPr>
                <w:rFonts w:ascii="Times New Roman" w:hAnsi="Times New Roman"/>
                <w:sz w:val="24"/>
                <w:szCs w:val="24"/>
              </w:rPr>
              <w:t xml:space="preserve"> г. Сокол</w:t>
            </w:r>
          </w:p>
          <w:p w:rsidR="00775807" w:rsidRPr="00775807" w:rsidRDefault="00775807" w:rsidP="007758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5807">
              <w:rPr>
                <w:rFonts w:ascii="Times New Roman" w:hAnsi="Times New Roman"/>
                <w:sz w:val="24"/>
                <w:szCs w:val="24"/>
              </w:rPr>
              <w:t>БОУ ДО СМР «ДЮСШ № 1 «Сухона</w:t>
            </w:r>
            <w:proofErr w:type="gramStart"/>
            <w:r w:rsidRPr="00775807">
              <w:rPr>
                <w:rFonts w:ascii="Times New Roman" w:hAnsi="Times New Roman"/>
                <w:sz w:val="24"/>
                <w:szCs w:val="24"/>
              </w:rPr>
              <w:t>» ,</w:t>
            </w:r>
            <w:proofErr w:type="gramEnd"/>
            <w:r w:rsidRPr="00775807">
              <w:rPr>
                <w:rFonts w:ascii="Times New Roman" w:hAnsi="Times New Roman"/>
                <w:sz w:val="24"/>
                <w:szCs w:val="24"/>
              </w:rPr>
              <w:t xml:space="preserve"> г. Сокол</w:t>
            </w:r>
          </w:p>
          <w:p w:rsidR="00775807" w:rsidRPr="00775807" w:rsidRDefault="00775807" w:rsidP="007758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807">
              <w:rPr>
                <w:rFonts w:ascii="Times New Roman" w:hAnsi="Times New Roman"/>
                <w:sz w:val="24"/>
                <w:szCs w:val="24"/>
              </w:rPr>
              <w:t>БДОУ  СМР</w:t>
            </w:r>
            <w:proofErr w:type="gramEnd"/>
            <w:r w:rsidRPr="00775807">
              <w:rPr>
                <w:rFonts w:ascii="Times New Roman" w:hAnsi="Times New Roman"/>
                <w:sz w:val="24"/>
                <w:szCs w:val="24"/>
              </w:rPr>
              <w:t xml:space="preserve"> «Детский сад общеразвивающего вида № 13», г. Сокол</w:t>
            </w:r>
          </w:p>
          <w:p w:rsidR="00775807" w:rsidRPr="00775807" w:rsidRDefault="00775807" w:rsidP="00775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807">
              <w:rPr>
                <w:rFonts w:ascii="Times New Roman" w:hAnsi="Times New Roman"/>
                <w:sz w:val="24"/>
                <w:szCs w:val="24"/>
              </w:rPr>
              <w:t>БУ ДО СМР «</w:t>
            </w:r>
            <w:proofErr w:type="spellStart"/>
            <w:r w:rsidRPr="00775807">
              <w:rPr>
                <w:rFonts w:ascii="Times New Roman" w:hAnsi="Times New Roman"/>
                <w:sz w:val="24"/>
                <w:szCs w:val="24"/>
              </w:rPr>
              <w:t>Сокольская</w:t>
            </w:r>
            <w:proofErr w:type="spellEnd"/>
            <w:r w:rsidRPr="00775807">
              <w:rPr>
                <w:rFonts w:ascii="Times New Roman" w:hAnsi="Times New Roman"/>
                <w:sz w:val="24"/>
                <w:szCs w:val="24"/>
              </w:rPr>
              <w:t xml:space="preserve"> школа искусств», г. Сокол</w:t>
            </w:r>
          </w:p>
        </w:tc>
      </w:tr>
    </w:tbl>
    <w:p w:rsidR="00775807" w:rsidRPr="00775807" w:rsidRDefault="00775807" w:rsidP="00775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62EEA" w:rsidRPr="00F62EEA" w:rsidRDefault="001A2F48" w:rsidP="00590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студентов 4 курса в восьмом семестре бы</w:t>
      </w:r>
      <w:r w:rsidR="00F62EEA" w:rsidRPr="00F62EEA">
        <w:rPr>
          <w:rFonts w:ascii="Times New Roman" w:hAnsi="Times New Roman" w:cs="Times New Roman"/>
          <w:sz w:val="28"/>
        </w:rPr>
        <w:t>ла организована преддипломная практика</w:t>
      </w:r>
      <w:r>
        <w:rPr>
          <w:rFonts w:ascii="Times New Roman" w:hAnsi="Times New Roman" w:cs="Times New Roman"/>
          <w:sz w:val="28"/>
        </w:rPr>
        <w:t>, продолжительностью 4 недели</w:t>
      </w:r>
      <w:r w:rsidR="00F62EEA" w:rsidRPr="00F62EEA">
        <w:rPr>
          <w:rFonts w:ascii="Times New Roman" w:hAnsi="Times New Roman" w:cs="Times New Roman"/>
          <w:sz w:val="28"/>
        </w:rPr>
        <w:t xml:space="preserve">, результаты представлены в таблице </w:t>
      </w:r>
      <w:r>
        <w:rPr>
          <w:rFonts w:ascii="Times New Roman" w:hAnsi="Times New Roman" w:cs="Times New Roman"/>
          <w:sz w:val="28"/>
        </w:rPr>
        <w:t>8</w:t>
      </w:r>
      <w:r w:rsidR="00F62EEA" w:rsidRPr="00F62EEA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590416">
        <w:rPr>
          <w:rFonts w:ascii="Times New Roman" w:hAnsi="Times New Roman" w:cs="Times New Roman"/>
          <w:sz w:val="28"/>
        </w:rPr>
        <w:t>В</w:t>
      </w:r>
      <w:r w:rsidR="00590416" w:rsidRPr="001A2F48">
        <w:rPr>
          <w:rFonts w:ascii="Times New Roman" w:hAnsi="Times New Roman" w:cs="Times New Roman"/>
          <w:sz w:val="28"/>
        </w:rPr>
        <w:t xml:space="preserve"> 2019</w:t>
      </w:r>
      <w:r w:rsidRPr="001A2F48">
        <w:rPr>
          <w:rFonts w:ascii="Times New Roman" w:hAnsi="Times New Roman" w:cs="Times New Roman"/>
          <w:sz w:val="28"/>
        </w:rPr>
        <w:t xml:space="preserve"> году средний балл </w:t>
      </w:r>
      <w:r>
        <w:rPr>
          <w:rFonts w:ascii="Times New Roman" w:hAnsi="Times New Roman" w:cs="Times New Roman"/>
          <w:sz w:val="28"/>
        </w:rPr>
        <w:t xml:space="preserve">за производственную преддипломную практику </w:t>
      </w:r>
      <w:r w:rsidRPr="001A2F48">
        <w:rPr>
          <w:rFonts w:ascii="Times New Roman" w:hAnsi="Times New Roman" w:cs="Times New Roman"/>
          <w:sz w:val="28"/>
        </w:rPr>
        <w:t>составил 4,38.</w:t>
      </w:r>
    </w:p>
    <w:p w:rsidR="00590416" w:rsidRDefault="00F62EEA" w:rsidP="0059041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1A2F48">
        <w:rPr>
          <w:rFonts w:ascii="Times New Roman" w:hAnsi="Times New Roman" w:cs="Times New Roman"/>
          <w:sz w:val="28"/>
        </w:rPr>
        <w:t>Таблица</w:t>
      </w:r>
      <w:r w:rsidR="001A2F48" w:rsidRPr="001A2F48">
        <w:rPr>
          <w:rFonts w:ascii="Times New Roman" w:hAnsi="Times New Roman" w:cs="Times New Roman"/>
          <w:sz w:val="28"/>
        </w:rPr>
        <w:t xml:space="preserve"> 8</w:t>
      </w:r>
      <w:r w:rsidR="001A2F48">
        <w:rPr>
          <w:rFonts w:ascii="Times New Roman" w:hAnsi="Times New Roman" w:cs="Times New Roman"/>
          <w:sz w:val="28"/>
        </w:rPr>
        <w:t>.</w:t>
      </w:r>
    </w:p>
    <w:p w:rsidR="001A2F48" w:rsidRDefault="00F62EEA" w:rsidP="0059041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1A2F48">
        <w:rPr>
          <w:rFonts w:ascii="Times New Roman" w:hAnsi="Times New Roman" w:cs="Times New Roman"/>
          <w:sz w:val="28"/>
        </w:rPr>
        <w:t xml:space="preserve">Итоговые данные контроля </w:t>
      </w:r>
      <w:r w:rsidR="001A2F48" w:rsidRPr="001A2F48">
        <w:rPr>
          <w:rFonts w:ascii="Times New Roman" w:hAnsi="Times New Roman" w:cs="Times New Roman"/>
          <w:sz w:val="28"/>
        </w:rPr>
        <w:t>по</w:t>
      </w:r>
      <w:r w:rsidR="001A2F48">
        <w:rPr>
          <w:rFonts w:ascii="Times New Roman" w:hAnsi="Times New Roman" w:cs="Times New Roman"/>
          <w:sz w:val="28"/>
        </w:rPr>
        <w:t xml:space="preserve"> производственной</w:t>
      </w:r>
      <w:r w:rsidR="001A2F48" w:rsidRPr="001A2F48">
        <w:rPr>
          <w:rFonts w:ascii="Times New Roman" w:hAnsi="Times New Roman" w:cs="Times New Roman"/>
          <w:sz w:val="28"/>
        </w:rPr>
        <w:t xml:space="preserve"> преддипломной практике</w:t>
      </w:r>
      <w:r w:rsidR="001A2F48">
        <w:rPr>
          <w:rFonts w:ascii="Times New Roman" w:hAnsi="Times New Roman" w:cs="Times New Roman"/>
          <w:sz w:val="28"/>
        </w:rPr>
        <w:t xml:space="preserve"> </w:t>
      </w:r>
    </w:p>
    <w:p w:rsidR="00F62EEA" w:rsidRPr="001A2F48" w:rsidRDefault="001A2F48" w:rsidP="005904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>(4 курс)</w:t>
      </w:r>
      <w:r w:rsidR="00F62EEA" w:rsidRPr="001A2F48">
        <w:rPr>
          <w:rFonts w:ascii="Times New Roman" w:hAnsi="Times New Roman" w:cs="Times New Roman"/>
          <w:sz w:val="28"/>
        </w:rPr>
        <w:t xml:space="preserve">   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1113"/>
        <w:gridCol w:w="1106"/>
        <w:gridCol w:w="932"/>
        <w:gridCol w:w="1582"/>
        <w:gridCol w:w="1197"/>
        <w:gridCol w:w="1197"/>
        <w:gridCol w:w="1197"/>
      </w:tblGrid>
      <w:tr w:rsidR="001A2F48" w:rsidRPr="001A2F48" w:rsidTr="001A2F48">
        <w:trPr>
          <w:trHeight w:val="401"/>
        </w:trPr>
        <w:tc>
          <w:tcPr>
            <w:tcW w:w="1462" w:type="dxa"/>
            <w:vMerge w:val="restart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Группа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специаль-ность</w:t>
            </w:r>
            <w:proofErr w:type="spellEnd"/>
          </w:p>
        </w:tc>
        <w:tc>
          <w:tcPr>
            <w:tcW w:w="1113" w:type="dxa"/>
            <w:vMerge w:val="restart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ол-во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студен-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</w:p>
        </w:tc>
        <w:tc>
          <w:tcPr>
            <w:tcW w:w="3620" w:type="dxa"/>
            <w:gridSpan w:val="3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197" w:type="dxa"/>
            <w:vMerge w:val="restart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  <w:tc>
          <w:tcPr>
            <w:tcW w:w="1197" w:type="dxa"/>
            <w:vMerge w:val="restart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197" w:type="dxa"/>
            <w:vMerge w:val="restart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</w:p>
        </w:tc>
      </w:tr>
      <w:tr w:rsidR="001A2F48" w:rsidRPr="001A2F48" w:rsidTr="001A2F48">
        <w:trPr>
          <w:trHeight w:val="553"/>
        </w:trPr>
        <w:tc>
          <w:tcPr>
            <w:tcW w:w="1462" w:type="dxa"/>
            <w:vMerge/>
            <w:vAlign w:val="center"/>
          </w:tcPr>
          <w:p w:rsid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Merge/>
            <w:vAlign w:val="center"/>
          </w:tcPr>
          <w:p w:rsid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тлич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gramEnd"/>
          </w:p>
        </w:tc>
        <w:tc>
          <w:tcPr>
            <w:tcW w:w="932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шо</w:t>
            </w:r>
            <w:proofErr w:type="spellEnd"/>
            <w:proofErr w:type="gramEnd"/>
          </w:p>
        </w:tc>
        <w:tc>
          <w:tcPr>
            <w:tcW w:w="1582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удовлет-ворительно</w:t>
            </w:r>
            <w:proofErr w:type="spellEnd"/>
            <w:proofErr w:type="gramEnd"/>
          </w:p>
        </w:tc>
        <w:tc>
          <w:tcPr>
            <w:tcW w:w="1197" w:type="dxa"/>
            <w:vMerge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vMerge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vMerge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F48" w:rsidRPr="001A2F48" w:rsidTr="001A2F48">
        <w:tc>
          <w:tcPr>
            <w:tcW w:w="1462" w:type="dxa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Дошколь-ное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образо-вание</w:t>
            </w:r>
            <w:proofErr w:type="spellEnd"/>
          </w:p>
        </w:tc>
        <w:tc>
          <w:tcPr>
            <w:tcW w:w="1113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06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2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82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7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4,17</w:t>
            </w:r>
          </w:p>
        </w:tc>
        <w:tc>
          <w:tcPr>
            <w:tcW w:w="1197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4,48</w:t>
            </w:r>
          </w:p>
        </w:tc>
        <w:tc>
          <w:tcPr>
            <w:tcW w:w="1197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4,47</w:t>
            </w:r>
          </w:p>
        </w:tc>
      </w:tr>
      <w:tr w:rsidR="001A2F48" w:rsidRPr="001A2F48" w:rsidTr="001A2F48">
        <w:trPr>
          <w:trHeight w:val="1198"/>
        </w:trPr>
        <w:tc>
          <w:tcPr>
            <w:tcW w:w="1462" w:type="dxa"/>
            <w:vMerge w:val="restart"/>
          </w:tcPr>
          <w:p w:rsid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 xml:space="preserve">42 </w:t>
            </w:r>
          </w:p>
          <w:p w:rsid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гика дополни-</w:t>
            </w:r>
          </w:p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образо-вания</w:t>
            </w:r>
            <w:proofErr w:type="spellEnd"/>
            <w:proofErr w:type="gramEnd"/>
          </w:p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 w:rsid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6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2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2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7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197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4,55</w:t>
            </w:r>
          </w:p>
        </w:tc>
        <w:tc>
          <w:tcPr>
            <w:tcW w:w="1197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1A2F48" w:rsidRPr="001A2F48" w:rsidTr="001A2F48">
        <w:tc>
          <w:tcPr>
            <w:tcW w:w="1462" w:type="dxa"/>
            <w:vMerge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ФИЗО 12</w:t>
            </w:r>
          </w:p>
        </w:tc>
        <w:tc>
          <w:tcPr>
            <w:tcW w:w="1106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2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2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7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4,16</w:t>
            </w:r>
          </w:p>
        </w:tc>
        <w:tc>
          <w:tcPr>
            <w:tcW w:w="1197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4,57</w:t>
            </w:r>
          </w:p>
        </w:tc>
        <w:tc>
          <w:tcPr>
            <w:tcW w:w="1197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1A2F48" w:rsidRPr="001A2F48" w:rsidTr="001A2F48">
        <w:tc>
          <w:tcPr>
            <w:tcW w:w="1462" w:type="dxa"/>
          </w:tcPr>
          <w:p w:rsid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 xml:space="preserve">43 </w:t>
            </w:r>
          </w:p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Специаль-ное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дошколь-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образо-вание</w:t>
            </w:r>
            <w:proofErr w:type="spellEnd"/>
          </w:p>
        </w:tc>
        <w:tc>
          <w:tcPr>
            <w:tcW w:w="1113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106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2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7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4,62</w:t>
            </w:r>
          </w:p>
        </w:tc>
        <w:tc>
          <w:tcPr>
            <w:tcW w:w="1197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1197" w:type="dxa"/>
            <w:vAlign w:val="center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4,68</w:t>
            </w:r>
          </w:p>
        </w:tc>
      </w:tr>
      <w:tr w:rsidR="001A2F48" w:rsidRPr="001A2F48" w:rsidTr="001A2F48">
        <w:tc>
          <w:tcPr>
            <w:tcW w:w="1462" w:type="dxa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113" w:type="dxa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1106" w:type="dxa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932" w:type="dxa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582" w:type="dxa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97" w:type="dxa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b/>
                <w:sz w:val="28"/>
                <w:szCs w:val="28"/>
              </w:rPr>
              <w:t>4,38</w:t>
            </w:r>
          </w:p>
        </w:tc>
        <w:tc>
          <w:tcPr>
            <w:tcW w:w="1197" w:type="dxa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1197" w:type="dxa"/>
          </w:tcPr>
          <w:p w:rsidR="001A2F48" w:rsidRPr="001A2F48" w:rsidRDefault="001A2F48" w:rsidP="001A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8">
              <w:rPr>
                <w:rFonts w:ascii="Times New Roman" w:hAnsi="Times New Roman" w:cs="Times New Roman"/>
                <w:sz w:val="28"/>
                <w:szCs w:val="28"/>
              </w:rPr>
              <w:t>4,46</w:t>
            </w:r>
          </w:p>
        </w:tc>
      </w:tr>
    </w:tbl>
    <w:p w:rsidR="00F62EEA" w:rsidRPr="001A2F48" w:rsidRDefault="00F62EEA" w:rsidP="00F62EEA">
      <w:pPr>
        <w:spacing w:line="360" w:lineRule="auto"/>
        <w:rPr>
          <w:rFonts w:ascii="Times New Roman" w:hAnsi="Times New Roman" w:cs="Times New Roman"/>
        </w:rPr>
      </w:pPr>
    </w:p>
    <w:p w:rsidR="00A4594F" w:rsidRDefault="00A4594F" w:rsidP="00A4594F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A4594F">
        <w:rPr>
          <w:rFonts w:ascii="Times New Roman" w:hAnsi="Times New Roman"/>
          <w:b/>
          <w:spacing w:val="-4"/>
          <w:sz w:val="28"/>
          <w:szCs w:val="28"/>
          <w:lang w:eastAsia="ru-RU"/>
        </w:rPr>
        <w:t>Психологическое сопровождение образовательного процесса</w:t>
      </w:r>
    </w:p>
    <w:p w:rsidR="00A4594F" w:rsidRPr="00A4594F" w:rsidRDefault="00A4594F" w:rsidP="00A4594F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</w:p>
    <w:p w:rsidR="00A4594F" w:rsidRPr="00775807" w:rsidRDefault="00A4594F" w:rsidP="00A459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Психологическое сопровождение образовательного процесса осуществляется с целью обеспечения психолого-педагогических условий, наиболее благоприятных для психического и личностного развития студентов, содействия созданию благоприятного психологического климата в коллективе колледжа, оказания комплексной социально-психологической поддержки всем субъектам образовательного процесса.</w:t>
      </w: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ab/>
      </w:r>
    </w:p>
    <w:p w:rsidR="00A4594F" w:rsidRPr="00775807" w:rsidRDefault="00A4594F" w:rsidP="00A459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В процессе работы решаются следующие задачи:</w:t>
      </w:r>
    </w:p>
    <w:p w:rsidR="00A4594F" w:rsidRPr="00775807" w:rsidRDefault="00A4594F" w:rsidP="00A459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•   психолого-педагогическое сопровождение образовательного процесса;</w:t>
      </w:r>
    </w:p>
    <w:p w:rsidR="00A4594F" w:rsidRPr="00775807" w:rsidRDefault="00A4594F" w:rsidP="00A459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 xml:space="preserve">• формирование у студентов способности к самопознанию, </w:t>
      </w:r>
      <w:proofErr w:type="spellStart"/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саморегуляции</w:t>
      </w:r>
      <w:proofErr w:type="spellEnd"/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, самовоспитанию, саморазвитию;</w:t>
      </w:r>
    </w:p>
    <w:p w:rsidR="00A4594F" w:rsidRPr="00775807" w:rsidRDefault="00A4594F" w:rsidP="00A459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•   психологическое сопровождение социального и личностного развития студентов в процессе учебно-профессиональной деятельности;</w:t>
      </w:r>
    </w:p>
    <w:p w:rsidR="00A4594F" w:rsidRPr="00775807" w:rsidRDefault="00A4594F" w:rsidP="00A459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 xml:space="preserve">•   повышение      психолого-педагогической      компетентности      субъектов образовательного процесса;                                                                            </w:t>
      </w:r>
    </w:p>
    <w:p w:rsidR="00A4594F" w:rsidRPr="00775807" w:rsidRDefault="00A4594F" w:rsidP="00A459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•   психологическое консультирование всех участников образовательного процесса.</w:t>
      </w:r>
    </w:p>
    <w:p w:rsidR="00A4594F" w:rsidRPr="00775807" w:rsidRDefault="00A4594F" w:rsidP="00A459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Каждый год работа педагога-психолога начинается со знакомства с вновь поступившими студентами на основе действующей программы "Социально-психологическая адаптация первокурсников", в ходе которой решаются следующие задачи:</w:t>
      </w:r>
    </w:p>
    <w:p w:rsidR="00A4594F" w:rsidRPr="00775807" w:rsidRDefault="00A4594F" w:rsidP="00A459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•   изучение индивидуальных особенностей студентов и определение степени личностной адаптивности;</w:t>
      </w:r>
    </w:p>
    <w:p w:rsidR="00A4594F" w:rsidRPr="00775807" w:rsidRDefault="00A4594F" w:rsidP="00A459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•   выявление студентов "группы риска";</w:t>
      </w:r>
    </w:p>
    <w:p w:rsidR="00A4594F" w:rsidRPr="00775807" w:rsidRDefault="00A4594F" w:rsidP="00A459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•   выявление причин и источников затруднений в процессе адаптации;</w:t>
      </w:r>
    </w:p>
    <w:p w:rsidR="00A4594F" w:rsidRPr="00775807" w:rsidRDefault="00A4594F" w:rsidP="00A459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•   содействие    эмоциональному    благополучию    студентов    в    процессе адаптации;</w:t>
      </w:r>
    </w:p>
    <w:p w:rsidR="00A4594F" w:rsidRPr="00775807" w:rsidRDefault="00A4594F" w:rsidP="00A459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•   оказание консультативной помощи субъектам образовательного процесса.</w:t>
      </w:r>
    </w:p>
    <w:p w:rsidR="00A4594F" w:rsidRPr="00775807" w:rsidRDefault="00A4594F" w:rsidP="00A459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Результативность программы строится на основе следующих критериев:</w:t>
      </w:r>
    </w:p>
    <w:p w:rsidR="00A4594F" w:rsidRPr="00775807" w:rsidRDefault="00A4594F" w:rsidP="00A459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1.  наличие устойчивой мотивации к выбранной профессии;</w:t>
      </w:r>
    </w:p>
    <w:p w:rsidR="00A4594F" w:rsidRPr="00775807" w:rsidRDefault="00A4594F" w:rsidP="00A459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2.  удовлетворенность обучением в колледже;</w:t>
      </w:r>
    </w:p>
    <w:p w:rsidR="00A4594F" w:rsidRPr="00775807" w:rsidRDefault="00A4594F" w:rsidP="00A459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3.  успешная учебная деятельность;</w:t>
      </w:r>
    </w:p>
    <w:p w:rsidR="00A4594F" w:rsidRPr="00775807" w:rsidRDefault="00A4594F" w:rsidP="00A459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4.  эмоциональная стабильность студентов;</w:t>
      </w:r>
    </w:p>
    <w:p w:rsidR="00A4594F" w:rsidRPr="00775807" w:rsidRDefault="00A4594F" w:rsidP="00A459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5.  активная жизненная позиция.</w:t>
      </w:r>
    </w:p>
    <w:p w:rsidR="00A4594F" w:rsidRPr="00775807" w:rsidRDefault="00A4594F" w:rsidP="00A459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75807">
        <w:rPr>
          <w:rFonts w:ascii="Times New Roman" w:hAnsi="Times New Roman"/>
          <w:spacing w:val="-4"/>
          <w:sz w:val="28"/>
          <w:szCs w:val="28"/>
          <w:lang w:eastAsia="ru-RU"/>
        </w:rPr>
        <w:t>Входная диагностика направлена на изучение мотивации поступления в колледж, изучения индивидуальных особенностей: темперамента, самооценки, развития оперативной памяти, уровня групповой сплоченности.</w:t>
      </w:r>
    </w:p>
    <w:p w:rsidR="00A4594F" w:rsidRPr="00775807" w:rsidRDefault="00A4594F" w:rsidP="00A4594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75807">
        <w:rPr>
          <w:rFonts w:ascii="Times New Roman" w:hAnsi="Times New Roman"/>
          <w:bCs/>
          <w:iCs/>
          <w:sz w:val="28"/>
          <w:szCs w:val="28"/>
        </w:rPr>
        <w:lastRenderedPageBreak/>
        <w:t>Основное содержание процесса адаптации рассматривается как:</w:t>
      </w:r>
    </w:p>
    <w:p w:rsidR="00A4594F" w:rsidRPr="00775807" w:rsidRDefault="00A4594F" w:rsidP="00A4594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75807">
        <w:rPr>
          <w:rFonts w:ascii="Times New Roman" w:hAnsi="Times New Roman"/>
          <w:bCs/>
          <w:iCs/>
          <w:sz w:val="28"/>
          <w:szCs w:val="28"/>
        </w:rPr>
        <w:t>Освоение</w:t>
      </w:r>
      <w:r>
        <w:rPr>
          <w:rFonts w:ascii="Times New Roman" w:hAnsi="Times New Roman"/>
          <w:bCs/>
          <w:iCs/>
          <w:sz w:val="28"/>
          <w:szCs w:val="28"/>
        </w:rPr>
        <w:t xml:space="preserve"> разнообразия социальных ролей.</w:t>
      </w:r>
    </w:p>
    <w:p w:rsidR="00A4594F" w:rsidRPr="00775807" w:rsidRDefault="00A4594F" w:rsidP="00A4594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75807">
        <w:rPr>
          <w:rFonts w:ascii="Times New Roman" w:hAnsi="Times New Roman"/>
          <w:bCs/>
          <w:iCs/>
          <w:sz w:val="28"/>
          <w:szCs w:val="28"/>
        </w:rPr>
        <w:t>Освоение новых учебных норм, оценок, способов и приемов самостоятельной работы.</w:t>
      </w:r>
    </w:p>
    <w:p w:rsidR="00A4594F" w:rsidRPr="00775807" w:rsidRDefault="00A4594F" w:rsidP="00A4594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75807">
        <w:rPr>
          <w:rFonts w:ascii="Times New Roman" w:hAnsi="Times New Roman"/>
          <w:bCs/>
          <w:iCs/>
          <w:sz w:val="28"/>
          <w:szCs w:val="28"/>
        </w:rPr>
        <w:t>Приспособление к новому типу учебного коллектива, его обычаям и традициям.</w:t>
      </w:r>
    </w:p>
    <w:p w:rsidR="00A4594F" w:rsidRPr="00775807" w:rsidRDefault="00A4594F" w:rsidP="00A4594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75807">
        <w:rPr>
          <w:rFonts w:ascii="Times New Roman" w:hAnsi="Times New Roman"/>
          <w:bCs/>
          <w:iCs/>
          <w:sz w:val="28"/>
          <w:szCs w:val="28"/>
        </w:rPr>
        <w:t>Приобретение норм и ценностей, личностных качеств и опыта эмоционально-ценностных отношений.</w:t>
      </w:r>
    </w:p>
    <w:p w:rsidR="00A4594F" w:rsidRPr="00775807" w:rsidRDefault="00A4594F" w:rsidP="00A4594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75807">
        <w:rPr>
          <w:rFonts w:ascii="Times New Roman" w:hAnsi="Times New Roman"/>
          <w:bCs/>
          <w:iCs/>
          <w:sz w:val="28"/>
          <w:szCs w:val="28"/>
        </w:rPr>
        <w:t>Приспособление к новым условиям быта в студенческом общежитии, новым образцам студенческой культуры, новым формам использования свободного времени.</w:t>
      </w:r>
    </w:p>
    <w:p w:rsidR="00A4594F" w:rsidRDefault="00A4594F" w:rsidP="00A4594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Pr="00A4594F">
        <w:rPr>
          <w:rFonts w:ascii="Times New Roman" w:hAnsi="Times New Roman" w:cs="Times New Roman"/>
          <w:sz w:val="28"/>
        </w:rPr>
        <w:t xml:space="preserve">нализ изучения мотивации поступления в колледж и адаптации студентов нового набора 2018– 2019 учебном году </w:t>
      </w:r>
      <w:r>
        <w:rPr>
          <w:rFonts w:ascii="Times New Roman" w:hAnsi="Times New Roman" w:cs="Times New Roman"/>
          <w:sz w:val="28"/>
        </w:rPr>
        <w:t>(</w:t>
      </w:r>
      <w:r w:rsidRPr="00A4594F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>) представлен в таблице 10.</w:t>
      </w:r>
    </w:p>
    <w:p w:rsidR="00A4594F" w:rsidRPr="00A4594F" w:rsidRDefault="00A4594F" w:rsidP="00A4594F">
      <w:pPr>
        <w:ind w:firstLine="708"/>
        <w:jc w:val="right"/>
        <w:rPr>
          <w:b/>
        </w:rPr>
      </w:pPr>
      <w:r>
        <w:rPr>
          <w:rFonts w:ascii="Times New Roman" w:hAnsi="Times New Roman" w:cs="Times New Roman"/>
          <w:sz w:val="28"/>
        </w:rPr>
        <w:t>Таблица 10.</w:t>
      </w:r>
      <w:r w:rsidRPr="00A4594F"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5"/>
        <w:tblW w:w="9376" w:type="dxa"/>
        <w:tblLook w:val="01E0" w:firstRow="1" w:lastRow="1" w:firstColumn="1" w:lastColumn="1" w:noHBand="0" w:noVBand="0"/>
      </w:tblPr>
      <w:tblGrid>
        <w:gridCol w:w="632"/>
        <w:gridCol w:w="3474"/>
        <w:gridCol w:w="883"/>
        <w:gridCol w:w="883"/>
        <w:gridCol w:w="883"/>
        <w:gridCol w:w="1292"/>
        <w:gridCol w:w="1329"/>
      </w:tblGrid>
      <w:tr w:rsidR="00A4594F" w:rsidRPr="005342D9" w:rsidTr="0060422D">
        <w:tc>
          <w:tcPr>
            <w:tcW w:w="632" w:type="dxa"/>
            <w:vAlign w:val="center"/>
          </w:tcPr>
          <w:p w:rsidR="00A4594F" w:rsidRPr="005342D9" w:rsidRDefault="00A4594F" w:rsidP="00A4594F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3474" w:type="dxa"/>
            <w:vAlign w:val="center"/>
          </w:tcPr>
          <w:p w:rsidR="00A4594F" w:rsidRPr="005342D9" w:rsidRDefault="00A4594F" w:rsidP="00A45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vAlign w:val="center"/>
          </w:tcPr>
          <w:p w:rsidR="00A4594F" w:rsidRPr="005342D9" w:rsidRDefault="00A4594F" w:rsidP="00A45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A4594F" w:rsidRPr="005342D9" w:rsidRDefault="00A4594F" w:rsidP="00A45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9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883" w:type="dxa"/>
            <w:vAlign w:val="center"/>
          </w:tcPr>
          <w:p w:rsidR="00A4594F" w:rsidRPr="005342D9" w:rsidRDefault="00A4594F" w:rsidP="00A45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A4594F" w:rsidRPr="005342D9" w:rsidRDefault="00A4594F" w:rsidP="00A45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9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883" w:type="dxa"/>
            <w:vAlign w:val="center"/>
          </w:tcPr>
          <w:p w:rsidR="00A4594F" w:rsidRPr="005342D9" w:rsidRDefault="00A4594F" w:rsidP="00A45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A4594F" w:rsidRPr="005342D9" w:rsidRDefault="00A4594F" w:rsidP="00A45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D9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292" w:type="dxa"/>
            <w:vAlign w:val="center"/>
          </w:tcPr>
          <w:p w:rsidR="00A4594F" w:rsidRPr="005342D9" w:rsidRDefault="00A4594F" w:rsidP="00A4594F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Средний показатель</w:t>
            </w:r>
          </w:p>
          <w:p w:rsidR="00A4594F" w:rsidRPr="005342D9" w:rsidRDefault="00A4594F" w:rsidP="00A4594F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29" w:type="dxa"/>
            <w:vAlign w:val="center"/>
          </w:tcPr>
          <w:p w:rsidR="00A4594F" w:rsidRPr="005342D9" w:rsidRDefault="005342D9" w:rsidP="00A45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4594F" w:rsidRPr="005342D9">
              <w:rPr>
                <w:rFonts w:ascii="Times New Roman" w:hAnsi="Times New Roman" w:cs="Times New Roman"/>
              </w:rPr>
              <w:t>редний показатель</w:t>
            </w:r>
          </w:p>
          <w:p w:rsidR="00A4594F" w:rsidRPr="005342D9" w:rsidRDefault="00A4594F" w:rsidP="00A4594F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2017</w:t>
            </w:r>
          </w:p>
        </w:tc>
      </w:tr>
      <w:tr w:rsidR="005342D9" w:rsidRPr="005342D9" w:rsidTr="0060422D">
        <w:trPr>
          <w:trHeight w:val="580"/>
        </w:trPr>
        <w:tc>
          <w:tcPr>
            <w:tcW w:w="632" w:type="dxa"/>
          </w:tcPr>
          <w:p w:rsidR="005342D9" w:rsidRPr="005342D9" w:rsidRDefault="005342D9" w:rsidP="00DC4D2C">
            <w:pPr>
              <w:rPr>
                <w:rFonts w:ascii="Times New Roman" w:hAnsi="Times New Roman" w:cs="Times New Roman"/>
                <w:b/>
              </w:rPr>
            </w:pPr>
            <w:r w:rsidRPr="005342D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5342D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123" w:type="dxa"/>
            <w:gridSpan w:val="4"/>
          </w:tcPr>
          <w:p w:rsidR="005342D9" w:rsidRPr="005342D9" w:rsidRDefault="005342D9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  <w:b/>
              </w:rPr>
              <w:t>Что оказало влияние на ваше поступление в наш колледж? Укажите один или несколько мотивов.</w:t>
            </w:r>
          </w:p>
        </w:tc>
        <w:tc>
          <w:tcPr>
            <w:tcW w:w="1292" w:type="dxa"/>
          </w:tcPr>
          <w:p w:rsidR="005342D9" w:rsidRPr="005342D9" w:rsidRDefault="005342D9" w:rsidP="00DC4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5342D9" w:rsidRPr="005342D9" w:rsidRDefault="005342D9" w:rsidP="00DC4D2C">
            <w:pPr>
              <w:rPr>
                <w:rFonts w:ascii="Times New Roman" w:hAnsi="Times New Roman" w:cs="Times New Roman"/>
              </w:rPr>
            </w:pPr>
          </w:p>
        </w:tc>
      </w:tr>
      <w:tr w:rsidR="00A4594F" w:rsidRPr="005342D9" w:rsidTr="0060422D">
        <w:trPr>
          <w:trHeight w:val="180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  <w:b/>
              </w:rPr>
            </w:pPr>
            <w:r w:rsidRPr="005342D9">
              <w:rPr>
                <w:rFonts w:ascii="Times New Roman" w:hAnsi="Times New Roman" w:cs="Times New Roman"/>
              </w:rPr>
              <w:t>Желание получить профессию воспитателя.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44</w:t>
            </w:r>
          </w:p>
        </w:tc>
      </w:tr>
      <w:tr w:rsidR="00A4594F" w:rsidRPr="005342D9" w:rsidTr="0060422D">
        <w:trPr>
          <w:trHeight w:val="420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Желание получить профессию педагога дополнительного образования.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23</w:t>
            </w:r>
          </w:p>
        </w:tc>
      </w:tr>
      <w:tr w:rsidR="00A4594F" w:rsidRPr="005342D9" w:rsidTr="0060422D">
        <w:trPr>
          <w:trHeight w:val="220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Совет родителей.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30</w:t>
            </w:r>
          </w:p>
        </w:tc>
      </w:tr>
      <w:tr w:rsidR="00A4594F" w:rsidRPr="005342D9" w:rsidTr="0060422D">
        <w:trPr>
          <w:trHeight w:val="320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Совет знакомых, родственников.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10</w:t>
            </w:r>
          </w:p>
        </w:tc>
      </w:tr>
      <w:tr w:rsidR="00A4594F" w:rsidRPr="005342D9" w:rsidTr="0060422D">
        <w:trPr>
          <w:trHeight w:val="320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Совет друзей.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7</w:t>
            </w:r>
          </w:p>
        </w:tc>
      </w:tr>
      <w:tr w:rsidR="00A4594F" w:rsidRPr="005342D9" w:rsidTr="0060422D">
        <w:trPr>
          <w:trHeight w:val="360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 xml:space="preserve">Убедила реклама (Интернет-сайт о колледже, ТВ, периодическая </w:t>
            </w:r>
            <w:proofErr w:type="gramStart"/>
            <w:r w:rsidRPr="005342D9">
              <w:rPr>
                <w:rFonts w:ascii="Times New Roman" w:hAnsi="Times New Roman" w:cs="Times New Roman"/>
              </w:rPr>
              <w:t>печать )</w:t>
            </w:r>
            <w:proofErr w:type="gramEnd"/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</w:tr>
      <w:tr w:rsidR="00A4594F" w:rsidRPr="005342D9" w:rsidTr="0060422D">
        <w:trPr>
          <w:trHeight w:val="340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Посещения дня "Открытых дверей" в колледже.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10</w:t>
            </w:r>
          </w:p>
        </w:tc>
      </w:tr>
      <w:tr w:rsidR="00A4594F" w:rsidRPr="005342D9" w:rsidTr="0060422D">
        <w:trPr>
          <w:trHeight w:val="160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Понравилось на выставке учебных мест.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</w:t>
            </w:r>
          </w:p>
        </w:tc>
      </w:tr>
      <w:tr w:rsidR="00A4594F" w:rsidRPr="005342D9" w:rsidTr="0060422D">
        <w:trPr>
          <w:trHeight w:val="380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Видел выступление агитбригады.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</w:t>
            </w:r>
          </w:p>
        </w:tc>
      </w:tr>
      <w:tr w:rsidR="00A4594F" w:rsidRPr="005342D9" w:rsidTr="0060422D">
        <w:trPr>
          <w:trHeight w:val="180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Семейная традиция.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6</w:t>
            </w:r>
          </w:p>
        </w:tc>
      </w:tr>
      <w:tr w:rsidR="00A4594F" w:rsidRPr="005342D9" w:rsidTr="0060422D">
        <w:trPr>
          <w:trHeight w:val="180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Желание работать с детьми.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46</w:t>
            </w:r>
          </w:p>
        </w:tc>
      </w:tr>
      <w:tr w:rsidR="00A4594F" w:rsidRPr="005342D9" w:rsidTr="0060422D">
        <w:trPr>
          <w:trHeight w:val="260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Качество знаний, даваемых в колледже.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16</w:t>
            </w:r>
          </w:p>
        </w:tc>
      </w:tr>
      <w:tr w:rsidR="00A4594F" w:rsidRPr="005342D9" w:rsidTr="0060422D">
        <w:trPr>
          <w:trHeight w:val="280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Значимость диплома колледжа.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6</w:t>
            </w:r>
          </w:p>
        </w:tc>
      </w:tr>
      <w:tr w:rsidR="00A4594F" w:rsidRPr="005342D9" w:rsidTr="0060422D">
        <w:trPr>
          <w:trHeight w:val="200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Боязнь сдачи ЕГЭ после 11 класса.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13</w:t>
            </w:r>
          </w:p>
        </w:tc>
      </w:tr>
      <w:tr w:rsidR="00A4594F" w:rsidRPr="005342D9" w:rsidTr="0060422D">
        <w:trPr>
          <w:trHeight w:val="280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Возможность более успешного поступления в ВУЗ.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15</w:t>
            </w:r>
          </w:p>
        </w:tc>
      </w:tr>
      <w:tr w:rsidR="00A4594F" w:rsidRPr="005342D9" w:rsidTr="0060422D">
        <w:trPr>
          <w:trHeight w:val="180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Так сложились обстоятельства.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13</w:t>
            </w:r>
          </w:p>
        </w:tc>
      </w:tr>
      <w:tr w:rsidR="00A4594F" w:rsidRPr="005342D9" w:rsidTr="0060422D">
        <w:trPr>
          <w:trHeight w:val="360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Бюджетная основа получения образования.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9</w:t>
            </w:r>
          </w:p>
        </w:tc>
      </w:tr>
      <w:tr w:rsidR="00A4594F" w:rsidRPr="005342D9" w:rsidTr="0060422D">
        <w:trPr>
          <w:trHeight w:val="360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Спрос профессий воспитателя и педагога дополнительного образования на рынке труда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16</w:t>
            </w:r>
          </w:p>
        </w:tc>
      </w:tr>
      <w:tr w:rsidR="005342D9" w:rsidRPr="005342D9" w:rsidTr="0060422D">
        <w:trPr>
          <w:trHeight w:val="207"/>
        </w:trPr>
        <w:tc>
          <w:tcPr>
            <w:tcW w:w="632" w:type="dxa"/>
          </w:tcPr>
          <w:p w:rsidR="005342D9" w:rsidRPr="005342D9" w:rsidRDefault="005342D9" w:rsidP="00DC4D2C">
            <w:pPr>
              <w:rPr>
                <w:rFonts w:ascii="Times New Roman" w:hAnsi="Times New Roman" w:cs="Times New Roman"/>
                <w:b/>
              </w:rPr>
            </w:pPr>
            <w:r w:rsidRPr="005342D9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5342D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123" w:type="dxa"/>
            <w:gridSpan w:val="4"/>
          </w:tcPr>
          <w:p w:rsidR="005342D9" w:rsidRPr="005342D9" w:rsidRDefault="005342D9" w:rsidP="005342D9">
            <w:pPr>
              <w:jc w:val="both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  <w:b/>
              </w:rPr>
              <w:t>Откуда</w:t>
            </w:r>
            <w:r>
              <w:rPr>
                <w:rFonts w:ascii="Times New Roman" w:hAnsi="Times New Roman" w:cs="Times New Roman"/>
                <w:b/>
              </w:rPr>
              <w:t xml:space="preserve"> узнали о нашем колледже?</w:t>
            </w:r>
          </w:p>
        </w:tc>
        <w:tc>
          <w:tcPr>
            <w:tcW w:w="1292" w:type="dxa"/>
          </w:tcPr>
          <w:p w:rsidR="005342D9" w:rsidRPr="005342D9" w:rsidRDefault="005342D9" w:rsidP="00DC4D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5342D9" w:rsidRPr="005342D9" w:rsidRDefault="005342D9" w:rsidP="00DC4D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594F" w:rsidRPr="005342D9" w:rsidTr="0060422D">
        <w:trPr>
          <w:trHeight w:val="337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74" w:type="dxa"/>
          </w:tcPr>
          <w:p w:rsidR="00A4594F" w:rsidRPr="005342D9" w:rsidRDefault="00590416" w:rsidP="00590416">
            <w:pPr>
              <w:rPr>
                <w:rFonts w:ascii="Times New Roman" w:hAnsi="Times New Roman" w:cs="Times New Roman"/>
                <w:b/>
              </w:rPr>
            </w:pPr>
            <w:r w:rsidRPr="005342D9">
              <w:rPr>
                <w:rFonts w:ascii="Times New Roman" w:hAnsi="Times New Roman" w:cs="Times New Roman"/>
              </w:rPr>
              <w:t>Реклама (</w:t>
            </w:r>
            <w:r w:rsidR="00A4594F" w:rsidRPr="005342D9">
              <w:rPr>
                <w:rFonts w:ascii="Times New Roman" w:hAnsi="Times New Roman" w:cs="Times New Roman"/>
              </w:rPr>
              <w:t>Интернет-сайт колледжа, ТВ, периодическая печать)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10</w:t>
            </w:r>
          </w:p>
        </w:tc>
      </w:tr>
      <w:tr w:rsidR="00A4594F" w:rsidRPr="005342D9" w:rsidTr="0060422D">
        <w:trPr>
          <w:trHeight w:val="203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Выставка учебных мест.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7</w:t>
            </w:r>
          </w:p>
        </w:tc>
      </w:tr>
      <w:tr w:rsidR="00A4594F" w:rsidRPr="005342D9" w:rsidTr="0060422D">
        <w:trPr>
          <w:trHeight w:val="225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От знакомых, обучавшихся в колледже.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43</w:t>
            </w:r>
          </w:p>
        </w:tc>
      </w:tr>
      <w:tr w:rsidR="00A4594F" w:rsidRPr="005342D9" w:rsidTr="0060422D">
        <w:trPr>
          <w:trHeight w:val="135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От педагогов колледжа, приходивших в школу.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7</w:t>
            </w:r>
          </w:p>
        </w:tc>
      </w:tr>
      <w:tr w:rsidR="00A4594F" w:rsidRPr="005342D9" w:rsidTr="0060422D">
        <w:trPr>
          <w:trHeight w:val="202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День открытых дверей колледжа.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13</w:t>
            </w:r>
          </w:p>
        </w:tc>
      </w:tr>
      <w:tr w:rsidR="00A4594F" w:rsidRPr="005342D9" w:rsidTr="0060422D">
        <w:trPr>
          <w:trHeight w:val="293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От родителей.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36</w:t>
            </w:r>
          </w:p>
        </w:tc>
      </w:tr>
      <w:tr w:rsidR="005342D9" w:rsidRPr="005342D9" w:rsidTr="0060422D">
        <w:trPr>
          <w:trHeight w:val="104"/>
        </w:trPr>
        <w:tc>
          <w:tcPr>
            <w:tcW w:w="632" w:type="dxa"/>
          </w:tcPr>
          <w:p w:rsidR="005342D9" w:rsidRPr="005342D9" w:rsidRDefault="005342D9" w:rsidP="005342D9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6123" w:type="dxa"/>
            <w:gridSpan w:val="4"/>
          </w:tcPr>
          <w:p w:rsidR="005342D9" w:rsidRPr="005342D9" w:rsidRDefault="005342D9" w:rsidP="005342D9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  <w:b/>
              </w:rPr>
              <w:t>Трудно ли привыкать к новым условиям жизни?</w:t>
            </w:r>
          </w:p>
        </w:tc>
        <w:tc>
          <w:tcPr>
            <w:tcW w:w="1292" w:type="dxa"/>
          </w:tcPr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2D9" w:rsidRPr="005342D9" w:rsidTr="0060422D">
        <w:trPr>
          <w:trHeight w:val="959"/>
        </w:trPr>
        <w:tc>
          <w:tcPr>
            <w:tcW w:w="632" w:type="dxa"/>
          </w:tcPr>
          <w:p w:rsidR="005342D9" w:rsidRPr="005342D9" w:rsidRDefault="005342D9" w:rsidP="00DC4D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4" w:type="dxa"/>
          </w:tcPr>
          <w:p w:rsidR="005342D9" w:rsidRPr="005342D9" w:rsidRDefault="005342D9" w:rsidP="005342D9">
            <w:pPr>
              <w:rPr>
                <w:rFonts w:ascii="Times New Roman" w:hAnsi="Times New Roman" w:cs="Times New Roman"/>
                <w:b/>
              </w:rPr>
            </w:pPr>
            <w:r w:rsidRPr="005342D9">
              <w:rPr>
                <w:rFonts w:ascii="Times New Roman" w:hAnsi="Times New Roman" w:cs="Times New Roman"/>
                <w:b/>
              </w:rPr>
              <w:t xml:space="preserve">     Да                          </w:t>
            </w:r>
          </w:p>
          <w:p w:rsidR="005342D9" w:rsidRPr="005342D9" w:rsidRDefault="005342D9" w:rsidP="005342D9">
            <w:pPr>
              <w:rPr>
                <w:rFonts w:ascii="Times New Roman" w:hAnsi="Times New Roman" w:cs="Times New Roman"/>
                <w:b/>
              </w:rPr>
            </w:pPr>
            <w:r w:rsidRPr="005342D9">
              <w:rPr>
                <w:rFonts w:ascii="Times New Roman" w:hAnsi="Times New Roman" w:cs="Times New Roman"/>
                <w:b/>
              </w:rPr>
              <w:t xml:space="preserve">    Нет</w:t>
            </w:r>
          </w:p>
          <w:p w:rsidR="005342D9" w:rsidRPr="005342D9" w:rsidRDefault="005342D9" w:rsidP="005342D9">
            <w:pPr>
              <w:rPr>
                <w:rFonts w:ascii="Times New Roman" w:hAnsi="Times New Roman" w:cs="Times New Roman"/>
                <w:b/>
              </w:rPr>
            </w:pPr>
            <w:r w:rsidRPr="005342D9">
              <w:rPr>
                <w:rFonts w:ascii="Times New Roman" w:hAnsi="Times New Roman" w:cs="Times New Roman"/>
                <w:b/>
              </w:rPr>
              <w:t>Если трудно, то укажите причины:</w:t>
            </w:r>
          </w:p>
        </w:tc>
        <w:tc>
          <w:tcPr>
            <w:tcW w:w="883" w:type="dxa"/>
          </w:tcPr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40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83" w:type="dxa"/>
          </w:tcPr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20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83" w:type="dxa"/>
          </w:tcPr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28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92" w:type="dxa"/>
          </w:tcPr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29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29" w:type="dxa"/>
          </w:tcPr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15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50</w:t>
            </w:r>
          </w:p>
        </w:tc>
      </w:tr>
      <w:tr w:rsidR="00A4594F" w:rsidRPr="005342D9" w:rsidTr="0060422D">
        <w:trPr>
          <w:trHeight w:val="292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  <w:b/>
              </w:rPr>
            </w:pPr>
            <w:r w:rsidRPr="005342D9">
              <w:rPr>
                <w:rFonts w:ascii="Times New Roman" w:hAnsi="Times New Roman" w:cs="Times New Roman"/>
              </w:rPr>
              <w:t>Сложно складываются взаимоотношения в группе.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</w:t>
            </w:r>
          </w:p>
        </w:tc>
      </w:tr>
      <w:tr w:rsidR="00A4594F" w:rsidRPr="005342D9" w:rsidTr="0060422D">
        <w:trPr>
          <w:trHeight w:val="157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Сложности в общение в общежитии.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</w:t>
            </w:r>
          </w:p>
        </w:tc>
      </w:tr>
      <w:tr w:rsidR="00A4594F" w:rsidRPr="005342D9" w:rsidTr="0060422D">
        <w:trPr>
          <w:trHeight w:val="177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Испытываю затруднения в изучении учебных предметов (указать их)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</w:t>
            </w:r>
          </w:p>
        </w:tc>
      </w:tr>
      <w:tr w:rsidR="00A4594F" w:rsidRPr="005342D9" w:rsidTr="0060422D">
        <w:trPr>
          <w:trHeight w:val="225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Сложности в материальном плане.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</w:t>
            </w:r>
          </w:p>
        </w:tc>
      </w:tr>
      <w:tr w:rsidR="00A4594F" w:rsidRPr="005342D9" w:rsidTr="0060422D">
        <w:trPr>
          <w:trHeight w:val="112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Скучаю по дому.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</w:t>
            </w:r>
          </w:p>
        </w:tc>
      </w:tr>
      <w:tr w:rsidR="00A4594F" w:rsidRPr="005342D9" w:rsidTr="0060422D">
        <w:trPr>
          <w:trHeight w:val="180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Строгие требования со стороны педагогов.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</w:t>
            </w:r>
          </w:p>
        </w:tc>
      </w:tr>
      <w:tr w:rsidR="00A4594F" w:rsidRPr="005342D9" w:rsidTr="0060422D">
        <w:trPr>
          <w:trHeight w:val="247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Строгие требования проживания в общежитии.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6</w:t>
            </w:r>
          </w:p>
        </w:tc>
      </w:tr>
      <w:tr w:rsidR="00A4594F" w:rsidRPr="005342D9" w:rsidTr="0060422D">
        <w:trPr>
          <w:trHeight w:val="157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Трудно складываются отношения с преподавателями.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</w:tr>
      <w:tr w:rsidR="00A4594F" w:rsidRPr="005342D9" w:rsidTr="0060422D">
        <w:trPr>
          <w:trHeight w:val="225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Испытываю трудность, робость при устных ответах.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9</w:t>
            </w:r>
          </w:p>
        </w:tc>
      </w:tr>
      <w:tr w:rsidR="005342D9" w:rsidRPr="005342D9" w:rsidTr="0060422D">
        <w:trPr>
          <w:trHeight w:val="260"/>
        </w:trPr>
        <w:tc>
          <w:tcPr>
            <w:tcW w:w="632" w:type="dxa"/>
          </w:tcPr>
          <w:p w:rsidR="005342D9" w:rsidRPr="005342D9" w:rsidRDefault="005342D9" w:rsidP="00DC4D2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342D9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6123" w:type="dxa"/>
            <w:gridSpan w:val="4"/>
          </w:tcPr>
          <w:p w:rsidR="005342D9" w:rsidRPr="005342D9" w:rsidRDefault="005342D9" w:rsidP="005342D9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  <w:b/>
              </w:rPr>
              <w:t>Каково Ваше отношение к учебе?</w:t>
            </w:r>
          </w:p>
        </w:tc>
        <w:tc>
          <w:tcPr>
            <w:tcW w:w="1292" w:type="dxa"/>
          </w:tcPr>
          <w:p w:rsidR="005342D9" w:rsidRPr="005342D9" w:rsidRDefault="005342D9" w:rsidP="00DC4D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5342D9" w:rsidRPr="005342D9" w:rsidRDefault="005342D9" w:rsidP="00DC4D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594F" w:rsidRPr="005342D9" w:rsidTr="0060422D">
        <w:trPr>
          <w:trHeight w:val="315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  <w:b/>
              </w:rPr>
            </w:pPr>
            <w:r w:rsidRPr="005342D9">
              <w:rPr>
                <w:rFonts w:ascii="Times New Roman" w:hAnsi="Times New Roman" w:cs="Times New Roman"/>
              </w:rPr>
              <w:t>1. Учится нравится.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90</w:t>
            </w:r>
          </w:p>
        </w:tc>
      </w:tr>
      <w:tr w:rsidR="00A4594F" w:rsidRPr="005342D9" w:rsidTr="0060422D">
        <w:trPr>
          <w:trHeight w:val="116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A4594F" w:rsidRPr="005342D9" w:rsidRDefault="00A4594F" w:rsidP="005342D9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2. Учиться не нравится.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10</w:t>
            </w:r>
          </w:p>
        </w:tc>
      </w:tr>
      <w:tr w:rsidR="005342D9" w:rsidRPr="005342D9" w:rsidTr="0060422D">
        <w:trPr>
          <w:trHeight w:val="180"/>
        </w:trPr>
        <w:tc>
          <w:tcPr>
            <w:tcW w:w="632" w:type="dxa"/>
          </w:tcPr>
          <w:p w:rsidR="005342D9" w:rsidRPr="005342D9" w:rsidRDefault="005342D9" w:rsidP="00DC4D2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342D9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6123" w:type="dxa"/>
            <w:gridSpan w:val="4"/>
          </w:tcPr>
          <w:p w:rsidR="005342D9" w:rsidRPr="005342D9" w:rsidRDefault="005342D9" w:rsidP="005342D9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  <w:b/>
              </w:rPr>
              <w:t>Что побуждает Вас учиться?</w:t>
            </w:r>
          </w:p>
        </w:tc>
        <w:tc>
          <w:tcPr>
            <w:tcW w:w="1292" w:type="dxa"/>
          </w:tcPr>
          <w:p w:rsidR="005342D9" w:rsidRPr="005342D9" w:rsidRDefault="005342D9" w:rsidP="00DC4D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5342D9" w:rsidRPr="005342D9" w:rsidRDefault="005342D9" w:rsidP="00DC4D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594F" w:rsidRPr="005342D9" w:rsidTr="0060422D">
        <w:trPr>
          <w:trHeight w:val="405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  <w:b/>
              </w:rPr>
            </w:pPr>
            <w:r w:rsidRPr="005342D9">
              <w:rPr>
                <w:rFonts w:ascii="Times New Roman" w:hAnsi="Times New Roman" w:cs="Times New Roman"/>
              </w:rPr>
              <w:t>Учусь, потому что на уроках интересно.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48</w:t>
            </w:r>
          </w:p>
        </w:tc>
      </w:tr>
      <w:tr w:rsidR="00A4594F" w:rsidRPr="005342D9" w:rsidTr="0060422D">
        <w:trPr>
          <w:trHeight w:val="225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  <w:b/>
              </w:rPr>
            </w:pPr>
            <w:r w:rsidRPr="005342D9">
              <w:rPr>
                <w:rFonts w:ascii="Times New Roman" w:hAnsi="Times New Roman" w:cs="Times New Roman"/>
              </w:rPr>
              <w:t>Учусь, потому что заставляют родители.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</w:t>
            </w:r>
          </w:p>
        </w:tc>
      </w:tr>
      <w:tr w:rsidR="00A4594F" w:rsidRPr="005342D9" w:rsidTr="0060422D">
        <w:trPr>
          <w:trHeight w:val="315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Учусь, потому что хочу получать хорошие отметки.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33</w:t>
            </w:r>
          </w:p>
        </w:tc>
      </w:tr>
      <w:tr w:rsidR="00A4594F" w:rsidRPr="005342D9" w:rsidTr="0060422D">
        <w:trPr>
          <w:trHeight w:val="198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Учусь, чтобы стать хорошим специалистом.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48</w:t>
            </w:r>
          </w:p>
        </w:tc>
      </w:tr>
      <w:tr w:rsidR="00A4594F" w:rsidRPr="005342D9" w:rsidTr="0060422D">
        <w:trPr>
          <w:trHeight w:val="532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Учусь, потому что в наше время без хорошего образования не обойтись.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33</w:t>
            </w:r>
          </w:p>
        </w:tc>
      </w:tr>
      <w:tr w:rsidR="00A4594F" w:rsidRPr="005342D9" w:rsidTr="0060422D">
        <w:trPr>
          <w:trHeight w:val="180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Учусь потому что хочу завоевать авторитет товарищей.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</w:tr>
      <w:tr w:rsidR="00A4594F" w:rsidRPr="005342D9" w:rsidTr="0060422D">
        <w:trPr>
          <w:trHeight w:val="247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Учусь, потому что нравится узнавать новое.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30</w:t>
            </w:r>
          </w:p>
        </w:tc>
      </w:tr>
      <w:tr w:rsidR="00A4594F" w:rsidRPr="005342D9" w:rsidTr="0060422D">
        <w:trPr>
          <w:trHeight w:val="315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Учусь, потому что нравятся преподаватели.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16</w:t>
            </w:r>
          </w:p>
        </w:tc>
      </w:tr>
      <w:tr w:rsidR="00A4594F" w:rsidRPr="005342D9" w:rsidTr="0060422D">
        <w:trPr>
          <w:trHeight w:val="180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Учусь, потому что хочу избежать плохих отметок и неприятностей.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21</w:t>
            </w:r>
          </w:p>
        </w:tc>
      </w:tr>
      <w:tr w:rsidR="00A4594F" w:rsidRPr="005342D9" w:rsidTr="0060422D">
        <w:trPr>
          <w:trHeight w:val="361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Учусь, потому что люблю думать, мыслить.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</w:tr>
      <w:tr w:rsidR="00A4594F" w:rsidRPr="005342D9" w:rsidTr="0060422D">
        <w:trPr>
          <w:trHeight w:val="247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Учусь потому что хочу быть первым.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</w:t>
            </w:r>
          </w:p>
        </w:tc>
      </w:tr>
      <w:tr w:rsidR="00A4594F" w:rsidRPr="005342D9" w:rsidTr="0060422D">
        <w:trPr>
          <w:trHeight w:val="157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Учусь, потому что хочу больше знать.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26</w:t>
            </w:r>
          </w:p>
        </w:tc>
      </w:tr>
      <w:tr w:rsidR="005342D9" w:rsidRPr="005342D9" w:rsidTr="0060422D">
        <w:trPr>
          <w:trHeight w:val="248"/>
        </w:trPr>
        <w:tc>
          <w:tcPr>
            <w:tcW w:w="632" w:type="dxa"/>
          </w:tcPr>
          <w:p w:rsidR="005342D9" w:rsidRPr="005342D9" w:rsidRDefault="005342D9" w:rsidP="00DC4D2C">
            <w:pPr>
              <w:rPr>
                <w:rFonts w:ascii="Times New Roman" w:hAnsi="Times New Roman" w:cs="Times New Roman"/>
                <w:lang w:val="en-US"/>
              </w:rPr>
            </w:pPr>
            <w:r w:rsidRPr="005342D9"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6123" w:type="dxa"/>
            <w:gridSpan w:val="4"/>
          </w:tcPr>
          <w:p w:rsidR="005342D9" w:rsidRPr="005342D9" w:rsidRDefault="005342D9" w:rsidP="005342D9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  <w:b/>
              </w:rPr>
              <w:t>Довольны ли Вы своими успехами в учебе?</w:t>
            </w:r>
          </w:p>
        </w:tc>
        <w:tc>
          <w:tcPr>
            <w:tcW w:w="1292" w:type="dxa"/>
          </w:tcPr>
          <w:p w:rsidR="005342D9" w:rsidRPr="005342D9" w:rsidRDefault="005342D9" w:rsidP="00DC4D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5342D9" w:rsidRPr="005342D9" w:rsidRDefault="005342D9" w:rsidP="00DC4D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594F" w:rsidRPr="005342D9" w:rsidTr="0060422D">
        <w:trPr>
          <w:trHeight w:val="292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  <w:b/>
              </w:rPr>
            </w:pPr>
            <w:r w:rsidRPr="005342D9">
              <w:rPr>
                <w:rFonts w:ascii="Times New Roman" w:hAnsi="Times New Roman" w:cs="Times New Roman"/>
                <w:b/>
              </w:rPr>
              <w:t xml:space="preserve">ДА     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41</w:t>
            </w:r>
          </w:p>
        </w:tc>
      </w:tr>
      <w:tr w:rsidR="00A4594F" w:rsidRPr="005342D9" w:rsidTr="0060422D">
        <w:trPr>
          <w:trHeight w:val="180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  <w:b/>
              </w:rPr>
            </w:pPr>
            <w:r w:rsidRPr="005342D9">
              <w:rPr>
                <w:rFonts w:ascii="Times New Roman" w:hAnsi="Times New Roman" w:cs="Times New Roman"/>
                <w:b/>
              </w:rPr>
              <w:t xml:space="preserve">НЕТ    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6</w:t>
            </w:r>
          </w:p>
        </w:tc>
      </w:tr>
      <w:tr w:rsidR="00A4594F" w:rsidRPr="005342D9" w:rsidTr="0060422D">
        <w:trPr>
          <w:trHeight w:val="255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  <w:b/>
              </w:rPr>
            </w:pPr>
            <w:r w:rsidRPr="005342D9">
              <w:rPr>
                <w:rFonts w:ascii="Times New Roman" w:hAnsi="Times New Roman" w:cs="Times New Roman"/>
                <w:b/>
              </w:rPr>
              <w:t xml:space="preserve"> НЕ ОЧЕНЬ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38</w:t>
            </w:r>
          </w:p>
        </w:tc>
      </w:tr>
      <w:tr w:rsidR="00A4594F" w:rsidRPr="005342D9" w:rsidTr="0060422D">
        <w:trPr>
          <w:trHeight w:val="160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342D9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  <w:b/>
              </w:rPr>
              <w:t>Что вам мешает учиться лучше?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594F" w:rsidRPr="005342D9" w:rsidTr="0060422D">
        <w:trPr>
          <w:trHeight w:val="247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  <w:b/>
              </w:rPr>
            </w:pPr>
            <w:r w:rsidRPr="005342D9">
              <w:rPr>
                <w:rFonts w:ascii="Times New Roman" w:hAnsi="Times New Roman" w:cs="Times New Roman"/>
              </w:rPr>
              <w:t>Мало времени для подготовки домашнего задания.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19</w:t>
            </w:r>
          </w:p>
        </w:tc>
      </w:tr>
      <w:tr w:rsidR="00A4594F" w:rsidRPr="005342D9" w:rsidTr="0060422D">
        <w:trPr>
          <w:trHeight w:val="315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 xml:space="preserve"> Мал запас школьных знаний.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29</w:t>
            </w:r>
          </w:p>
        </w:tc>
      </w:tr>
      <w:tr w:rsidR="00A4594F" w:rsidRPr="005342D9" w:rsidTr="0060422D">
        <w:trPr>
          <w:trHeight w:val="180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Слишком большая нагрузка.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21</w:t>
            </w:r>
          </w:p>
        </w:tc>
      </w:tr>
      <w:tr w:rsidR="00A4594F" w:rsidRPr="005342D9" w:rsidTr="0060422D">
        <w:trPr>
          <w:trHeight w:val="247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Нет интереса к учебе.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</w:tr>
      <w:tr w:rsidR="00A4594F" w:rsidRPr="005342D9" w:rsidTr="0060422D">
        <w:trPr>
          <w:trHeight w:val="135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Большая загруженность другими делами.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15</w:t>
            </w:r>
          </w:p>
        </w:tc>
      </w:tr>
      <w:tr w:rsidR="00A4594F" w:rsidRPr="005342D9" w:rsidTr="0060422D">
        <w:trPr>
          <w:trHeight w:val="202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Плохие отношения в группе (общежитии)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</w:tr>
      <w:tr w:rsidR="00A4594F" w:rsidRPr="005342D9" w:rsidTr="0060422D">
        <w:trPr>
          <w:trHeight w:val="292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Неполадки в семье, быту.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</w:t>
            </w:r>
          </w:p>
        </w:tc>
      </w:tr>
      <w:tr w:rsidR="00A4594F" w:rsidRPr="005342D9" w:rsidTr="0060422D">
        <w:trPr>
          <w:trHeight w:val="157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Отсутствие навыков самостоятельной работы.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9</w:t>
            </w:r>
          </w:p>
        </w:tc>
      </w:tr>
      <w:tr w:rsidR="00A4594F" w:rsidRPr="005342D9" w:rsidTr="0060422D">
        <w:trPr>
          <w:trHeight w:val="247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Отсутствие здоровья.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</w:t>
            </w:r>
          </w:p>
        </w:tc>
      </w:tr>
      <w:tr w:rsidR="00A4594F" w:rsidRPr="005342D9" w:rsidTr="0060422D">
        <w:trPr>
          <w:trHeight w:val="221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Нет желания, лень.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</w:tr>
      <w:tr w:rsidR="005342D9" w:rsidRPr="005342D9" w:rsidTr="0060422D">
        <w:trPr>
          <w:trHeight w:val="140"/>
        </w:trPr>
        <w:tc>
          <w:tcPr>
            <w:tcW w:w="632" w:type="dxa"/>
          </w:tcPr>
          <w:p w:rsidR="005342D9" w:rsidRPr="005342D9" w:rsidRDefault="005342D9" w:rsidP="00DC4D2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342D9">
              <w:rPr>
                <w:rFonts w:ascii="Times New Roman" w:hAnsi="Times New Roman" w:cs="Times New Roman"/>
                <w:b/>
                <w:lang w:val="en-US"/>
              </w:rPr>
              <w:t>VIII</w:t>
            </w:r>
          </w:p>
        </w:tc>
        <w:tc>
          <w:tcPr>
            <w:tcW w:w="7415" w:type="dxa"/>
            <w:gridSpan w:val="5"/>
          </w:tcPr>
          <w:p w:rsidR="005342D9" w:rsidRPr="005342D9" w:rsidRDefault="005342D9" w:rsidP="005342D9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  <w:b/>
              </w:rPr>
              <w:t>Что вас больше привлекает в новом статусе студента?</w:t>
            </w:r>
          </w:p>
        </w:tc>
        <w:tc>
          <w:tcPr>
            <w:tcW w:w="1329" w:type="dxa"/>
          </w:tcPr>
          <w:p w:rsidR="005342D9" w:rsidRPr="005342D9" w:rsidRDefault="005342D9" w:rsidP="00DC4D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594F" w:rsidRPr="005342D9" w:rsidTr="0060422D">
        <w:trPr>
          <w:trHeight w:val="225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  <w:b/>
              </w:rPr>
            </w:pPr>
            <w:r w:rsidRPr="005342D9">
              <w:rPr>
                <w:rFonts w:ascii="Times New Roman" w:hAnsi="Times New Roman" w:cs="Times New Roman"/>
              </w:rPr>
              <w:t>Самостоятельность.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57</w:t>
            </w:r>
          </w:p>
        </w:tc>
      </w:tr>
      <w:tr w:rsidR="00A4594F" w:rsidRPr="005342D9" w:rsidTr="0060422D">
        <w:trPr>
          <w:trHeight w:val="315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Определенная материальная независимость.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</w:tr>
      <w:tr w:rsidR="00A4594F" w:rsidRPr="005342D9" w:rsidTr="0060422D">
        <w:trPr>
          <w:trHeight w:val="157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Независимость от семьи.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</w:t>
            </w:r>
          </w:p>
        </w:tc>
      </w:tr>
      <w:tr w:rsidR="00A4594F" w:rsidRPr="005342D9" w:rsidTr="0060422D">
        <w:trPr>
          <w:trHeight w:val="383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Некоторая свобода от семьи.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12</w:t>
            </w:r>
          </w:p>
        </w:tc>
      </w:tr>
      <w:tr w:rsidR="00A4594F" w:rsidRPr="005342D9" w:rsidTr="0060422D">
        <w:trPr>
          <w:trHeight w:val="711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Чувство приобщения к новой социальной группе людей-студентов, т.е. ощущение нового психологического состояния – "Я" – студент.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40</w:t>
            </w:r>
          </w:p>
        </w:tc>
      </w:tr>
      <w:tr w:rsidR="005342D9" w:rsidRPr="005342D9" w:rsidTr="0060422D">
        <w:trPr>
          <w:trHeight w:val="338"/>
        </w:trPr>
        <w:tc>
          <w:tcPr>
            <w:tcW w:w="632" w:type="dxa"/>
          </w:tcPr>
          <w:p w:rsidR="005342D9" w:rsidRPr="005342D9" w:rsidRDefault="005342D9" w:rsidP="00DC4D2C">
            <w:pPr>
              <w:rPr>
                <w:rFonts w:ascii="Times New Roman" w:hAnsi="Times New Roman" w:cs="Times New Roman"/>
                <w:b/>
              </w:rPr>
            </w:pPr>
            <w:r w:rsidRPr="005342D9">
              <w:rPr>
                <w:rFonts w:ascii="Times New Roman" w:hAnsi="Times New Roman" w:cs="Times New Roman"/>
                <w:b/>
                <w:lang w:val="en-US"/>
              </w:rPr>
              <w:t>IХ</w:t>
            </w:r>
          </w:p>
        </w:tc>
        <w:tc>
          <w:tcPr>
            <w:tcW w:w="7415" w:type="dxa"/>
            <w:gridSpan w:val="5"/>
          </w:tcPr>
          <w:p w:rsidR="005342D9" w:rsidRPr="005342D9" w:rsidRDefault="005342D9" w:rsidP="005342D9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  <w:b/>
              </w:rPr>
              <w:t>Удовлетворены ли Вы обучением в колледже?</w:t>
            </w:r>
          </w:p>
        </w:tc>
        <w:tc>
          <w:tcPr>
            <w:tcW w:w="1329" w:type="dxa"/>
          </w:tcPr>
          <w:p w:rsidR="005342D9" w:rsidRPr="005342D9" w:rsidRDefault="005342D9" w:rsidP="00DC4D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594F" w:rsidRPr="005342D9" w:rsidTr="0060422D">
        <w:trPr>
          <w:trHeight w:val="292"/>
        </w:trPr>
        <w:tc>
          <w:tcPr>
            <w:tcW w:w="632" w:type="dxa"/>
            <w:vMerge w:val="restart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  <w:b/>
              </w:rPr>
            </w:pPr>
            <w:r w:rsidRPr="005342D9">
              <w:rPr>
                <w:rFonts w:ascii="Times New Roman" w:hAnsi="Times New Roman" w:cs="Times New Roman"/>
                <w:b/>
              </w:rPr>
              <w:t xml:space="preserve">ДА     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98</w:t>
            </w:r>
          </w:p>
        </w:tc>
      </w:tr>
      <w:tr w:rsidR="00A4594F" w:rsidRPr="005342D9" w:rsidTr="0060422D">
        <w:trPr>
          <w:trHeight w:val="248"/>
        </w:trPr>
        <w:tc>
          <w:tcPr>
            <w:tcW w:w="632" w:type="dxa"/>
            <w:vMerge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  <w:b/>
              </w:rPr>
            </w:pPr>
            <w:r w:rsidRPr="005342D9">
              <w:rPr>
                <w:rFonts w:ascii="Times New Roman" w:hAnsi="Times New Roman" w:cs="Times New Roman"/>
                <w:b/>
              </w:rPr>
              <w:t xml:space="preserve">НЕТ     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</w:tr>
      <w:tr w:rsidR="00A4594F" w:rsidRPr="005342D9" w:rsidTr="0060422D">
        <w:trPr>
          <w:trHeight w:val="362"/>
        </w:trPr>
        <w:tc>
          <w:tcPr>
            <w:tcW w:w="632" w:type="dxa"/>
          </w:tcPr>
          <w:p w:rsidR="00A4594F" w:rsidRPr="005342D9" w:rsidRDefault="00A4594F" w:rsidP="00DC4D2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74" w:type="dxa"/>
          </w:tcPr>
          <w:p w:rsidR="005342D9" w:rsidRPr="005342D9" w:rsidRDefault="00A4594F" w:rsidP="00590416">
            <w:pPr>
              <w:rPr>
                <w:rFonts w:ascii="Times New Roman" w:hAnsi="Times New Roman" w:cs="Times New Roman"/>
                <w:b/>
              </w:rPr>
            </w:pPr>
            <w:r w:rsidRPr="005342D9">
              <w:rPr>
                <w:rFonts w:ascii="Times New Roman" w:hAnsi="Times New Roman" w:cs="Times New Roman"/>
                <w:b/>
              </w:rPr>
              <w:t>НЕ ОЧЕНЬ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3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2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9" w:type="dxa"/>
          </w:tcPr>
          <w:p w:rsidR="00A4594F" w:rsidRPr="005342D9" w:rsidRDefault="00A4594F" w:rsidP="00DC4D2C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</w:t>
            </w:r>
          </w:p>
        </w:tc>
      </w:tr>
      <w:tr w:rsidR="005342D9" w:rsidRPr="005342D9" w:rsidTr="0060422D">
        <w:trPr>
          <w:trHeight w:val="320"/>
        </w:trPr>
        <w:tc>
          <w:tcPr>
            <w:tcW w:w="632" w:type="dxa"/>
          </w:tcPr>
          <w:p w:rsidR="005342D9" w:rsidRPr="005342D9" w:rsidRDefault="005342D9" w:rsidP="00DC4D2C">
            <w:pPr>
              <w:rPr>
                <w:rFonts w:ascii="Times New Roman" w:hAnsi="Times New Roman" w:cs="Times New Roman"/>
                <w:b/>
              </w:rPr>
            </w:pPr>
            <w:r w:rsidRPr="005342D9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7415" w:type="dxa"/>
            <w:gridSpan w:val="5"/>
          </w:tcPr>
          <w:p w:rsidR="005342D9" w:rsidRPr="005342D9" w:rsidRDefault="005342D9" w:rsidP="005342D9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  <w:b/>
              </w:rPr>
              <w:t xml:space="preserve">Что помогло Вам быстрее привыкнуть к новым </w:t>
            </w:r>
            <w:proofErr w:type="gramStart"/>
            <w:r w:rsidRPr="005342D9">
              <w:rPr>
                <w:rFonts w:ascii="Times New Roman" w:hAnsi="Times New Roman" w:cs="Times New Roman"/>
                <w:b/>
              </w:rPr>
              <w:t xml:space="preserve">условиям?   </w:t>
            </w:r>
            <w:proofErr w:type="gramEnd"/>
            <w:r w:rsidRPr="005342D9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329" w:type="dxa"/>
          </w:tcPr>
          <w:p w:rsidR="005342D9" w:rsidRPr="005342D9" w:rsidRDefault="005342D9" w:rsidP="00DC4D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2D9" w:rsidRPr="005342D9" w:rsidTr="0060422D">
        <w:trPr>
          <w:trHeight w:val="1970"/>
        </w:trPr>
        <w:tc>
          <w:tcPr>
            <w:tcW w:w="632" w:type="dxa"/>
          </w:tcPr>
          <w:p w:rsidR="005342D9" w:rsidRPr="005342D9" w:rsidRDefault="005342D9" w:rsidP="00DC4D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4" w:type="dxa"/>
          </w:tcPr>
          <w:p w:rsidR="005342D9" w:rsidRPr="005342D9" w:rsidRDefault="005342D9" w:rsidP="005342D9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- Друзья</w:t>
            </w:r>
          </w:p>
          <w:p w:rsidR="005342D9" w:rsidRPr="005342D9" w:rsidRDefault="005342D9" w:rsidP="005342D9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-Учителя</w:t>
            </w:r>
          </w:p>
          <w:p w:rsidR="005342D9" w:rsidRPr="005342D9" w:rsidRDefault="005342D9" w:rsidP="005342D9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-Общение</w:t>
            </w:r>
          </w:p>
          <w:p w:rsidR="005342D9" w:rsidRPr="005342D9" w:rsidRDefault="005342D9" w:rsidP="005342D9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-Родители</w:t>
            </w:r>
          </w:p>
          <w:p w:rsidR="005342D9" w:rsidRPr="005342D9" w:rsidRDefault="005342D9" w:rsidP="005342D9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-Знакомые</w:t>
            </w:r>
          </w:p>
          <w:p w:rsidR="005342D9" w:rsidRPr="005342D9" w:rsidRDefault="005342D9" w:rsidP="005342D9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-Одиночество</w:t>
            </w:r>
          </w:p>
          <w:p w:rsidR="005342D9" w:rsidRPr="005342D9" w:rsidRDefault="005342D9" w:rsidP="005342D9">
            <w:pPr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-Коллектив</w:t>
            </w:r>
          </w:p>
          <w:p w:rsidR="005342D9" w:rsidRPr="005342D9" w:rsidRDefault="005342D9" w:rsidP="005342D9">
            <w:pPr>
              <w:rPr>
                <w:rFonts w:ascii="Times New Roman" w:hAnsi="Times New Roman" w:cs="Times New Roman"/>
                <w:b/>
              </w:rPr>
            </w:pPr>
            <w:r w:rsidRPr="005342D9">
              <w:rPr>
                <w:rFonts w:ascii="Times New Roman" w:hAnsi="Times New Roman" w:cs="Times New Roman"/>
              </w:rPr>
              <w:t>-Мероприятия</w:t>
            </w:r>
          </w:p>
        </w:tc>
        <w:tc>
          <w:tcPr>
            <w:tcW w:w="883" w:type="dxa"/>
          </w:tcPr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7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3" w:type="dxa"/>
          </w:tcPr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4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2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1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8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3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5</w:t>
            </w:r>
          </w:p>
          <w:p w:rsidR="005342D9" w:rsidRPr="005342D9" w:rsidRDefault="005342D9" w:rsidP="005342D9">
            <w:pPr>
              <w:jc w:val="center"/>
              <w:rPr>
                <w:rFonts w:ascii="Times New Roman" w:hAnsi="Times New Roman" w:cs="Times New Roman"/>
              </w:rPr>
            </w:pPr>
            <w:r w:rsidRPr="005342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2" w:type="dxa"/>
          </w:tcPr>
          <w:p w:rsidR="005342D9" w:rsidRPr="005342D9" w:rsidRDefault="005342D9" w:rsidP="00DC4D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5342D9" w:rsidRPr="005342D9" w:rsidRDefault="005342D9" w:rsidP="00DC4D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342D9" w:rsidRDefault="005342D9" w:rsidP="00534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2D9" w:rsidRPr="005342D9" w:rsidRDefault="005342D9" w:rsidP="005342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 н</w:t>
      </w:r>
      <w:r w:rsidRPr="005342D9">
        <w:rPr>
          <w:rFonts w:ascii="Times New Roman" w:hAnsi="Times New Roman" w:cs="Times New Roman"/>
          <w:sz w:val="28"/>
          <w:szCs w:val="28"/>
        </w:rPr>
        <w:t>оябр</w:t>
      </w:r>
      <w:r>
        <w:rPr>
          <w:rFonts w:ascii="Times New Roman" w:hAnsi="Times New Roman" w:cs="Times New Roman"/>
          <w:sz w:val="28"/>
          <w:szCs w:val="28"/>
        </w:rPr>
        <w:t>е проходит</w:t>
      </w:r>
      <w:r w:rsidRPr="005342D9">
        <w:rPr>
          <w:rFonts w:ascii="Times New Roman" w:hAnsi="Times New Roman" w:cs="Times New Roman"/>
          <w:sz w:val="28"/>
          <w:szCs w:val="28"/>
        </w:rPr>
        <w:t xml:space="preserve"> педсовет по адаптации,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2D9">
        <w:rPr>
          <w:rFonts w:ascii="Times New Roman" w:hAnsi="Times New Roman" w:cs="Times New Roman"/>
          <w:sz w:val="28"/>
          <w:szCs w:val="28"/>
        </w:rPr>
        <w:t>анализир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Pr="005342D9">
        <w:rPr>
          <w:rFonts w:ascii="Times New Roman" w:hAnsi="Times New Roman" w:cs="Times New Roman"/>
          <w:sz w:val="28"/>
          <w:szCs w:val="28"/>
        </w:rPr>
        <w:t xml:space="preserve"> результаты диагности</w:t>
      </w:r>
      <w:r>
        <w:rPr>
          <w:rFonts w:ascii="Times New Roman" w:hAnsi="Times New Roman" w:cs="Times New Roman"/>
          <w:sz w:val="28"/>
          <w:szCs w:val="28"/>
        </w:rPr>
        <w:t>ческого исследования, определяются</w:t>
      </w:r>
      <w:r w:rsidRPr="005342D9">
        <w:rPr>
          <w:rFonts w:ascii="Times New Roman" w:hAnsi="Times New Roman" w:cs="Times New Roman"/>
          <w:sz w:val="28"/>
          <w:szCs w:val="28"/>
        </w:rPr>
        <w:t xml:space="preserve"> студенты, условно обозначенные в "группы риска", которым необходима психолого-педагогическая поддержка.</w:t>
      </w:r>
    </w:p>
    <w:p w:rsidR="005342D9" w:rsidRPr="005342D9" w:rsidRDefault="005342D9" w:rsidP="00534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2D9">
        <w:rPr>
          <w:rFonts w:ascii="Times New Roman" w:hAnsi="Times New Roman" w:cs="Times New Roman"/>
          <w:sz w:val="28"/>
          <w:szCs w:val="28"/>
        </w:rPr>
        <w:t>Затруднения студентов в процессе адаптации:</w:t>
      </w:r>
    </w:p>
    <w:p w:rsidR="005342D9" w:rsidRPr="005342D9" w:rsidRDefault="005342D9" w:rsidP="005342D9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2D9">
        <w:rPr>
          <w:rFonts w:ascii="Times New Roman" w:hAnsi="Times New Roman" w:cs="Times New Roman"/>
          <w:sz w:val="28"/>
          <w:szCs w:val="28"/>
        </w:rPr>
        <w:t>отрицательные переживания, связанные с уходом из школьного коллектива;</w:t>
      </w:r>
    </w:p>
    <w:p w:rsidR="005342D9" w:rsidRPr="005342D9" w:rsidRDefault="005342D9" w:rsidP="005342D9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2D9">
        <w:rPr>
          <w:rFonts w:ascii="Times New Roman" w:hAnsi="Times New Roman" w:cs="Times New Roman"/>
          <w:sz w:val="28"/>
          <w:szCs w:val="28"/>
        </w:rPr>
        <w:t xml:space="preserve">отсутствие навыков осуществлять психологическую </w:t>
      </w:r>
      <w:proofErr w:type="spellStart"/>
      <w:r w:rsidRPr="005342D9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5342D9">
        <w:rPr>
          <w:rFonts w:ascii="Times New Roman" w:hAnsi="Times New Roman" w:cs="Times New Roman"/>
          <w:sz w:val="28"/>
          <w:szCs w:val="28"/>
        </w:rPr>
        <w:t xml:space="preserve"> в процессе учебной деятельности;</w:t>
      </w:r>
    </w:p>
    <w:p w:rsidR="005342D9" w:rsidRPr="005342D9" w:rsidRDefault="005342D9" w:rsidP="005342D9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2D9">
        <w:rPr>
          <w:rFonts w:ascii="Times New Roman" w:hAnsi="Times New Roman" w:cs="Times New Roman"/>
          <w:sz w:val="28"/>
          <w:szCs w:val="28"/>
        </w:rPr>
        <w:t>недисциплинированность, опоздания, неустойчивая низкая успеваемость, чувство психологического дискомфорта, повышенная тревожность у ряда студентов;</w:t>
      </w:r>
    </w:p>
    <w:p w:rsidR="005342D9" w:rsidRPr="005342D9" w:rsidRDefault="005342D9" w:rsidP="005342D9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2D9">
        <w:rPr>
          <w:rFonts w:ascii="Times New Roman" w:hAnsi="Times New Roman" w:cs="Times New Roman"/>
          <w:sz w:val="28"/>
          <w:szCs w:val="28"/>
        </w:rPr>
        <w:t>отсутствие навыков самостоятельности в принятии решений;</w:t>
      </w:r>
    </w:p>
    <w:p w:rsidR="005342D9" w:rsidRPr="005342D9" w:rsidRDefault="005342D9" w:rsidP="005342D9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2D9">
        <w:rPr>
          <w:rFonts w:ascii="Times New Roman" w:hAnsi="Times New Roman" w:cs="Times New Roman"/>
          <w:sz w:val="28"/>
          <w:szCs w:val="28"/>
        </w:rPr>
        <w:t>некоторая неопределенность мотивации выбора профессии;</w:t>
      </w:r>
    </w:p>
    <w:p w:rsidR="005342D9" w:rsidRPr="005342D9" w:rsidRDefault="005342D9" w:rsidP="005342D9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2D9">
        <w:rPr>
          <w:rFonts w:ascii="Times New Roman" w:hAnsi="Times New Roman" w:cs="Times New Roman"/>
          <w:sz w:val="28"/>
          <w:szCs w:val="28"/>
        </w:rPr>
        <w:t>отрицательное воздействие интернет-порталов.</w:t>
      </w:r>
    </w:p>
    <w:p w:rsidR="009F74D3" w:rsidRPr="009F74D3" w:rsidRDefault="009F74D3" w:rsidP="009F74D3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Обучающиеся колледжа к педагогу-</w:t>
      </w:r>
      <w:r w:rsidRPr="009F74D3">
        <w:rPr>
          <w:rFonts w:ascii="Times New Roman" w:hAnsi="Times New Roman"/>
          <w:bCs/>
          <w:iCs/>
          <w:sz w:val="28"/>
          <w:szCs w:val="28"/>
        </w:rPr>
        <w:t xml:space="preserve"> психологу за помощью обраща</w:t>
      </w:r>
      <w:r>
        <w:rPr>
          <w:rFonts w:ascii="Times New Roman" w:hAnsi="Times New Roman"/>
          <w:bCs/>
          <w:iCs/>
          <w:sz w:val="28"/>
          <w:szCs w:val="28"/>
        </w:rPr>
        <w:t>ются</w:t>
      </w:r>
      <w:r w:rsidRPr="009F74D3">
        <w:rPr>
          <w:rFonts w:ascii="Times New Roman" w:hAnsi="Times New Roman"/>
          <w:bCs/>
          <w:iCs/>
          <w:sz w:val="28"/>
          <w:szCs w:val="28"/>
        </w:rPr>
        <w:t xml:space="preserve"> с различными проблемами: </w:t>
      </w:r>
    </w:p>
    <w:p w:rsidR="009F74D3" w:rsidRPr="009F74D3" w:rsidRDefault="009F74D3" w:rsidP="009F74D3">
      <w:pPr>
        <w:spacing w:after="0" w:line="240" w:lineRule="auto"/>
        <w:ind w:left="709"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F74D3">
        <w:rPr>
          <w:rFonts w:ascii="Times New Roman" w:hAnsi="Times New Roman"/>
          <w:bCs/>
          <w:iCs/>
          <w:sz w:val="28"/>
          <w:szCs w:val="28"/>
        </w:rPr>
        <w:t>•</w:t>
      </w:r>
      <w:r w:rsidRPr="009F74D3">
        <w:rPr>
          <w:rFonts w:ascii="Times New Roman" w:hAnsi="Times New Roman"/>
          <w:bCs/>
          <w:iCs/>
          <w:sz w:val="28"/>
          <w:szCs w:val="28"/>
        </w:rPr>
        <w:tab/>
        <w:t>как найти понимание в семье с мамой</w:t>
      </w:r>
    </w:p>
    <w:p w:rsidR="009F74D3" w:rsidRPr="009F74D3" w:rsidRDefault="009F74D3" w:rsidP="009F74D3">
      <w:pPr>
        <w:spacing w:after="0" w:line="240" w:lineRule="auto"/>
        <w:ind w:left="709"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F74D3">
        <w:rPr>
          <w:rFonts w:ascii="Times New Roman" w:hAnsi="Times New Roman"/>
          <w:bCs/>
          <w:iCs/>
          <w:sz w:val="28"/>
          <w:szCs w:val="28"/>
        </w:rPr>
        <w:t>•</w:t>
      </w:r>
      <w:r w:rsidRPr="009F74D3">
        <w:rPr>
          <w:rFonts w:ascii="Times New Roman" w:hAnsi="Times New Roman"/>
          <w:bCs/>
          <w:iCs/>
          <w:sz w:val="28"/>
          <w:szCs w:val="28"/>
        </w:rPr>
        <w:tab/>
        <w:t>как улучшить взаимоотношения с другом, подругой</w:t>
      </w:r>
    </w:p>
    <w:p w:rsidR="009F74D3" w:rsidRPr="009F74D3" w:rsidRDefault="009F74D3" w:rsidP="009F74D3">
      <w:pPr>
        <w:spacing w:after="0" w:line="240" w:lineRule="auto"/>
        <w:ind w:left="709"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F74D3">
        <w:rPr>
          <w:rFonts w:ascii="Times New Roman" w:hAnsi="Times New Roman"/>
          <w:bCs/>
          <w:iCs/>
          <w:sz w:val="28"/>
          <w:szCs w:val="28"/>
        </w:rPr>
        <w:t>•</w:t>
      </w:r>
      <w:r w:rsidRPr="009F74D3">
        <w:rPr>
          <w:rFonts w:ascii="Times New Roman" w:hAnsi="Times New Roman"/>
          <w:bCs/>
          <w:iCs/>
          <w:sz w:val="28"/>
          <w:szCs w:val="28"/>
        </w:rPr>
        <w:tab/>
        <w:t>вопросы сексуальных взаимоотношений</w:t>
      </w:r>
    </w:p>
    <w:p w:rsidR="009F74D3" w:rsidRPr="009F74D3" w:rsidRDefault="009F74D3" w:rsidP="009F74D3">
      <w:pPr>
        <w:spacing w:after="0" w:line="240" w:lineRule="auto"/>
        <w:ind w:left="709"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F74D3">
        <w:rPr>
          <w:rFonts w:ascii="Times New Roman" w:hAnsi="Times New Roman"/>
          <w:bCs/>
          <w:iCs/>
          <w:sz w:val="28"/>
          <w:szCs w:val="28"/>
        </w:rPr>
        <w:t>•</w:t>
      </w:r>
      <w:r w:rsidRPr="009F74D3">
        <w:rPr>
          <w:rFonts w:ascii="Times New Roman" w:hAnsi="Times New Roman"/>
          <w:bCs/>
          <w:iCs/>
          <w:sz w:val="28"/>
          <w:szCs w:val="28"/>
        </w:rPr>
        <w:tab/>
        <w:t>вопросы внутреннего неблагополучия, страхи, плаксивость</w:t>
      </w:r>
    </w:p>
    <w:p w:rsidR="009F74D3" w:rsidRPr="009F74D3" w:rsidRDefault="009F74D3" w:rsidP="009F74D3">
      <w:pPr>
        <w:spacing w:after="0" w:line="240" w:lineRule="auto"/>
        <w:ind w:left="709"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F74D3">
        <w:rPr>
          <w:rFonts w:ascii="Times New Roman" w:hAnsi="Times New Roman"/>
          <w:bCs/>
          <w:iCs/>
          <w:sz w:val="28"/>
          <w:szCs w:val="28"/>
        </w:rPr>
        <w:t>•</w:t>
      </w:r>
      <w:r w:rsidRPr="009F74D3">
        <w:rPr>
          <w:rFonts w:ascii="Times New Roman" w:hAnsi="Times New Roman"/>
          <w:bCs/>
          <w:iCs/>
          <w:sz w:val="28"/>
          <w:szCs w:val="28"/>
        </w:rPr>
        <w:tab/>
        <w:t>нежелание учиться</w:t>
      </w:r>
    </w:p>
    <w:p w:rsidR="009F74D3" w:rsidRPr="009F74D3" w:rsidRDefault="009F74D3" w:rsidP="009F74D3">
      <w:pPr>
        <w:spacing w:after="0" w:line="240" w:lineRule="auto"/>
        <w:ind w:left="709"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F74D3">
        <w:rPr>
          <w:rFonts w:ascii="Times New Roman" w:hAnsi="Times New Roman"/>
          <w:bCs/>
          <w:iCs/>
          <w:sz w:val="28"/>
          <w:szCs w:val="28"/>
        </w:rPr>
        <w:t>•</w:t>
      </w:r>
      <w:r w:rsidRPr="009F74D3">
        <w:rPr>
          <w:rFonts w:ascii="Times New Roman" w:hAnsi="Times New Roman"/>
          <w:bCs/>
          <w:iCs/>
          <w:sz w:val="28"/>
          <w:szCs w:val="28"/>
        </w:rPr>
        <w:tab/>
        <w:t>трудности взаимоотношений с педагогом</w:t>
      </w:r>
    </w:p>
    <w:p w:rsidR="009F74D3" w:rsidRPr="009F74D3" w:rsidRDefault="009F74D3" w:rsidP="009F74D3">
      <w:pPr>
        <w:spacing w:after="0" w:line="240" w:lineRule="auto"/>
        <w:ind w:left="709"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F74D3">
        <w:rPr>
          <w:rFonts w:ascii="Times New Roman" w:hAnsi="Times New Roman"/>
          <w:bCs/>
          <w:iCs/>
          <w:sz w:val="28"/>
          <w:szCs w:val="28"/>
        </w:rPr>
        <w:t>•</w:t>
      </w:r>
      <w:r w:rsidRPr="009F74D3">
        <w:rPr>
          <w:rFonts w:ascii="Times New Roman" w:hAnsi="Times New Roman"/>
          <w:bCs/>
          <w:iCs/>
          <w:sz w:val="28"/>
          <w:szCs w:val="28"/>
        </w:rPr>
        <w:tab/>
        <w:t>трудности взаимоотношений в студенческом общежитии, с соседками по комнате</w:t>
      </w:r>
    </w:p>
    <w:p w:rsidR="009F74D3" w:rsidRPr="009F74D3" w:rsidRDefault="009F74D3" w:rsidP="009F74D3">
      <w:pPr>
        <w:spacing w:after="0" w:line="240" w:lineRule="auto"/>
        <w:ind w:left="709"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F74D3">
        <w:rPr>
          <w:rFonts w:ascii="Times New Roman" w:hAnsi="Times New Roman"/>
          <w:bCs/>
          <w:iCs/>
          <w:sz w:val="28"/>
          <w:szCs w:val="28"/>
        </w:rPr>
        <w:t>•</w:t>
      </w:r>
      <w:r w:rsidRPr="009F74D3">
        <w:rPr>
          <w:rFonts w:ascii="Times New Roman" w:hAnsi="Times New Roman"/>
          <w:bCs/>
          <w:iCs/>
          <w:sz w:val="28"/>
          <w:szCs w:val="28"/>
        </w:rPr>
        <w:tab/>
        <w:t>ошибки выбора профессии</w:t>
      </w:r>
    </w:p>
    <w:p w:rsidR="009F74D3" w:rsidRPr="009F74D3" w:rsidRDefault="009F74D3" w:rsidP="009F74D3">
      <w:pPr>
        <w:spacing w:after="0" w:line="240" w:lineRule="auto"/>
        <w:ind w:left="709"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F74D3">
        <w:rPr>
          <w:rFonts w:ascii="Times New Roman" w:hAnsi="Times New Roman"/>
          <w:bCs/>
          <w:iCs/>
          <w:sz w:val="28"/>
          <w:szCs w:val="28"/>
        </w:rPr>
        <w:t>•</w:t>
      </w:r>
      <w:r w:rsidRPr="009F74D3">
        <w:rPr>
          <w:rFonts w:ascii="Times New Roman" w:hAnsi="Times New Roman"/>
          <w:bCs/>
          <w:iCs/>
          <w:sz w:val="28"/>
          <w:szCs w:val="28"/>
        </w:rPr>
        <w:tab/>
        <w:t>неопределённость жизненных ценностей</w:t>
      </w:r>
    </w:p>
    <w:p w:rsidR="00A4594F" w:rsidRDefault="009F74D3" w:rsidP="009F74D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Основной формой работы со студентами является проведение индивидуальных</w:t>
      </w:r>
      <w:r w:rsidRPr="009F74D3">
        <w:rPr>
          <w:rFonts w:ascii="Times New Roman" w:hAnsi="Times New Roman"/>
          <w:bCs/>
          <w:iCs/>
          <w:sz w:val="28"/>
          <w:szCs w:val="28"/>
        </w:rPr>
        <w:t xml:space="preserve"> бесед в колледже и общежитии. </w:t>
      </w:r>
    </w:p>
    <w:p w:rsidR="009F74D3" w:rsidRDefault="009F74D3" w:rsidP="009F74D3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2018-2019 учебной году активно р</w:t>
      </w:r>
      <w:r w:rsidRPr="009F74D3">
        <w:rPr>
          <w:rFonts w:ascii="Times New Roman" w:hAnsi="Times New Roman"/>
          <w:bCs/>
          <w:iCs/>
          <w:sz w:val="28"/>
          <w:szCs w:val="28"/>
        </w:rPr>
        <w:t xml:space="preserve">аботал психологический клуб "Вариант", который посещали 19 человек. </w:t>
      </w:r>
    </w:p>
    <w:p w:rsidR="009F74D3" w:rsidRDefault="009F74D3" w:rsidP="009F74D3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9F74D3">
        <w:rPr>
          <w:rFonts w:ascii="Times New Roman" w:hAnsi="Times New Roman"/>
          <w:bCs/>
          <w:iCs/>
          <w:sz w:val="28"/>
          <w:szCs w:val="28"/>
        </w:rPr>
        <w:t xml:space="preserve">Наиболее удачно прошли творческие проекты, посвященные Международным праздникам: день психического здоровья, день толерантности, день объятий, день счастья, международный день детского телефона «Доверие», день друзей, проведена лекция для первого курса «Суицид-геройство или слабость?». Члены психологического клуба активно </w:t>
      </w:r>
      <w:r w:rsidRPr="009F74D3">
        <w:rPr>
          <w:rFonts w:ascii="Times New Roman" w:hAnsi="Times New Roman"/>
          <w:bCs/>
          <w:iCs/>
          <w:sz w:val="28"/>
          <w:szCs w:val="28"/>
        </w:rPr>
        <w:lastRenderedPageBreak/>
        <w:t>принимали участие в неделе по профилактике употр</w:t>
      </w:r>
      <w:r>
        <w:rPr>
          <w:rFonts w:ascii="Times New Roman" w:hAnsi="Times New Roman"/>
          <w:bCs/>
          <w:iCs/>
          <w:sz w:val="28"/>
          <w:szCs w:val="28"/>
        </w:rPr>
        <w:t>ебления наркотиков и ПАВ, неделя</w:t>
      </w:r>
      <w:r w:rsidRPr="009F74D3">
        <w:rPr>
          <w:rFonts w:ascii="Times New Roman" w:hAnsi="Times New Roman"/>
          <w:bCs/>
          <w:iCs/>
          <w:sz w:val="28"/>
          <w:szCs w:val="28"/>
        </w:rPr>
        <w:t xml:space="preserve"> безопасности в колледже.</w:t>
      </w:r>
    </w:p>
    <w:p w:rsidR="009F74D3" w:rsidRDefault="009F74D3" w:rsidP="009F74D3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9F74D3" w:rsidRPr="009F74D3" w:rsidRDefault="009F74D3" w:rsidP="009F74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9F74D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Наличие и число мест в общежитии</w:t>
      </w:r>
    </w:p>
    <w:p w:rsidR="009F74D3" w:rsidRPr="009F74D3" w:rsidRDefault="009F74D3" w:rsidP="009F74D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9F74D3" w:rsidRDefault="009F74D3" w:rsidP="009F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F74D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Все нуждающиеся студенты очного и заочного отделений обеспечиваются общежитием. Благоустроенное четырёхэтажное здание рассчитано на 305 мест. На первом этаже располагаются: вахта, комната коменданта общежитием, медицинский кабинет, комната отдыха, спортивная комната, библиотека, душевые кабины. Студенты проживают в комнатах по 2-3 человека.  На каждом этаже общежития – две кухни, комната для умывания, туалет, гладильная комната, холл.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Воспитатели в общежитии работаю</w:t>
      </w:r>
      <w:r w:rsidRPr="009F74D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 ежедневно с 16.00 до 23.00.</w:t>
      </w:r>
    </w:p>
    <w:p w:rsidR="009F74D3" w:rsidRPr="009F74D3" w:rsidRDefault="009F74D3" w:rsidP="009F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2018-2019 учебном году в общежитии проживали 165 студентов очного отделения.  </w:t>
      </w:r>
    </w:p>
    <w:p w:rsidR="009F74D3" w:rsidRPr="009F74D3" w:rsidRDefault="009F74D3" w:rsidP="009F7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F74D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Большое внимание уделяется в общежитии вопросам предупреждения правонарушений. Проводится работа по усилению безопасности проживания студентов, уделяется внимание реализации мероприятий по антитеррористической и пожарной безопасности, развитию у студентов навыков безопасного поведения, обучению действиям в чрезвычайных ситуациях.</w:t>
      </w:r>
    </w:p>
    <w:p w:rsidR="00A4594F" w:rsidRDefault="00A4594F" w:rsidP="001A2F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775807" w:rsidRPr="001A2F48" w:rsidRDefault="00775807" w:rsidP="001A2F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1A2F4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Кадровый потенциал</w:t>
      </w:r>
    </w:p>
    <w:p w:rsidR="00775807" w:rsidRPr="001A2F48" w:rsidRDefault="00775807" w:rsidP="001A2F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p w:rsidR="00DC4D2C" w:rsidRDefault="00DC4D2C" w:rsidP="00DC4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2C">
        <w:rPr>
          <w:rFonts w:ascii="Times New Roman" w:hAnsi="Times New Roman" w:cs="Times New Roman"/>
          <w:sz w:val="28"/>
          <w:szCs w:val="28"/>
        </w:rPr>
        <w:t xml:space="preserve">В настоящее время педагогические кадры являются ценным ресурсом, который нельзя создать в один момент, требуется кропотливая работа по развитию профессионального мастерства педагога. </w:t>
      </w:r>
    </w:p>
    <w:p w:rsidR="00DC4D2C" w:rsidRPr="00DC4D2C" w:rsidRDefault="00DC4D2C" w:rsidP="00DC4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2C">
        <w:rPr>
          <w:rFonts w:ascii="Times New Roman" w:hAnsi="Times New Roman" w:cs="Times New Roman"/>
          <w:sz w:val="28"/>
          <w:szCs w:val="28"/>
        </w:rPr>
        <w:t>В колледже укомплектованность штата педагогическими работниками с высшим базовым образованием составляет 100%. Штатное расписание колле</w:t>
      </w:r>
      <w:r>
        <w:rPr>
          <w:rFonts w:ascii="Times New Roman" w:hAnsi="Times New Roman" w:cs="Times New Roman"/>
          <w:sz w:val="28"/>
          <w:szCs w:val="28"/>
        </w:rPr>
        <w:t>джа на 1.04.2019 год (таблица 9</w:t>
      </w:r>
      <w:r w:rsidRPr="00DC4D2C">
        <w:rPr>
          <w:rFonts w:ascii="Times New Roman" w:hAnsi="Times New Roman" w:cs="Times New Roman"/>
          <w:sz w:val="28"/>
          <w:szCs w:val="28"/>
        </w:rPr>
        <w:t>).</w:t>
      </w:r>
    </w:p>
    <w:p w:rsidR="00DC4D2C" w:rsidRPr="00DC4D2C" w:rsidRDefault="00DC4D2C" w:rsidP="00DC4D2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9</w:t>
      </w:r>
    </w:p>
    <w:p w:rsidR="00DC4D2C" w:rsidRPr="00DC4D2C" w:rsidRDefault="00DC4D2C" w:rsidP="00DC4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15"/>
        <w:gridCol w:w="5389"/>
        <w:gridCol w:w="2835"/>
      </w:tblGrid>
      <w:tr w:rsidR="00DC4D2C" w:rsidRPr="00DC4D2C" w:rsidTr="00DC4D2C">
        <w:trPr>
          <w:trHeight w:val="976"/>
        </w:trPr>
        <w:tc>
          <w:tcPr>
            <w:tcW w:w="815" w:type="dxa"/>
            <w:vAlign w:val="center"/>
          </w:tcPr>
          <w:p w:rsidR="00DC4D2C" w:rsidRPr="00DC4D2C" w:rsidRDefault="00DC4D2C" w:rsidP="00DC4D2C">
            <w:pPr>
              <w:autoSpaceDE w:val="0"/>
              <w:autoSpaceDN w:val="0"/>
              <w:adjustRightInd w:val="0"/>
              <w:jc w:val="center"/>
            </w:pPr>
            <w:r w:rsidRPr="00DC4D2C">
              <w:rPr>
                <w:bCs/>
                <w:color w:val="000000"/>
              </w:rPr>
              <w:t>№ п/п</w:t>
            </w:r>
          </w:p>
        </w:tc>
        <w:tc>
          <w:tcPr>
            <w:tcW w:w="5389" w:type="dxa"/>
            <w:vAlign w:val="center"/>
          </w:tcPr>
          <w:p w:rsidR="00DC4D2C" w:rsidRPr="00DC4D2C" w:rsidRDefault="00DC4D2C" w:rsidP="00DC4D2C">
            <w:pPr>
              <w:autoSpaceDE w:val="0"/>
              <w:autoSpaceDN w:val="0"/>
              <w:adjustRightInd w:val="0"/>
              <w:jc w:val="center"/>
            </w:pPr>
            <w:r w:rsidRPr="00DC4D2C">
              <w:rPr>
                <w:color w:val="000000"/>
              </w:rPr>
              <w:t>Категория работников согласно штатному расписанию на 01.04.2019 г.</w:t>
            </w:r>
          </w:p>
        </w:tc>
        <w:tc>
          <w:tcPr>
            <w:tcW w:w="2835" w:type="dxa"/>
            <w:vAlign w:val="center"/>
          </w:tcPr>
          <w:p w:rsidR="00DC4D2C" w:rsidRPr="00DC4D2C" w:rsidRDefault="00DC4D2C" w:rsidP="00DC4D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C4D2C">
              <w:rPr>
                <w:color w:val="000000"/>
              </w:rPr>
              <w:t xml:space="preserve">Количество работников </w:t>
            </w:r>
            <w:r>
              <w:rPr>
                <w:color w:val="000000"/>
              </w:rPr>
              <w:t>(</w:t>
            </w:r>
            <w:r w:rsidRPr="00DC4D2C">
              <w:rPr>
                <w:color w:val="000000"/>
              </w:rPr>
              <w:t>штатных</w:t>
            </w:r>
            <w:r>
              <w:rPr>
                <w:color w:val="000000"/>
              </w:rPr>
              <w:t>)</w:t>
            </w:r>
          </w:p>
        </w:tc>
      </w:tr>
      <w:tr w:rsidR="00DC4D2C" w:rsidRPr="00DC4D2C" w:rsidTr="00DC4D2C">
        <w:tc>
          <w:tcPr>
            <w:tcW w:w="815" w:type="dxa"/>
          </w:tcPr>
          <w:p w:rsidR="00DC4D2C" w:rsidRPr="00DC4D2C" w:rsidRDefault="00DC4D2C" w:rsidP="00DC4D2C">
            <w:pPr>
              <w:autoSpaceDE w:val="0"/>
              <w:autoSpaceDN w:val="0"/>
              <w:adjustRightInd w:val="0"/>
              <w:jc w:val="center"/>
            </w:pPr>
            <w:r w:rsidRPr="00DC4D2C">
              <w:t>1.</w:t>
            </w:r>
          </w:p>
        </w:tc>
        <w:tc>
          <w:tcPr>
            <w:tcW w:w="5389" w:type="dxa"/>
          </w:tcPr>
          <w:p w:rsidR="00DC4D2C" w:rsidRPr="00DC4D2C" w:rsidRDefault="00DC4D2C" w:rsidP="00DC4D2C">
            <w:pPr>
              <w:autoSpaceDE w:val="0"/>
              <w:autoSpaceDN w:val="0"/>
              <w:adjustRightInd w:val="0"/>
              <w:jc w:val="both"/>
            </w:pPr>
            <w:r w:rsidRPr="00DC4D2C">
              <w:rPr>
                <w:color w:val="000000"/>
              </w:rPr>
              <w:t>Руководящие работники</w:t>
            </w:r>
          </w:p>
        </w:tc>
        <w:tc>
          <w:tcPr>
            <w:tcW w:w="2835" w:type="dxa"/>
          </w:tcPr>
          <w:p w:rsidR="00DC4D2C" w:rsidRPr="00DC4D2C" w:rsidRDefault="00DC4D2C" w:rsidP="00DC4D2C">
            <w:pPr>
              <w:autoSpaceDE w:val="0"/>
              <w:autoSpaceDN w:val="0"/>
              <w:adjustRightInd w:val="0"/>
              <w:jc w:val="center"/>
            </w:pPr>
            <w:r w:rsidRPr="00DC4D2C">
              <w:t>5</w:t>
            </w:r>
          </w:p>
        </w:tc>
      </w:tr>
      <w:tr w:rsidR="00DC4D2C" w:rsidRPr="00DC4D2C" w:rsidTr="00DC4D2C">
        <w:tc>
          <w:tcPr>
            <w:tcW w:w="815" w:type="dxa"/>
          </w:tcPr>
          <w:p w:rsidR="00DC4D2C" w:rsidRPr="00DC4D2C" w:rsidRDefault="00DC4D2C" w:rsidP="00DC4D2C">
            <w:pPr>
              <w:autoSpaceDE w:val="0"/>
              <w:autoSpaceDN w:val="0"/>
              <w:adjustRightInd w:val="0"/>
              <w:jc w:val="center"/>
            </w:pPr>
            <w:r w:rsidRPr="00DC4D2C">
              <w:t>2.</w:t>
            </w:r>
          </w:p>
        </w:tc>
        <w:tc>
          <w:tcPr>
            <w:tcW w:w="5389" w:type="dxa"/>
          </w:tcPr>
          <w:p w:rsidR="00DC4D2C" w:rsidRPr="00DC4D2C" w:rsidRDefault="00DC4D2C" w:rsidP="00DC4D2C">
            <w:pPr>
              <w:autoSpaceDE w:val="0"/>
              <w:autoSpaceDN w:val="0"/>
              <w:adjustRightInd w:val="0"/>
              <w:jc w:val="both"/>
            </w:pPr>
            <w:r w:rsidRPr="00DC4D2C">
              <w:rPr>
                <w:color w:val="000000"/>
              </w:rPr>
              <w:t>Педагогические работники – всего, из них:</w:t>
            </w:r>
          </w:p>
        </w:tc>
        <w:tc>
          <w:tcPr>
            <w:tcW w:w="2835" w:type="dxa"/>
          </w:tcPr>
          <w:p w:rsidR="00DC4D2C" w:rsidRPr="00DC4D2C" w:rsidRDefault="00DC4D2C" w:rsidP="00DC4D2C">
            <w:pPr>
              <w:autoSpaceDE w:val="0"/>
              <w:autoSpaceDN w:val="0"/>
              <w:adjustRightInd w:val="0"/>
              <w:jc w:val="center"/>
            </w:pPr>
            <w:r w:rsidRPr="00DC4D2C">
              <w:t>33</w:t>
            </w:r>
          </w:p>
        </w:tc>
      </w:tr>
      <w:tr w:rsidR="00DC4D2C" w:rsidRPr="00DC4D2C" w:rsidTr="00DC4D2C">
        <w:tc>
          <w:tcPr>
            <w:tcW w:w="815" w:type="dxa"/>
          </w:tcPr>
          <w:p w:rsidR="00DC4D2C" w:rsidRPr="00DC4D2C" w:rsidRDefault="00DC4D2C" w:rsidP="00DC4D2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89" w:type="dxa"/>
          </w:tcPr>
          <w:p w:rsidR="00DC4D2C" w:rsidRPr="00DC4D2C" w:rsidRDefault="00DC4D2C" w:rsidP="00DC4D2C">
            <w:pPr>
              <w:autoSpaceDE w:val="0"/>
              <w:autoSpaceDN w:val="0"/>
              <w:adjustRightInd w:val="0"/>
              <w:jc w:val="both"/>
            </w:pPr>
            <w:r w:rsidRPr="00DC4D2C">
              <w:rPr>
                <w:color w:val="000000"/>
              </w:rPr>
              <w:t>- преподаватели</w:t>
            </w:r>
          </w:p>
        </w:tc>
        <w:tc>
          <w:tcPr>
            <w:tcW w:w="2835" w:type="dxa"/>
          </w:tcPr>
          <w:p w:rsidR="00DC4D2C" w:rsidRPr="00DC4D2C" w:rsidRDefault="00DC4D2C" w:rsidP="00DC4D2C">
            <w:pPr>
              <w:autoSpaceDE w:val="0"/>
              <w:autoSpaceDN w:val="0"/>
              <w:adjustRightInd w:val="0"/>
              <w:jc w:val="center"/>
            </w:pPr>
            <w:r w:rsidRPr="00DC4D2C">
              <w:t>30</w:t>
            </w:r>
          </w:p>
        </w:tc>
      </w:tr>
      <w:tr w:rsidR="00DC4D2C" w:rsidRPr="00DC4D2C" w:rsidTr="00DC4D2C">
        <w:tc>
          <w:tcPr>
            <w:tcW w:w="815" w:type="dxa"/>
          </w:tcPr>
          <w:p w:rsidR="00DC4D2C" w:rsidRPr="00DC4D2C" w:rsidRDefault="00DC4D2C" w:rsidP="00DC4D2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89" w:type="dxa"/>
          </w:tcPr>
          <w:p w:rsidR="00DC4D2C" w:rsidRPr="00DC4D2C" w:rsidRDefault="00DC4D2C" w:rsidP="00DC4D2C">
            <w:pPr>
              <w:autoSpaceDE w:val="0"/>
              <w:autoSpaceDN w:val="0"/>
              <w:adjustRightInd w:val="0"/>
              <w:jc w:val="both"/>
            </w:pPr>
            <w:r w:rsidRPr="00DC4D2C">
              <w:rPr>
                <w:color w:val="000000"/>
              </w:rPr>
              <w:t>- прочие работники</w:t>
            </w:r>
          </w:p>
        </w:tc>
        <w:tc>
          <w:tcPr>
            <w:tcW w:w="2835" w:type="dxa"/>
          </w:tcPr>
          <w:p w:rsidR="00DC4D2C" w:rsidRPr="00DC4D2C" w:rsidRDefault="00DC4D2C" w:rsidP="00DC4D2C">
            <w:pPr>
              <w:autoSpaceDE w:val="0"/>
              <w:autoSpaceDN w:val="0"/>
              <w:adjustRightInd w:val="0"/>
              <w:jc w:val="center"/>
            </w:pPr>
            <w:r w:rsidRPr="00DC4D2C">
              <w:t>3</w:t>
            </w:r>
          </w:p>
        </w:tc>
      </w:tr>
      <w:tr w:rsidR="00DC4D2C" w:rsidRPr="00DC4D2C" w:rsidTr="00DC4D2C">
        <w:tc>
          <w:tcPr>
            <w:tcW w:w="815" w:type="dxa"/>
          </w:tcPr>
          <w:p w:rsidR="00DC4D2C" w:rsidRPr="00DC4D2C" w:rsidRDefault="00DC4D2C" w:rsidP="00DC4D2C">
            <w:pPr>
              <w:autoSpaceDE w:val="0"/>
              <w:autoSpaceDN w:val="0"/>
              <w:adjustRightInd w:val="0"/>
              <w:jc w:val="center"/>
            </w:pPr>
            <w:r w:rsidRPr="00DC4D2C">
              <w:t>3.</w:t>
            </w:r>
          </w:p>
        </w:tc>
        <w:tc>
          <w:tcPr>
            <w:tcW w:w="5389" w:type="dxa"/>
          </w:tcPr>
          <w:p w:rsidR="00DC4D2C" w:rsidRPr="00DC4D2C" w:rsidRDefault="00DC4D2C" w:rsidP="00DC4D2C">
            <w:pPr>
              <w:autoSpaceDE w:val="0"/>
              <w:autoSpaceDN w:val="0"/>
              <w:adjustRightInd w:val="0"/>
              <w:jc w:val="both"/>
            </w:pPr>
            <w:r w:rsidRPr="00DC4D2C">
              <w:rPr>
                <w:color w:val="000000"/>
              </w:rPr>
              <w:t>Внешние совместители (педагогические работники)</w:t>
            </w:r>
          </w:p>
        </w:tc>
        <w:tc>
          <w:tcPr>
            <w:tcW w:w="2835" w:type="dxa"/>
          </w:tcPr>
          <w:p w:rsidR="00DC4D2C" w:rsidRPr="00DC4D2C" w:rsidRDefault="00DC4D2C" w:rsidP="00DC4D2C">
            <w:pPr>
              <w:autoSpaceDE w:val="0"/>
              <w:autoSpaceDN w:val="0"/>
              <w:adjustRightInd w:val="0"/>
              <w:jc w:val="center"/>
            </w:pPr>
            <w:r w:rsidRPr="00DC4D2C">
              <w:t>2</w:t>
            </w:r>
          </w:p>
        </w:tc>
      </w:tr>
      <w:tr w:rsidR="00DC4D2C" w:rsidRPr="00DC4D2C" w:rsidTr="00DC4D2C">
        <w:tc>
          <w:tcPr>
            <w:tcW w:w="815" w:type="dxa"/>
          </w:tcPr>
          <w:p w:rsidR="00DC4D2C" w:rsidRPr="00DC4D2C" w:rsidRDefault="00DC4D2C" w:rsidP="00DC4D2C">
            <w:pPr>
              <w:autoSpaceDE w:val="0"/>
              <w:autoSpaceDN w:val="0"/>
              <w:adjustRightInd w:val="0"/>
              <w:jc w:val="center"/>
            </w:pPr>
            <w:r w:rsidRPr="00DC4D2C">
              <w:t>4.</w:t>
            </w:r>
          </w:p>
        </w:tc>
        <w:tc>
          <w:tcPr>
            <w:tcW w:w="5389" w:type="dxa"/>
          </w:tcPr>
          <w:p w:rsidR="00DC4D2C" w:rsidRPr="00DC4D2C" w:rsidRDefault="00DC4D2C" w:rsidP="00DC4D2C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C4D2C">
              <w:rPr>
                <w:color w:val="000000"/>
              </w:rPr>
              <w:t>Учебно</w:t>
            </w:r>
            <w:proofErr w:type="spellEnd"/>
            <w:r w:rsidRPr="00DC4D2C">
              <w:rPr>
                <w:color w:val="000000"/>
              </w:rPr>
              <w:t xml:space="preserve"> – вспомогательный персонал </w:t>
            </w:r>
          </w:p>
        </w:tc>
        <w:tc>
          <w:tcPr>
            <w:tcW w:w="2835" w:type="dxa"/>
          </w:tcPr>
          <w:p w:rsidR="00DC4D2C" w:rsidRPr="00DC4D2C" w:rsidRDefault="00DC4D2C" w:rsidP="00DC4D2C">
            <w:pPr>
              <w:autoSpaceDE w:val="0"/>
              <w:autoSpaceDN w:val="0"/>
              <w:adjustRightInd w:val="0"/>
              <w:jc w:val="center"/>
            </w:pPr>
            <w:r w:rsidRPr="00DC4D2C">
              <w:t>2</w:t>
            </w:r>
          </w:p>
        </w:tc>
      </w:tr>
      <w:tr w:rsidR="00DC4D2C" w:rsidRPr="00DC4D2C" w:rsidTr="00DC4D2C">
        <w:tc>
          <w:tcPr>
            <w:tcW w:w="815" w:type="dxa"/>
          </w:tcPr>
          <w:p w:rsidR="00DC4D2C" w:rsidRPr="00DC4D2C" w:rsidRDefault="00DC4D2C" w:rsidP="00DC4D2C">
            <w:pPr>
              <w:autoSpaceDE w:val="0"/>
              <w:autoSpaceDN w:val="0"/>
              <w:adjustRightInd w:val="0"/>
              <w:jc w:val="center"/>
            </w:pPr>
            <w:r w:rsidRPr="00DC4D2C">
              <w:t>5.</w:t>
            </w:r>
          </w:p>
        </w:tc>
        <w:tc>
          <w:tcPr>
            <w:tcW w:w="5389" w:type="dxa"/>
          </w:tcPr>
          <w:p w:rsidR="00DC4D2C" w:rsidRPr="00DC4D2C" w:rsidRDefault="00DC4D2C" w:rsidP="00DC4D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4D2C">
              <w:rPr>
                <w:color w:val="000000"/>
              </w:rPr>
              <w:t>Обслуживающий персонал</w:t>
            </w:r>
          </w:p>
        </w:tc>
        <w:tc>
          <w:tcPr>
            <w:tcW w:w="2835" w:type="dxa"/>
          </w:tcPr>
          <w:p w:rsidR="00DC4D2C" w:rsidRPr="00DC4D2C" w:rsidRDefault="00DC4D2C" w:rsidP="00DC4D2C">
            <w:pPr>
              <w:autoSpaceDE w:val="0"/>
              <w:autoSpaceDN w:val="0"/>
              <w:adjustRightInd w:val="0"/>
              <w:jc w:val="center"/>
            </w:pPr>
            <w:r w:rsidRPr="00DC4D2C">
              <w:t>15</w:t>
            </w:r>
          </w:p>
        </w:tc>
      </w:tr>
      <w:tr w:rsidR="00DC4D2C" w:rsidRPr="00DC4D2C" w:rsidTr="00DC4D2C">
        <w:tc>
          <w:tcPr>
            <w:tcW w:w="9039" w:type="dxa"/>
            <w:gridSpan w:val="3"/>
          </w:tcPr>
          <w:p w:rsidR="00DC4D2C" w:rsidRPr="00DC4D2C" w:rsidRDefault="00DC4D2C" w:rsidP="0059041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C4D2C">
              <w:rPr>
                <w:b/>
                <w:color w:val="000000"/>
              </w:rPr>
              <w:t xml:space="preserve">Всего                                                                               </w:t>
            </w:r>
            <w:r w:rsidR="00590416">
              <w:rPr>
                <w:b/>
                <w:color w:val="000000"/>
              </w:rPr>
              <w:t xml:space="preserve">                </w:t>
            </w:r>
            <w:r w:rsidRPr="00DC4D2C">
              <w:rPr>
                <w:b/>
                <w:color w:val="000000"/>
              </w:rPr>
              <w:t>55</w:t>
            </w:r>
          </w:p>
        </w:tc>
      </w:tr>
    </w:tbl>
    <w:p w:rsidR="00DC4D2C" w:rsidRDefault="00DC4D2C" w:rsidP="007D7C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</w:p>
    <w:p w:rsidR="007D7C29" w:rsidRPr="007D7C29" w:rsidRDefault="007D7C29" w:rsidP="007D7C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На 1 июня 2019</w:t>
      </w:r>
      <w:r w:rsidRPr="007D7C2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колледже </w:t>
      </w:r>
      <w:r w:rsidRPr="007D7C2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согласн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о штатному расписанию работает 33 педагогических работника</w:t>
      </w:r>
      <w:r w:rsidRPr="007D7C2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.</w:t>
      </w:r>
    </w:p>
    <w:p w:rsidR="007D7C29" w:rsidRDefault="007D7C29" w:rsidP="007D7C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7D7C2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Анализ качественного состава педагогических работников, реализующих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 </w:t>
      </w:r>
      <w:r w:rsidRPr="007D7C2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программы подготовки специалистов среднего звена, показал, что высшее образование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 </w:t>
      </w:r>
      <w:r w:rsidRPr="007D7C2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имеют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31</w:t>
      </w:r>
      <w:r w:rsidRPr="007D7C2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 педагогически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й работник</w:t>
      </w:r>
      <w:r w:rsidRPr="007D7C2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, что составляет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94</w:t>
      </w:r>
      <w:r w:rsidRPr="007D7C2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 % от общего числа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 </w:t>
      </w:r>
      <w:r w:rsidRPr="007D7C2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педагогических работников.</w:t>
      </w:r>
    </w:p>
    <w:p w:rsidR="00775807" w:rsidRPr="001A2F48" w:rsidRDefault="00775807" w:rsidP="001A2F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1A2F4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В течение учеб</w:t>
      </w:r>
      <w:r w:rsidR="001A2F4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ного года в колледже работали 33</w:t>
      </w:r>
      <w:r w:rsidR="007D7C2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 педагогических работника</w:t>
      </w:r>
      <w:r w:rsidR="001A2F4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 (30</w:t>
      </w:r>
      <w:r w:rsidRPr="001A2F4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 – преподаватели, </w:t>
      </w:r>
      <w:r w:rsidR="001A2F4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2 чел. – воспитатели</w:t>
      </w:r>
      <w:r w:rsidRPr="001A2F4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 общежития, 1 чел. – педагог-пс</w:t>
      </w:r>
      <w:r w:rsidR="001A2F4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ихолог), а также 2</w:t>
      </w:r>
      <w:r w:rsidRPr="001A2F4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 преподавателя – по совместительству.  </w:t>
      </w:r>
    </w:p>
    <w:p w:rsidR="00775807" w:rsidRPr="001A2F48" w:rsidRDefault="00775807" w:rsidP="001A2F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1A2F4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Из 33 педаг</w:t>
      </w:r>
      <w:r w:rsidR="001A2F4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огических работников колледжа 24 (73</w:t>
      </w:r>
      <w:r w:rsidRPr="001A2F4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%) имеют высш</w:t>
      </w:r>
      <w:r w:rsidR="001A2F4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ую квалификационную категорию, 3 (9</w:t>
      </w:r>
      <w:r w:rsidRPr="001A2F4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%) - первую, 6 (</w:t>
      </w:r>
      <w:r w:rsidR="007D7C2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8</w:t>
      </w:r>
      <w:r w:rsidRPr="001A2F4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%) </w:t>
      </w:r>
      <w:r w:rsidR="007D7C2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преподавателей – без категории (</w:t>
      </w:r>
      <w:r w:rsidRPr="001A2F4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молодые специалисты</w:t>
      </w:r>
      <w:r w:rsidR="007D7C2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)</w:t>
      </w:r>
      <w:r w:rsidRPr="001A2F4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.</w:t>
      </w:r>
    </w:p>
    <w:p w:rsidR="00775807" w:rsidRPr="001A2F48" w:rsidRDefault="00775807" w:rsidP="001A2F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1A2F4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7 преподавателей имеют два высших образования (из них 5 – в сфере образования) 6 человек закончили аспирантуру, 1- кандидат филологических наук. 9 педагогов имеют звание «Почётный работник среднего профессионального образования», 1 – звание «Отличник народного просвещения», 5 -  отмечены Почетными грамотами Министерства образования и науки РФ. </w:t>
      </w:r>
    </w:p>
    <w:p w:rsidR="00775807" w:rsidRDefault="00775807" w:rsidP="001A2F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1A2F4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8 преподавателей - победители областного Конкурса лучших педагогических работников.</w:t>
      </w:r>
    </w:p>
    <w:p w:rsidR="007D7C29" w:rsidRDefault="007D7C29" w:rsidP="001A2F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 w:rsidRPr="007D7C2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Педагоги имеют муниципальные, региональные, ведомственные, правительственные награды</w:t>
      </w:r>
      <w:r w:rsidR="00DC4D2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 (таблица 10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)</w:t>
      </w:r>
      <w:r w:rsidRPr="007D7C2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:</w:t>
      </w:r>
    </w:p>
    <w:p w:rsidR="007D7C29" w:rsidRDefault="007D7C29" w:rsidP="007D7C2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 xml:space="preserve">Таблица </w:t>
      </w:r>
      <w:r w:rsidR="00DC4D2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eastAsia="ru-RU"/>
        </w:rPr>
        <w:t>10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2"/>
        <w:gridCol w:w="6776"/>
        <w:gridCol w:w="1717"/>
      </w:tblGrid>
      <w:tr w:rsidR="007D7C29" w:rsidRPr="005F7894" w:rsidTr="00DC4D2C">
        <w:trPr>
          <w:jc w:val="center"/>
        </w:trPr>
        <w:tc>
          <w:tcPr>
            <w:tcW w:w="732" w:type="dxa"/>
            <w:vAlign w:val="center"/>
          </w:tcPr>
          <w:p w:rsidR="007D7C29" w:rsidRPr="005F7894" w:rsidRDefault="007D7C29" w:rsidP="007D7C2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F7894">
              <w:rPr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6776" w:type="dxa"/>
            <w:vAlign w:val="center"/>
          </w:tcPr>
          <w:p w:rsidR="007D7C29" w:rsidRPr="005F7894" w:rsidRDefault="007D7C29" w:rsidP="007D7C2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F7894">
              <w:rPr>
                <w:color w:val="auto"/>
                <w:sz w:val="28"/>
                <w:szCs w:val="28"/>
              </w:rPr>
              <w:t>Вид награды</w:t>
            </w:r>
          </w:p>
        </w:tc>
        <w:tc>
          <w:tcPr>
            <w:tcW w:w="1717" w:type="dxa"/>
            <w:vAlign w:val="center"/>
          </w:tcPr>
          <w:p w:rsidR="007D7C29" w:rsidRPr="005F7894" w:rsidRDefault="007D7C29" w:rsidP="007D7C2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F7894">
              <w:rPr>
                <w:color w:val="auto"/>
                <w:sz w:val="28"/>
                <w:szCs w:val="28"/>
              </w:rPr>
              <w:t>Количество</w:t>
            </w:r>
          </w:p>
        </w:tc>
      </w:tr>
      <w:tr w:rsidR="007D7C29" w:rsidRPr="005F7894" w:rsidTr="00DC4D2C">
        <w:trPr>
          <w:trHeight w:val="247"/>
          <w:jc w:val="center"/>
        </w:trPr>
        <w:tc>
          <w:tcPr>
            <w:tcW w:w="0" w:type="auto"/>
          </w:tcPr>
          <w:p w:rsidR="007D7C29" w:rsidRPr="005F7894" w:rsidRDefault="007D7C29" w:rsidP="00DC4D2C">
            <w:pPr>
              <w:pStyle w:val="Default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>1.</w:t>
            </w:r>
          </w:p>
        </w:tc>
        <w:tc>
          <w:tcPr>
            <w:tcW w:w="6776" w:type="dxa"/>
          </w:tcPr>
          <w:p w:rsidR="007D7C29" w:rsidRPr="005F7894" w:rsidRDefault="007D7C29" w:rsidP="007D7C29">
            <w:pPr>
              <w:pStyle w:val="Default"/>
              <w:jc w:val="both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 xml:space="preserve"> «Почетный работник среднего профессионального образования» </w:t>
            </w:r>
          </w:p>
        </w:tc>
        <w:tc>
          <w:tcPr>
            <w:tcW w:w="1717" w:type="dxa"/>
          </w:tcPr>
          <w:p w:rsidR="007D7C29" w:rsidRPr="005F7894" w:rsidRDefault="007D7C29" w:rsidP="00DC4D2C">
            <w:pPr>
              <w:pStyle w:val="Default"/>
              <w:jc w:val="center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 xml:space="preserve">9 </w:t>
            </w:r>
          </w:p>
        </w:tc>
      </w:tr>
      <w:tr w:rsidR="007D7C29" w:rsidRPr="005F7894" w:rsidTr="00DC4D2C">
        <w:trPr>
          <w:trHeight w:val="247"/>
          <w:jc w:val="center"/>
        </w:trPr>
        <w:tc>
          <w:tcPr>
            <w:tcW w:w="0" w:type="auto"/>
          </w:tcPr>
          <w:p w:rsidR="007D7C29" w:rsidRPr="005F7894" w:rsidRDefault="007D7C29" w:rsidP="00DC4D2C">
            <w:pPr>
              <w:pStyle w:val="Default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6776" w:type="dxa"/>
          </w:tcPr>
          <w:p w:rsidR="007D7C29" w:rsidRPr="005F7894" w:rsidRDefault="007D7C29" w:rsidP="007D7C29">
            <w:pPr>
              <w:pStyle w:val="Default"/>
              <w:jc w:val="both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>Грамота Министерства образования Российской Федерации</w:t>
            </w:r>
          </w:p>
        </w:tc>
        <w:tc>
          <w:tcPr>
            <w:tcW w:w="1717" w:type="dxa"/>
          </w:tcPr>
          <w:p w:rsidR="007D7C29" w:rsidRPr="005F7894" w:rsidRDefault="007D7C29" w:rsidP="00DC4D2C">
            <w:pPr>
              <w:pStyle w:val="Default"/>
              <w:jc w:val="center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>4</w:t>
            </w:r>
          </w:p>
        </w:tc>
      </w:tr>
      <w:tr w:rsidR="007D7C29" w:rsidRPr="005F7894" w:rsidTr="00DC4D2C">
        <w:trPr>
          <w:trHeight w:val="247"/>
          <w:jc w:val="center"/>
        </w:trPr>
        <w:tc>
          <w:tcPr>
            <w:tcW w:w="0" w:type="auto"/>
          </w:tcPr>
          <w:p w:rsidR="007D7C29" w:rsidRPr="005F7894" w:rsidRDefault="007D7C29" w:rsidP="00DC4D2C">
            <w:pPr>
              <w:pStyle w:val="Default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6776" w:type="dxa"/>
          </w:tcPr>
          <w:p w:rsidR="007D7C29" w:rsidRPr="005F7894" w:rsidRDefault="007D7C29" w:rsidP="007D7C29">
            <w:pPr>
              <w:pStyle w:val="Default"/>
              <w:jc w:val="both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>Почётная грамота Департамента образования Вологодской области</w:t>
            </w:r>
          </w:p>
        </w:tc>
        <w:tc>
          <w:tcPr>
            <w:tcW w:w="1717" w:type="dxa"/>
          </w:tcPr>
          <w:p w:rsidR="007D7C29" w:rsidRPr="005F7894" w:rsidRDefault="007D7C29" w:rsidP="00DC4D2C">
            <w:pPr>
              <w:pStyle w:val="Default"/>
              <w:jc w:val="center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>18</w:t>
            </w:r>
          </w:p>
        </w:tc>
      </w:tr>
      <w:tr w:rsidR="007D7C29" w:rsidRPr="005F7894" w:rsidTr="00DC4D2C">
        <w:trPr>
          <w:trHeight w:val="247"/>
          <w:jc w:val="center"/>
        </w:trPr>
        <w:tc>
          <w:tcPr>
            <w:tcW w:w="0" w:type="auto"/>
          </w:tcPr>
          <w:p w:rsidR="007D7C29" w:rsidRPr="005F7894" w:rsidRDefault="007D7C29" w:rsidP="00DC4D2C">
            <w:pPr>
              <w:pStyle w:val="Default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>4.</w:t>
            </w:r>
          </w:p>
        </w:tc>
        <w:tc>
          <w:tcPr>
            <w:tcW w:w="6776" w:type="dxa"/>
          </w:tcPr>
          <w:p w:rsidR="007D7C29" w:rsidRPr="005F7894" w:rsidRDefault="007D7C29" w:rsidP="007D7C29">
            <w:pPr>
              <w:pStyle w:val="Default"/>
              <w:jc w:val="both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>Благодарность Департамента образования</w:t>
            </w:r>
          </w:p>
        </w:tc>
        <w:tc>
          <w:tcPr>
            <w:tcW w:w="1717" w:type="dxa"/>
          </w:tcPr>
          <w:p w:rsidR="007D7C29" w:rsidRPr="005F7894" w:rsidRDefault="007D7C29" w:rsidP="00DC4D2C">
            <w:pPr>
              <w:pStyle w:val="Default"/>
              <w:jc w:val="center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>5</w:t>
            </w:r>
          </w:p>
        </w:tc>
      </w:tr>
      <w:tr w:rsidR="007D7C29" w:rsidRPr="005F7894" w:rsidTr="00DC4D2C">
        <w:trPr>
          <w:trHeight w:val="247"/>
          <w:jc w:val="center"/>
        </w:trPr>
        <w:tc>
          <w:tcPr>
            <w:tcW w:w="0" w:type="auto"/>
          </w:tcPr>
          <w:p w:rsidR="007D7C29" w:rsidRPr="005F7894" w:rsidRDefault="007D7C29" w:rsidP="00DC4D2C">
            <w:pPr>
              <w:pStyle w:val="Default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>5.</w:t>
            </w:r>
          </w:p>
        </w:tc>
        <w:tc>
          <w:tcPr>
            <w:tcW w:w="6776" w:type="dxa"/>
          </w:tcPr>
          <w:p w:rsidR="007D7C29" w:rsidRPr="005F7894" w:rsidRDefault="007D7C29" w:rsidP="007D7C29">
            <w:pPr>
              <w:pStyle w:val="Default"/>
              <w:jc w:val="both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>Благодарственное письмо Департамента образования</w:t>
            </w:r>
          </w:p>
        </w:tc>
        <w:tc>
          <w:tcPr>
            <w:tcW w:w="1717" w:type="dxa"/>
          </w:tcPr>
          <w:p w:rsidR="007D7C29" w:rsidRPr="005F7894" w:rsidRDefault="007D7C29" w:rsidP="00DC4D2C">
            <w:pPr>
              <w:pStyle w:val="Default"/>
              <w:jc w:val="center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>2</w:t>
            </w:r>
          </w:p>
        </w:tc>
      </w:tr>
      <w:tr w:rsidR="007D7C29" w:rsidRPr="005F7894" w:rsidTr="00DC4D2C">
        <w:trPr>
          <w:trHeight w:val="247"/>
          <w:jc w:val="center"/>
        </w:trPr>
        <w:tc>
          <w:tcPr>
            <w:tcW w:w="0" w:type="auto"/>
          </w:tcPr>
          <w:p w:rsidR="007D7C29" w:rsidRPr="005F7894" w:rsidRDefault="007D7C29" w:rsidP="00DC4D2C">
            <w:pPr>
              <w:pStyle w:val="Default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>6.</w:t>
            </w:r>
          </w:p>
        </w:tc>
        <w:tc>
          <w:tcPr>
            <w:tcW w:w="6776" w:type="dxa"/>
          </w:tcPr>
          <w:p w:rsidR="007D7C29" w:rsidRPr="005F7894" w:rsidRDefault="007D7C29" w:rsidP="007D7C29">
            <w:pPr>
              <w:pStyle w:val="Default"/>
              <w:jc w:val="both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>Благодарность Законодательного собрания Вологодской области</w:t>
            </w:r>
          </w:p>
        </w:tc>
        <w:tc>
          <w:tcPr>
            <w:tcW w:w="1717" w:type="dxa"/>
          </w:tcPr>
          <w:p w:rsidR="007D7C29" w:rsidRPr="005F7894" w:rsidRDefault="007D7C29" w:rsidP="00DC4D2C">
            <w:pPr>
              <w:pStyle w:val="Default"/>
              <w:jc w:val="center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>5</w:t>
            </w:r>
          </w:p>
        </w:tc>
      </w:tr>
      <w:tr w:rsidR="007D7C29" w:rsidRPr="005F7894" w:rsidTr="00DC4D2C">
        <w:trPr>
          <w:trHeight w:val="109"/>
          <w:jc w:val="center"/>
        </w:trPr>
        <w:tc>
          <w:tcPr>
            <w:tcW w:w="0" w:type="auto"/>
          </w:tcPr>
          <w:p w:rsidR="007D7C29" w:rsidRPr="005F7894" w:rsidRDefault="007D7C29" w:rsidP="00DC4D2C">
            <w:pPr>
              <w:pStyle w:val="Default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6776" w:type="dxa"/>
          </w:tcPr>
          <w:p w:rsidR="007D7C29" w:rsidRPr="005F7894" w:rsidRDefault="007D7C29" w:rsidP="007D7C29">
            <w:pPr>
              <w:pStyle w:val="Default"/>
              <w:jc w:val="both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 xml:space="preserve">Грамота управления образования Сокольского муниципального района </w:t>
            </w:r>
          </w:p>
        </w:tc>
        <w:tc>
          <w:tcPr>
            <w:tcW w:w="1717" w:type="dxa"/>
          </w:tcPr>
          <w:p w:rsidR="007D7C29" w:rsidRPr="005F7894" w:rsidRDefault="007D7C29" w:rsidP="00DC4D2C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 w:rsidRPr="005F7894">
              <w:rPr>
                <w:sz w:val="28"/>
                <w:szCs w:val="28"/>
                <w:lang w:val="en-US"/>
              </w:rPr>
              <w:t>-</w:t>
            </w:r>
          </w:p>
        </w:tc>
      </w:tr>
      <w:tr w:rsidR="007D7C29" w:rsidRPr="005F7894" w:rsidTr="00DC4D2C">
        <w:trPr>
          <w:trHeight w:val="109"/>
          <w:jc w:val="center"/>
        </w:trPr>
        <w:tc>
          <w:tcPr>
            <w:tcW w:w="0" w:type="auto"/>
          </w:tcPr>
          <w:p w:rsidR="007D7C29" w:rsidRPr="005F7894" w:rsidRDefault="007D7C29" w:rsidP="00DC4D2C">
            <w:pPr>
              <w:pStyle w:val="Default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6776" w:type="dxa"/>
          </w:tcPr>
          <w:p w:rsidR="007D7C29" w:rsidRPr="005F7894" w:rsidRDefault="007D7C29" w:rsidP="007D7C29">
            <w:pPr>
              <w:pStyle w:val="Default"/>
              <w:jc w:val="both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>Грамота Главы Сокольского муниципального района</w:t>
            </w:r>
          </w:p>
        </w:tc>
        <w:tc>
          <w:tcPr>
            <w:tcW w:w="1717" w:type="dxa"/>
          </w:tcPr>
          <w:p w:rsidR="007D7C29" w:rsidRPr="005F7894" w:rsidRDefault="007D7C29" w:rsidP="00DC4D2C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 w:rsidRPr="005F7894">
              <w:rPr>
                <w:sz w:val="28"/>
                <w:szCs w:val="28"/>
                <w:lang w:val="en-US"/>
              </w:rPr>
              <w:t>-</w:t>
            </w:r>
          </w:p>
        </w:tc>
      </w:tr>
      <w:tr w:rsidR="007D7C29" w:rsidRPr="005F7894" w:rsidTr="00DC4D2C">
        <w:trPr>
          <w:trHeight w:val="109"/>
          <w:jc w:val="center"/>
        </w:trPr>
        <w:tc>
          <w:tcPr>
            <w:tcW w:w="0" w:type="auto"/>
          </w:tcPr>
          <w:p w:rsidR="007D7C29" w:rsidRPr="005F7894" w:rsidRDefault="007D7C29" w:rsidP="00DC4D2C">
            <w:pPr>
              <w:pStyle w:val="Default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6776" w:type="dxa"/>
          </w:tcPr>
          <w:p w:rsidR="007D7C29" w:rsidRPr="005F7894" w:rsidRDefault="007D7C29" w:rsidP="007D7C29">
            <w:pPr>
              <w:pStyle w:val="Default"/>
              <w:jc w:val="both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 xml:space="preserve">Благодарность Главы Сокольского муниципального района </w:t>
            </w:r>
          </w:p>
        </w:tc>
        <w:tc>
          <w:tcPr>
            <w:tcW w:w="1717" w:type="dxa"/>
          </w:tcPr>
          <w:p w:rsidR="007D7C29" w:rsidRPr="005F7894" w:rsidRDefault="007D7C29" w:rsidP="00DC4D2C">
            <w:pPr>
              <w:pStyle w:val="Default"/>
              <w:jc w:val="center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>1</w:t>
            </w:r>
          </w:p>
        </w:tc>
      </w:tr>
      <w:tr w:rsidR="007D7C29" w:rsidRPr="005F7894" w:rsidTr="00DC4D2C">
        <w:trPr>
          <w:trHeight w:val="247"/>
          <w:jc w:val="center"/>
        </w:trPr>
        <w:tc>
          <w:tcPr>
            <w:tcW w:w="0" w:type="auto"/>
          </w:tcPr>
          <w:p w:rsidR="007D7C29" w:rsidRPr="005F7894" w:rsidRDefault="007D7C29" w:rsidP="00DC4D2C">
            <w:pPr>
              <w:pStyle w:val="Default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6776" w:type="dxa"/>
          </w:tcPr>
          <w:p w:rsidR="007D7C29" w:rsidRPr="005F7894" w:rsidRDefault="007D7C29" w:rsidP="007D7C29">
            <w:pPr>
              <w:pStyle w:val="Default"/>
              <w:jc w:val="both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>«Почетный работник общего образования»</w:t>
            </w:r>
          </w:p>
        </w:tc>
        <w:tc>
          <w:tcPr>
            <w:tcW w:w="1717" w:type="dxa"/>
          </w:tcPr>
          <w:p w:rsidR="007D7C29" w:rsidRPr="005F7894" w:rsidRDefault="007D7C29" w:rsidP="00DC4D2C">
            <w:pPr>
              <w:pStyle w:val="Default"/>
              <w:jc w:val="center"/>
              <w:rPr>
                <w:sz w:val="28"/>
                <w:szCs w:val="28"/>
              </w:rPr>
            </w:pPr>
            <w:r w:rsidRPr="005F7894">
              <w:rPr>
                <w:sz w:val="28"/>
                <w:szCs w:val="28"/>
              </w:rPr>
              <w:t>1</w:t>
            </w:r>
          </w:p>
        </w:tc>
      </w:tr>
    </w:tbl>
    <w:p w:rsidR="007D7C29" w:rsidRPr="007D7C29" w:rsidRDefault="007D7C29" w:rsidP="007D7C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 xml:space="preserve">Ежегодно проводится 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мониторинг </w:t>
      </w:r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>профессиональной деятельности педагогов и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 xml:space="preserve">сотрудников колледжа. По результатам диагностики организуется </w:t>
      </w:r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lastRenderedPageBreak/>
        <w:t>переподготовка и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>повышение квалификации педагогов и сотрудников. Каждый преподаватель не менее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>одного раза в 3 года проходит повышение квалификации. Педагогические работники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>обеспечивают достаточно высокую эффективность образовательного процесса, повышают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>свой профессиональный и педагогический уровень по следующим направлениям:</w:t>
      </w:r>
    </w:p>
    <w:p w:rsidR="007D7C29" w:rsidRPr="007D7C29" w:rsidRDefault="007D7C29" w:rsidP="007D7C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>- курсы повышения квалификации;</w:t>
      </w:r>
    </w:p>
    <w:p w:rsidR="007D7C29" w:rsidRPr="007D7C29" w:rsidRDefault="007D7C29" w:rsidP="007D7C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>- стажировка на предприятиях и высших учебных заведениях области и региона;</w:t>
      </w:r>
    </w:p>
    <w:p w:rsidR="007D7C29" w:rsidRPr="007D7C29" w:rsidRDefault="007D7C29" w:rsidP="007D7C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>- освоение смежных специальностей и дисциплин;</w:t>
      </w:r>
    </w:p>
    <w:p w:rsidR="007D7C29" w:rsidRPr="007D7C29" w:rsidRDefault="007D7C29" w:rsidP="007D7C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>- посещение курсов по программе дополнительного образования на базе колледжа;</w:t>
      </w:r>
    </w:p>
    <w:p w:rsidR="00775807" w:rsidRDefault="007D7C29" w:rsidP="007D7C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 xml:space="preserve">- работа во </w:t>
      </w:r>
      <w:proofErr w:type="spellStart"/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>внутриколледжной</w:t>
      </w:r>
      <w:proofErr w:type="spellEnd"/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 xml:space="preserve"> системе повышения квалификации.</w:t>
      </w:r>
    </w:p>
    <w:p w:rsidR="00D003D8" w:rsidRPr="00D003D8" w:rsidRDefault="00D003D8" w:rsidP="00D003D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003D8">
        <w:rPr>
          <w:rFonts w:ascii="Times New Roman" w:hAnsi="Times New Roman"/>
          <w:spacing w:val="-4"/>
          <w:sz w:val="28"/>
          <w:szCs w:val="28"/>
          <w:lang w:eastAsia="ru-RU"/>
        </w:rPr>
        <w:t>За отчетный период квалификацию повысили 20 человек (66 %);</w:t>
      </w:r>
    </w:p>
    <w:p w:rsidR="00D003D8" w:rsidRPr="00775807" w:rsidRDefault="00D003D8" w:rsidP="00D003D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003D8">
        <w:rPr>
          <w:rFonts w:ascii="Times New Roman" w:hAnsi="Times New Roman"/>
          <w:spacing w:val="-4"/>
          <w:sz w:val="28"/>
          <w:szCs w:val="28"/>
          <w:lang w:eastAsia="ru-RU"/>
        </w:rPr>
        <w:t xml:space="preserve">Обучающие семинары и </w:t>
      </w:r>
      <w:proofErr w:type="spellStart"/>
      <w:r w:rsidRPr="00D003D8">
        <w:rPr>
          <w:rFonts w:ascii="Times New Roman" w:hAnsi="Times New Roman"/>
          <w:spacing w:val="-4"/>
          <w:sz w:val="28"/>
          <w:szCs w:val="28"/>
          <w:lang w:eastAsia="ru-RU"/>
        </w:rPr>
        <w:t>вебинары</w:t>
      </w:r>
      <w:proofErr w:type="spellEnd"/>
      <w:r w:rsidRPr="00D003D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посетили 10 человек (33%).</w:t>
      </w:r>
    </w:p>
    <w:p w:rsidR="007D7C29" w:rsidRPr="007D7C29" w:rsidRDefault="007D7C29" w:rsidP="007D7C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>В целом реальные и потенциальные возможности педагогического коллектива,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>уровень и качество образования руководителей и педагогического персонала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 xml:space="preserve">соответствуют </w:t>
      </w:r>
      <w:proofErr w:type="spellStart"/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>критериальным</w:t>
      </w:r>
      <w:proofErr w:type="spellEnd"/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значениям государственной аккредитации. Кадровый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>состав и содержание педагогической деятельности объективно способствует повышению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>профессионально-педагогического мастерства преподавателей, повышению качества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>образования, формированию у студентов профессионально значимых качеств.</w:t>
      </w:r>
    </w:p>
    <w:p w:rsidR="00775807" w:rsidRPr="00775807" w:rsidRDefault="007D7C29" w:rsidP="007D7C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>Профессионализм, компетентность, огромный научно-методический потенциал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 xml:space="preserve">педагогического коллектива, </w:t>
      </w:r>
      <w:proofErr w:type="spellStart"/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>встроенность</w:t>
      </w:r>
      <w:proofErr w:type="spellEnd"/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 xml:space="preserve"> в общероссийскую систему образования,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>позволяют готовить высококвалифицированных, специалистов, умеющих анализировать,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7D7C29">
        <w:rPr>
          <w:rFonts w:ascii="Times New Roman" w:hAnsi="Times New Roman"/>
          <w:spacing w:val="-4"/>
          <w:sz w:val="28"/>
          <w:szCs w:val="28"/>
          <w:lang w:eastAsia="ru-RU"/>
        </w:rPr>
        <w:t>сопоставлять и принимать решения.</w:t>
      </w:r>
    </w:p>
    <w:p w:rsidR="007D7C29" w:rsidRDefault="007D7C29" w:rsidP="007D7C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D003D8" w:rsidRDefault="00D003D8" w:rsidP="007D7C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60422D" w:rsidRDefault="0060422D" w:rsidP="007D7C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7D7C29" w:rsidRDefault="00D003D8" w:rsidP="00D003D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D003D8">
        <w:rPr>
          <w:rFonts w:ascii="Times New Roman" w:hAnsi="Times New Roman"/>
          <w:b/>
          <w:spacing w:val="-4"/>
          <w:sz w:val="28"/>
          <w:szCs w:val="28"/>
          <w:lang w:eastAsia="ru-RU"/>
        </w:rPr>
        <w:t>3.    Особенности образовательного процесса</w:t>
      </w:r>
    </w:p>
    <w:p w:rsidR="0060422D" w:rsidRDefault="0060422D" w:rsidP="00D003D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</w:p>
    <w:p w:rsidR="00D003D8" w:rsidRPr="00D003D8" w:rsidRDefault="00D003D8" w:rsidP="00D003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D003D8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У</w:t>
      </w:r>
      <w:r w:rsidRPr="0077580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</w:t>
      </w:r>
      <w:r w:rsidRPr="00D003D8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овень и направленность реализуемых</w:t>
      </w:r>
      <w:r w:rsidR="009413E1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основных</w:t>
      </w:r>
      <w:r w:rsidRPr="00D003D8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профессиональных образовательных программ</w:t>
      </w:r>
    </w:p>
    <w:p w:rsidR="00D003D8" w:rsidRPr="00775807" w:rsidRDefault="00D003D8" w:rsidP="00D003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003D8" w:rsidRPr="00D003D8" w:rsidRDefault="00D003D8" w:rsidP="00D003D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03D8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колледже реализуются профессиональные образовательные программы углублённой подготовки (ФГОС СПО 3-го поколения) по следующим специальностям:</w:t>
      </w:r>
    </w:p>
    <w:p w:rsidR="00D003D8" w:rsidRPr="00D003D8" w:rsidRDefault="00D003D8" w:rsidP="00D003D8">
      <w:pPr>
        <w:shd w:val="clear" w:color="auto" w:fill="FFFFFF"/>
        <w:tabs>
          <w:tab w:val="left" w:pos="89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aps/>
          <w:spacing w:val="-6"/>
          <w:sz w:val="28"/>
          <w:szCs w:val="24"/>
          <w:lang w:eastAsia="ru-RU"/>
        </w:rPr>
      </w:pPr>
      <w:r w:rsidRPr="00D003D8">
        <w:rPr>
          <w:rFonts w:ascii="Times New Roman" w:eastAsia="Times New Roman" w:hAnsi="Times New Roman" w:cs="Times New Roman"/>
          <w:b/>
          <w:caps/>
          <w:spacing w:val="-6"/>
          <w:sz w:val="28"/>
          <w:szCs w:val="24"/>
          <w:lang w:eastAsia="ru-RU"/>
        </w:rPr>
        <w:t>Очная форма обучения</w:t>
      </w:r>
    </w:p>
    <w:p w:rsidR="00D003D8" w:rsidRPr="00D003D8" w:rsidRDefault="00D003D8" w:rsidP="00D003D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-6"/>
          <w:sz w:val="28"/>
          <w:szCs w:val="24"/>
          <w:lang w:eastAsia="ru-RU"/>
        </w:rPr>
        <w:t xml:space="preserve">- </w:t>
      </w:r>
      <w:r w:rsidRPr="00D003D8">
        <w:rPr>
          <w:rFonts w:ascii="Times New Roman" w:eastAsia="Times New Roman" w:hAnsi="Times New Roman" w:cs="Times New Roman"/>
          <w:b/>
          <w:bCs/>
          <w:iCs/>
          <w:spacing w:val="-6"/>
          <w:sz w:val="28"/>
          <w:szCs w:val="24"/>
          <w:lang w:eastAsia="ru-RU"/>
        </w:rPr>
        <w:t>Дошкольное образование</w:t>
      </w:r>
      <w:r>
        <w:rPr>
          <w:rFonts w:ascii="Times New Roman" w:eastAsia="Times New Roman" w:hAnsi="Times New Roman" w:cs="Times New Roman"/>
          <w:bCs/>
          <w:iCs/>
          <w:spacing w:val="-6"/>
          <w:sz w:val="28"/>
          <w:szCs w:val="24"/>
          <w:lang w:eastAsia="ru-RU"/>
        </w:rPr>
        <w:t xml:space="preserve">, </w:t>
      </w:r>
      <w:r w:rsidRPr="00D003D8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квалификация "воспитатель д</w:t>
      </w:r>
      <w:r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етей дошкольного возраста", с</w:t>
      </w:r>
      <w:r w:rsidRPr="00D003D8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рок обучения - 3 года 10 месяцев</w:t>
      </w:r>
    </w:p>
    <w:p w:rsidR="00D003D8" w:rsidRPr="00D003D8" w:rsidRDefault="00D003D8" w:rsidP="00D003D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4"/>
          <w:lang w:eastAsia="ru-RU"/>
        </w:rPr>
        <w:t xml:space="preserve">- </w:t>
      </w:r>
      <w:r w:rsidRPr="00D003D8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4"/>
          <w:lang w:eastAsia="ru-RU"/>
        </w:rPr>
        <w:t>Специальное дошкольное образование</w:t>
      </w:r>
      <w:r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4"/>
          <w:lang w:eastAsia="ru-RU"/>
        </w:rPr>
        <w:t>,</w:t>
      </w:r>
      <w:r w:rsidRPr="00D003D8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4"/>
          <w:lang w:eastAsia="ru-RU"/>
        </w:rPr>
        <w:t xml:space="preserve"> </w:t>
      </w:r>
      <w:r w:rsidRPr="00D003D8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квалификация </w:t>
      </w:r>
      <w:r w:rsidRPr="00D003D8">
        <w:rPr>
          <w:rFonts w:ascii="Times New Roman" w:eastAsia="Times New Roman" w:hAnsi="Times New Roman" w:cs="Times New Roman"/>
          <w:bCs/>
          <w:iCs/>
          <w:spacing w:val="-5"/>
          <w:sz w:val="28"/>
          <w:szCs w:val="24"/>
          <w:lang w:eastAsia="ru-RU"/>
        </w:rPr>
        <w:t>«воспитатель детей дошкольного возраста с отклонениями в ра</w:t>
      </w:r>
      <w:r>
        <w:rPr>
          <w:rFonts w:ascii="Times New Roman" w:eastAsia="Times New Roman" w:hAnsi="Times New Roman" w:cs="Times New Roman"/>
          <w:bCs/>
          <w:iCs/>
          <w:spacing w:val="-5"/>
          <w:sz w:val="28"/>
          <w:szCs w:val="24"/>
          <w:lang w:eastAsia="ru-RU"/>
        </w:rPr>
        <w:t>звитии и с сохранным развитием», с</w:t>
      </w:r>
      <w:r w:rsidRPr="00D003D8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рок обучения - 3 года 10 месяцев</w:t>
      </w:r>
    </w:p>
    <w:p w:rsidR="00D003D8" w:rsidRPr="00D003D8" w:rsidRDefault="00D003D8" w:rsidP="00D003D8">
      <w:pPr>
        <w:shd w:val="clear" w:color="auto" w:fill="FFFFFF"/>
        <w:tabs>
          <w:tab w:val="left" w:pos="89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- </w:t>
      </w:r>
      <w:r w:rsidRPr="00D003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Педагогика дополнительного образования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</w:t>
      </w:r>
      <w:r w:rsidRPr="00D003D8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</w:t>
      </w:r>
      <w:r w:rsidRPr="00D003D8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квалификации «педагог дополнительного образования в области физкультурно-оздоровительной деятельности», «педагог дополнительного образования в области </w:t>
      </w:r>
      <w:r w:rsidRPr="00D003D8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lastRenderedPageBreak/>
        <w:t>изобразительной деятельности и декоративно-прикладного искусства»</w:t>
      </w:r>
      <w:r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, с</w:t>
      </w:r>
      <w:r w:rsidRPr="00D003D8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рок обучения - 3 года 10 месяцев</w:t>
      </w:r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.</w:t>
      </w:r>
    </w:p>
    <w:p w:rsidR="00D003D8" w:rsidRPr="00D003D8" w:rsidRDefault="00D003D8" w:rsidP="00D003D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aps/>
          <w:spacing w:val="-5"/>
          <w:sz w:val="28"/>
          <w:szCs w:val="24"/>
          <w:lang w:eastAsia="ru-RU"/>
        </w:rPr>
      </w:pPr>
      <w:r w:rsidRPr="00D003D8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   </w:t>
      </w:r>
      <w:r w:rsidRPr="00D003D8">
        <w:rPr>
          <w:rFonts w:ascii="Times New Roman" w:eastAsia="Times New Roman" w:hAnsi="Times New Roman" w:cs="Times New Roman"/>
          <w:b/>
          <w:caps/>
          <w:spacing w:val="-5"/>
          <w:sz w:val="28"/>
          <w:szCs w:val="24"/>
          <w:lang w:eastAsia="ru-RU"/>
        </w:rPr>
        <w:t>заочная форма обучения</w:t>
      </w:r>
    </w:p>
    <w:p w:rsidR="00D003D8" w:rsidRPr="00D003D8" w:rsidRDefault="00D003D8" w:rsidP="00D003D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-6"/>
          <w:sz w:val="28"/>
          <w:szCs w:val="24"/>
          <w:lang w:eastAsia="ru-RU"/>
        </w:rPr>
        <w:t xml:space="preserve">- </w:t>
      </w:r>
      <w:r w:rsidRPr="00D003D8">
        <w:rPr>
          <w:rFonts w:ascii="Times New Roman" w:eastAsia="Times New Roman" w:hAnsi="Times New Roman" w:cs="Times New Roman"/>
          <w:b/>
          <w:bCs/>
          <w:iCs/>
          <w:spacing w:val="-6"/>
          <w:sz w:val="28"/>
          <w:szCs w:val="24"/>
          <w:lang w:eastAsia="ru-RU"/>
        </w:rPr>
        <w:t>Дошкольное образование</w:t>
      </w:r>
      <w:r w:rsidRPr="00D003D8">
        <w:rPr>
          <w:rFonts w:ascii="Times New Roman" w:eastAsia="Times New Roman" w:hAnsi="Times New Roman" w:cs="Times New Roman"/>
          <w:bCs/>
          <w:iCs/>
          <w:spacing w:val="-6"/>
          <w:sz w:val="28"/>
          <w:szCs w:val="24"/>
          <w:lang w:eastAsia="ru-RU"/>
        </w:rPr>
        <w:t xml:space="preserve"> </w:t>
      </w:r>
      <w:r w:rsidRPr="00D003D8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квалификация "воспитат</w:t>
      </w:r>
      <w:r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>ель детей дошкольного возраста", с</w:t>
      </w:r>
      <w:r w:rsidRPr="00D003D8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рок обучения - 3 года 10 месяцев</w:t>
      </w:r>
    </w:p>
    <w:p w:rsidR="00D003D8" w:rsidRPr="00D003D8" w:rsidRDefault="00D003D8" w:rsidP="00D003D8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4"/>
          <w:lang w:eastAsia="ru-RU"/>
        </w:rPr>
        <w:t xml:space="preserve">- </w:t>
      </w:r>
      <w:r w:rsidRPr="00D003D8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4"/>
          <w:lang w:eastAsia="ru-RU"/>
        </w:rPr>
        <w:t>Специальное дошкольное образование</w:t>
      </w:r>
      <w:r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4"/>
          <w:lang w:eastAsia="ru-RU"/>
        </w:rPr>
        <w:t>,</w:t>
      </w:r>
      <w:r w:rsidRPr="00D003D8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4"/>
          <w:lang w:eastAsia="ru-RU"/>
        </w:rPr>
        <w:t xml:space="preserve"> </w:t>
      </w:r>
      <w:r w:rsidRPr="00D003D8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квалификация </w:t>
      </w:r>
      <w:r w:rsidRPr="00D003D8">
        <w:rPr>
          <w:rFonts w:ascii="Times New Roman" w:eastAsia="Times New Roman" w:hAnsi="Times New Roman" w:cs="Times New Roman"/>
          <w:bCs/>
          <w:iCs/>
          <w:spacing w:val="-5"/>
          <w:sz w:val="28"/>
          <w:szCs w:val="24"/>
          <w:lang w:eastAsia="ru-RU"/>
        </w:rPr>
        <w:t>«воспитатель детей дошкольного возраста с отклонениями в ра</w:t>
      </w:r>
      <w:r>
        <w:rPr>
          <w:rFonts w:ascii="Times New Roman" w:eastAsia="Times New Roman" w:hAnsi="Times New Roman" w:cs="Times New Roman"/>
          <w:bCs/>
          <w:iCs/>
          <w:spacing w:val="-5"/>
          <w:sz w:val="28"/>
          <w:szCs w:val="24"/>
          <w:lang w:eastAsia="ru-RU"/>
        </w:rPr>
        <w:t>звитии и с сохранным развитием», с</w:t>
      </w:r>
      <w:r w:rsidRPr="00D003D8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рок обучения - 3 года 10 месяцев.</w:t>
      </w:r>
    </w:p>
    <w:p w:rsidR="00D003D8" w:rsidRPr="00D003D8" w:rsidRDefault="00D003D8" w:rsidP="00D003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03D8">
        <w:rPr>
          <w:rFonts w:ascii="Times New Roman" w:hAnsi="Times New Roman"/>
          <w:sz w:val="28"/>
        </w:rPr>
        <w:t xml:space="preserve">Доля реализуемых основных профессиональных образовательных программ углубленной подготовки составляет 100% (очное и заочное отделение). </w:t>
      </w:r>
    </w:p>
    <w:p w:rsidR="00D003D8" w:rsidRPr="00D003D8" w:rsidRDefault="00D003D8" w:rsidP="00D003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3D8">
        <w:rPr>
          <w:rFonts w:ascii="Times New Roman" w:hAnsi="Times New Roman"/>
          <w:sz w:val="28"/>
          <w:szCs w:val="28"/>
        </w:rPr>
        <w:t>Образовательная деятельность осуществляется на государственном языке Российской Федерации - русском языке.</w:t>
      </w:r>
    </w:p>
    <w:p w:rsidR="0061609A" w:rsidRPr="00187157" w:rsidRDefault="0061609A" w:rsidP="0018715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09A">
        <w:rPr>
          <w:rFonts w:ascii="Times New Roman" w:hAnsi="Times New Roman" w:cs="Times New Roman"/>
          <w:sz w:val="28"/>
        </w:rPr>
        <w:t>Каждая образовательная программа – программа специ</w:t>
      </w:r>
      <w:r>
        <w:rPr>
          <w:rFonts w:ascii="Times New Roman" w:hAnsi="Times New Roman" w:cs="Times New Roman"/>
          <w:sz w:val="28"/>
        </w:rPr>
        <w:t xml:space="preserve">алистов среднего </w:t>
      </w:r>
      <w:r w:rsidRPr="00187157">
        <w:rPr>
          <w:rFonts w:ascii="Times New Roman" w:hAnsi="Times New Roman" w:cs="Times New Roman"/>
          <w:sz w:val="28"/>
          <w:szCs w:val="28"/>
        </w:rPr>
        <w:t xml:space="preserve">звена (ППССЗ) разработана на основе действующего ФГОС СПО по соответствующей специальности и включает: </w:t>
      </w:r>
    </w:p>
    <w:p w:rsidR="0061609A" w:rsidRPr="00187157" w:rsidRDefault="0061609A" w:rsidP="00187157">
      <w:pPr>
        <w:pStyle w:val="a6"/>
        <w:numPr>
          <w:ilvl w:val="2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187157">
        <w:rPr>
          <w:rFonts w:ascii="Times New Roman" w:hAnsi="Times New Roman" w:cs="Times New Roman"/>
          <w:sz w:val="28"/>
          <w:szCs w:val="28"/>
        </w:rPr>
        <w:t xml:space="preserve">календарный учебный график; </w:t>
      </w:r>
    </w:p>
    <w:p w:rsidR="0061609A" w:rsidRPr="00187157" w:rsidRDefault="0061609A" w:rsidP="00187157">
      <w:pPr>
        <w:pStyle w:val="a6"/>
        <w:numPr>
          <w:ilvl w:val="2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187157">
        <w:rPr>
          <w:rFonts w:ascii="Times New Roman" w:hAnsi="Times New Roman" w:cs="Times New Roman"/>
          <w:sz w:val="28"/>
          <w:szCs w:val="28"/>
        </w:rPr>
        <w:t xml:space="preserve">учебный план; </w:t>
      </w:r>
    </w:p>
    <w:p w:rsidR="0061609A" w:rsidRPr="00187157" w:rsidRDefault="0061609A" w:rsidP="00187157">
      <w:pPr>
        <w:pStyle w:val="a6"/>
        <w:numPr>
          <w:ilvl w:val="2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187157">
        <w:rPr>
          <w:rFonts w:ascii="Times New Roman" w:hAnsi="Times New Roman" w:cs="Times New Roman"/>
          <w:sz w:val="28"/>
          <w:szCs w:val="28"/>
        </w:rPr>
        <w:t xml:space="preserve">рабочие программы учебных дисциплин и профессиональных модулей; </w:t>
      </w:r>
    </w:p>
    <w:p w:rsidR="0061609A" w:rsidRPr="00187157" w:rsidRDefault="0061609A" w:rsidP="00187157">
      <w:pPr>
        <w:pStyle w:val="a6"/>
        <w:numPr>
          <w:ilvl w:val="2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187157">
        <w:rPr>
          <w:rFonts w:ascii="Times New Roman" w:hAnsi="Times New Roman" w:cs="Times New Roman"/>
          <w:sz w:val="28"/>
          <w:szCs w:val="28"/>
        </w:rPr>
        <w:t xml:space="preserve">рабочие программы практик; </w:t>
      </w:r>
    </w:p>
    <w:p w:rsidR="0061609A" w:rsidRPr="00187157" w:rsidRDefault="0061609A" w:rsidP="00187157">
      <w:pPr>
        <w:pStyle w:val="a6"/>
        <w:numPr>
          <w:ilvl w:val="2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187157">
        <w:rPr>
          <w:rFonts w:ascii="Times New Roman" w:hAnsi="Times New Roman" w:cs="Times New Roman"/>
          <w:sz w:val="28"/>
          <w:szCs w:val="28"/>
        </w:rPr>
        <w:t xml:space="preserve">УМК специальности, формируемого на основе УМК соответствующих учебных дисциплин (модулей); </w:t>
      </w:r>
    </w:p>
    <w:p w:rsidR="0061609A" w:rsidRPr="00187157" w:rsidRDefault="0061609A" w:rsidP="00187157">
      <w:pPr>
        <w:pStyle w:val="a6"/>
        <w:numPr>
          <w:ilvl w:val="2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187157">
        <w:rPr>
          <w:rFonts w:ascii="Times New Roman" w:hAnsi="Times New Roman" w:cs="Times New Roman"/>
          <w:sz w:val="28"/>
          <w:szCs w:val="28"/>
        </w:rPr>
        <w:t>Фонды оценочных средств (</w:t>
      </w:r>
      <w:proofErr w:type="spellStart"/>
      <w:r w:rsidRPr="00187157">
        <w:rPr>
          <w:rFonts w:ascii="Times New Roman" w:hAnsi="Times New Roman" w:cs="Times New Roman"/>
          <w:sz w:val="28"/>
          <w:szCs w:val="28"/>
        </w:rPr>
        <w:t>КОСы</w:t>
      </w:r>
      <w:proofErr w:type="spellEnd"/>
      <w:r w:rsidRPr="00187157">
        <w:rPr>
          <w:rFonts w:ascii="Times New Roman" w:hAnsi="Times New Roman" w:cs="Times New Roman"/>
          <w:sz w:val="28"/>
          <w:szCs w:val="28"/>
        </w:rPr>
        <w:t xml:space="preserve"> по дисциплинам (модулям));</w:t>
      </w:r>
    </w:p>
    <w:p w:rsidR="0061609A" w:rsidRPr="00187157" w:rsidRDefault="0061609A" w:rsidP="00187157">
      <w:pPr>
        <w:pStyle w:val="a6"/>
        <w:numPr>
          <w:ilvl w:val="2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187157">
        <w:rPr>
          <w:rFonts w:ascii="Times New Roman" w:hAnsi="Times New Roman" w:cs="Times New Roman"/>
          <w:sz w:val="28"/>
          <w:szCs w:val="28"/>
        </w:rPr>
        <w:t xml:space="preserve">Другая учебно-методическая документация (дидактические и методические материалы).  </w:t>
      </w:r>
    </w:p>
    <w:p w:rsidR="009413E1" w:rsidRDefault="0061609A" w:rsidP="006160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1609A">
        <w:rPr>
          <w:rFonts w:ascii="Times New Roman" w:hAnsi="Times New Roman" w:cs="Times New Roman"/>
          <w:sz w:val="28"/>
        </w:rPr>
        <w:t xml:space="preserve">Каждая образовательная программа дополнена методическими рекомендациями по организации различных (предусмотренных данной программой) видов учебной деятельности и соответствующими положениями: самостоятельная работа студентов, подготовка и защита курсовой и дипломной работы, подготовка к семинарскому занятию, сборники лекций, и др. Внеаудиторная работа сопровождаться методическим обеспечением. </w:t>
      </w:r>
    </w:p>
    <w:p w:rsidR="0061609A" w:rsidRDefault="0061609A" w:rsidP="006160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1609A">
        <w:rPr>
          <w:rFonts w:ascii="Times New Roman" w:hAnsi="Times New Roman" w:cs="Times New Roman"/>
          <w:sz w:val="28"/>
        </w:rPr>
        <w:t>В календарном учебном графике определено количество учебных недель, дней, продолжительность каникул, даты начала и окончания учебных периодов (по курсам), сроки проведения промежуточной аттестации, сроки проведения учебной практики, производственной практики (по профилю специальности и преддипломной), сроки проведения учебных сборов, сроки проведения государственной итоговой аттестации.</w:t>
      </w:r>
    </w:p>
    <w:p w:rsidR="009413E1" w:rsidRDefault="009413E1" w:rsidP="006160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187157" w:rsidRDefault="00187157" w:rsidP="001871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871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Организация образовательной деятельности лиц с ограниченными возможностями здоровья</w:t>
      </w:r>
    </w:p>
    <w:p w:rsidR="00187157" w:rsidRPr="00187157" w:rsidRDefault="00187157" w:rsidP="001871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87157" w:rsidRPr="00187157" w:rsidRDefault="00187157" w:rsidP="001871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71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лиц с ограниченными возможностями здоровья в колледже создана система психолого-педагогического сопровождения под руководством </w:t>
      </w:r>
      <w:r w:rsidRPr="0018715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педагога-психолога и социального педагога. Кроме того, в колледже приказом директора закреплено ответственное лицо за работу со студентами, относящимися к категории лиц с ОВЗ и инвалидов – Завадская Наталья Евгеньевна, которая регулярно посещает заседания ОУМО «Организация обучения лиц с ОВЗ и инвалидов», участвует в </w:t>
      </w:r>
      <w:proofErr w:type="spellStart"/>
      <w:r w:rsidRPr="00187157">
        <w:rPr>
          <w:rFonts w:ascii="Times New Roman" w:eastAsia="Times New Roman" w:hAnsi="Times New Roman" w:cs="Times New Roman"/>
          <w:sz w:val="28"/>
          <w:szCs w:val="24"/>
          <w:lang w:eastAsia="ru-RU"/>
        </w:rPr>
        <w:t>вебинарах</w:t>
      </w:r>
      <w:proofErr w:type="spellEnd"/>
      <w:r w:rsidRPr="00187157">
        <w:rPr>
          <w:rFonts w:ascii="Times New Roman" w:eastAsia="Times New Roman" w:hAnsi="Times New Roman" w:cs="Times New Roman"/>
          <w:sz w:val="28"/>
          <w:szCs w:val="24"/>
          <w:lang w:eastAsia="ru-RU"/>
        </w:rPr>
        <w:t>, семинарах соответствующего профиля. Систематически ведётся работа по реализации положений плана-графика реализации проекта «Доступная среда» (в соответствии с картой доступности).</w:t>
      </w:r>
    </w:p>
    <w:p w:rsidR="00187157" w:rsidRDefault="00187157" w:rsidP="009413E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9413E1" w:rsidRDefault="009413E1" w:rsidP="009413E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Профессиональное обучение</w:t>
      </w:r>
    </w:p>
    <w:p w:rsidR="009413E1" w:rsidRPr="009413E1" w:rsidRDefault="009413E1" w:rsidP="009413E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9413E1" w:rsidRPr="009413E1" w:rsidRDefault="009413E1" w:rsidP="009413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13E1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Реализация программы профессионального обучения направлена на приобретение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413E1">
        <w:rPr>
          <w:rFonts w:ascii="Times New Roman" w:eastAsia="Times New Roman" w:hAnsi="Times New Roman" w:cs="Times New Roman"/>
          <w:sz w:val="28"/>
          <w:szCs w:val="24"/>
          <w:lang w:eastAsia="ru-RU"/>
        </w:rPr>
        <w:t>лицами различного возраста профессиональной компетенции, получение указанными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413E1">
        <w:rPr>
          <w:rFonts w:ascii="Times New Roman" w:eastAsia="Times New Roman" w:hAnsi="Times New Roman" w:cs="Times New Roman"/>
          <w:sz w:val="28"/>
          <w:szCs w:val="24"/>
          <w:lang w:eastAsia="ru-RU"/>
        </w:rPr>
        <w:t>лицами квалификационных разрядов, классов, категорий по профессии рабочего или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413E1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должности служащего без изменения уровня образования.</w:t>
      </w:r>
    </w:p>
    <w:p w:rsidR="009413E1" w:rsidRPr="009413E1" w:rsidRDefault="009413E1" w:rsidP="009413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13E1">
        <w:rPr>
          <w:rFonts w:ascii="Times New Roman" w:eastAsia="Times New Roman" w:hAnsi="Times New Roman" w:cs="Times New Roman"/>
          <w:sz w:val="28"/>
          <w:szCs w:val="24"/>
          <w:lang w:eastAsia="ru-RU"/>
        </w:rPr>
        <w:t>К освоению программ профессионального обучения допускаются лица, имеющие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413E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образование не ниже среднего общего.</w:t>
      </w:r>
    </w:p>
    <w:p w:rsidR="009413E1" w:rsidRPr="009413E1" w:rsidRDefault="009413E1" w:rsidP="009413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13E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Обучение по программам профессионального обучения завершается итоговой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413E1">
        <w:rPr>
          <w:rFonts w:ascii="Times New Roman" w:eastAsia="Times New Roman" w:hAnsi="Times New Roman" w:cs="Times New Roman"/>
          <w:sz w:val="28"/>
          <w:szCs w:val="24"/>
          <w:lang w:eastAsia="ru-RU"/>
        </w:rPr>
        <w:t>аттестацией.</w:t>
      </w:r>
    </w:p>
    <w:p w:rsidR="009413E1" w:rsidRDefault="009413E1" w:rsidP="009413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13E1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завершении обучения выдается свидетельство (п.10 статья 60 ФЗ №273-ФЗ «Об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413E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образовании в Российской Федерации).</w:t>
      </w:r>
    </w:p>
    <w:p w:rsidR="009413E1" w:rsidRDefault="009413E1" w:rsidP="009413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003D8">
        <w:rPr>
          <w:rFonts w:ascii="Times New Roman" w:eastAsia="Times New Roman" w:hAnsi="Times New Roman" w:cs="Times New Roman"/>
          <w:sz w:val="28"/>
          <w:szCs w:val="24"/>
          <w:lang w:eastAsia="ru-RU"/>
        </w:rPr>
        <w:t>С января 2018 года в колледже реализуется основная программа профессионального обучения – программа профессиональной подготовки по должности служащего Вожатый, объёмом 72 часа, которую в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D003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освоили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69</w:t>
      </w:r>
      <w:r w:rsidRPr="00D003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обучающихся. </w:t>
      </w:r>
    </w:p>
    <w:p w:rsidR="009413E1" w:rsidRDefault="009413E1" w:rsidP="009413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03D8" w:rsidRPr="00D003D8" w:rsidRDefault="00D003D8" w:rsidP="00D003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D003D8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>Дополнительное образование</w:t>
      </w:r>
    </w:p>
    <w:p w:rsidR="00D003D8" w:rsidRPr="00D003D8" w:rsidRDefault="00D003D8" w:rsidP="00D003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</w:p>
    <w:p w:rsidR="009413E1" w:rsidRDefault="009413E1" w:rsidP="00D003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3E1">
        <w:rPr>
          <w:rFonts w:ascii="Times New Roman" w:hAnsi="Times New Roman" w:cs="Times New Roman"/>
          <w:sz w:val="28"/>
        </w:rPr>
        <w:t xml:space="preserve">Дополнительные профессиональные программы реализуются в форме курсов повышения квалификации специалистов. Они предназначены для различных категорий слушателей: от студентов до руководителей предприятий и рассчитаны на обучение в объеме от 16 до 72 часов. </w:t>
      </w:r>
    </w:p>
    <w:p w:rsidR="009413E1" w:rsidRDefault="009413E1" w:rsidP="00D003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3E1">
        <w:rPr>
          <w:rFonts w:ascii="Times New Roman" w:hAnsi="Times New Roman" w:cs="Times New Roman"/>
          <w:sz w:val="28"/>
        </w:rPr>
        <w:t>Целью обучения по дополнительным профессиональным программам является совершенствование и (или) получение новой компетенции, необходимой для профессиональной деятельности, и (или) повышение профессионального уровня в р</w:t>
      </w:r>
      <w:r>
        <w:rPr>
          <w:rFonts w:ascii="Times New Roman" w:hAnsi="Times New Roman" w:cs="Times New Roman"/>
          <w:sz w:val="28"/>
        </w:rPr>
        <w:t xml:space="preserve">амках имеющейся квалификации. </w:t>
      </w:r>
    </w:p>
    <w:p w:rsidR="009413E1" w:rsidRDefault="009413E1" w:rsidP="00D003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3E1">
        <w:rPr>
          <w:rFonts w:ascii="Times New Roman" w:hAnsi="Times New Roman" w:cs="Times New Roman"/>
          <w:sz w:val="28"/>
        </w:rPr>
        <w:t xml:space="preserve">К освоению дополнительных профессиональных программ допускаются: </w:t>
      </w:r>
    </w:p>
    <w:p w:rsidR="009413E1" w:rsidRDefault="009413E1" w:rsidP="00D003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3E1">
        <w:rPr>
          <w:rFonts w:ascii="Times New Roman" w:hAnsi="Times New Roman" w:cs="Times New Roman"/>
          <w:sz w:val="28"/>
        </w:rPr>
        <w:sym w:font="Symbol" w:char="F02D"/>
      </w:r>
      <w:r w:rsidRPr="009413E1">
        <w:rPr>
          <w:rFonts w:ascii="Times New Roman" w:hAnsi="Times New Roman" w:cs="Times New Roman"/>
          <w:sz w:val="28"/>
        </w:rPr>
        <w:t xml:space="preserve"> лица, имеющие среднее профессиональное и (или) высшее образование; </w:t>
      </w:r>
    </w:p>
    <w:p w:rsidR="009413E1" w:rsidRDefault="009413E1" w:rsidP="00D003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3E1">
        <w:rPr>
          <w:rFonts w:ascii="Times New Roman" w:hAnsi="Times New Roman" w:cs="Times New Roman"/>
          <w:sz w:val="28"/>
        </w:rPr>
        <w:sym w:font="Symbol" w:char="F02D"/>
      </w:r>
      <w:r w:rsidRPr="009413E1">
        <w:rPr>
          <w:rFonts w:ascii="Times New Roman" w:hAnsi="Times New Roman" w:cs="Times New Roman"/>
          <w:sz w:val="28"/>
        </w:rPr>
        <w:t xml:space="preserve"> лица, получающие среднее профессиональное и (или) высшее образование. </w:t>
      </w:r>
    </w:p>
    <w:p w:rsidR="009413E1" w:rsidRDefault="009413E1" w:rsidP="00D003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3E1">
        <w:rPr>
          <w:rFonts w:ascii="Times New Roman" w:hAnsi="Times New Roman" w:cs="Times New Roman"/>
          <w:sz w:val="28"/>
        </w:rPr>
        <w:lastRenderedPageBreak/>
        <w:t xml:space="preserve">Реализация дополнительных профессиональных программ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 </w:t>
      </w:r>
    </w:p>
    <w:p w:rsidR="009413E1" w:rsidRDefault="009413E1" w:rsidP="00D003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3E1">
        <w:rPr>
          <w:rFonts w:ascii="Times New Roman" w:hAnsi="Times New Roman" w:cs="Times New Roman"/>
          <w:sz w:val="28"/>
        </w:rPr>
        <w:t>По завершении обучения выдается удостоверение о повышении квалификации.</w:t>
      </w:r>
    </w:p>
    <w:p w:rsidR="009413E1" w:rsidRDefault="009413E1" w:rsidP="00D003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3E1">
        <w:rPr>
          <w:rFonts w:ascii="Times New Roman" w:hAnsi="Times New Roman" w:cs="Times New Roman"/>
          <w:sz w:val="28"/>
        </w:rPr>
        <w:t xml:space="preserve">Дополнительные общеразвивающие программы реализуются в форме курсов и направлены на всестороннее удовлетворение образовательных потребностей человека, в том числе базовых знаний, которые необходимы для жизни в обществе и не сопровождается повышением уровня образования и рассчитаны на обучение в объеме от 8 часов. </w:t>
      </w:r>
    </w:p>
    <w:p w:rsidR="009413E1" w:rsidRDefault="009413E1" w:rsidP="00D003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3E1">
        <w:rPr>
          <w:rFonts w:ascii="Times New Roman" w:hAnsi="Times New Roman" w:cs="Times New Roman"/>
          <w:sz w:val="28"/>
        </w:rPr>
        <w:t>К освоению дополнительных общеразвивающих программ допускаются любые лица без предъявления треб</w:t>
      </w:r>
      <w:r>
        <w:rPr>
          <w:rFonts w:ascii="Times New Roman" w:hAnsi="Times New Roman" w:cs="Times New Roman"/>
          <w:sz w:val="28"/>
        </w:rPr>
        <w:t xml:space="preserve">ований к уровню образования. </w:t>
      </w:r>
    </w:p>
    <w:p w:rsidR="009413E1" w:rsidRPr="009413E1" w:rsidRDefault="009413E1" w:rsidP="00D003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44"/>
          <w:szCs w:val="28"/>
        </w:rPr>
      </w:pPr>
      <w:r w:rsidRPr="009413E1">
        <w:rPr>
          <w:rFonts w:ascii="Times New Roman" w:hAnsi="Times New Roman" w:cs="Times New Roman"/>
          <w:sz w:val="28"/>
        </w:rPr>
        <w:t>По завершении обучения выдается сертификат установленного образца.</w:t>
      </w:r>
    </w:p>
    <w:p w:rsidR="00D003D8" w:rsidRPr="00D003D8" w:rsidRDefault="0061609A" w:rsidP="00D003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</w:rPr>
        <w:t>В 2018</w:t>
      </w:r>
      <w:r w:rsidR="00D003D8" w:rsidRPr="00D003D8">
        <w:rPr>
          <w:rFonts w:ascii="Times New Roman" w:eastAsia="Times New Roman" w:hAnsi="Times New Roman"/>
          <w:spacing w:val="-4"/>
          <w:sz w:val="28"/>
          <w:szCs w:val="28"/>
        </w:rPr>
        <w:t>-201</w:t>
      </w:r>
      <w:r>
        <w:rPr>
          <w:rFonts w:ascii="Times New Roman" w:eastAsia="Times New Roman" w:hAnsi="Times New Roman"/>
          <w:spacing w:val="-4"/>
          <w:sz w:val="28"/>
          <w:szCs w:val="28"/>
        </w:rPr>
        <w:t>9</w:t>
      </w:r>
      <w:r w:rsidR="00D003D8" w:rsidRPr="00D003D8">
        <w:rPr>
          <w:rFonts w:ascii="Times New Roman" w:eastAsia="Times New Roman" w:hAnsi="Times New Roman"/>
          <w:spacing w:val="-4"/>
          <w:sz w:val="28"/>
          <w:szCs w:val="28"/>
        </w:rPr>
        <w:t xml:space="preserve"> году в колледже реализовывались дополнительные образовательные программы, по которым дополнительное профессиональное образование в колледже получили </w:t>
      </w:r>
      <w:r w:rsidR="00D67585" w:rsidRPr="00D67585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>156</w:t>
      </w:r>
      <w:r w:rsidR="00D003D8" w:rsidRPr="00D67585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 xml:space="preserve"> человек, из них </w:t>
      </w:r>
      <w:r w:rsidR="00D003D8" w:rsidRPr="00D003D8">
        <w:rPr>
          <w:rFonts w:ascii="Times New Roman" w:eastAsia="Times New Roman" w:hAnsi="Times New Roman"/>
          <w:spacing w:val="-4"/>
          <w:sz w:val="28"/>
          <w:szCs w:val="28"/>
        </w:rPr>
        <w:t xml:space="preserve">по </w:t>
      </w:r>
    </w:p>
    <w:p w:rsidR="00D003D8" w:rsidRPr="00D003D8" w:rsidRDefault="00D003D8" w:rsidP="00D003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D003D8">
        <w:rPr>
          <w:rFonts w:ascii="Times New Roman" w:eastAsia="Times New Roman" w:hAnsi="Times New Roman"/>
          <w:spacing w:val="-4"/>
          <w:sz w:val="28"/>
          <w:szCs w:val="28"/>
        </w:rPr>
        <w:t>1. дополнительным профессиональным программам:</w:t>
      </w:r>
    </w:p>
    <w:p w:rsidR="00D003D8" w:rsidRPr="00D003D8" w:rsidRDefault="00D003D8" w:rsidP="00D003D8">
      <w:pPr>
        <w:tabs>
          <w:tab w:val="left" w:pos="36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D003D8">
        <w:rPr>
          <w:rFonts w:ascii="Times New Roman" w:eastAsia="Times New Roman" w:hAnsi="Times New Roman"/>
          <w:spacing w:val="-4"/>
          <w:sz w:val="28"/>
          <w:szCs w:val="28"/>
        </w:rPr>
        <w:t>1. 1. повышения квалификации -</w:t>
      </w:r>
    </w:p>
    <w:p w:rsidR="00D003D8" w:rsidRPr="00D003D8" w:rsidRDefault="0061609A" w:rsidP="00D003D8">
      <w:pPr>
        <w:tabs>
          <w:tab w:val="left" w:pos="36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3D8">
        <w:rPr>
          <w:rFonts w:ascii="Times New Roman" w:hAnsi="Times New Roman"/>
          <w:sz w:val="28"/>
          <w:szCs w:val="28"/>
        </w:rPr>
        <w:t xml:space="preserve"> </w:t>
      </w:r>
      <w:r w:rsidR="00D003D8" w:rsidRPr="00D003D8">
        <w:rPr>
          <w:rFonts w:ascii="Times New Roman" w:hAnsi="Times New Roman"/>
          <w:sz w:val="28"/>
          <w:szCs w:val="28"/>
        </w:rPr>
        <w:t xml:space="preserve">«Современные направления работы воспитателя дошкольной образовательной организации в условиях реализации ФГОС ДО» - </w:t>
      </w:r>
      <w:r w:rsidR="0060422D" w:rsidRPr="0060422D">
        <w:rPr>
          <w:rFonts w:ascii="Times New Roman" w:hAnsi="Times New Roman"/>
          <w:sz w:val="28"/>
          <w:szCs w:val="28"/>
        </w:rPr>
        <w:t>20</w:t>
      </w:r>
      <w:r w:rsidR="00D003D8" w:rsidRPr="0060422D">
        <w:rPr>
          <w:rFonts w:ascii="Times New Roman" w:hAnsi="Times New Roman"/>
          <w:sz w:val="28"/>
          <w:szCs w:val="28"/>
        </w:rPr>
        <w:t xml:space="preserve"> человек;</w:t>
      </w:r>
    </w:p>
    <w:p w:rsidR="00D003D8" w:rsidRPr="0061609A" w:rsidRDefault="00D003D8" w:rsidP="00D003D8">
      <w:pPr>
        <w:tabs>
          <w:tab w:val="left" w:pos="36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3D8">
        <w:rPr>
          <w:rFonts w:ascii="Times New Roman" w:hAnsi="Times New Roman"/>
          <w:sz w:val="28"/>
          <w:szCs w:val="28"/>
        </w:rPr>
        <w:t xml:space="preserve">«Руководитель физического воспитания» - </w:t>
      </w:r>
      <w:r w:rsidR="0061609A" w:rsidRPr="0061609A">
        <w:rPr>
          <w:rFonts w:ascii="Times New Roman" w:hAnsi="Times New Roman"/>
          <w:sz w:val="28"/>
          <w:szCs w:val="28"/>
        </w:rPr>
        <w:t>10</w:t>
      </w:r>
      <w:r w:rsidRPr="0061609A">
        <w:rPr>
          <w:rFonts w:ascii="Times New Roman" w:hAnsi="Times New Roman"/>
          <w:sz w:val="28"/>
          <w:szCs w:val="28"/>
        </w:rPr>
        <w:t xml:space="preserve"> человек</w:t>
      </w:r>
      <w:r w:rsidR="0060422D">
        <w:rPr>
          <w:rFonts w:ascii="Times New Roman" w:hAnsi="Times New Roman"/>
          <w:sz w:val="28"/>
          <w:szCs w:val="28"/>
        </w:rPr>
        <w:t>,</w:t>
      </w:r>
      <w:r w:rsidRPr="0061609A">
        <w:rPr>
          <w:rFonts w:ascii="Times New Roman" w:hAnsi="Times New Roman"/>
          <w:sz w:val="28"/>
          <w:szCs w:val="28"/>
        </w:rPr>
        <w:t xml:space="preserve"> </w:t>
      </w:r>
    </w:p>
    <w:p w:rsidR="00D003D8" w:rsidRPr="0061609A" w:rsidRDefault="00D003D8" w:rsidP="00D003D8">
      <w:pPr>
        <w:tabs>
          <w:tab w:val="left" w:pos="36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09A">
        <w:rPr>
          <w:rFonts w:ascii="Times New Roman" w:hAnsi="Times New Roman"/>
          <w:sz w:val="28"/>
          <w:szCs w:val="28"/>
        </w:rPr>
        <w:t xml:space="preserve">«Руководитель изобразительной деятельности» - </w:t>
      </w:r>
      <w:r w:rsidR="0061609A" w:rsidRPr="0061609A">
        <w:rPr>
          <w:rFonts w:ascii="Times New Roman" w:hAnsi="Times New Roman"/>
          <w:sz w:val="28"/>
          <w:szCs w:val="28"/>
        </w:rPr>
        <w:t>10</w:t>
      </w:r>
      <w:r w:rsidRPr="0061609A">
        <w:rPr>
          <w:rFonts w:ascii="Times New Roman" w:hAnsi="Times New Roman"/>
          <w:sz w:val="28"/>
          <w:szCs w:val="28"/>
        </w:rPr>
        <w:t xml:space="preserve"> человек</w:t>
      </w:r>
      <w:r w:rsidR="0060422D">
        <w:rPr>
          <w:rFonts w:ascii="Times New Roman" w:hAnsi="Times New Roman"/>
          <w:sz w:val="28"/>
          <w:szCs w:val="28"/>
        </w:rPr>
        <w:t>,</w:t>
      </w:r>
    </w:p>
    <w:p w:rsidR="00D003D8" w:rsidRPr="0061609A" w:rsidRDefault="00D003D8" w:rsidP="00D003D8">
      <w:pPr>
        <w:tabs>
          <w:tab w:val="left" w:pos="36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09A">
        <w:rPr>
          <w:rFonts w:ascii="Times New Roman" w:hAnsi="Times New Roman"/>
          <w:sz w:val="28"/>
          <w:szCs w:val="28"/>
        </w:rPr>
        <w:t xml:space="preserve">«Деятельность вожатого в детском оздоровительном лагере» - </w:t>
      </w:r>
      <w:r w:rsidR="0061609A" w:rsidRPr="0061609A">
        <w:rPr>
          <w:rFonts w:ascii="Times New Roman" w:hAnsi="Times New Roman"/>
          <w:sz w:val="28"/>
          <w:szCs w:val="28"/>
        </w:rPr>
        <w:t>10</w:t>
      </w:r>
      <w:r w:rsidRPr="0061609A">
        <w:rPr>
          <w:rFonts w:ascii="Times New Roman" w:hAnsi="Times New Roman"/>
          <w:sz w:val="28"/>
          <w:szCs w:val="28"/>
        </w:rPr>
        <w:t xml:space="preserve"> чел.</w:t>
      </w:r>
    </w:p>
    <w:p w:rsidR="00D003D8" w:rsidRPr="00D003D8" w:rsidRDefault="00D003D8" w:rsidP="00D003D8">
      <w:pPr>
        <w:tabs>
          <w:tab w:val="left" w:pos="36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3D8">
        <w:rPr>
          <w:rFonts w:ascii="Times New Roman" w:hAnsi="Times New Roman"/>
          <w:sz w:val="28"/>
          <w:szCs w:val="28"/>
        </w:rPr>
        <w:t>1.2. переподготовки -</w:t>
      </w:r>
    </w:p>
    <w:p w:rsidR="00D003D8" w:rsidRPr="00D003D8" w:rsidRDefault="00D003D8" w:rsidP="00D003D8">
      <w:pPr>
        <w:tabs>
          <w:tab w:val="left" w:pos="36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3D8">
        <w:rPr>
          <w:rFonts w:ascii="Times New Roman" w:hAnsi="Times New Roman"/>
          <w:sz w:val="28"/>
          <w:szCs w:val="28"/>
        </w:rPr>
        <w:t xml:space="preserve">«Теория и методика дошкольного образования» </w:t>
      </w:r>
      <w:r w:rsidRPr="00D6758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D67585" w:rsidRPr="00D67585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Pr="00D67585">
        <w:rPr>
          <w:rFonts w:ascii="Times New Roman" w:hAnsi="Times New Roman"/>
          <w:color w:val="000000" w:themeColor="text1"/>
          <w:sz w:val="28"/>
          <w:szCs w:val="28"/>
        </w:rPr>
        <w:t xml:space="preserve"> человек</w:t>
      </w:r>
      <w:r w:rsidR="00D67585" w:rsidRPr="00D6758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6758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003D8" w:rsidRPr="00D003D8" w:rsidRDefault="00D003D8" w:rsidP="00D003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3D8">
        <w:rPr>
          <w:rFonts w:ascii="Times New Roman" w:hAnsi="Times New Roman"/>
          <w:sz w:val="28"/>
          <w:szCs w:val="28"/>
        </w:rPr>
        <w:t xml:space="preserve"> 2. дополнительным общеобразовательным общеразвивающим программам:</w:t>
      </w:r>
    </w:p>
    <w:p w:rsidR="00D003D8" w:rsidRDefault="00D003D8" w:rsidP="00D003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003D8">
        <w:rPr>
          <w:rFonts w:ascii="Times New Roman" w:hAnsi="Times New Roman"/>
          <w:sz w:val="28"/>
          <w:szCs w:val="28"/>
        </w:rPr>
        <w:t xml:space="preserve">- художественной направленности: «Современные виды работ с материалами» - </w:t>
      </w:r>
      <w:r w:rsidR="0061609A" w:rsidRPr="0061609A">
        <w:rPr>
          <w:rFonts w:ascii="Times New Roman" w:hAnsi="Times New Roman"/>
          <w:sz w:val="28"/>
          <w:szCs w:val="28"/>
        </w:rPr>
        <w:t>10</w:t>
      </w:r>
      <w:r w:rsidRPr="0061609A">
        <w:rPr>
          <w:rFonts w:ascii="Times New Roman" w:hAnsi="Times New Roman"/>
          <w:sz w:val="28"/>
          <w:szCs w:val="28"/>
        </w:rPr>
        <w:t xml:space="preserve"> чел., </w:t>
      </w:r>
      <w:r w:rsidRPr="00D003D8">
        <w:rPr>
          <w:rFonts w:ascii="Times New Roman" w:hAnsi="Times New Roman"/>
          <w:sz w:val="28"/>
          <w:szCs w:val="28"/>
        </w:rPr>
        <w:t xml:space="preserve">«Сольное пение», «Танцевальный коллектив», «Вокальный ансамбль» -   </w:t>
      </w:r>
      <w:r w:rsidRPr="00460775">
        <w:rPr>
          <w:rFonts w:ascii="Times New Roman" w:hAnsi="Times New Roman"/>
          <w:sz w:val="28"/>
          <w:szCs w:val="28"/>
        </w:rPr>
        <w:t>12 чел.;</w:t>
      </w:r>
    </w:p>
    <w:p w:rsidR="0061609A" w:rsidRPr="0061609A" w:rsidRDefault="0061609A" w:rsidP="00D003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09A">
        <w:rPr>
          <w:rFonts w:ascii="Times New Roman" w:hAnsi="Times New Roman"/>
          <w:sz w:val="28"/>
          <w:szCs w:val="28"/>
        </w:rPr>
        <w:t xml:space="preserve">- социальной направленности «Введение в педагогическую профессию» - 6 человек (по </w:t>
      </w:r>
      <w:proofErr w:type="spellStart"/>
      <w:r w:rsidRPr="0061609A">
        <w:rPr>
          <w:rFonts w:ascii="Times New Roman" w:hAnsi="Times New Roman"/>
          <w:sz w:val="28"/>
          <w:szCs w:val="28"/>
        </w:rPr>
        <w:t>гос.заданию</w:t>
      </w:r>
      <w:proofErr w:type="spellEnd"/>
      <w:r w:rsidRPr="0061609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«Лето – это маленькая жизнь» - 39 человек</w:t>
      </w:r>
      <w:r w:rsidRPr="0061609A">
        <w:rPr>
          <w:rFonts w:ascii="Times New Roman" w:hAnsi="Times New Roman"/>
          <w:sz w:val="28"/>
          <w:szCs w:val="28"/>
        </w:rPr>
        <w:t>;</w:t>
      </w:r>
    </w:p>
    <w:p w:rsidR="00D003D8" w:rsidRPr="00D003D8" w:rsidRDefault="00D003D8" w:rsidP="00D003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D003D8">
        <w:rPr>
          <w:rFonts w:ascii="Times New Roman" w:hAnsi="Times New Roman"/>
          <w:sz w:val="28"/>
          <w:szCs w:val="28"/>
        </w:rPr>
        <w:t xml:space="preserve">- физкультурно-спортивной направленности: «Волейбол», «Баскетбол» </w:t>
      </w:r>
      <w:r w:rsidRPr="00460775">
        <w:rPr>
          <w:rFonts w:ascii="Times New Roman" w:hAnsi="Times New Roman"/>
          <w:sz w:val="28"/>
          <w:szCs w:val="28"/>
        </w:rPr>
        <w:t xml:space="preserve">- </w:t>
      </w:r>
      <w:r w:rsidR="00460775">
        <w:rPr>
          <w:rFonts w:ascii="Times New Roman" w:hAnsi="Times New Roman"/>
          <w:sz w:val="28"/>
          <w:szCs w:val="28"/>
        </w:rPr>
        <w:t>16</w:t>
      </w:r>
      <w:r w:rsidRPr="00460775">
        <w:rPr>
          <w:rFonts w:ascii="Times New Roman" w:hAnsi="Times New Roman"/>
          <w:sz w:val="28"/>
          <w:szCs w:val="28"/>
        </w:rPr>
        <w:t xml:space="preserve"> чел.</w:t>
      </w:r>
    </w:p>
    <w:p w:rsidR="00D003D8" w:rsidRPr="00775807" w:rsidRDefault="00D003D8" w:rsidP="00D003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003D8" w:rsidRPr="0061609A" w:rsidRDefault="00D003D8" w:rsidP="00D003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61609A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Региональный компонент реализуемых программ</w:t>
      </w:r>
    </w:p>
    <w:p w:rsidR="00D003D8" w:rsidRPr="0061609A" w:rsidRDefault="00D003D8" w:rsidP="00D003D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</w:p>
    <w:p w:rsidR="00D003D8" w:rsidRPr="0061609A" w:rsidRDefault="00D003D8" w:rsidP="006160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61609A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Региональный компонент реализуется через содержание отдельных тем учебных дисциплин и профессиональных модулей. За счет часов вариативной части в учебные планы включены следующие дисциплины: Русский язык и культура речи, Детская литература с практикумом по выразительному чтению, Практикум по логопедии, Основы семейного воспитания и другие, что способствует формированию гражданина своего края и является одним из </w:t>
      </w:r>
      <w:r w:rsidRPr="0061609A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lastRenderedPageBreak/>
        <w:t xml:space="preserve">факторов закрепления кадров территории региона, ускоряющим процесс адаптации молодого специалиста на региональном рынке труда.  </w:t>
      </w:r>
    </w:p>
    <w:p w:rsidR="00D003D8" w:rsidRPr="0061609A" w:rsidRDefault="00D003D8" w:rsidP="006160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</w:pPr>
      <w:r w:rsidRPr="0061609A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В 201</w:t>
      </w:r>
      <w:r w:rsidR="0061609A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8</w:t>
      </w:r>
      <w:r w:rsidRPr="0061609A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-201</w:t>
      </w:r>
      <w:r w:rsidR="0061609A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9</w:t>
      </w:r>
      <w:r w:rsidRPr="0061609A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учебном году обучение на 1 курсе по всем специальностям ведётся в соответствии с ФГОС среднего общего образования с учетом получаемой специальности, где в учебную дисциплину литература включены разделы: культура Вологодского края и мировая литература. </w:t>
      </w:r>
    </w:p>
    <w:p w:rsidR="0061609A" w:rsidRPr="00D003D8" w:rsidRDefault="0061609A" w:rsidP="00D003D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</w:p>
    <w:p w:rsidR="00590416" w:rsidRDefault="00590416" w:rsidP="00DC4D2C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</w:p>
    <w:p w:rsidR="00DC4D2C" w:rsidRPr="00DC4D2C" w:rsidRDefault="00DC4D2C" w:rsidP="00DC4D2C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DC4D2C">
        <w:rPr>
          <w:rFonts w:ascii="Times New Roman" w:hAnsi="Times New Roman"/>
          <w:b/>
          <w:spacing w:val="-4"/>
          <w:sz w:val="28"/>
          <w:szCs w:val="28"/>
          <w:lang w:eastAsia="ru-RU"/>
        </w:rPr>
        <w:t>4. Воспитательная работа</w:t>
      </w:r>
      <w:r w:rsidR="00572851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и социальная защита обучающихся</w:t>
      </w:r>
    </w:p>
    <w:p w:rsidR="00DC4D2C" w:rsidRDefault="00572851" w:rsidP="005728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2851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Воспитательная работа</w:t>
      </w:r>
    </w:p>
    <w:p w:rsidR="00572851" w:rsidRPr="00572851" w:rsidRDefault="00572851" w:rsidP="005728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4D2C" w:rsidRPr="00DC4D2C" w:rsidRDefault="00DC4D2C" w:rsidP="00DC4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D2C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воспитательной работы в БПОУ ВО «Сокольский педагогический колледж»» имеет давние традиции. Стратегия воспитательной работы колледжа отражена в Комплексной программе воспитания обучающихся, разработанной на основе Федерального Закона «Об образовании в Российской Федерации», Национальной доктрины образования в Российской Федерации, Концепции государственной молодежной политики. </w:t>
      </w:r>
    </w:p>
    <w:p w:rsidR="00DC4D2C" w:rsidRPr="00DC4D2C" w:rsidRDefault="00DC4D2C" w:rsidP="00DC4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D2C">
        <w:rPr>
          <w:rFonts w:ascii="Times New Roman" w:hAnsi="Times New Roman" w:cs="Times New Roman"/>
          <w:color w:val="000000"/>
          <w:sz w:val="28"/>
          <w:szCs w:val="28"/>
        </w:rPr>
        <w:t xml:space="preserve">Концепция воспитательной системы колледжа выстраивается с ориентацией на модель выпускника как гражданина - патриота, образованного человека, личность свободную, культурную, гуманную, способной к саморазвитию. </w:t>
      </w:r>
    </w:p>
    <w:p w:rsidR="00DC4D2C" w:rsidRPr="00DC4D2C" w:rsidRDefault="00DC4D2C" w:rsidP="00DC4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D2C">
        <w:rPr>
          <w:rFonts w:ascii="Times New Roman" w:hAnsi="Times New Roman" w:cs="Times New Roman"/>
          <w:color w:val="000000"/>
          <w:sz w:val="28"/>
          <w:szCs w:val="28"/>
        </w:rPr>
        <w:t xml:space="preserve">Ведущей идеей концепции выступает идея системности воспитания, предполагающая осуществление целенаправленной работы по формированию личности будущего специалиста с использованием всех возможностей образовательного процесса, а также создание в колледже единого воспитательного пространства. </w:t>
      </w:r>
    </w:p>
    <w:p w:rsidR="00DC4D2C" w:rsidRPr="00DC4D2C" w:rsidRDefault="00DC4D2C" w:rsidP="00DC4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D2C">
        <w:rPr>
          <w:rFonts w:ascii="Times New Roman" w:hAnsi="Times New Roman" w:cs="Times New Roman"/>
          <w:color w:val="000000"/>
          <w:sz w:val="28"/>
          <w:szCs w:val="28"/>
        </w:rPr>
        <w:t>Рассматривая качественную подготовку специалистов как взаимосвязанный процесс обучения и воспитания, администрация колледжа планомерно создает целенаправленную систему воспитания студентов, представляющую условия, способствующие индивидуальному развитию обучающихся и их коллективному взаимодействию.</w:t>
      </w:r>
    </w:p>
    <w:p w:rsidR="00DC4D2C" w:rsidRDefault="00DC4D2C" w:rsidP="00DC4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D2C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коллектив колледжа в процессе обучения осуществляет воспитание студентов, посредством реализации основных профессиональных образовательных программ, целенаправленно подбирая учебные пособия, дидактический материал, направленный не только на усвоение студентами программных знаний, но и на их духовно-нравственное становление, осознание и принятие общечеловеческих ценностей. </w:t>
      </w:r>
    </w:p>
    <w:p w:rsidR="00DC4D2C" w:rsidRDefault="00DC4D2C" w:rsidP="00DC4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D2C">
        <w:rPr>
          <w:rFonts w:ascii="Times New Roman" w:hAnsi="Times New Roman" w:cs="Times New Roman"/>
          <w:color w:val="000000"/>
          <w:sz w:val="28"/>
          <w:szCs w:val="28"/>
        </w:rPr>
        <w:t>Воспитательная работа в колледже включает следующие направления:</w:t>
      </w:r>
    </w:p>
    <w:p w:rsidR="00DC4D2C" w:rsidRDefault="00DC4D2C" w:rsidP="00DC4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C4D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4D2C">
        <w:rPr>
          <w:rFonts w:ascii="Times New Roman" w:hAnsi="Times New Roman" w:cs="Times New Roman"/>
          <w:color w:val="000000"/>
          <w:sz w:val="28"/>
          <w:szCs w:val="28"/>
        </w:rPr>
        <w:t>гражданско</w:t>
      </w:r>
      <w:proofErr w:type="spellEnd"/>
      <w:r w:rsidRPr="00DC4D2C">
        <w:rPr>
          <w:rFonts w:ascii="Times New Roman" w:hAnsi="Times New Roman" w:cs="Times New Roman"/>
          <w:color w:val="000000"/>
          <w:sz w:val="28"/>
          <w:szCs w:val="28"/>
        </w:rPr>
        <w:t xml:space="preserve"> - правовое и патриотическое воспитание, </w:t>
      </w:r>
    </w:p>
    <w:p w:rsidR="00DC4D2C" w:rsidRDefault="00DC4D2C" w:rsidP="00DC4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C4D2C">
        <w:rPr>
          <w:rFonts w:ascii="Times New Roman" w:hAnsi="Times New Roman" w:cs="Times New Roman"/>
          <w:color w:val="000000"/>
          <w:sz w:val="28"/>
          <w:szCs w:val="28"/>
        </w:rPr>
        <w:t xml:space="preserve">духовно - нравственное, </w:t>
      </w:r>
    </w:p>
    <w:p w:rsidR="00DC4D2C" w:rsidRDefault="00DC4D2C" w:rsidP="00DC4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C4D2C">
        <w:rPr>
          <w:rFonts w:ascii="Times New Roman" w:hAnsi="Times New Roman" w:cs="Times New Roman"/>
          <w:color w:val="000000"/>
          <w:sz w:val="28"/>
          <w:szCs w:val="28"/>
        </w:rPr>
        <w:t xml:space="preserve">эстетическое воспитание, </w:t>
      </w:r>
    </w:p>
    <w:p w:rsidR="00DC4D2C" w:rsidRDefault="00DC4D2C" w:rsidP="00DC4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C4D2C">
        <w:rPr>
          <w:rFonts w:ascii="Times New Roman" w:hAnsi="Times New Roman" w:cs="Times New Roman"/>
          <w:color w:val="000000"/>
          <w:sz w:val="28"/>
          <w:szCs w:val="28"/>
        </w:rPr>
        <w:t xml:space="preserve">экологическое воспитание, </w:t>
      </w:r>
    </w:p>
    <w:p w:rsidR="00DC4D2C" w:rsidRDefault="00DC4D2C" w:rsidP="00DC4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C4D2C">
        <w:rPr>
          <w:rFonts w:ascii="Times New Roman" w:hAnsi="Times New Roman" w:cs="Times New Roman"/>
          <w:color w:val="000000"/>
          <w:sz w:val="28"/>
          <w:szCs w:val="28"/>
        </w:rPr>
        <w:t>семейное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воспитание</w:t>
      </w:r>
      <w:r w:rsidRPr="00DC4D2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DC4D2C" w:rsidRPr="00DC4D2C" w:rsidRDefault="00DC4D2C" w:rsidP="00DC4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C4D2C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здорового образа жизни. </w:t>
      </w:r>
    </w:p>
    <w:p w:rsidR="00DC4D2C" w:rsidRPr="00DC4D2C" w:rsidRDefault="00DC4D2C" w:rsidP="00DC4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D2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Каждое направление имеет определенные цели и задачи, которые реализуются одновременно в учебном процессе и во </w:t>
      </w:r>
      <w:proofErr w:type="spellStart"/>
      <w:r w:rsidRPr="00DC4D2C">
        <w:rPr>
          <w:rFonts w:ascii="Times New Roman" w:hAnsi="Times New Roman" w:cs="Times New Roman"/>
          <w:color w:val="000000"/>
          <w:sz w:val="28"/>
          <w:szCs w:val="28"/>
        </w:rPr>
        <w:t>внеучебное</w:t>
      </w:r>
      <w:proofErr w:type="spellEnd"/>
      <w:r w:rsidRPr="00DC4D2C">
        <w:rPr>
          <w:rFonts w:ascii="Times New Roman" w:hAnsi="Times New Roman" w:cs="Times New Roman"/>
          <w:color w:val="000000"/>
          <w:sz w:val="28"/>
          <w:szCs w:val="28"/>
        </w:rPr>
        <w:t xml:space="preserve"> время посредством вооружения студентов теоретическими знаниями и практическими умениями, а также путем включения их в систему общественных мероприятий. Это способствует формированию у будущих специалистов необходимого опыта в различных сферах профессиональной деятельности. Существующая в колледже система воспитания предусматривает поэтапное формирование у студентов необходимых компетенций. Особенность этого подхода заключается в том, что на каждом этапе обучения характер деятельности студентов постепенно усложняется: расширяется их поле деятельности, меняется степень участия (от рядового исполнителя до организатора). </w:t>
      </w:r>
    </w:p>
    <w:p w:rsidR="00DC4D2C" w:rsidRPr="00DC4D2C" w:rsidRDefault="00DC4D2C" w:rsidP="00DC4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775">
        <w:rPr>
          <w:rFonts w:ascii="Times New Roman" w:hAnsi="Times New Roman" w:cs="Times New Roman"/>
          <w:bCs/>
          <w:color w:val="000000"/>
          <w:sz w:val="28"/>
          <w:szCs w:val="28"/>
        </w:rPr>
        <w:t>Главной целью</w:t>
      </w:r>
      <w:r w:rsidRPr="00DC4D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C4D2C">
        <w:rPr>
          <w:rFonts w:ascii="Times New Roman" w:hAnsi="Times New Roman" w:cs="Times New Roman"/>
          <w:color w:val="000000"/>
          <w:sz w:val="28"/>
          <w:szCs w:val="28"/>
        </w:rPr>
        <w:t>воспитательной работы стало формирование и развитие интеллектуальной, культурной, творческой, нравственной личности студента, будущего специалиста, сочетающего в себе профессиональные знания и умения, высокие моральные и патриотические качества, обладающего правовой и коммуникативной культурой, активной гражданской позицией.</w:t>
      </w:r>
    </w:p>
    <w:p w:rsidR="00DC4D2C" w:rsidRPr="00DC4D2C" w:rsidRDefault="00DC4D2C" w:rsidP="00DC4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D2C">
        <w:rPr>
          <w:rFonts w:ascii="Times New Roman" w:hAnsi="Times New Roman" w:cs="Times New Roman"/>
          <w:color w:val="000000"/>
          <w:sz w:val="28"/>
          <w:szCs w:val="28"/>
        </w:rPr>
        <w:t>Воспитательная деятельность осуществляется в соответствии с федеральной, региональной нормативной базой и локальными актами: Уставом, Концепцией воспитательной работы, Правилами внутреннего распорядка, Положением о классном руководителе, Положением о студенческом совете, Положением о дежурстве студентов, Положением о совете профилактики правонарушений, дополнительными образовательными программами.</w:t>
      </w:r>
    </w:p>
    <w:p w:rsidR="00DC4D2C" w:rsidRPr="00DC4D2C" w:rsidRDefault="00DC4D2C" w:rsidP="00DC4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Педагогический коллектив решает</w:t>
      </w:r>
      <w:r w:rsidRPr="00DC4D2C">
        <w:rPr>
          <w:rFonts w:ascii="Times New Roman" w:hAnsi="Times New Roman" w:cs="Times New Roman"/>
          <w:color w:val="000000"/>
          <w:sz w:val="28"/>
          <w:szCs w:val="28"/>
        </w:rPr>
        <w:t xml:space="preserve"> проблемы воспитания, ориентируясь на межличностные отношения, сотрудничество преподавателей и студентов, управление формированием личности. Эта система базируется на проведении годового цикла традиционных мероприятий, таких как ритуалы вручения студенческих билетов, «Посвящение первокурсников», «Последний звонок». Эта форма работы позволяет воспитывать у студентов чувство единения, значимости, социального статуса студента.</w:t>
      </w:r>
    </w:p>
    <w:p w:rsidR="00DC4D2C" w:rsidRPr="00DC4D2C" w:rsidRDefault="00DC4D2C" w:rsidP="00DC4D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FF0000"/>
          <w:spacing w:val="-4"/>
          <w:sz w:val="28"/>
          <w:szCs w:val="28"/>
          <w:lang w:eastAsia="ru-RU"/>
        </w:rPr>
      </w:pPr>
    </w:p>
    <w:p w:rsidR="00DC4D2C" w:rsidRDefault="00DC4D2C" w:rsidP="00DC4D2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DC4D2C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>Организация досуга</w:t>
      </w:r>
    </w:p>
    <w:p w:rsidR="00187157" w:rsidRPr="00DC4D2C" w:rsidRDefault="00187157" w:rsidP="00DC4D2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</w:p>
    <w:p w:rsidR="00DC4D2C" w:rsidRPr="00DC4D2C" w:rsidRDefault="00DC4D2C" w:rsidP="00DC4D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DC4D2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 колледже в 2018</w:t>
      </w:r>
      <w:r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-2019 учебном</w:t>
      </w:r>
      <w:r w:rsidRPr="00DC4D2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году была организована реализация дополнительных общеразвивающих программ художественной направленности: сольное пение, танцевальный коллектив, вокальный ансамбль; спортивной направленности: баскетбол и волейбол, а также работают 9 комиссий </w:t>
      </w:r>
      <w:proofErr w:type="spellStart"/>
      <w:r w:rsidRPr="00DC4D2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соуправления</w:t>
      </w:r>
      <w:proofErr w:type="spellEnd"/>
      <w:r w:rsidRPr="00DC4D2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, исследовательское студенческое общество, в составе которого 5 секций. </w:t>
      </w:r>
    </w:p>
    <w:p w:rsidR="00DC4D2C" w:rsidRPr="00DC4D2C" w:rsidRDefault="00DC4D2C" w:rsidP="00DC4D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DC4D2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Работа спортивного зала ежедневно организована до 21 часа. В студенческом общежитии колледжа работает спортивная комната в течение всего дня. Студенты имеют возможность пользоваться лыжной базой колледжа, коньками, спортивным оборудованием в выходные и праздничные дни.</w:t>
      </w:r>
    </w:p>
    <w:p w:rsidR="00DC4D2C" w:rsidRPr="00DC4D2C" w:rsidRDefault="00DC4D2C" w:rsidP="00DC4D2C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</w:p>
    <w:p w:rsidR="00DC4D2C" w:rsidRDefault="00DC4D2C" w:rsidP="00DC4D2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DC4D2C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 xml:space="preserve">Органы </w:t>
      </w:r>
      <w:proofErr w:type="spellStart"/>
      <w:r w:rsidRPr="00DC4D2C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>соуправления</w:t>
      </w:r>
      <w:proofErr w:type="spellEnd"/>
      <w:r w:rsidRPr="00DC4D2C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>, общественные объединения обучающихся, действующие в колледже</w:t>
      </w:r>
    </w:p>
    <w:p w:rsidR="00590416" w:rsidRPr="00DC4D2C" w:rsidRDefault="00590416" w:rsidP="00DC4D2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</w:p>
    <w:p w:rsidR="00DC4D2C" w:rsidRPr="00DC4D2C" w:rsidRDefault="00DC4D2C" w:rsidP="00DC4D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DC4D2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Жизнь в колледже организуется на основе сотворчества, сотрудничества, </w:t>
      </w:r>
      <w:proofErr w:type="spellStart"/>
      <w:r w:rsidRPr="00DC4D2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соуправления</w:t>
      </w:r>
      <w:proofErr w:type="spellEnd"/>
      <w:r w:rsidRPr="00DC4D2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преподавателей и студентов. Субъектами </w:t>
      </w:r>
      <w:proofErr w:type="spellStart"/>
      <w:r w:rsidRPr="00DC4D2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соуправления</w:t>
      </w:r>
      <w:proofErr w:type="spellEnd"/>
      <w:r w:rsidRPr="00DC4D2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в колледже выступают студенческие группы, комиссии и советы </w:t>
      </w:r>
      <w:proofErr w:type="spellStart"/>
      <w:r w:rsidRPr="00DC4D2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соуправления</w:t>
      </w:r>
      <w:proofErr w:type="spellEnd"/>
      <w:r w:rsidRPr="00DC4D2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, секции исследовательского студенческого общества.</w:t>
      </w:r>
    </w:p>
    <w:p w:rsidR="00DC4D2C" w:rsidRPr="00DC4D2C" w:rsidRDefault="00DC4D2C" w:rsidP="00DC4D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DC4D2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Соуправление</w:t>
      </w:r>
      <w:proofErr w:type="spellEnd"/>
      <w:r w:rsidRPr="00DC4D2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в колледже имеет двухуровневую структуру. </w:t>
      </w:r>
    </w:p>
    <w:p w:rsidR="00DC4D2C" w:rsidRPr="00DC4D2C" w:rsidRDefault="00DC4D2C" w:rsidP="00DC4D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DC4D2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Первый уровень – студенческая группа, организует </w:t>
      </w:r>
      <w:proofErr w:type="gramStart"/>
      <w:r w:rsidRPr="00DC4D2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жизнедеятельность</w:t>
      </w:r>
      <w:proofErr w:type="gramEnd"/>
      <w:r w:rsidRPr="00DC4D2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которой классный руководитель, групорг и совет группы.</w:t>
      </w:r>
    </w:p>
    <w:p w:rsidR="00DC4D2C" w:rsidRDefault="00DC4D2C" w:rsidP="00DC4D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DC4D2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Второй уровень </w:t>
      </w:r>
      <w:proofErr w:type="spellStart"/>
      <w:r w:rsidRPr="00DC4D2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соуправления</w:t>
      </w:r>
      <w:proofErr w:type="spellEnd"/>
      <w:r w:rsidRPr="00DC4D2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- комиссии, советы </w:t>
      </w:r>
      <w:proofErr w:type="spellStart"/>
      <w:r w:rsidRPr="00DC4D2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соуправления</w:t>
      </w:r>
      <w:proofErr w:type="spellEnd"/>
      <w:r w:rsidRPr="00DC4D2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и секции ИСО. Цель: организация жизни в колледже. </w:t>
      </w:r>
    </w:p>
    <w:p w:rsidR="00DC4D2C" w:rsidRPr="00DC4D2C" w:rsidRDefault="00DC4D2C" w:rsidP="00DC4D2C">
      <w:pPr>
        <w:spacing w:line="240" w:lineRule="atLeast"/>
        <w:ind w:firstLine="708"/>
        <w:rPr>
          <w:rFonts w:ascii="Times New Roman" w:hAnsi="Times New Roman"/>
          <w:bCs/>
          <w:color w:val="000000"/>
          <w:sz w:val="28"/>
        </w:rPr>
      </w:pPr>
      <w:r w:rsidRPr="00DC4D2C">
        <w:rPr>
          <w:rFonts w:ascii="Times New Roman" w:hAnsi="Times New Roman"/>
          <w:bCs/>
          <w:color w:val="000000"/>
          <w:sz w:val="28"/>
        </w:rPr>
        <w:t xml:space="preserve">Структура студенческого </w:t>
      </w:r>
      <w:proofErr w:type="spellStart"/>
      <w:r w:rsidRPr="00DC4D2C">
        <w:rPr>
          <w:rFonts w:ascii="Times New Roman" w:hAnsi="Times New Roman"/>
          <w:bCs/>
          <w:color w:val="000000"/>
          <w:sz w:val="28"/>
        </w:rPr>
        <w:t>соуправления</w:t>
      </w:r>
      <w:proofErr w:type="spellEnd"/>
      <w:r>
        <w:rPr>
          <w:rFonts w:ascii="Times New Roman" w:hAnsi="Times New Roman"/>
          <w:bCs/>
          <w:color w:val="000000"/>
          <w:sz w:val="28"/>
        </w:rPr>
        <w:t xml:space="preserve"> представлена в таблице 11. </w:t>
      </w:r>
    </w:p>
    <w:p w:rsidR="00DC4D2C" w:rsidRPr="00DC4D2C" w:rsidRDefault="00DC4D2C" w:rsidP="00DC4D2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11</w:t>
      </w:r>
    </w:p>
    <w:p w:rsidR="00DC4D2C" w:rsidRDefault="00DC4D2C" w:rsidP="00DC4D2C">
      <w:pPr>
        <w:spacing w:line="240" w:lineRule="atLeast"/>
        <w:jc w:val="center"/>
        <w:rPr>
          <w:rFonts w:ascii="Times New Roman" w:hAnsi="Times New Roman"/>
          <w:bCs/>
          <w:color w:val="000000"/>
          <w:sz w:val="28"/>
        </w:rPr>
      </w:pPr>
      <w:r w:rsidRPr="00DC4D2C">
        <w:rPr>
          <w:rFonts w:ascii="Times New Roman" w:hAnsi="Times New Roman"/>
          <w:bCs/>
          <w:color w:val="000000"/>
          <w:sz w:val="28"/>
        </w:rPr>
        <w:t xml:space="preserve">Структура студенческого </w:t>
      </w:r>
      <w:proofErr w:type="spellStart"/>
      <w:r w:rsidRPr="00DC4D2C">
        <w:rPr>
          <w:rFonts w:ascii="Times New Roman" w:hAnsi="Times New Roman"/>
          <w:bCs/>
          <w:color w:val="000000"/>
          <w:sz w:val="28"/>
        </w:rPr>
        <w:t>соуправления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814"/>
      </w:tblGrid>
      <w:tr w:rsidR="00DC4D2C" w:rsidRPr="00E27137" w:rsidTr="00DC4D2C">
        <w:trPr>
          <w:jc w:val="center"/>
        </w:trPr>
        <w:tc>
          <w:tcPr>
            <w:tcW w:w="9345" w:type="dxa"/>
            <w:gridSpan w:val="2"/>
          </w:tcPr>
          <w:p w:rsidR="00DC4D2C" w:rsidRPr="00DC4D2C" w:rsidRDefault="00DC4D2C" w:rsidP="00DC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DC4D2C">
              <w:rPr>
                <w:rFonts w:ascii="Times New Roman" w:hAnsi="Times New Roman" w:cs="Times New Roman"/>
                <w:bCs/>
                <w:color w:val="000000"/>
                <w:sz w:val="28"/>
              </w:rPr>
              <w:t>СТУДЕНЧЕСКАЯ КОНФЕРЕНЦИЯ</w:t>
            </w:r>
          </w:p>
        </w:tc>
      </w:tr>
      <w:tr w:rsidR="00DC4D2C" w:rsidRPr="00E27137" w:rsidTr="00DC4D2C">
        <w:trPr>
          <w:jc w:val="center"/>
        </w:trPr>
        <w:tc>
          <w:tcPr>
            <w:tcW w:w="9345" w:type="dxa"/>
            <w:gridSpan w:val="2"/>
          </w:tcPr>
          <w:p w:rsidR="00DC4D2C" w:rsidRPr="00DC4D2C" w:rsidRDefault="00DC4D2C" w:rsidP="00DC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DC4D2C">
              <w:rPr>
                <w:rFonts w:ascii="Times New Roman" w:hAnsi="Times New Roman" w:cs="Times New Roman"/>
                <w:bCs/>
                <w:color w:val="000000"/>
                <w:sz w:val="28"/>
              </w:rPr>
              <w:t>СОВЕТ СТУДЕНЧЕСКОГО КОЛЛЕКТИВА</w:t>
            </w:r>
          </w:p>
          <w:p w:rsidR="00DC4D2C" w:rsidRPr="00DC4D2C" w:rsidRDefault="00DC4D2C" w:rsidP="00DC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DC4D2C">
              <w:rPr>
                <w:rFonts w:ascii="Times New Roman" w:hAnsi="Times New Roman" w:cs="Times New Roman"/>
                <w:bCs/>
                <w:color w:val="000000"/>
                <w:sz w:val="28"/>
              </w:rPr>
              <w:t xml:space="preserve">(председатель Совета студенческого коллектива, групорги, председатели комиссий, советов </w:t>
            </w:r>
            <w:proofErr w:type="spellStart"/>
            <w:r w:rsidRPr="00DC4D2C">
              <w:rPr>
                <w:rFonts w:ascii="Times New Roman" w:hAnsi="Times New Roman" w:cs="Times New Roman"/>
                <w:bCs/>
                <w:color w:val="000000"/>
                <w:sz w:val="28"/>
              </w:rPr>
              <w:t>соуправления</w:t>
            </w:r>
            <w:proofErr w:type="spellEnd"/>
            <w:r w:rsidRPr="00DC4D2C">
              <w:rPr>
                <w:rFonts w:ascii="Times New Roman" w:hAnsi="Times New Roman" w:cs="Times New Roman"/>
                <w:bCs/>
                <w:color w:val="000000"/>
                <w:sz w:val="28"/>
              </w:rPr>
              <w:t xml:space="preserve"> и секции НИСО)</w:t>
            </w:r>
          </w:p>
        </w:tc>
      </w:tr>
      <w:tr w:rsidR="00DC4D2C" w:rsidRPr="00E27137" w:rsidTr="00DC4D2C">
        <w:trPr>
          <w:jc w:val="center"/>
        </w:trPr>
        <w:tc>
          <w:tcPr>
            <w:tcW w:w="9345" w:type="dxa"/>
            <w:gridSpan w:val="2"/>
          </w:tcPr>
          <w:p w:rsidR="00DC4D2C" w:rsidRPr="00DC4D2C" w:rsidRDefault="00DC4D2C" w:rsidP="00DC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DC4D2C">
              <w:rPr>
                <w:rFonts w:ascii="Times New Roman" w:hAnsi="Times New Roman" w:cs="Times New Roman"/>
                <w:bCs/>
                <w:color w:val="000000"/>
                <w:sz w:val="28"/>
              </w:rPr>
              <w:t>СОВЕТ ДЕЛА КОЛЛЕДЖА</w:t>
            </w:r>
          </w:p>
          <w:p w:rsidR="00DC4D2C" w:rsidRPr="00DC4D2C" w:rsidRDefault="00DC4D2C" w:rsidP="00DC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DC4D2C">
              <w:rPr>
                <w:rFonts w:ascii="Times New Roman" w:hAnsi="Times New Roman" w:cs="Times New Roman"/>
                <w:bCs/>
                <w:color w:val="000000"/>
                <w:sz w:val="28"/>
              </w:rPr>
              <w:t>(временная группа актива из педагогов и студентов для организации и проведения конкретного дела</w:t>
            </w:r>
          </w:p>
        </w:tc>
      </w:tr>
      <w:tr w:rsidR="00DC4D2C" w:rsidRPr="00E27137" w:rsidTr="00DC4D2C">
        <w:trPr>
          <w:jc w:val="center"/>
        </w:trPr>
        <w:tc>
          <w:tcPr>
            <w:tcW w:w="4531" w:type="dxa"/>
          </w:tcPr>
          <w:p w:rsidR="00DC4D2C" w:rsidRPr="00DC4D2C" w:rsidRDefault="00DC4D2C" w:rsidP="00DC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DC4D2C">
              <w:rPr>
                <w:rFonts w:ascii="Times New Roman" w:hAnsi="Times New Roman" w:cs="Times New Roman"/>
                <w:bCs/>
                <w:color w:val="000000"/>
                <w:sz w:val="28"/>
              </w:rPr>
              <w:t>КОМИСИИ (СОВЕТЫ) СОУПРАВЛЕНИЯ</w:t>
            </w:r>
          </w:p>
        </w:tc>
        <w:tc>
          <w:tcPr>
            <w:tcW w:w="4814" w:type="dxa"/>
          </w:tcPr>
          <w:p w:rsidR="00DC4D2C" w:rsidRPr="00DC4D2C" w:rsidRDefault="00DC4D2C" w:rsidP="00DC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DC4D2C">
              <w:rPr>
                <w:rFonts w:ascii="Times New Roman" w:hAnsi="Times New Roman" w:cs="Times New Roman"/>
                <w:bCs/>
                <w:color w:val="000000"/>
                <w:sz w:val="28"/>
              </w:rPr>
              <w:t>СЕКЦИИ НИСО</w:t>
            </w:r>
          </w:p>
        </w:tc>
      </w:tr>
      <w:tr w:rsidR="00DC4D2C" w:rsidRPr="00E27137" w:rsidTr="00DC4D2C">
        <w:trPr>
          <w:jc w:val="center"/>
        </w:trPr>
        <w:tc>
          <w:tcPr>
            <w:tcW w:w="9345" w:type="dxa"/>
            <w:gridSpan w:val="2"/>
          </w:tcPr>
          <w:p w:rsidR="00DC4D2C" w:rsidRPr="00DC4D2C" w:rsidRDefault="00DC4D2C" w:rsidP="00DC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DC4D2C">
              <w:rPr>
                <w:rFonts w:ascii="Times New Roman" w:hAnsi="Times New Roman" w:cs="Times New Roman"/>
                <w:bCs/>
                <w:color w:val="000000"/>
                <w:sz w:val="28"/>
              </w:rPr>
              <w:t>ТВОРЧЕСКИЕ КОЛЛЕКТИВЫ,</w:t>
            </w:r>
          </w:p>
          <w:p w:rsidR="00DC4D2C" w:rsidRPr="00DC4D2C" w:rsidRDefault="00DC4D2C" w:rsidP="00DC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DC4D2C">
              <w:rPr>
                <w:rFonts w:ascii="Times New Roman" w:hAnsi="Times New Roman" w:cs="Times New Roman"/>
                <w:bCs/>
                <w:color w:val="000000"/>
                <w:sz w:val="28"/>
              </w:rPr>
              <w:t>КРУЖКИ,</w:t>
            </w:r>
          </w:p>
          <w:p w:rsidR="00DC4D2C" w:rsidRPr="00DC4D2C" w:rsidRDefault="00DC4D2C" w:rsidP="00DC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DC4D2C">
              <w:rPr>
                <w:rFonts w:ascii="Times New Roman" w:hAnsi="Times New Roman" w:cs="Times New Roman"/>
                <w:bCs/>
                <w:color w:val="000000"/>
                <w:sz w:val="28"/>
              </w:rPr>
              <w:t>СПОРТИВНЫЕ СЕКЦИИ</w:t>
            </w:r>
          </w:p>
        </w:tc>
      </w:tr>
      <w:tr w:rsidR="00DC4D2C" w:rsidRPr="00E27137" w:rsidTr="00DC4D2C">
        <w:trPr>
          <w:jc w:val="center"/>
        </w:trPr>
        <w:tc>
          <w:tcPr>
            <w:tcW w:w="9345" w:type="dxa"/>
            <w:gridSpan w:val="2"/>
          </w:tcPr>
          <w:p w:rsidR="00DC4D2C" w:rsidRPr="00DC4D2C" w:rsidRDefault="00DC4D2C" w:rsidP="00DC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DC4D2C">
              <w:rPr>
                <w:rFonts w:ascii="Times New Roman" w:hAnsi="Times New Roman" w:cs="Times New Roman"/>
                <w:bCs/>
                <w:color w:val="000000"/>
                <w:sz w:val="28"/>
              </w:rPr>
              <w:t>СОВЕТ СТУДЕНЧЕСКОЙ ГРУППЫ</w:t>
            </w:r>
          </w:p>
          <w:p w:rsidR="00DC4D2C" w:rsidRPr="00DC4D2C" w:rsidRDefault="00DC4D2C" w:rsidP="00DC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DC4D2C">
              <w:rPr>
                <w:rFonts w:ascii="Times New Roman" w:hAnsi="Times New Roman" w:cs="Times New Roman"/>
                <w:bCs/>
                <w:color w:val="000000"/>
                <w:sz w:val="28"/>
              </w:rPr>
              <w:t>(групорг, заместитель групорга, члены УВК, УПК, хозяйственник)</w:t>
            </w:r>
          </w:p>
        </w:tc>
      </w:tr>
      <w:tr w:rsidR="00DC4D2C" w:rsidRPr="00E27137" w:rsidTr="00DC4D2C">
        <w:trPr>
          <w:jc w:val="center"/>
        </w:trPr>
        <w:tc>
          <w:tcPr>
            <w:tcW w:w="9345" w:type="dxa"/>
            <w:gridSpan w:val="2"/>
          </w:tcPr>
          <w:p w:rsidR="00DC4D2C" w:rsidRPr="00DC4D2C" w:rsidRDefault="00DC4D2C" w:rsidP="00DC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DC4D2C">
              <w:rPr>
                <w:rFonts w:ascii="Times New Roman" w:hAnsi="Times New Roman" w:cs="Times New Roman"/>
                <w:bCs/>
                <w:color w:val="000000"/>
                <w:sz w:val="28"/>
              </w:rPr>
              <w:t>СТУДЕНЧЕСКИЕ ГРУППЫ</w:t>
            </w:r>
          </w:p>
          <w:p w:rsidR="00DC4D2C" w:rsidRPr="00DC4D2C" w:rsidRDefault="00DC4D2C" w:rsidP="00DC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DC4D2C">
              <w:rPr>
                <w:rFonts w:ascii="Times New Roman" w:hAnsi="Times New Roman" w:cs="Times New Roman"/>
                <w:bCs/>
                <w:color w:val="000000"/>
                <w:sz w:val="28"/>
              </w:rPr>
              <w:t>(каждый имеет свое поручение, в соответствии с ним организует работу в группе)</w:t>
            </w:r>
          </w:p>
        </w:tc>
      </w:tr>
      <w:tr w:rsidR="00DC4D2C" w:rsidRPr="00E27137" w:rsidTr="00DC4D2C">
        <w:trPr>
          <w:jc w:val="center"/>
        </w:trPr>
        <w:tc>
          <w:tcPr>
            <w:tcW w:w="9345" w:type="dxa"/>
            <w:gridSpan w:val="2"/>
          </w:tcPr>
          <w:p w:rsidR="00DC4D2C" w:rsidRPr="00DC4D2C" w:rsidRDefault="00DC4D2C" w:rsidP="00DC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DC4D2C">
              <w:rPr>
                <w:rFonts w:ascii="Times New Roman" w:hAnsi="Times New Roman" w:cs="Times New Roman"/>
                <w:bCs/>
                <w:color w:val="000000"/>
                <w:sz w:val="28"/>
              </w:rPr>
              <w:t>СОВЕТ ДЕЛА ГРУППЫ</w:t>
            </w:r>
          </w:p>
          <w:p w:rsidR="00DC4D2C" w:rsidRPr="00DC4D2C" w:rsidRDefault="00DC4D2C" w:rsidP="00DC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DC4D2C">
              <w:rPr>
                <w:rFonts w:ascii="Times New Roman" w:hAnsi="Times New Roman" w:cs="Times New Roman"/>
                <w:bCs/>
                <w:color w:val="000000"/>
                <w:sz w:val="28"/>
              </w:rPr>
              <w:t>(временная группа актива для организации и проведения дел в группе, представления группы в делах колледжа)</w:t>
            </w:r>
          </w:p>
        </w:tc>
      </w:tr>
    </w:tbl>
    <w:p w:rsidR="00DC4D2C" w:rsidRDefault="00DC4D2C" w:rsidP="00DC4D2C">
      <w:pPr>
        <w:spacing w:line="240" w:lineRule="atLeast"/>
        <w:jc w:val="center"/>
        <w:rPr>
          <w:rFonts w:ascii="Times New Roman" w:hAnsi="Times New Roman"/>
          <w:bCs/>
          <w:color w:val="000000"/>
          <w:sz w:val="28"/>
        </w:rPr>
      </w:pPr>
    </w:p>
    <w:p w:rsidR="00DC4D2C" w:rsidRPr="00DC4D2C" w:rsidRDefault="00DC4D2C" w:rsidP="00DC4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2018-2019  учебном году в колледже действовали: Совет групоргов "Лидер", Учебно-воспитательная комиссия, Хозяйственная комиссия, Совет студенческого общежития: учебно-воспитательная комиссия; хозяйственная комиссия; культмассовая комиссия; оформительская комиссия; Редколлегия газеты "Юность"; Информационно- библиотечный центр (радио клуб); WEB-центр; </w:t>
      </w:r>
      <w:proofErr w:type="spellStart"/>
      <w:r w:rsidRPr="00DC4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Профориентационный</w:t>
      </w:r>
      <w:proofErr w:type="spellEnd"/>
      <w:r w:rsidRPr="00DC4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клуб; Совет организаторов спортивных дел; Центр </w:t>
      </w:r>
      <w:r w:rsidRPr="00DC4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"Здоровье"; Военно-патриотический клуб "Соколы", Культмассовая комиссия, Арт-студия "Палитра", Танцевальная студия, Волонтерский отряд "Парус", Вокальный ансамбль.</w:t>
      </w:r>
    </w:p>
    <w:p w:rsidR="00DC4D2C" w:rsidRPr="00DC4D2C" w:rsidRDefault="00DC4D2C" w:rsidP="00DC4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Исследовательское студенческое общество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включает в себя</w:t>
      </w:r>
      <w:r w:rsidRPr="00DC4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: </w:t>
      </w:r>
    </w:p>
    <w:p w:rsidR="00DC4D2C" w:rsidRPr="00DC4D2C" w:rsidRDefault="00DC4D2C" w:rsidP="00DC4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Педагогическая секция; </w:t>
      </w:r>
    </w:p>
    <w:p w:rsidR="00DC4D2C" w:rsidRPr="00DC4D2C" w:rsidRDefault="00DC4D2C" w:rsidP="00DC4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Секция прикладной психологии (психологический клуб "Вариант"); </w:t>
      </w:r>
    </w:p>
    <w:p w:rsidR="00DC4D2C" w:rsidRPr="00DC4D2C" w:rsidRDefault="00DC4D2C" w:rsidP="00DC4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Краеведческая секция (совет музея);</w:t>
      </w:r>
    </w:p>
    <w:p w:rsidR="00DC4D2C" w:rsidRPr="00DC4D2C" w:rsidRDefault="00DC4D2C" w:rsidP="00DC4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Экологическая секция;</w:t>
      </w:r>
    </w:p>
    <w:p w:rsidR="00DC4D2C" w:rsidRPr="00DC4D2C" w:rsidRDefault="00DC4D2C" w:rsidP="00DC4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Музыкально-эстетическая секция (музыкальная гостиная).</w:t>
      </w:r>
    </w:p>
    <w:p w:rsidR="00DC4D2C" w:rsidRPr="00DC4D2C" w:rsidRDefault="00DC4D2C" w:rsidP="00DC4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Групорги, председатели комиссий </w:t>
      </w:r>
      <w:proofErr w:type="spellStart"/>
      <w:r w:rsidRPr="00DC4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соуправления</w:t>
      </w:r>
      <w:proofErr w:type="spellEnd"/>
      <w:r w:rsidRPr="00DC4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секций ИСО входят в состав высшего органа студенческого </w:t>
      </w:r>
      <w:proofErr w:type="spellStart"/>
      <w:r w:rsidRPr="00DC4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соуправления</w:t>
      </w:r>
      <w:proofErr w:type="spellEnd"/>
      <w:r w:rsidRPr="00DC4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колледжа – совета студенческого коллектива.</w:t>
      </w:r>
    </w:p>
    <w:p w:rsidR="00DC4D2C" w:rsidRPr="00DC4D2C" w:rsidRDefault="00DC4D2C" w:rsidP="00DC4D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Члены совета студенческого коллектива при необходимости принимают участие в расширенных заседаниях педагогического совета, в решении наиболее важных проблем образовательного процесса.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комиссиях и клубах по интересам была направлена на развитие инициативности, самостоятельности студентов, создание условий для их личностной самореализации через участие в организации жизнедеятельности колледжа, в общих делах и развитии традиций.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 коллектива отражалась в районных и областных средствах массовой информации, на страницах газеты «Юность» (куратор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А.Л.Рябинцова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сайте колледжа и информационном стенде "Наши дела" (куратор студенческого веб-центра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С.А.Бардина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внутриколледжному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радио (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 информационно-библиотечного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М.Г.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Ефремова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планом воспитательной работы в колледже прошли</w:t>
      </w: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мероприятия, посвященные календарным датам и памятным событиям: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День знаний (торжественная линейка, посвященная началу нового учебного года, праздничный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первокурсников "Здравствуй, колледж!");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праздник "Посвящение в студенты" (культмассовая комиссия);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дошкольного работника (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видеовыпуск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праздничной студенческой передачи и ежегодные традиционные студенческие конференции по подведению итогов летней практики "Летняя практика - 2018: успехи и проблемы") (УПК, рук.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Н.К.Буева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учителя;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пожилого человека;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матери;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студента;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-День защитника Отечества (совет спортивных организаторов, рук.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О.А.Неустроева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Новый год: детская новогодняя ёлка для детей работников колледжа (рук.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И.Е.Гудкова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, Е.С. Лодкина);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 День Российской науки;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Международный женский день: праздничный концерт, (культмассовая комиссия, рук. Е.С. Лодкина);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Международный день грамотности;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российского Интернета (интернет-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рук. Бардина С.А., Шпагина Н.В.);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День памяти подвига Героя России Сергея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Преминина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гражданской обороны;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Международный день родного языка (радиопередача о многообразии языков. Рук. Катаева И.Н.);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единения народов Белоруссии и России (радиопередача под руководством Ефремовой М.Г.);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Международный день психического здоровья - день позитива (психологический клуб "Вариант", рук. Завадская Н.Е.);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волонтера;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День открытых дверей (два раза в год,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. Лодкина Е.С);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здоровья;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Тематические уроки, посвященные Дню народного единства;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Радиопередачи и тематические уроки ОБЖ, посвященные Дню гражданской обороны;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Международный день толерантности (уроки толерантности, в которых приняла участие помощник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Сокольской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прокуратуры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Квашина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М.Ю.) 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Международный день объятий (психологический студенческий клуб "Вариант, рук. Н.Е. Завадская);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Международный день библиотек (информационно-библиотечный центр "Взгляд", рук. Ефремова М.Г;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психического здоровья («Шляпная феерия» отв. Завадская Н.Е.);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Международный день влюбленных (мастер-классы по изготовлению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валентинок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встречи с сотрудников районной библиотеки);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Международный день волонтера: праздничная линейка, танцевальный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акции "Клубок доверия", радиопередачи, информационные стенды (волонтерский отряд «Парус»,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рук.Е.В.Бледных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Открытый день регистрации в Единой системе идентификации и аутентификации (встречи с сотрудниками МФЦ, посещение Центра общественного доступа в Интернет. Регистрация на портале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программы "Информационный гражданин");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Международный день телефона доверия;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славянской письменности и культуры;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День русского языка (Пушкинский день – радиопередача о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А.С.Пушкине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брейн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-ринг, акция «Читаем стихи русских поэтов»); 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Мероприятия, посвященные Дню Победы (Конкурс эссе-сочинений, акция «Георгиевская ленточка», конкурс стенгазет, концерт для ветеранов)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Всероссийский Гагаринский урок "Космос - это мы" с просмотром видеоматериалов;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Всероссийская акция "Неделя финансовой грамотности" (встреча с представителями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C4D2C" w:rsidRPr="00DC4D2C" w:rsidRDefault="00DC4D2C" w:rsidP="00DC4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посвященные</w:t>
      </w: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историческим датам: 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сентября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День солидарности в борьбе с терроризмом.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сентября -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памяти жертв фашизма;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 сентября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Международный день мира. 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30 ноября -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лет со дня утверждения Государственного Герба РФ </w:t>
      </w:r>
      <w:r w:rsidRPr="00DC4D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(Установлен по Указу Президента РФ от 30.11.1993 г. №2050).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декабря -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165 лет со дня победы русской эскадры под командованием П. С. Нахимова над турецкой эскадрой у мыса Синоп (1853 год).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воинской славы России. (Установлен Федеральным законом от 13.03.1995 г. № 32-ФЗ (ред. от 01.12.2014 г.) «О днях воинской славы и памятных датах России»).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декабря –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героев Отечества;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27 января -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75 лет с начала операции по снятию блокады Ленинграда (1944);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в Митинге, Параде Победы, посвященному 74-летию Победы в Вов; 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 инсценированной военной песни, посвященной Дню Победы;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Акция Памяти, посвященная Дню Победы «СОЛДАТСКИЙ ПЛАТОК";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Телефонная игра "Клинков победный звон", посвященная победе русской эскадры под командованием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П.Нахимова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 место);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февраля 1943 года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День разгрома советскими войсками немецко-фашистских войск в Сталинградской битве;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 февраля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День памяти о россиянах, исполнявших служебный долг за пределами Отечества.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посвященные</w:t>
      </w: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юбилеям известных педагогов: 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сентября - 100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со дня рождения </w:t>
      </w: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В.А. Сухомлинского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(1918-1970), педагога;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 февраля - </w:t>
      </w:r>
      <w:r w:rsidRPr="00DC4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150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со дня рождения   </w:t>
      </w: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Н.К. Крупской</w:t>
      </w:r>
      <w:r w:rsidR="00187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(1869-1939).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посвященные</w:t>
      </w: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литературным событиям: </w:t>
      </w:r>
    </w:p>
    <w:p w:rsidR="00DC4D2C" w:rsidRPr="00DC4D2C" w:rsidRDefault="00DC4D2C" w:rsidP="00187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- 9 сентября - </w:t>
      </w:r>
      <w:r w:rsidRPr="00DC4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190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со дня рождения </w:t>
      </w:r>
      <w:r w:rsidRPr="00DC4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Л.Н. Толстого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(1828-1910), русского писателя</w:t>
      </w:r>
    </w:p>
    <w:p w:rsidR="00DC4D2C" w:rsidRPr="00DC4D2C" w:rsidRDefault="00992DAF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DC4D2C" w:rsidRPr="00DC4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100</w:t>
      </w:r>
      <w:r w:rsidR="00DC4D2C"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со дня рождения </w:t>
      </w:r>
      <w:r w:rsidR="00DC4D2C" w:rsidRPr="00DC4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Б.В. </w:t>
      </w:r>
      <w:proofErr w:type="spellStart"/>
      <w:r w:rsidR="00DC4D2C" w:rsidRPr="00DC4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Заходера</w:t>
      </w:r>
      <w:proofErr w:type="spellEnd"/>
      <w:r w:rsidR="00DC4D2C"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(1918-2000), детского поэта, писателя, переводчика;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тематический урок, посвященный 100-летию </w:t>
      </w:r>
      <w:proofErr w:type="spellStart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А.И.Солженицына</w:t>
      </w:r>
      <w:proofErr w:type="spellEnd"/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- 9 ноября - </w:t>
      </w:r>
      <w:r w:rsidRPr="00DC4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200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со дня рождения </w:t>
      </w:r>
      <w:r w:rsidRPr="00DC4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И.С. Тургенева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(1818-1883), русского писателя;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- 23 ноября - 110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со дня рождения </w:t>
      </w: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Н.Н. Носова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(1908-1976), детского писателя;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- 11 февраля - </w:t>
      </w:r>
      <w:r w:rsidRPr="00DC4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125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 со дня рождения</w:t>
      </w:r>
      <w:r w:rsidRPr="00DC4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 Бианки,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писателя (1894-1959);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- 13 февраля - </w:t>
      </w:r>
      <w:r w:rsidRPr="00DC4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250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 со дня рождения</w:t>
      </w:r>
      <w:r w:rsidRPr="00DC4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И.А. Крылова,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писателя (1789-1844);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 деревне Владимировка Череповецкого района, где гостил на каникулах знаменитый поэт Серебряного века Игорь Северянин, студенты колледжа участвовали в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конкурсе среди поэтов</w:t>
      </w:r>
      <w:r w:rsidRPr="00DC4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встреча " Цветаевский костер";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литературный марафон "Читаем Белова";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Всероссийские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Беловские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участие </w:t>
      </w:r>
      <w:hyperlink r:id="rId9" w:history="1">
        <w:r w:rsidRPr="00DC4D2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в литературно-краеведческих </w:t>
        </w:r>
        <w:proofErr w:type="spellStart"/>
        <w:r w:rsidRPr="00DC4D2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Коничевские</w:t>
        </w:r>
        <w:proofErr w:type="spellEnd"/>
        <w:r w:rsidRPr="00DC4D2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чтения</w:t>
        </w:r>
      </w:hyperlink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литературный час «Труженик военной прозы»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творчестве русского писателя, публициста, фронтовика Бориса Львовича Васильева;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-игра «Загадки Мельпомены»;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декады ПЦК дисциплин гуманитарного и естественно-научного цикла (председатель </w:t>
      </w:r>
      <w:proofErr w:type="spellStart"/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Н.В.Шпагина</w:t>
      </w:r>
      <w:proofErr w:type="spellEnd"/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прошли: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конкурс по английскому языку «Известные люди Великобритании»; 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студентов 1 курсов - внеклассное мероприятие по английскому языку «Своя игра»,  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внеклассное мероприятие по немецкому языку «Страноведческая викторина</w:t>
      </w:r>
      <w:r w:rsidR="00992DAF"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(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М.В.Фокина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А.Л.Рябинцова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О.А.Стыхина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внеклассное мероприятие для студентов 2 курса «Вологодские топонимы», ответственные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Т.Ю.Егорова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Д.А.Мякишев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C4D2C" w:rsidRPr="00DC4D2C" w:rsidRDefault="00187157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4D2C"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Мозгобойня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О.А.Маслова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</w:t>
      </w:r>
      <w:r w:rsidR="00DC4D2C"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Полюхович</w:t>
      </w:r>
      <w:proofErr w:type="spellEnd"/>
      <w:r w:rsidR="00DC4D2C"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спортивный праздник, посвященны</w:t>
      </w:r>
      <w:r w:rsidR="00187157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Дню защитника Отечества (</w:t>
      </w:r>
      <w:proofErr w:type="spellStart"/>
      <w:r w:rsidR="00187157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О.А.Неустроева</w:t>
      </w:r>
      <w:proofErr w:type="spellEnd"/>
      <w:r w:rsidR="00187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87157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С.А.Краскова</w:t>
      </w:r>
      <w:proofErr w:type="spellEnd"/>
      <w:r w:rsidR="00187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87157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юношей призывного возраста прошли: 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призывника;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в областных военно-спортивных сборах соревнованиях им. И.Н.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Михасика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областном конкурсе "Призывник года";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военно-</w:t>
      </w:r>
      <w:r w:rsidR="00992DAF"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патриотической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игре "Зарница".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мероприятий</w:t>
      </w: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охране природы 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участие: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 </w:t>
      </w:r>
      <w:r w:rsidR="00992DAF"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всероссийском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уроке "Экология и энергосбережение";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Всероссийской акции энергосбережения "Вместе ярче!";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 творческих работ «Мусор смело пустим в дело!»;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акция по сбору макулатуры «Бумажный БУМ!»;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Всероссийский субботник «Зеленая Россия» по уборке территории;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акция «Сдай батарейку – спаси ежика»;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Всероссийский экологический урок «Сделаем вместе!».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проведения мероприятий</w:t>
      </w: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формированию навыков безопасного поведения 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прошли: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уроки безопасности;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неделя безопасности;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Всероссийский урок безопасности в сети Интернет (тематические уроки "Всемирный день безопасного интернета" (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рук.С.А.Бардина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Шпагина Н.В.). 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мероприятий, направленных</w:t>
      </w: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профилактику правонарушений, </w:t>
      </w:r>
      <w:proofErr w:type="spellStart"/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девиантного</w:t>
      </w:r>
      <w:proofErr w:type="spellEnd"/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деструктивного поведения, </w:t>
      </w:r>
      <w:proofErr w:type="spellStart"/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незаконногооупотребления</w:t>
      </w:r>
      <w:proofErr w:type="spellEnd"/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распространения ПАВ, противодействие экстремизму и терроризму, 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прошли: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неделя, посвященная профилактике терроризма;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неделя, посвященная профилактике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Неделя профилактики употребления наркотических и </w:t>
      </w:r>
      <w:proofErr w:type="spellStart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психоактивных</w:t>
      </w:r>
      <w:proofErr w:type="spellEnd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веществ «Независимое детство»;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цикл радиопередач, посвященных Дню борьбы с ВИЧ и СПИДом.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профилактику дорожно-транспортного травматизма 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мероприятия: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просмотр и обсуждение </w:t>
      </w:r>
      <w:r w:rsidR="00992DAF"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фильмов по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профилактике нарушений ПДД;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месячник по безопасности дорожного движения </w:t>
      </w:r>
      <w:r w:rsidR="00992DAF"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Вологодской области;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памяти жертв ДТП.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Студентами колледжа реализуется</w:t>
      </w: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 "Друзья вместе!", направленный на сотрудничество с П</w:t>
      </w:r>
      <w:r w:rsidR="00992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 "Сосновая роща" </w:t>
      </w:r>
      <w:proofErr w:type="spellStart"/>
      <w:r w:rsidR="00992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г.Кадникова</w:t>
      </w:r>
      <w:proofErr w:type="spellEnd"/>
      <w:r w:rsidR="00992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992DAF"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тудентами были подготовлены и проведены: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развлекательная программа </w:t>
      </w:r>
      <w:r w:rsidR="00992DAF"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воспитанников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интерната;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мастер-классы   </w:t>
      </w:r>
      <w:r w:rsidR="00992DAF"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воспитанников</w:t>
      </w:r>
      <w:r w:rsid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интерната;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поездка в ПНИ «Сосновая роща», посвященная Дню инвалидов.</w:t>
      </w:r>
    </w:p>
    <w:p w:rsidR="00DC4D2C" w:rsidRPr="00992DAF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Студентами, педагогами колледжа, советом ветеранов Сокольского ЦБК</w:t>
      </w: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реализуется проект "Диалог трех поколений", 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92DAF"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которого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состоялись: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творческие поздравления ветеранов колледжа, Сокольского ЦБК в ЦНКХР "Сокольский" с праздниками День пожилого человека, 8 марта, День Победы;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Большой субботник и митинг по уборке Рабочего парка около памятника работникам комбината, погибших в Великой Отечественной войне (2 раза в год);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встречи в клубе «Персона» с ветеранами Глебовой Н.И., Колобовым Г.И.,</w:t>
      </w:r>
      <w:r w:rsid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Почетным гражданином г. Сокола, краеведом Чуевой Н.В.,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зам.председателя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ветеранов Сокольского ЦБК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Ляпиной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С.А, председателем совета ветеранов С</w:t>
      </w:r>
      <w:r w:rsidR="00187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окольского ЦБК Федуловой И.М.;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ветераном Сокольского ЦБК Кудряшовой Т.А.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Студенты провели: 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спортивное мероприятие для учеников СОШ № 1 "День здоровья"; 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интегрированное занятие (викторина, мастер-класс, планетарий) "Путешествие в мир динозавров" (СОШ № 1, 9, 3, 10);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приняли участие в благотворительной акции "Книга каждому", "День доброты";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показали новогодний спектакль "12 месяцев" (СОШ № 3, 10, детей работников полиции, ПФ РФ).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Студенты специальности Педагогика дополнительного образования в области физкультурно-оздоровительной деятельности: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подготовка спортивных команд детских садов №11 и №13 к участию в городских соревнованиях по футболу;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оказывали помощь при организации, проведении, судейства районного фестиваля Всероссийского физкультурно-спортивного комплекса</w:t>
      </w:r>
      <w:r w:rsid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"ГТО для детей дошкольного возраста "Первые шаги";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участвовали в спортивных соревнованиях «Лыжня России»;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организовали и провели «День прыгуна», «Веселые старты»;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одержали победу в первенстве города по волейболу среди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ССУЗов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участвовали в городских соревнованиях по легкой атлетике среди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ССУЗов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школ;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участвовали в детско-юношеской оборонно-спортивной игре «Зарница- 2018» имени А.А. Попова;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городских соревнованиях «Робинзон-2019» (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место заняла команда </w:t>
      </w:r>
      <w:proofErr w:type="spellStart"/>
      <w:r w:rsid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Чагрова</w:t>
      </w:r>
      <w:proofErr w:type="spellEnd"/>
      <w:r w:rsid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Анна и </w:t>
      </w:r>
      <w:proofErr w:type="spellStart"/>
      <w:r w:rsid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Коледин</w:t>
      </w:r>
      <w:proofErr w:type="spellEnd"/>
      <w:r w:rsid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Дмитрий);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 Кубка Лиги 2019. Сборная команды города Сокола "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Олимпик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стала победителем и обладателем этого кубка. В состав команды входят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студенты 32 группы </w:t>
      </w:r>
      <w:proofErr w:type="spellStart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Трухов</w:t>
      </w:r>
      <w:proofErr w:type="spellEnd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Дмитрий и Барашков Леонид</w:t>
      </w: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студенты 1 и 3 курсов участвовали во</w:t>
      </w: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Всероссийских соревнованиях «Человеческий фактор»;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Всероссийском день бега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"Кросс Нации 2018";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городские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соревнования по легкой атлетике "Осенний кросс".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hyperlink r:id="rId10" w:history="1">
        <w:r w:rsidRPr="00DC4D2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районном </w:t>
        </w:r>
        <w:r w:rsidR="00187157" w:rsidRPr="00DC4D2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этапе областного</w:t>
        </w:r>
        <w:r w:rsidRPr="00DC4D2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конкурса «Призывник года - 2019»</w:t>
        </w:r>
      </w:hyperlink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соревнования по мини-футболу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юношами 1,2,3 и 4 курсов.</w:t>
      </w:r>
    </w:p>
    <w:p w:rsidR="00DC4D2C" w:rsidRPr="00DC4D2C" w:rsidRDefault="00992DAF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учебном году были организованы следующие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</w:t>
      </w:r>
      <w:r w:rsidR="00DC4D2C"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кскурсии и встречи: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поездка в г. Москву;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встреча с инспекторами службы занятости населения О.В. Тихоновой и </w:t>
      </w:r>
      <w:proofErr w:type="spellStart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Е.Л.Кормишиной</w:t>
      </w:r>
      <w:proofErr w:type="spellEnd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экскурсия в БОУ СМР «Общеразвивающая школа для обучающихся с ОВЗ» г. Грязовец;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встреча с предпринимателями города;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встреча с наркологом БУЗ "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Сокольская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ЦРБ" Николаевым В.В.;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встреча с работниками прокуратуры;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экскурсии в ДОУ г. Сокола;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Встреча у </w:t>
      </w:r>
      <w:r w:rsidR="00992DAF" w:rsidRPr="00DC4D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памятника зенитчикам</w:t>
      </w:r>
      <w:r w:rsidRPr="00DC4D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656 отдельной зенитной пулеметной роты, защищавшим небо над Соколом в годы Великой Отечественной войны;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встреча студентов педагогического колледжа, специалистов молодежного центра и представителей Совета ветеранов "Сокольского ЦБК";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встреча с Губернатором Вологодской области</w:t>
      </w:r>
      <w:r w:rsidRPr="00DC4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О.А.Кувшинниковым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4D2C" w:rsidRPr="00DC4D2C" w:rsidRDefault="00992DAF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</w:t>
      </w:r>
      <w:r w:rsidR="00DC4D2C"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туденты и преподаватели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 15</w:t>
      </w:r>
      <w:r w:rsidR="00DC4D2C"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февраля 2019 года</w:t>
      </w:r>
      <w:r w:rsidR="00DC4D2C"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побывали на большой творческой </w:t>
      </w:r>
      <w:r w:rsidR="00DC4D2C"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встрече с журналистами и ведущими Гостелерадиокомпании "Вологда";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посетили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Вологодский драматический театра, спектакль "Ночь перед Рождеством".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колледжа принимали активное участие</w:t>
      </w: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мероприятиях различного уровня: 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акция "День добра";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акция «Улыбка Гагарина»;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92DAF"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областная фото</w:t>
      </w:r>
      <w:r w:rsid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92DAF"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акция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"Я люблю Вологодскую область";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интернет-опросе обучающихся образовательных организаций в формате </w:t>
      </w:r>
      <w:proofErr w:type="spellStart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самообследования</w:t>
      </w:r>
      <w:proofErr w:type="spellEnd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уровня </w:t>
      </w:r>
      <w:proofErr w:type="spellStart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компененции</w:t>
      </w:r>
      <w:proofErr w:type="spellEnd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области профилактики распространения ВИЧ-инфекции.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";</w:t>
      </w:r>
    </w:p>
    <w:p w:rsidR="00DC4D2C" w:rsidRPr="00DC4D2C" w:rsidRDefault="00BA3F4E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1" w:history="1">
        <w:r w:rsidR="00DC4D2C" w:rsidRPr="00DC4D2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- в областном слете студенческого актива "ОССА"</w:t>
        </w:r>
      </w:hyperlink>
      <w:r w:rsidR="00DC4D2C"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C4D2C" w:rsidRPr="00DC4D2C" w:rsidRDefault="00BA3F4E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2" w:history="1">
        <w:r w:rsidR="00DC4D2C" w:rsidRPr="00DC4D2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- в III региональном </w:t>
        </w:r>
        <w:r w:rsidR="00992DAF" w:rsidRPr="00DC4D2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чемпионате «</w:t>
        </w:r>
        <w:r w:rsidR="00DC4D2C" w:rsidRPr="00DC4D2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Молодые профессионалы» (</w:t>
        </w:r>
        <w:proofErr w:type="spellStart"/>
        <w:r w:rsidR="00DC4D2C" w:rsidRPr="00DC4D2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WorldSkills</w:t>
        </w:r>
        <w:proofErr w:type="spellEnd"/>
        <w:r w:rsidR="00DC4D2C" w:rsidRPr="00DC4D2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  <w:proofErr w:type="spellStart"/>
        <w:r w:rsidR="00DC4D2C" w:rsidRPr="00DC4D2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Russia</w:t>
        </w:r>
        <w:proofErr w:type="spellEnd"/>
        <w:r w:rsidR="00DC4D2C" w:rsidRPr="00DC4D2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)</w:t>
        </w:r>
      </w:hyperlink>
      <w:r w:rsidR="00DC4D2C"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«Дошкольное воспитание»:</w:t>
      </w:r>
      <w:r w:rsidR="00DC4D2C"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C4D2C"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место – </w:t>
      </w:r>
      <w:r w:rsid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Морозова Т</w:t>
      </w:r>
      <w:r w:rsidR="00DC4D2C"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тьяна, 2 место - </w:t>
      </w:r>
      <w:proofErr w:type="spellStart"/>
      <w:r w:rsid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Бахорина</w:t>
      </w:r>
      <w:proofErr w:type="spellEnd"/>
      <w:r w:rsid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Натали</w:t>
      </w:r>
      <w:r w:rsidR="00DC4D2C"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ярмарка вакансий для выпускников "День карьеры молодежи";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участие в районном методическом объединении «Социально-коммуникативное развитие дошкольников»; </w:t>
      </w:r>
    </w:p>
    <w:p w:rsidR="00DC4D2C" w:rsidRPr="00DC4D2C" w:rsidRDefault="00DC4D2C" w:rsidP="00DC4D2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конкурс «Мистер и миссис Икс» (организаторы – культмассовая комиссия, У.И. Серова);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региональный конкурс "Мисс профессионализм" (1 место Малышева Анастасия);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Всероссийская олимпиада профессионального мастерства обучающихся по специальностям СПО (участник: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Бахорина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3 место);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 </w:t>
      </w:r>
      <w:hyperlink r:id="rId13" w:history="1">
        <w:r w:rsidRPr="00DC4D2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Областных военно-спортивных сборах –</w:t>
        </w:r>
        <w:r w:rsidR="00992DA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соревнованиях имени </w:t>
        </w:r>
        <w:proofErr w:type="spellStart"/>
        <w:r w:rsidR="00992DA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И.Н.</w:t>
        </w:r>
        <w:r w:rsidRPr="00DC4D2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Михасика</w:t>
        </w:r>
        <w:proofErr w:type="spellEnd"/>
      </w:hyperlink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конкурс "Урожай – 2018";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районный конкурс на лучшую масленичную куклу; 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в городском </w:t>
      </w:r>
      <w:proofErr w:type="spellStart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квесте</w:t>
      </w:r>
      <w:proofErr w:type="spellEnd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студентов первого курса на знание города.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анкетирование предприятий-работодателей «Оценка удовлетворенности работодателей системой кадрового обеспечения региона»;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Pr="00DC4D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Социально-психологическое тестирование 2019</w:t>
        </w:r>
      </w:hyperlink>
      <w:r w:rsid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Приняли участие в </w:t>
      </w:r>
      <w:hyperlink r:id="rId15" w:history="1">
        <w:r w:rsidRPr="00DC4D2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VI Национальный чемпионат «Молодые профессионалы»</w:t>
        </w:r>
      </w:hyperlink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г.Ярославль</w:t>
      </w:r>
      <w:proofErr w:type="spellEnd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Студентка колледжа Борисова Екатерина приняла участие в </w:t>
      </w:r>
      <w:hyperlink r:id="rId16" w:history="1">
        <w:r w:rsidRPr="00DC4D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конкурсе красоты и талантов «</w:t>
        </w:r>
        <w:proofErr w:type="spellStart"/>
        <w:r w:rsidRPr="00DC4D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Beauty</w:t>
        </w:r>
        <w:proofErr w:type="spellEnd"/>
        <w:r w:rsidRPr="00DC4D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DC4D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time</w:t>
        </w:r>
        <w:proofErr w:type="spellEnd"/>
        <w:r w:rsidRPr="00DC4D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Екатерина Ларичева и танцевальный коллектив колледжа (студентки 2 курса), руководитель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И.Е.Гудкова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приняли участие </w:t>
      </w:r>
      <w:r w:rsidR="00992DAF"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в районном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фестивале-конкурсе молодежной культуры "Молодежный портал".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интеллектуальная игра "Информационный марафон»</w:t>
      </w: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организаторы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С.А.Бардина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Н.В.Шпагина</w:t>
      </w:r>
      <w:proofErr w:type="spellEnd"/>
      <w:r w:rsid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C4D2C" w:rsidRPr="00DC4D2C" w:rsidRDefault="00DC4D2C" w:rsidP="00DC4D2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студенты и преподаватели Сокольского педагогического колледжа приняли участие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региональном конкурсе по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профессиональному мастерству для инвалидов и лиц с ОВЗ "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Абилимпикс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- 2018"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DC4D2C" w:rsidRPr="00DC4D2C" w:rsidRDefault="00DC4D2C" w:rsidP="00DC4D2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колледже прошла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безопасности.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течении недели прошли информационно-</w:t>
      </w:r>
      <w:proofErr w:type="spellStart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медийные</w:t>
      </w:r>
      <w:proofErr w:type="spellEnd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перемены; встречи с инспектором ГИБДД, беседы по административно-уголовной ответственности; единый урок безопасности в сети Интернет; экскурсии в Пожарную часть № 17;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- 29 октября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прошел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r w:rsid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сийский урок по творчеству </w:t>
      </w:r>
      <w:proofErr w:type="spellStart"/>
      <w:r w:rsid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Тургенева</w:t>
      </w:r>
      <w:proofErr w:type="spellEnd"/>
    </w:p>
    <w:p w:rsidR="00DC4D2C" w:rsidRPr="00DC4D2C" w:rsidRDefault="00DC4D2C" w:rsidP="00DC4D2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- 13 ноября 2018 года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студенты 42 группы и 22 группы, под руководством Неустроевой О.А., и волонтерский отряд "Парус", под руководством Бледных Е.В., организовали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районные соревнования по параолимпийским,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сурдлимпийским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специальным олимпийским видам спорта, посвященные Дню матери;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- 10 ноября 2018 года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92DAF"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студенты танцевального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коллектива, руководитель </w:t>
      </w:r>
      <w:proofErr w:type="spellStart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И.Е.Гудкова</w:t>
      </w:r>
      <w:proofErr w:type="spellEnd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приняли участие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в XIII районном фестивале детского и юношеского художественного творчества "Мы вместе";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всероссийская </w:t>
      </w:r>
      <w:hyperlink r:id="rId17" w:history="1">
        <w:r w:rsidRPr="00DC4D2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#</w:t>
        </w:r>
        <w:proofErr w:type="spellStart"/>
        <w:r w:rsidRPr="00DC4D2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ЩедрыйВторник</w:t>
        </w:r>
        <w:proofErr w:type="spellEnd"/>
      </w:hyperlink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- 6 ноября 2018 </w:t>
      </w:r>
      <w:r w:rsidR="00992DAF"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 в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колледже для студентов 41,42,43 групп (выпускников-2019) был проведен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ежегодный областной Урок занятости;</w:t>
      </w:r>
    </w:p>
    <w:p w:rsidR="00DC4D2C" w:rsidRPr="00DC4D2C" w:rsidRDefault="00992DAF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е</w:t>
      </w:r>
      <w:r w:rsidR="00DC4D2C"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жегодный конкурс "Студент года" (1 место – Валерия Жарова);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участие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акции 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«Дай пять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"https://vk.com/images/emoji/D83DDD90.png" \* MERGEFORMATINET </w:instrTex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BA3F4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⯑" style="width:24pt;height:24pt"/>
        </w:pic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поддержи Россию!». (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поддерживаем Национальной сборную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WorldSkills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Russia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литературный </w:t>
      </w:r>
      <w:proofErr w:type="spellStart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</w:t>
      </w:r>
      <w:proofErr w:type="spellEnd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</w:t>
      </w:r>
      <w:proofErr w:type="spellStart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Осиянно</w:t>
      </w:r>
      <w:proofErr w:type="spellEnd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только слово средь земных тревог"</w:t>
      </w: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И.Н.Катаева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 студентов с заведующей отделом ЗАГС Сокольского муниципального района И.Ю. Дерягиной на тему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«Нравственные и юридические основы счастливого брака».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в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районном образовательном мероприятии для волонтеров Сокольского района "Доброволец".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во всероссийской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интеллектуальной игре "</w:t>
      </w:r>
      <w:proofErr w:type="spellStart"/>
      <w:proofErr w:type="gramStart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РИСК:разум</w:t>
      </w:r>
      <w:proofErr w:type="spellEnd"/>
      <w:proofErr w:type="gramEnd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интуиция, скорость, команда";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юридический </w:t>
      </w:r>
      <w:r w:rsidR="00992DAF"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 «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Правовые основы деятельности органов исполнительной государственной власти области и органов местного самоуправления».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Студентка 2 курса, </w:t>
      </w:r>
      <w:proofErr w:type="spellStart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Резанова</w:t>
      </w:r>
      <w:proofErr w:type="spellEnd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Елизавета, награждена </w:t>
      </w:r>
      <w:r w:rsidR="00992DAF"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грамотой за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 место в конкурсе эссе на тему «Нововведение в охране дорожного порядка» (руководитель Катаева И.Н.);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районный конкурс чтецов "Героям Афганистана посвящается..." (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место - Елизавета Тиханова);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интеллектуальная игра "Евгений Онегин на "отлично"!"</w:t>
      </w:r>
      <w:r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участие в </w:t>
      </w:r>
      <w:proofErr w:type="spellStart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профориентационном</w:t>
      </w:r>
      <w:proofErr w:type="spellEnd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семинаре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прошел на базе Комплексного центра социального обслуживания населения Сокольского района;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- 10 декабря 2018 года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студентов первого курса были проведены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Студенческие весёлые старты «Выбирай спорт! Выбирай здоровье!»;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- 4 декабря 2018</w:t>
      </w:r>
      <w:r w:rsid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года, 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физкультурно-оздоровительном центре Сокольский,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студенты 23 </w:t>
      </w:r>
      <w:r w:rsidR="00992DAF"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группы</w:t>
      </w:r>
      <w:r w:rsidR="00992DAF"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участники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волонтёрского отряда "Парус", приняли участие в организации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межрайонного спортивного фестиваля среди людей с инвалидностью, посвященного Международной декаде инвалидов;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волонтерский отряд "ПАРУС" (студенты 34 и 22 групп, руководитель </w:t>
      </w:r>
      <w:proofErr w:type="spellStart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Е.В.Бледных</w:t>
      </w:r>
      <w:proofErr w:type="spellEnd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в БУ СО ВО "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Кадниковский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помощи детям, оставшимся без попечения родителей" организовали увлекательное развлечение;</w:t>
      </w:r>
    </w:p>
    <w:p w:rsidR="00DC4D2C" w:rsidRPr="00DC4D2C" w:rsidRDefault="00DC4D2C" w:rsidP="00DC4D2C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- 14.12. 2018 г.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методическое </w:t>
      </w:r>
      <w:r w:rsidR="00992DAF"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мероприятие в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БОУ ВО «</w:t>
      </w:r>
      <w:proofErr w:type="spellStart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Грязовецкая</w:t>
      </w:r>
      <w:proofErr w:type="spellEnd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школа-интернат для обучающихся с ОВЗ по слуху» на тему «Организация образовательного процесса с обучающимися с нарушением слуха». Семинар на базе БОУ ВО «</w:t>
      </w:r>
      <w:proofErr w:type="spellStart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Грязовецкая</w:t>
      </w:r>
      <w:proofErr w:type="spellEnd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школа-интернат для обучающихся с ОВЗ по </w:t>
      </w:r>
      <w:r w:rsidR="00992DAF"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зрению» на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тему «Образовательная деятельность детей с нарушением зрения в условиях отдельной организации, осуществляющей образовательную деятельность по адаптированным основным общеобразовательным программам для слепых и слабовидящих обучающихся» </w:t>
      </w:r>
    </w:p>
    <w:p w:rsidR="00DC4D2C" w:rsidRPr="00DC4D2C" w:rsidRDefault="00992DAF" w:rsidP="00DC4D2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</w:t>
      </w:r>
      <w:r w:rsidR="00DC4D2C"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туденты 1 курса посетили </w:t>
      </w:r>
      <w:hyperlink r:id="rId18" w:history="1">
        <w:r w:rsidR="00DC4D2C" w:rsidRPr="00DC4D2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спектакль Вологодского драматического театра "Ночь перед Рождеством"</w:t>
        </w:r>
      </w:hyperlink>
      <w:r w:rsidR="00DC4D2C"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C4D2C" w:rsidRPr="00DC4D2C" w:rsidRDefault="00DC4D2C" w:rsidP="00992DA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 базе центра народной культуры «Сокольский»</w:t>
      </w:r>
      <w:r w:rsidRPr="00DC4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состоялся</w:t>
      </w:r>
      <w:r w:rsidRPr="00DC4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III районный фестиваль-конкурс театрального искусства для детей и молодежи «Театральная карусель»</w:t>
      </w:r>
      <w:r w:rsidRPr="00DC4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(Диплом Лауреата I</w:t>
      </w:r>
      <w:r w:rsidRPr="00DC4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степени</w:t>
      </w:r>
      <w:r w:rsid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C4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992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Лобанцева</w:t>
      </w:r>
      <w:proofErr w:type="spellEnd"/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</w:t>
      </w:r>
      <w:r w:rsidRPr="00DC4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4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Диплом Лауреата II степени</w:t>
      </w:r>
      <w:r w:rsidRPr="00DC4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Малышева Анастасия</w:t>
      </w:r>
      <w:r w:rsidR="00992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992DAF"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оминация «Спектакль» </w:t>
      </w: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Диплом Лауреата III степени</w:t>
      </w:r>
      <w:r w:rsid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г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руппа ст</w:t>
      </w: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удентов Сокольского педагогического колледжа);</w:t>
      </w:r>
    </w:p>
    <w:p w:rsidR="00DC4D2C" w:rsidRPr="00DC4D2C" w:rsidRDefault="00992DAF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</w:t>
      </w:r>
      <w:r w:rsidR="00DC4D2C"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декабре 2018 года</w:t>
      </w:r>
      <w:r w:rsidR="00DC4D2C"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студенты колледжа приняла участие в </w:t>
      </w:r>
      <w:r w:rsidR="00DC4D2C"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благотворительной акции для детей-сирот и детей, оставшихся без попечения родителей «Открытка под елку»;</w:t>
      </w:r>
    </w:p>
    <w:p w:rsidR="00DC4D2C" w:rsidRPr="00DC4D2C" w:rsidRDefault="00992DAF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="00DC4D2C"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ервенство города и района по легкой атлетике</w:t>
      </w:r>
      <w:r w:rsidR="00DC4D2C" w:rsidRPr="00D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C4D2C"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программе соревнований в следующих дисциплинах: бег 100,200, 400, 800 и 1500 м, прыжках в длину и метании гранаты студенты в личном первенстве заняли восемь 1-х мест, пять 2-х и восемь 3-х мест. Также команды юношей и девушек победили в эстафетах 4х100м.;</w:t>
      </w:r>
    </w:p>
    <w:p w:rsidR="00DC4D2C" w:rsidRPr="00DC4D2C" w:rsidRDefault="00DC4D2C" w:rsidP="00DC4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состоялась традиционная </w:t>
      </w:r>
      <w:proofErr w:type="spellStart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легкотлетическая</w:t>
      </w:r>
      <w:proofErr w:type="spellEnd"/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эстафета, посвященная 74-й годовщине Победы в Великой Отечественной войне 1941-1945 г.</w:t>
      </w:r>
    </w:p>
    <w:p w:rsidR="00DC4D2C" w:rsidRDefault="00DC4D2C" w:rsidP="00DC4D2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областной конкурс добровольческих отрядов «Лучший волон</w:t>
      </w:r>
      <w:r w:rsid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терский отряд - 2019» (3 место).</w:t>
      </w:r>
    </w:p>
    <w:p w:rsidR="00992DAF" w:rsidRPr="00992DAF" w:rsidRDefault="00992DAF" w:rsidP="00992DA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прошли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тематические классные часы</w:t>
      </w:r>
      <w:r w:rsidRPr="00992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92DAF" w:rsidRPr="00992DAF" w:rsidRDefault="00992DAF" w:rsidP="0099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туденты 24 группы, классный руководитель </w:t>
      </w:r>
      <w:proofErr w:type="spellStart"/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Г.В.Павлова</w:t>
      </w:r>
      <w:proofErr w:type="spellEnd"/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посвятили </w:t>
      </w: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декабря 2018 года, 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дате свой классный час. </w:t>
      </w: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 Героев Отеч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ества (или просто День Героев) -</w:t>
      </w: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памятная дата, которая отмечает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 в России ежегодно, 9 декабря,</w:t>
      </w:r>
    </w:p>
    <w:p w:rsidR="00992DAF" w:rsidRPr="00992DAF" w:rsidRDefault="00992DAF" w:rsidP="0099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прошли</w:t>
      </w: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классные часы,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освящённый Дню борьбы со СПИДом,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2DAF" w:rsidRPr="00992DAF" w:rsidRDefault="00992DAF" w:rsidP="0099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недели Предпринимательства, в колледже </w:t>
      </w: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19 ноября 2018 </w:t>
      </w:r>
      <w:proofErr w:type="spellStart"/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прошла</w:t>
      </w:r>
      <w:proofErr w:type="spellEnd"/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встреча с предпринимателями города 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Сокол - Логиновой Еленой Владимировной (учебно-развивающий центр Индиго), </w:t>
      </w:r>
      <w:proofErr w:type="spellStart"/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Кучепатовой</w:t>
      </w:r>
      <w:proofErr w:type="spellEnd"/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Марией Валентиновной (ЦТИ Лайм), фото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графом Игорем Шумиловым,</w:t>
      </w:r>
    </w:p>
    <w:p w:rsidR="00992DAF" w:rsidRPr="00992DAF" w:rsidRDefault="00992DAF" w:rsidP="0099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 </w:t>
      </w: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ежегодный областной Урок занятости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руководством преподавателей </w:t>
      </w:r>
      <w:proofErr w:type="spellStart"/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Буевой</w:t>
      </w:r>
      <w:proofErr w:type="spellEnd"/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Н.К. и Масловой О.А. и с приглашенными главными инспекторами Тихоновой О.В. и Ореховой Е.А. из КУ ВО «Отделение занятости населения по Сокольскому району»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92DAF" w:rsidRPr="00992DAF" w:rsidRDefault="00992DAF" w:rsidP="0099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 </w:t>
      </w: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Единый ур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 безопасности в сети Интернет,</w:t>
      </w:r>
    </w:p>
    <w:p w:rsidR="00992DAF" w:rsidRPr="00992DAF" w:rsidRDefault="00992DAF" w:rsidP="0099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- 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по администрат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ивно-уголовной ответственности,</w:t>
      </w:r>
    </w:p>
    <w:p w:rsidR="00992DAF" w:rsidRPr="00992DAF" w:rsidRDefault="00992DAF" w:rsidP="0099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безопасности в сети Интернет,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2DAF" w:rsidRPr="00992DAF" w:rsidRDefault="00992DAF" w:rsidP="0099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в Пожарную часть № 17.</w:t>
      </w:r>
    </w:p>
    <w:p w:rsidR="00992DAF" w:rsidRPr="00992DAF" w:rsidRDefault="00992DAF" w:rsidP="0099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Всероссийский урок по творчеству И.С. Тургенева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992DAF" w:rsidRPr="00992DAF" w:rsidRDefault="00992DAF" w:rsidP="0099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экскурсия</w:t>
      </w: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музее бумаги </w:t>
      </w:r>
      <w:proofErr w:type="spellStart"/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г.Сокола</w:t>
      </w:r>
      <w:proofErr w:type="spellEnd"/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(преподаватель О.С. </w:t>
      </w:r>
      <w:proofErr w:type="spellStart"/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Бахорина</w:t>
      </w:r>
      <w:proofErr w:type="spellEnd"/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992DAF" w:rsidRPr="00992DAF" w:rsidRDefault="00992DAF" w:rsidP="0099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-  </w:t>
      </w: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урок мужества «Кровавый шрам в календаре»,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посвященный дню памят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героя России Сергея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92DAF" w:rsidRPr="00992DAF" w:rsidRDefault="00992DAF" w:rsidP="0099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</w:t>
      </w: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встреча с писательницей Людмилой Кузнецовой.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Студенты 13 группы, классный руководитель </w:t>
      </w:r>
      <w:proofErr w:type="spellStart"/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О.С.Бахорина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992DAF" w:rsidRPr="00992DAF" w:rsidRDefault="00992DAF" w:rsidP="0099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состоялся </w:t>
      </w: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концерт народного коллектива студии авторской песни «Доверие»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реализации социально-творческого прое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кта «Простые звуки Родины моей»,</w:t>
      </w:r>
    </w:p>
    <w:p w:rsidR="00992DAF" w:rsidRPr="00992DAF" w:rsidRDefault="00992DAF" w:rsidP="0099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</w:t>
      </w: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лассные часы "Тайны космоса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",</w:t>
      </w:r>
    </w:p>
    <w:p w:rsidR="00992DAF" w:rsidRPr="00992DAF" w:rsidRDefault="00992DAF" w:rsidP="0099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атематическое мероприятие, посвященное 74 годовщине Победы в Великой Отечественной войне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992DAF" w:rsidRPr="00992DAF" w:rsidRDefault="00992DAF" w:rsidP="0099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- 12 декабря 2018 года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студенческих группах прошел </w:t>
      </w: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информационный час, посвященный Дню Конституции,</w:t>
      </w:r>
      <w:r w:rsidRPr="00992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992DAF" w:rsidRPr="00992DAF" w:rsidRDefault="00992DAF" w:rsidP="0099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внеклассное мероприятие по истории «Что? Где? Когда?»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(отв. </w:t>
      </w:r>
      <w:proofErr w:type="spellStart"/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Д.А.Мякишев</w:t>
      </w:r>
      <w:proofErr w:type="spellEnd"/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992DAF" w:rsidRPr="00992DAF" w:rsidRDefault="00992DAF" w:rsidP="0099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внеклассное   мероприятие по математике</w:t>
      </w:r>
      <w:r w:rsidRPr="00992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 поисках истины»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(отв.   </w:t>
      </w:r>
      <w:proofErr w:type="spellStart"/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С.А.Бардина</w:t>
      </w:r>
      <w:proofErr w:type="spellEnd"/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Н.В.Шпагина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студенты 34 группы),</w:t>
      </w:r>
    </w:p>
    <w:p w:rsidR="00992DAF" w:rsidRDefault="00992DAF" w:rsidP="0099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интеллектуальная   игра «Зарубежная Европа»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2F3A29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</w:t>
      </w:r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Шмелькова</w:t>
      </w:r>
      <w:proofErr w:type="spellEnd"/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С.А.Краскова</w:t>
      </w:r>
      <w:proofErr w:type="spellEnd"/>
      <w:r w:rsidRPr="00992DA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90AF2" w:rsidRPr="00992DAF" w:rsidRDefault="00B90AF2" w:rsidP="00B90AF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Были организованы в</w:t>
      </w:r>
      <w:r w:rsidRPr="00992DA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стречи со специалистами:</w:t>
      </w:r>
    </w:p>
    <w:p w:rsidR="00B90AF2" w:rsidRPr="00992DAF" w:rsidRDefault="00B90AF2" w:rsidP="00B90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 xml:space="preserve">- </w:t>
      </w: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прошла встреча с врачом-эпидемиологом </w:t>
      </w:r>
      <w:proofErr w:type="spellStart"/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Мишагиной</w:t>
      </w:r>
      <w:proofErr w:type="spellEnd"/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Ю.Ю., которая рассказала о </w:t>
      </w: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 xml:space="preserve">"Профилактике </w:t>
      </w:r>
      <w:proofErr w:type="spellStart"/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Вич</w:t>
      </w:r>
      <w:proofErr w:type="spellEnd"/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-инфекции".</w:t>
      </w:r>
    </w:p>
    <w:p w:rsidR="00B90AF2" w:rsidRPr="00992DAF" w:rsidRDefault="00B90AF2" w:rsidP="00B90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 xml:space="preserve">- </w:t>
      </w: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прошла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 встреча студентов </w:t>
      </w: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11 и 13 групп с врачом ОМП БУЗ ВО "</w:t>
      </w:r>
      <w:proofErr w:type="spellStart"/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Сокольская</w:t>
      </w:r>
      <w:proofErr w:type="spellEnd"/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 xml:space="preserve"> ЦРБ", Котовой Галиной Николаевной, </w:t>
      </w: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которая рассказала об оказании первой помощи при инфаркте миокарда и мозгового инсульта.</w:t>
      </w:r>
    </w:p>
    <w:p w:rsidR="00B90AF2" w:rsidRPr="00992DAF" w:rsidRDefault="00B90AF2" w:rsidP="00B90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 xml:space="preserve">- </w:t>
      </w: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состоялась</w:t>
      </w: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 встреча с заместителем Сокольского межрайонного прокурора, с юристом 1 класса, Тягловым Сергеем Владимировичем.</w:t>
      </w:r>
    </w:p>
    <w:p w:rsidR="00B90AF2" w:rsidRPr="00992DAF" w:rsidRDefault="00B90AF2" w:rsidP="00B90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- встреча с врачом – наркологом БУЗ "</w:t>
      </w:r>
      <w:proofErr w:type="spellStart"/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Сокольская</w:t>
      </w:r>
      <w:proofErr w:type="spellEnd"/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 xml:space="preserve"> ЦРБ" Николаевым В.В.;</w:t>
      </w:r>
    </w:p>
    <w:p w:rsidR="00B90AF2" w:rsidRPr="00992DAF" w:rsidRDefault="00B90AF2" w:rsidP="00B90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lastRenderedPageBreak/>
        <w:t xml:space="preserve">- </w:t>
      </w: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в</w:t>
      </w: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 xml:space="preserve">стреча с </w:t>
      </w:r>
      <w:proofErr w:type="spellStart"/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Тимошичевой</w:t>
      </w:r>
      <w:proofErr w:type="spellEnd"/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 xml:space="preserve"> В.Ю., инспектором по пропаганде БДД ОГИБОИ.</w:t>
      </w: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 </w:t>
      </w: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Инспектор провела профилактическую беседу о Правилах дорожного движения. </w:t>
      </w:r>
    </w:p>
    <w:p w:rsidR="00B90AF2" w:rsidRPr="00992DAF" w:rsidRDefault="00B90AF2" w:rsidP="00B90A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</w:pP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состоялась встреча студентов 24 группы (классный </w:t>
      </w:r>
      <w:proofErr w:type="spellStart"/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рководитель</w:t>
      </w:r>
      <w:proofErr w:type="spellEnd"/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proofErr w:type="spellStart"/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Г.В.Павлова</w:t>
      </w:r>
      <w:proofErr w:type="spellEnd"/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) с заведующей отделом ЗАГС Сокольского муниципального района И.Ю. Дерягиной на тему </w:t>
      </w: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«Нравственные и юридические основы счастливого брака»;</w:t>
      </w:r>
    </w:p>
    <w:p w:rsidR="00B90AF2" w:rsidRPr="00992DAF" w:rsidRDefault="00B90AF2" w:rsidP="00B90A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 xml:space="preserve">- </w:t>
      </w: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встреча выпускников, с инспекторами ОЗН по Сокольскому района отделения занятости населения, </w:t>
      </w:r>
      <w:proofErr w:type="spellStart"/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О.В.Тихоновой</w:t>
      </w:r>
      <w:proofErr w:type="spellEnd"/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и </w:t>
      </w:r>
      <w:proofErr w:type="spellStart"/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Е.Л.Кормишиной</w:t>
      </w:r>
      <w:proofErr w:type="spellEnd"/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 Представители отделения занятости провели занятие по теме </w:t>
      </w: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"</w:t>
      </w:r>
      <w:proofErr w:type="spellStart"/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Самопрезентация</w:t>
      </w:r>
      <w:proofErr w:type="spellEnd"/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. Служба занятости - выпускнику".</w:t>
      </w:r>
    </w:p>
    <w:p w:rsidR="00B90AF2" w:rsidRPr="00992DAF" w:rsidRDefault="00B90AF2" w:rsidP="00B90A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92DA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В рамках </w:t>
      </w:r>
      <w:proofErr w:type="spellStart"/>
      <w:r w:rsidRPr="00992DA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профориентационной</w:t>
      </w:r>
      <w:proofErr w:type="spellEnd"/>
      <w:r w:rsidRPr="00992DA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прошли</w:t>
      </w:r>
      <w:r w:rsidRPr="00992DA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: </w:t>
      </w:r>
    </w:p>
    <w:p w:rsidR="00B90AF2" w:rsidRPr="00992DAF" w:rsidRDefault="00B90AF2" w:rsidP="00B9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 </w:t>
      </w: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методическое мероприятие в БОУ ВО «</w:t>
      </w:r>
      <w:proofErr w:type="spellStart"/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Грязовецкая</w:t>
      </w:r>
      <w:proofErr w:type="spellEnd"/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школа-интернат для обучающихся с ОВЗ по слуху» на тему «Организация образовательного процесса с обучающимися с нарушением слуха». </w:t>
      </w: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рамках мероприятия была проведена экскурсии по школе; слушали выступление с презентацией учителя-дефектолога на тему «Создание условий для обучения и воспитания детей с нарушением слуха в образовательном учреждении»; посмотрели открытые уроки.</w:t>
      </w:r>
    </w:p>
    <w:p w:rsidR="00B90AF2" w:rsidRPr="00992DAF" w:rsidRDefault="00B90AF2" w:rsidP="00B9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проведен </w:t>
      </w: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семинар на базе БОУ ВО «</w:t>
      </w:r>
      <w:proofErr w:type="spellStart"/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Грязовецкая</w:t>
      </w:r>
      <w:proofErr w:type="spellEnd"/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школа-интернат для обучающихся с ОВЗ по зрению» на тему «Образовательная деятельность детей с нарушением зрения в условиях отдельной организации, осуществляющей образовательную деятельность по адаптированным основным общеобразовательным программам для слепых и слабовидящих обучающихся» </w:t>
      </w: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для студентов 4 курса колледжа, с участием преподавателей Барсовой Е.А., </w:t>
      </w:r>
      <w:proofErr w:type="spellStart"/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Буевой</w:t>
      </w:r>
      <w:proofErr w:type="spellEnd"/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Н.К., Бледных Е.В., где студенты познакомились с работой педагогов школы. </w:t>
      </w:r>
    </w:p>
    <w:p w:rsidR="00B90AF2" w:rsidRPr="00992DAF" w:rsidRDefault="00B90AF2" w:rsidP="00B90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 xml:space="preserve">- </w:t>
      </w: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проведена э</w:t>
      </w: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 xml:space="preserve">кскурсия в бюджетное образовательное </w:t>
      </w:r>
      <w:proofErr w:type="spellStart"/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учреждениеСокольского</w:t>
      </w:r>
      <w:proofErr w:type="spellEnd"/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 xml:space="preserve"> муниципального района «Общеобразовательная школа для обучающихся с ОВЗ» </w:t>
      </w:r>
    </w:p>
    <w:p w:rsidR="00B90AF2" w:rsidRPr="00992DAF" w:rsidRDefault="00B90AF2" w:rsidP="00B90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 xml:space="preserve">- </w:t>
      </w: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студенты и преподаватели Сокольского педагогического колледжа приняли участие</w:t>
      </w: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 в региональном конкурсе </w:t>
      </w:r>
      <w:proofErr w:type="spellStart"/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попрофессиональному</w:t>
      </w:r>
      <w:proofErr w:type="spellEnd"/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мастерству для инвалидов и лиц с ОВЗ "</w:t>
      </w:r>
      <w:proofErr w:type="spellStart"/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Абилимпикс</w:t>
      </w:r>
      <w:proofErr w:type="spellEnd"/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- 2018"</w:t>
      </w: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который проходил на базе БПОУ ВО "Сокольский лесопромышленный техникум".</w:t>
      </w:r>
    </w:p>
    <w:p w:rsidR="00B90AF2" w:rsidRPr="00992DAF" w:rsidRDefault="00B90AF2" w:rsidP="00B90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- 12 октября 2018 года</w:t>
      </w: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- день практики студентов 43 группы (специальность Специальное дошкольное образование) прошел на базе Комплексного центра социального обслуживания населения Сокольского района, где студенты колледжа принимали участие в семинаре;</w:t>
      </w:r>
    </w:p>
    <w:p w:rsidR="00B90AF2" w:rsidRPr="00992DAF" w:rsidRDefault="00B90AF2" w:rsidP="00B90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- </w:t>
      </w:r>
      <w:r w:rsidRPr="00992D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посетили муниципальное дошкольное образовательное учреждение "Детский сад комбинированного вида № 86 "Ладушки" г. Вологды. Для студентов было проведено </w:t>
      </w:r>
      <w:r w:rsidRPr="00992DA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методическое мероприятие на тему «Взаимодействие специалистов при работе с детьми с особыми образовательными потребностями";</w:t>
      </w:r>
    </w:p>
    <w:p w:rsidR="00B90AF2" w:rsidRPr="00992DAF" w:rsidRDefault="00B90AF2" w:rsidP="00B90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 w:rsidRPr="00992DA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- </w:t>
      </w:r>
      <w:r w:rsidRPr="00992DA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заседание комиссии по трудоустройству выпускников 2019 года</w:t>
      </w:r>
      <w:r w:rsidRPr="00992DA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572851" w:rsidRPr="00572851" w:rsidRDefault="00572851" w:rsidP="00590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5728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lastRenderedPageBreak/>
        <w:t>Организация питания и медицинского обслуживания</w:t>
      </w:r>
    </w:p>
    <w:p w:rsidR="00572851" w:rsidRPr="00775807" w:rsidRDefault="00572851" w:rsidP="00572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72851" w:rsidRPr="00572851" w:rsidRDefault="00572851" w:rsidP="005728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7758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колледже работает столовая на 40 </w:t>
      </w:r>
      <w:r w:rsidRPr="0057285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посадочных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мест. </w:t>
      </w:r>
      <w:r w:rsidRPr="0057285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Для обеспечения студентов горячим питанием в расписании предусмотрены обеденные перерывы - 45 мин.  Санитарное состояние объектов и качество питания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находится </w:t>
      </w:r>
      <w:r w:rsidRPr="0057285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 должном уровне, представлен широкий ассортимент блюд собственного приготовления.</w:t>
      </w:r>
    </w:p>
    <w:p w:rsidR="00572851" w:rsidRPr="00572851" w:rsidRDefault="00572851" w:rsidP="005728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7285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  <w:t>В здании общежития находится медицинский кабинет, оснащённый необходимым оборудованием. По плану проводятся медицинские осмотры, флюорографическое обследование студентов, прививки.</w:t>
      </w:r>
    </w:p>
    <w:p w:rsidR="00572851" w:rsidRPr="00775807" w:rsidRDefault="00572851" w:rsidP="0057285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90416" w:rsidRDefault="008518E2" w:rsidP="00572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Приобщение к здоровому образу жизни и охране</w:t>
      </w:r>
    </w:p>
    <w:p w:rsidR="00572851" w:rsidRPr="00572851" w:rsidRDefault="008518E2" w:rsidP="00572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здоровья обучающихся</w:t>
      </w:r>
    </w:p>
    <w:p w:rsidR="00572851" w:rsidRPr="00775807" w:rsidRDefault="00572851" w:rsidP="00572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518E2" w:rsidRDefault="00572851" w:rsidP="0057285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758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8518E2" w:rsidRPr="008518E2">
        <w:rPr>
          <w:rFonts w:ascii="Times New Roman" w:hAnsi="Times New Roman" w:cs="Times New Roman"/>
          <w:sz w:val="28"/>
        </w:rPr>
        <w:t>В колледже уделяется внимание физкультурно-спортивной и оздоровительной работе со студентами</w:t>
      </w:r>
      <w:r w:rsidR="008518E2">
        <w:rPr>
          <w:rFonts w:ascii="Times New Roman" w:hAnsi="Times New Roman" w:cs="Times New Roman"/>
          <w:sz w:val="28"/>
        </w:rPr>
        <w:t>.</w:t>
      </w:r>
    </w:p>
    <w:p w:rsidR="008518E2" w:rsidRDefault="008518E2" w:rsidP="00851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518E2">
        <w:rPr>
          <w:rFonts w:ascii="Times New Roman" w:hAnsi="Times New Roman" w:cs="Times New Roman"/>
          <w:sz w:val="28"/>
        </w:rPr>
        <w:t xml:space="preserve">Для укрепления физического и психологического здоровья студентов: создана подпрограмма «Здоровый колледж», которая включает мероприятия, способствующие здоровому образу жизни обучаемых; студенты проходят медицинское обследование; проводятся Дни здоровья; функционирует медицинский кабинет (зав. медкабинетом организует консультативный прием с оказанием первой медицинской помощи, проводит профилактические прививки); регулярно проводятся влажные уборки учебных кабинетов и коридоров колледжа; распространяется информационная продукция (памятки, буклеты и др.) по профилактике ЗОЖ. проводятся выставки тематических стенгазет. </w:t>
      </w:r>
    </w:p>
    <w:p w:rsidR="008518E2" w:rsidRPr="008518E2" w:rsidRDefault="008518E2" w:rsidP="008518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  <w:lang w:eastAsia="ru-RU"/>
        </w:rPr>
      </w:pPr>
      <w:r w:rsidRPr="008518E2">
        <w:rPr>
          <w:rFonts w:ascii="Times New Roman" w:hAnsi="Times New Roman" w:cs="Times New Roman"/>
          <w:sz w:val="28"/>
        </w:rPr>
        <w:t>С целью профилактики здорового образа жизни Колледжем налажены постоянные контакты с Центром медицинской профилактики, городской детской поликлиникой, центром профилактики В</w:t>
      </w:r>
      <w:r>
        <w:rPr>
          <w:rFonts w:ascii="Times New Roman" w:hAnsi="Times New Roman" w:cs="Times New Roman"/>
          <w:sz w:val="28"/>
        </w:rPr>
        <w:t>И</w:t>
      </w:r>
      <w:r w:rsidRPr="008518E2">
        <w:rPr>
          <w:rFonts w:ascii="Times New Roman" w:hAnsi="Times New Roman" w:cs="Times New Roman"/>
          <w:sz w:val="28"/>
        </w:rPr>
        <w:t xml:space="preserve">Ч/СПИД. В течение года специалистами этих учреждений (наркологом, психологом, гинекологом, инфекционистом) проводились встречи со студентами в форме бесед, </w:t>
      </w:r>
      <w:proofErr w:type="spellStart"/>
      <w:r w:rsidRPr="008518E2">
        <w:rPr>
          <w:rFonts w:ascii="Times New Roman" w:hAnsi="Times New Roman" w:cs="Times New Roman"/>
          <w:sz w:val="28"/>
        </w:rPr>
        <w:t>анкетирований</w:t>
      </w:r>
      <w:proofErr w:type="spellEnd"/>
      <w:r w:rsidRPr="008518E2">
        <w:rPr>
          <w:rFonts w:ascii="Times New Roman" w:hAnsi="Times New Roman" w:cs="Times New Roman"/>
          <w:sz w:val="28"/>
        </w:rPr>
        <w:t>, практических занятий. Проводятся акции против курения, алкоголя, наркотиков, ВИЧ-инфекции, по пропаганде донорства. Особое внимание в работе колледжа уделено вопросам здоровья –важнейшей составляющей развития подрастающего поколения</w:t>
      </w:r>
    </w:p>
    <w:p w:rsidR="00572851" w:rsidRPr="00572851" w:rsidRDefault="00572851" w:rsidP="008518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7285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колледже ведётся большая работа по формированию у студентов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привычки </w:t>
      </w:r>
      <w:r w:rsidRPr="0057285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к здоровому образу жизни. Социально-бытовые условия направлены на охрану и укрепление здоровья студентов, кроме того, имеется   сложившаяся система физкультурно-оздоровительной деятельности, необходимая материальная база. </w:t>
      </w:r>
    </w:p>
    <w:p w:rsidR="00572851" w:rsidRPr="00572851" w:rsidRDefault="00572851" w:rsidP="005728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7285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        Для занятий физкультурой и спортом имеются: спортивный и тренажерный залы, стадион, комната для занятий спортом в общежитии, используется база городских стадионов, ДЮСШ, студенты посещают бассейн ЛОЦ. </w:t>
      </w:r>
    </w:p>
    <w:p w:rsidR="00127580" w:rsidRDefault="00572851" w:rsidP="00127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285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Целенаправленная работа по физическому воспитанию позволяет охватить весь контингент студентов различными видами спортивно-оздоровительной работы</w:t>
      </w:r>
      <w:r w:rsidRPr="00775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7580" w:rsidRPr="00775807" w:rsidRDefault="00127580" w:rsidP="00127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758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Совет организаторов спортивных дел организует ежемесячные спортивные соревнования, в которых участвуют все студенты колледжа:</w:t>
      </w:r>
    </w:p>
    <w:p w:rsidR="00572851" w:rsidRPr="00572851" w:rsidRDefault="00572851" w:rsidP="00127580">
      <w:pPr>
        <w:numPr>
          <w:ilvl w:val="0"/>
          <w:numId w:val="10"/>
        </w:numPr>
        <w:spacing w:after="0" w:line="240" w:lineRule="auto"/>
        <w:ind w:left="709" w:hanging="2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«Осенний кросс», «Шведские эстафеты»;</w:t>
      </w:r>
    </w:p>
    <w:p w:rsidR="00572851" w:rsidRPr="00572851" w:rsidRDefault="00127580" w:rsidP="00127580">
      <w:pPr>
        <w:numPr>
          <w:ilvl w:val="0"/>
          <w:numId w:val="10"/>
        </w:numPr>
        <w:spacing w:after="0" w:line="240" w:lineRule="auto"/>
        <w:ind w:left="709" w:hanging="2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по стрельбе;</w:t>
      </w:r>
    </w:p>
    <w:p w:rsidR="00572851" w:rsidRPr="00572851" w:rsidRDefault="00127580" w:rsidP="00127580">
      <w:pPr>
        <w:numPr>
          <w:ilvl w:val="0"/>
          <w:numId w:val="10"/>
        </w:numPr>
        <w:spacing w:after="0" w:line="240" w:lineRule="auto"/>
        <w:ind w:left="709" w:hanging="2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первенство колледжа по баскетболу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девушек, юношей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2851" w:rsidRPr="00572851" w:rsidRDefault="00127580" w:rsidP="00127580">
      <w:pPr>
        <w:numPr>
          <w:ilvl w:val="0"/>
          <w:numId w:val="10"/>
        </w:numPr>
        <w:spacing w:after="0" w:line="240" w:lineRule="auto"/>
        <w:ind w:left="709" w:hanging="2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"День прыгуна"</w:t>
      </w:r>
    </w:p>
    <w:p w:rsidR="00572851" w:rsidRPr="00572851" w:rsidRDefault="00127580" w:rsidP="00127580">
      <w:pPr>
        <w:numPr>
          <w:ilvl w:val="0"/>
          <w:numId w:val="10"/>
        </w:numPr>
        <w:spacing w:after="0" w:line="240" w:lineRule="auto"/>
        <w:ind w:left="709" w:hanging="2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первенство колледжа по волейболу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девушек, юношей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72851" w:rsidRPr="00572851" w:rsidRDefault="00127580" w:rsidP="00127580">
      <w:pPr>
        <w:numPr>
          <w:ilvl w:val="0"/>
          <w:numId w:val="10"/>
        </w:numPr>
        <w:spacing w:after="0" w:line="240" w:lineRule="auto"/>
        <w:ind w:left="709" w:hanging="2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первенство по футболу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юношей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72851" w:rsidRPr="00572851" w:rsidRDefault="00127580" w:rsidP="00127580">
      <w:pPr>
        <w:numPr>
          <w:ilvl w:val="0"/>
          <w:numId w:val="10"/>
        </w:numPr>
        <w:spacing w:after="0" w:line="240" w:lineRule="auto"/>
        <w:ind w:left="709" w:hanging="2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осенних и 1 зимний </w:t>
      </w:r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туристических поход</w:t>
      </w:r>
    </w:p>
    <w:p w:rsidR="00572851" w:rsidRPr="00572851" w:rsidRDefault="00572851" w:rsidP="00127580">
      <w:pPr>
        <w:spacing w:after="0" w:line="240" w:lineRule="auto"/>
        <w:ind w:firstLine="49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Сборная колледжа приняла участие в городских </w:t>
      </w:r>
      <w:r w:rsidR="0012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</w:t>
      </w: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соревнованиях:</w:t>
      </w:r>
    </w:p>
    <w:p w:rsidR="00572851" w:rsidRPr="00572851" w:rsidRDefault="00572851" w:rsidP="00127580">
      <w:pPr>
        <w:spacing w:after="0" w:line="240" w:lineRule="auto"/>
        <w:ind w:left="709" w:hanging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2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"Осенний кросс"</w:t>
      </w:r>
      <w:r w:rsidR="0012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 место), </w:t>
      </w:r>
    </w:p>
    <w:p w:rsidR="00572851" w:rsidRPr="00572851" w:rsidRDefault="00572851" w:rsidP="00127580">
      <w:pPr>
        <w:spacing w:after="0" w:line="240" w:lineRule="auto"/>
        <w:ind w:left="709" w:hanging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первенство по </w:t>
      </w:r>
      <w:r w:rsidR="00127580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баскетболу девушки</w:t>
      </w: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место), юноши (2 место); </w:t>
      </w:r>
    </w:p>
    <w:p w:rsidR="00572851" w:rsidRPr="00572851" w:rsidRDefault="00572851" w:rsidP="00127580">
      <w:pPr>
        <w:spacing w:after="0" w:line="240" w:lineRule="auto"/>
        <w:ind w:left="709" w:hanging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первенство по волейболу- девушки (1 место), юноши (2 место);  </w:t>
      </w:r>
    </w:p>
    <w:p w:rsidR="00572851" w:rsidRPr="00572851" w:rsidRDefault="00572851" w:rsidP="00127580">
      <w:pPr>
        <w:spacing w:after="0" w:line="240" w:lineRule="auto"/>
        <w:ind w:left="709" w:hanging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2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первенство по футболу - юноши (1 место);</w:t>
      </w:r>
    </w:p>
    <w:p w:rsidR="00572851" w:rsidRPr="00572851" w:rsidRDefault="00572851" w:rsidP="00127580">
      <w:pPr>
        <w:spacing w:after="0" w:line="240" w:lineRule="auto"/>
        <w:ind w:left="709" w:hanging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«Шведские эстафеты» - девушки (1 место), юноши (1 место); </w:t>
      </w:r>
    </w:p>
    <w:p w:rsidR="00572851" w:rsidRPr="00572851" w:rsidRDefault="00572851" w:rsidP="00127580">
      <w:pPr>
        <w:spacing w:after="0" w:line="240" w:lineRule="auto"/>
        <w:ind w:left="709" w:hanging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легкоатлетическая эстафета, посвященная Дню </w:t>
      </w:r>
      <w:r w:rsidR="00127580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Победы </w:t>
      </w:r>
      <w:r w:rsidR="0012758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девушки</w:t>
      </w:r>
      <w:r w:rsidR="0012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 место), юноши (1 место); </w:t>
      </w:r>
    </w:p>
    <w:p w:rsidR="00572851" w:rsidRPr="00572851" w:rsidRDefault="00572851" w:rsidP="00127580">
      <w:pPr>
        <w:spacing w:after="0" w:line="240" w:lineRule="auto"/>
        <w:ind w:left="709" w:hanging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- лыжные гонки – 1 место.</w:t>
      </w:r>
    </w:p>
    <w:p w:rsidR="00127580" w:rsidRDefault="00572851" w:rsidP="00127580">
      <w:pPr>
        <w:spacing w:after="0" w:line="240" w:lineRule="auto"/>
        <w:ind w:firstLine="49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Спартакиады среди </w:t>
      </w:r>
      <w:proofErr w:type="spellStart"/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ССУЗов</w:t>
      </w:r>
      <w:proofErr w:type="spellEnd"/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команда колледжа заняла 1</w:t>
      </w:r>
      <w:r w:rsidR="0012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место. </w:t>
      </w:r>
    </w:p>
    <w:p w:rsidR="00572851" w:rsidRPr="00572851" w:rsidRDefault="00127580" w:rsidP="00127580">
      <w:pPr>
        <w:spacing w:after="0" w:line="240" w:lineRule="auto"/>
        <w:ind w:firstLine="49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учебном году было о</w:t>
      </w:r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рганизовано участие студентов в </w:t>
      </w: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судействе лыжных</w:t>
      </w:r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соревнований на приз газеты «</w:t>
      </w:r>
      <w:proofErr w:type="spellStart"/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Сокольская</w:t>
      </w:r>
      <w:proofErr w:type="spellEnd"/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правда», сдаче норм ГТО 1, 5 и 6 ступеней, легкоатлетической </w:t>
      </w: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эстафете по</w:t>
      </w:r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улицам города, посвященной 73-летию Победы в ВОВ.</w:t>
      </w:r>
    </w:p>
    <w:p w:rsidR="00127580" w:rsidRDefault="00127580" w:rsidP="00127580">
      <w:pPr>
        <w:spacing w:after="0" w:line="240" w:lineRule="auto"/>
        <w:ind w:firstLine="49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Студентами и преподавателями </w:t>
      </w:r>
      <w:r w:rsid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азработан сценарий, изготовлены </w:t>
      </w: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и</w:t>
      </w:r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7580" w:rsidRDefault="00127580" w:rsidP="00127580">
      <w:pPr>
        <w:spacing w:after="0" w:line="240" w:lineRule="auto"/>
        <w:ind w:firstLine="49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</w:t>
      </w:r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праздник, посвященный</w:t>
      </w:r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защитника Отечества, </w:t>
      </w:r>
    </w:p>
    <w:p w:rsidR="00127580" w:rsidRDefault="00127580" w:rsidP="00127580">
      <w:pPr>
        <w:spacing w:after="0" w:line="240" w:lineRule="auto"/>
        <w:ind w:firstLine="49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</w:t>
      </w: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1</w:t>
      </w:r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курсов "Веселые старты",</w:t>
      </w:r>
    </w:p>
    <w:p w:rsidR="00572851" w:rsidRPr="00572851" w:rsidRDefault="00127580" w:rsidP="00127580">
      <w:pPr>
        <w:spacing w:after="0" w:line="240" w:lineRule="auto"/>
        <w:ind w:firstLine="49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спортивный праздник для обучающихся 1-го класса МБОУ СМР «СОШ №1».</w:t>
      </w:r>
    </w:p>
    <w:p w:rsidR="00572851" w:rsidRPr="00572851" w:rsidRDefault="008518E2" w:rsidP="008518E2">
      <w:pPr>
        <w:spacing w:after="0" w:line="240" w:lineRule="auto"/>
        <w:ind w:firstLine="49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Участвовали </w:t>
      </w:r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областном дистанционном </w:t>
      </w:r>
      <w:proofErr w:type="spellStart"/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профориентационном</w:t>
      </w:r>
      <w:proofErr w:type="spellEnd"/>
      <w:r w:rsidR="00572851"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по специальности «Туризм» со студентами 22 группы. </w:t>
      </w:r>
    </w:p>
    <w:p w:rsidR="00572851" w:rsidRPr="00572851" w:rsidRDefault="00572851" w:rsidP="008518E2">
      <w:pPr>
        <w:spacing w:after="0" w:line="240" w:lineRule="auto"/>
        <w:ind w:firstLine="49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туденты колледжа выполнили </w:t>
      </w: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</w:t>
      </w:r>
      <w:r w:rsid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ВФСК «Готов к труду и обороне»:</w:t>
      </w:r>
    </w:p>
    <w:p w:rsidR="00572851" w:rsidRPr="00572851" w:rsidRDefault="00572851" w:rsidP="00127580">
      <w:pPr>
        <w:spacing w:after="0" w:line="240" w:lineRule="auto"/>
        <w:ind w:left="709" w:hanging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золотой знак (4 чел</w:t>
      </w:r>
      <w:r w:rsid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овека</w:t>
      </w: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72851" w:rsidRPr="00572851" w:rsidRDefault="00572851" w:rsidP="00127580">
      <w:pPr>
        <w:spacing w:after="0" w:line="240" w:lineRule="auto"/>
        <w:ind w:left="709" w:hanging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серебряный знак (</w:t>
      </w: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4 чел</w:t>
      </w:r>
      <w:r w:rsid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овека</w:t>
      </w: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72851" w:rsidRPr="00572851" w:rsidRDefault="00572851" w:rsidP="00127580">
      <w:pPr>
        <w:spacing w:after="0" w:line="240" w:lineRule="auto"/>
        <w:ind w:left="709" w:hanging="2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- бронзовый знак (2 чел</w:t>
      </w:r>
      <w:r w:rsid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овека</w:t>
      </w:r>
      <w:r w:rsidRPr="0057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72851" w:rsidRDefault="00572851" w:rsidP="00775807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8518E2" w:rsidRPr="008518E2" w:rsidRDefault="008518E2" w:rsidP="008518E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2018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-2019 учебном</w:t>
      </w:r>
      <w:r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году</w:t>
      </w:r>
      <w:r w:rsidRPr="008518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волонтёрский отряд «ПАРУС» </w:t>
      </w:r>
      <w:r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 руководством преподавателя колледжа </w:t>
      </w:r>
      <w:proofErr w:type="spellStart"/>
      <w:r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Е.В.Бледных</w:t>
      </w:r>
      <w:proofErr w:type="spellEnd"/>
      <w:r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принял участие в районных, областных, всероссийских мероприятиях:</w:t>
      </w:r>
    </w:p>
    <w:p w:rsidR="008518E2" w:rsidRPr="008518E2" w:rsidRDefault="008518E2" w:rsidP="008518E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Участники торжественного открытия "Года Добровольца" в молодежном РЦ «МИГ» </w:t>
      </w:r>
      <w:proofErr w:type="spellStart"/>
      <w:r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г.Сокол</w:t>
      </w:r>
      <w:proofErr w:type="spellEnd"/>
      <w:r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518E2" w:rsidRPr="008518E2" w:rsidRDefault="008518E2" w:rsidP="008518E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муниципальный этап областного конкурса лидеров и руководителей</w:t>
      </w:r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детских и молодежных общественных объединений «Лидер XXI века» в </w:t>
      </w:r>
      <w:r w:rsidR="00187157"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РЦ «</w:t>
      </w:r>
      <w:r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МИГ", где стали победителями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518E2" w:rsidRPr="008518E2" w:rsidRDefault="008518E2" w:rsidP="008518E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Организация праздника для детей и </w:t>
      </w:r>
      <w:r w:rsidRPr="00851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опекунов и приемных родителей из клуба замещающих семей «Гармония» БУ СО ВО «</w:t>
      </w:r>
      <w:proofErr w:type="spellStart"/>
      <w:r w:rsidRPr="00851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Кадниковский</w:t>
      </w:r>
      <w:proofErr w:type="spellEnd"/>
      <w:r w:rsidRPr="00851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центр помощи детям, оставшимся без попечения родителей, № 4» в БПОУ ВО «Сокольский педагогический колледж».</w:t>
      </w:r>
    </w:p>
    <w:p w:rsidR="008518E2" w:rsidRPr="008518E2" w:rsidRDefault="008518E2" w:rsidP="008518E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Участие в Районном торжественном вечере "Не смолкнет слава тех далеких лет", посвященном 73-ей годовщине Победы в Великой Отечественной войне 1941-1945 годов в БУК СМР «Культурный центр».</w:t>
      </w:r>
    </w:p>
    <w:p w:rsidR="008518E2" w:rsidRPr="008518E2" w:rsidRDefault="008518E2" w:rsidP="008518E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8518E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Участие в акции «Георгиевская ленточка»</w:t>
      </w:r>
      <w:r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преддверии Дня Победы. </w:t>
      </w:r>
    </w:p>
    <w:p w:rsidR="008518E2" w:rsidRPr="008518E2" w:rsidRDefault="008518E2" w:rsidP="008518E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18E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Участие в акции "БЕССМЕРТНЫЙ ПОЛК".</w:t>
      </w:r>
    </w:p>
    <w:p w:rsidR="008518E2" w:rsidRPr="008518E2" w:rsidRDefault="008518E2" w:rsidP="008518E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8518E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Участие в весеннем и осеннем субботнике в Рабочем парке у </w:t>
      </w:r>
      <w:r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памятника и плиты с именами работников комбината, погибших в годы </w:t>
      </w:r>
      <w:proofErr w:type="spellStart"/>
      <w:r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ВОв</w:t>
      </w:r>
      <w:proofErr w:type="spellEnd"/>
      <w:r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8518E2" w:rsidRPr="008518E2" w:rsidRDefault="008518E2" w:rsidP="008518E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в составе делегации Сокольского района на встрече </w:t>
      </w:r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активной молодежи общественных организаций молодежных парламентов и волонтерских объединений центральных районов области с губернатором Вологодской области </w:t>
      </w:r>
      <w:proofErr w:type="spellStart"/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О.А.Кувшинниковым</w:t>
      </w:r>
      <w:proofErr w:type="spellEnd"/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трехкратным призером Олимпийских игр, Денисом </w:t>
      </w:r>
      <w:proofErr w:type="spellStart"/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Спицовым</w:t>
      </w:r>
      <w:proofErr w:type="spellEnd"/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Заслуженный мастер спорта СССР, начальник Департамента физической культуры и спорта, Сергей </w:t>
      </w:r>
      <w:proofErr w:type="spellStart"/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Фокичев</w:t>
      </w:r>
      <w:proofErr w:type="spellEnd"/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г.Вожега</w:t>
      </w:r>
      <w:proofErr w:type="spellEnd"/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18E2" w:rsidRPr="008518E2" w:rsidRDefault="008518E2" w:rsidP="008518E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 </w:t>
      </w:r>
      <w:r w:rsidRPr="00851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митинге, посвященном 73-ей годовщине Победы в Великой Отечественной войне в</w:t>
      </w:r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Рабочем парке у памятника русским солдатам, работникам Сокольского целлюлозно-бумажного комбината.</w:t>
      </w:r>
    </w:p>
    <w:p w:rsidR="008518E2" w:rsidRPr="008518E2" w:rsidRDefault="008518E2" w:rsidP="008518E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в параде </w:t>
      </w:r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Победы</w:t>
      </w:r>
      <w:r w:rsidRPr="00851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 мая 2018 года</w:t>
      </w:r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центральной площади города</w:t>
      </w:r>
      <w:r w:rsidRPr="00851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посвященного 73-ей годовщине Победы русского народа в Великой Отечественной войне.</w:t>
      </w:r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18E2" w:rsidRPr="008518E2" w:rsidRDefault="008518E2" w:rsidP="008518E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Участники акции "Бессмертный полк".</w:t>
      </w:r>
    </w:p>
    <w:p w:rsidR="008518E2" w:rsidRPr="008518E2" w:rsidRDefault="008518E2" w:rsidP="008518E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торжественной части Праздника труда в АУ СО ВО "Психоневрологический интернат "Сосновая Роща", организация художественных мастер-классов.</w:t>
      </w:r>
    </w:p>
    <w:p w:rsidR="008518E2" w:rsidRPr="008518E2" w:rsidRDefault="008518E2" w:rsidP="008518E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акциях по энергосбережению.</w:t>
      </w:r>
      <w:r w:rsidRPr="0085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8E2" w:rsidRPr="008518E2" w:rsidRDefault="008518E2" w:rsidP="008518E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proofErr w:type="spellStart"/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антипожарной</w:t>
      </w:r>
      <w:proofErr w:type="spellEnd"/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акции «</w:t>
      </w:r>
      <w:proofErr w:type="spellStart"/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АнтиПалыч</w:t>
      </w:r>
      <w:proofErr w:type="spellEnd"/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518E2" w:rsidRPr="008518E2" w:rsidRDefault="008518E2" w:rsidP="008518E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E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Участие в акции «На работу на велосипеде».</w:t>
      </w:r>
    </w:p>
    <w:p w:rsidR="008518E2" w:rsidRPr="008518E2" w:rsidRDefault="008518E2" w:rsidP="008518E2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1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Участие в </w:t>
      </w:r>
      <w:r w:rsidRPr="008518E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благотворительной акции "Доброта без границ" </w:t>
      </w:r>
      <w:r w:rsidRPr="00851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рамках празднования Дня города, который </w:t>
      </w:r>
      <w:r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прошел под девизом "Город добрых дел". В парке волонтеры организовали интерактивную игровую развлекательную программу для детей и подростков.</w:t>
      </w:r>
    </w:p>
    <w:p w:rsidR="008518E2" w:rsidRPr="008518E2" w:rsidRDefault="008518E2" w:rsidP="008518E2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Участие в торжественном открытии мемориального комплекса героям 656 отдельной зенитной пулеметной роты. Защищавшим небо нал Соколом в годы </w:t>
      </w:r>
      <w:proofErr w:type="spellStart"/>
      <w:r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ВОв</w:t>
      </w:r>
      <w:proofErr w:type="spellEnd"/>
      <w:r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518E2" w:rsidRPr="008518E2" w:rsidRDefault="008518E2" w:rsidP="008518E2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Награждение </w:t>
      </w:r>
      <w:r w:rsidRPr="008518E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Благодарностью</w:t>
      </w:r>
      <w:r w:rsidRPr="00851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главы г. Сокол </w:t>
      </w:r>
      <w:r w:rsidRPr="00851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День молодежи</w:t>
      </w:r>
      <w:r w:rsidRPr="008518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лучших волонтеров </w:t>
      </w:r>
      <w:r w:rsidRPr="00851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 работу и участие в развитие молодежного движения на территории Сокольского муниципального района, в связи с годом Добровольца в России (</w:t>
      </w:r>
      <w:r w:rsidRPr="008518E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Татьяна Морозова и Екатерин Ларичева).</w:t>
      </w:r>
    </w:p>
    <w:p w:rsidR="008518E2" w:rsidRPr="008518E2" w:rsidRDefault="008518E2" w:rsidP="008518E2">
      <w:pPr>
        <w:numPr>
          <w:ilvl w:val="0"/>
          <w:numId w:val="1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составе команды Сокольского муниципального района в </w:t>
      </w:r>
      <w:r w:rsidRPr="00851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Открытом слете актива Вологодской области «Регион молодых»</w:t>
      </w:r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Грязовецком</w:t>
      </w:r>
      <w:proofErr w:type="spellEnd"/>
      <w:r w:rsidRPr="0085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районе.</w:t>
      </w:r>
    </w:p>
    <w:p w:rsidR="008518E2" w:rsidRPr="008518E2" w:rsidRDefault="008518E2" w:rsidP="008518E2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18E2">
        <w:rPr>
          <w:rFonts w:ascii="Times New Roman" w:eastAsia="Calibri" w:hAnsi="Times New Roman" w:cs="Times New Roman"/>
          <w:sz w:val="28"/>
          <w:szCs w:val="28"/>
        </w:rPr>
        <w:t xml:space="preserve"> Награждение </w:t>
      </w:r>
      <w:r w:rsidRPr="008518E2">
        <w:rPr>
          <w:rFonts w:ascii="Times New Roman" w:eastAsia="Calibri" w:hAnsi="Times New Roman" w:cs="Times New Roman"/>
          <w:bCs/>
          <w:sz w:val="28"/>
          <w:szCs w:val="28"/>
        </w:rPr>
        <w:t>Благодарственным письмом г</w:t>
      </w:r>
      <w:r w:rsidRPr="008518E2">
        <w:rPr>
          <w:rFonts w:ascii="Times New Roman" w:eastAsia="Calibri" w:hAnsi="Times New Roman" w:cs="Times New Roman"/>
          <w:sz w:val="28"/>
          <w:szCs w:val="28"/>
        </w:rPr>
        <w:t xml:space="preserve">убернатора Вологодской области </w:t>
      </w:r>
      <w:proofErr w:type="spellStart"/>
      <w:r w:rsidRPr="008518E2">
        <w:rPr>
          <w:rFonts w:ascii="Times New Roman" w:eastAsia="Calibri" w:hAnsi="Times New Roman" w:cs="Times New Roman"/>
          <w:sz w:val="28"/>
          <w:szCs w:val="28"/>
        </w:rPr>
        <w:t>О.Кувшинникова</w:t>
      </w:r>
      <w:proofErr w:type="spellEnd"/>
      <w:r w:rsidRPr="00851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8E2">
        <w:rPr>
          <w:rFonts w:ascii="Times New Roman" w:eastAsia="Calibri" w:hAnsi="Times New Roman" w:cs="Times New Roman"/>
          <w:bCs/>
          <w:sz w:val="28"/>
          <w:szCs w:val="28"/>
        </w:rPr>
        <w:t>за большой личный вклад в развитии молодежной политики на территории области, активную общественную деятельность</w:t>
      </w:r>
      <w:r w:rsidRPr="008518E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8518E2">
        <w:rPr>
          <w:rFonts w:ascii="Times New Roman" w:eastAsia="Calibri" w:hAnsi="Times New Roman" w:cs="Times New Roman"/>
          <w:bCs/>
          <w:sz w:val="28"/>
          <w:szCs w:val="28"/>
        </w:rPr>
        <w:t>Е.В.Бледных</w:t>
      </w:r>
      <w:proofErr w:type="spellEnd"/>
      <w:r w:rsidRPr="008518E2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8518E2" w:rsidRPr="008518E2" w:rsidRDefault="008518E2" w:rsidP="008518E2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18E2">
        <w:rPr>
          <w:rFonts w:ascii="Times New Roman" w:eastAsia="Calibri" w:hAnsi="Times New Roman" w:cs="Times New Roman"/>
          <w:bCs/>
          <w:sz w:val="28"/>
          <w:szCs w:val="28"/>
        </w:rPr>
        <w:t xml:space="preserve"> Участие </w:t>
      </w:r>
      <w:r w:rsidRPr="00851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составе команды волонтёров Сокольского муниципального района в </w:t>
      </w:r>
      <w:r w:rsidRPr="008518E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межрайонном слёте </w:t>
      </w:r>
      <w:r w:rsidRPr="008518E2">
        <w:rPr>
          <w:rFonts w:ascii="Times New Roman" w:eastAsia="Calibri" w:hAnsi="Times New Roman" w:cs="Times New Roman"/>
          <w:bCs/>
          <w:sz w:val="28"/>
          <w:szCs w:val="28"/>
        </w:rPr>
        <w:t>добровольческих отрядов Вологодской области.</w:t>
      </w:r>
    </w:p>
    <w:p w:rsidR="008518E2" w:rsidRPr="008518E2" w:rsidRDefault="008518E2" w:rsidP="008518E2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18E2">
        <w:rPr>
          <w:rFonts w:ascii="Times New Roman" w:eastAsia="Calibri" w:hAnsi="Times New Roman" w:cs="Times New Roman"/>
          <w:bCs/>
          <w:sz w:val="28"/>
          <w:szCs w:val="28"/>
        </w:rPr>
        <w:t xml:space="preserve">Участие в районном образовательном мероприятии для волонтеров Сокольского района "Доброволец". </w:t>
      </w:r>
    </w:p>
    <w:p w:rsidR="008518E2" w:rsidRPr="008518E2" w:rsidRDefault="008518E2" w:rsidP="008518E2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18E2">
        <w:rPr>
          <w:rFonts w:ascii="Times New Roman" w:eastAsia="Calibri" w:hAnsi="Times New Roman" w:cs="Times New Roman"/>
          <w:sz w:val="28"/>
          <w:szCs w:val="28"/>
        </w:rPr>
        <w:t xml:space="preserve">Дистанционные образовательные курсы по работе </w:t>
      </w:r>
      <w:r w:rsidRPr="008518E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 людьми с ОВЗ и инвалидностью "</w:t>
      </w:r>
      <w:proofErr w:type="spellStart"/>
      <w:r w:rsidRPr="008518E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Абилимпикс</w:t>
      </w:r>
      <w:proofErr w:type="spellEnd"/>
      <w:r w:rsidRPr="008518E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- 2018"</w:t>
      </w:r>
      <w:r w:rsidRPr="00851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1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г.Череповец</w:t>
      </w:r>
      <w:proofErr w:type="spellEnd"/>
      <w:r w:rsidRPr="00851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8518E2" w:rsidRPr="008518E2" w:rsidRDefault="008518E2" w:rsidP="008518E2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18E2">
        <w:rPr>
          <w:rFonts w:ascii="Times New Roman" w:eastAsia="Calibri" w:hAnsi="Times New Roman" w:cs="Times New Roman"/>
          <w:sz w:val="28"/>
          <w:szCs w:val="28"/>
        </w:rPr>
        <w:t xml:space="preserve">Участие в Дне открытых дверей </w:t>
      </w:r>
      <w:r w:rsidRPr="008518E2">
        <w:rPr>
          <w:rFonts w:ascii="Times New Roman" w:eastAsia="Calibri" w:hAnsi="Times New Roman" w:cs="Times New Roman"/>
          <w:bCs/>
          <w:sz w:val="28"/>
          <w:szCs w:val="28"/>
        </w:rPr>
        <w:t>в БПОУ ВО «Сокольский педагогический колледж».</w:t>
      </w:r>
      <w:r w:rsidRPr="008518E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18E2" w:rsidRPr="008518E2" w:rsidRDefault="008518E2" w:rsidP="008518E2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1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Участие в акции «Бумажный Бум» по с</w:t>
      </w:r>
      <w:r w:rsidRPr="008518E2">
        <w:rPr>
          <w:rFonts w:ascii="Times New Roman" w:eastAsia="Calibri" w:hAnsi="Times New Roman" w:cs="Times New Roman"/>
          <w:sz w:val="28"/>
          <w:szCs w:val="28"/>
        </w:rPr>
        <w:t>бору макулатуры.</w:t>
      </w:r>
    </w:p>
    <w:p w:rsidR="008518E2" w:rsidRPr="008518E2" w:rsidRDefault="008518E2" w:rsidP="008518E2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18E2">
        <w:rPr>
          <w:rFonts w:ascii="Times New Roman" w:eastAsia="Calibri" w:hAnsi="Times New Roman" w:cs="Times New Roman"/>
          <w:sz w:val="28"/>
          <w:szCs w:val="28"/>
        </w:rPr>
        <w:t xml:space="preserve"> Помощь приюту для домашних животных в г. Соколе «Кошкин дом».</w:t>
      </w:r>
    </w:p>
    <w:p w:rsidR="008518E2" w:rsidRPr="008518E2" w:rsidRDefault="008518E2" w:rsidP="008518E2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18E2">
        <w:rPr>
          <w:rFonts w:ascii="Times New Roman" w:eastAsia="Calibri" w:hAnsi="Times New Roman" w:cs="Times New Roman"/>
          <w:sz w:val="28"/>
          <w:szCs w:val="28"/>
        </w:rPr>
        <w:t>Участие в организации благотворительного концерта пот сбору средств на лечение выпускнице колледжа.</w:t>
      </w:r>
    </w:p>
    <w:p w:rsidR="008518E2" w:rsidRPr="008518E2" w:rsidRDefault="008518E2" w:rsidP="008518E2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 w:rsidRPr="008518E2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 xml:space="preserve">Участие в организации районных соревнований по </w:t>
      </w:r>
      <w:proofErr w:type="spellStart"/>
      <w:r w:rsidRPr="008518E2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паралимпийским</w:t>
      </w:r>
      <w:proofErr w:type="spellEnd"/>
      <w:r w:rsidRPr="008518E2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8518E2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сурдлимпийским</w:t>
      </w:r>
      <w:proofErr w:type="spellEnd"/>
      <w:r w:rsidRPr="008518E2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 xml:space="preserve"> и специальным олимпийским видам спорта, посвященных Дню матери для семьи Сокольского муниципального района, имеющие детей инвалидов</w:t>
      </w:r>
      <w:r w:rsidRPr="008518E2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518E2">
        <w:rPr>
          <w:rFonts w:ascii="Times New Roman" w:eastAsia="Arial" w:hAnsi="Times New Roman" w:cs="Times New Roman"/>
          <w:sz w:val="28"/>
          <w:szCs w:val="28"/>
          <w:lang w:eastAsia="zh-CN"/>
        </w:rPr>
        <w:t>Сокольской</w:t>
      </w:r>
      <w:proofErr w:type="spellEnd"/>
      <w:r w:rsidRPr="008518E2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районной общественной организацией «Всероссийское общество инвалидов»</w:t>
      </w:r>
      <w:r w:rsidRPr="008518E2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.</w:t>
      </w:r>
      <w:r w:rsidRPr="008518E2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</w:t>
      </w:r>
    </w:p>
    <w:p w:rsidR="008518E2" w:rsidRPr="008518E2" w:rsidRDefault="008518E2" w:rsidP="008518E2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 w:rsidRPr="008518E2">
        <w:rPr>
          <w:rFonts w:ascii="Times New Roman" w:eastAsia="Arial" w:hAnsi="Times New Roman" w:cs="Times New Roman"/>
          <w:sz w:val="28"/>
          <w:szCs w:val="28"/>
          <w:lang w:eastAsia="zh-CN"/>
        </w:rPr>
        <w:t>Участие в организации м</w:t>
      </w:r>
      <w:r w:rsidRPr="008518E2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 xml:space="preserve">ежрайонного спортивного фестиваля среди людей с инвалидностью, посвященного Международной декаде инвалидов (ПНИ «Сосновая роща» г. </w:t>
      </w:r>
      <w:proofErr w:type="spellStart"/>
      <w:r w:rsidRPr="008518E2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Кадников</w:t>
      </w:r>
      <w:proofErr w:type="spellEnd"/>
      <w:r w:rsidRPr="008518E2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 xml:space="preserve">, Сокольского районного общества инвалидов, </w:t>
      </w:r>
      <w:proofErr w:type="spellStart"/>
      <w:r w:rsidRPr="008518E2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Кадниковского</w:t>
      </w:r>
      <w:proofErr w:type="spellEnd"/>
      <w:r w:rsidRPr="008518E2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 xml:space="preserve"> районного общества инвалидов и коррекционная школа г. Сокол), который прошел под девизом "Движение - это жизнь, а жизнь - это движение", в котором приняли участие команды.</w:t>
      </w:r>
    </w:p>
    <w:p w:rsidR="008518E2" w:rsidRPr="008518E2" w:rsidRDefault="008518E2" w:rsidP="008518E2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 w:rsidRPr="008518E2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 xml:space="preserve"> Реализация проекта «Мы вместе» по создания доступного пространства для взаимодействия и равноправного общения, развития творческого потенциала и самореализации, досуга и возможности социальной адаптации людей с ограниченными возможностями здоровья. </w:t>
      </w:r>
      <w:r w:rsidRPr="008518E2">
        <w:rPr>
          <w:rFonts w:ascii="Times New Roman" w:eastAsia="Arial" w:hAnsi="Times New Roman" w:cs="Times New Roman"/>
          <w:sz w:val="28"/>
          <w:szCs w:val="28"/>
          <w:lang w:eastAsia="zh-CN"/>
        </w:rPr>
        <w:t>Организация развлекательных, спортивных, праздничных и других мероприятий для п</w:t>
      </w:r>
      <w:r w:rsidRPr="008518E2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 xml:space="preserve">олучателей социальных услуг БУ СО ВО "Психоневрологический интернат "Сосновая Роща" </w:t>
      </w:r>
      <w:proofErr w:type="spellStart"/>
      <w:r w:rsidRPr="008518E2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г.Кадников</w:t>
      </w:r>
      <w:proofErr w:type="spellEnd"/>
      <w:r w:rsidRPr="008518E2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.</w:t>
      </w:r>
    </w:p>
    <w:p w:rsidR="008518E2" w:rsidRPr="008518E2" w:rsidRDefault="008518E2" w:rsidP="008518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518E2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lastRenderedPageBreak/>
        <w:t xml:space="preserve"> Организация встречи </w:t>
      </w:r>
      <w:r w:rsidRPr="00851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 ребятами из социальной деревни </w:t>
      </w:r>
      <w:r w:rsidRPr="008518E2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 xml:space="preserve">"Сосновая Роща" </w:t>
      </w:r>
      <w:proofErr w:type="spellStart"/>
      <w:r w:rsidRPr="008518E2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г.Кадников</w:t>
      </w:r>
      <w:proofErr w:type="spellEnd"/>
      <w:r w:rsidRPr="008518E2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851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БПОУ ВО «Сокольский педагогический колледж».</w:t>
      </w:r>
    </w:p>
    <w:p w:rsidR="008518E2" w:rsidRPr="008518E2" w:rsidRDefault="008518E2" w:rsidP="008518E2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8E2">
        <w:rPr>
          <w:rFonts w:ascii="Times New Roman" w:eastAsia="Calibri" w:hAnsi="Times New Roman" w:cs="Times New Roman"/>
          <w:sz w:val="28"/>
          <w:szCs w:val="28"/>
        </w:rPr>
        <w:t>Участие в форум в сфере добровольчества «</w:t>
      </w:r>
      <w:proofErr w:type="spellStart"/>
      <w:r w:rsidRPr="008518E2">
        <w:rPr>
          <w:rFonts w:ascii="Times New Roman" w:eastAsia="Calibri" w:hAnsi="Times New Roman" w:cs="Times New Roman"/>
          <w:sz w:val="28"/>
          <w:szCs w:val="28"/>
        </w:rPr>
        <w:t>Доброфорум</w:t>
      </w:r>
      <w:proofErr w:type="spellEnd"/>
      <w:r w:rsidRPr="008518E2">
        <w:rPr>
          <w:rFonts w:ascii="Times New Roman" w:eastAsia="Calibri" w:hAnsi="Times New Roman" w:cs="Times New Roman"/>
          <w:sz w:val="28"/>
          <w:szCs w:val="28"/>
        </w:rPr>
        <w:t xml:space="preserve"> 7.0» г. Санкт-Петербург.</w:t>
      </w:r>
    </w:p>
    <w:p w:rsidR="008518E2" w:rsidRPr="008518E2" w:rsidRDefault="008518E2" w:rsidP="008518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Международный форум добровольцев, приуроченному к Национальному и Международному дням волонтёра. Участие в торжественном концерте в ЦСКА «Арена» в </w:t>
      </w:r>
      <w:proofErr w:type="spellStart"/>
      <w:r w:rsidRPr="00851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г.Москва</w:t>
      </w:r>
      <w:proofErr w:type="spellEnd"/>
      <w:r w:rsidRPr="008518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572851" w:rsidRDefault="00572851" w:rsidP="00775807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8518E2" w:rsidRDefault="008518E2" w:rsidP="00775807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E75200" w:rsidRPr="00E75200" w:rsidRDefault="00E75200" w:rsidP="00E75200">
      <w:pPr>
        <w:tabs>
          <w:tab w:val="left" w:pos="9360"/>
        </w:tabs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E7520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4.    </w:t>
      </w:r>
      <w:r w:rsidRPr="00E75200">
        <w:rPr>
          <w:rFonts w:ascii="Times New Roman" w:eastAsia="Calibri" w:hAnsi="Times New Roman" w:cs="Times New Roman"/>
          <w:b/>
          <w:sz w:val="28"/>
          <w:szCs w:val="24"/>
        </w:rPr>
        <w:t>Результаты деятельности, качество образования</w:t>
      </w:r>
    </w:p>
    <w:p w:rsidR="00A4594F" w:rsidRPr="000E0829" w:rsidRDefault="000E0829" w:rsidP="0077580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 w:rsidRPr="000E0829">
        <w:rPr>
          <w:rFonts w:ascii="Times New Roman" w:hAnsi="Times New Roman"/>
          <w:bCs/>
          <w:iCs/>
          <w:sz w:val="28"/>
          <w:szCs w:val="24"/>
        </w:rPr>
        <w:t>Освоение основных образовательных программ СПО заканчивается государственной итоговой аттестацией (ГИА), которая включает в себя подготовку и написание ВКР и защиту ВКР (всего 6 недель). На защите ВКР работают государственные экзаменационные комиссии (ГЭК) на каждой специальности. Председатели ГЭК назначены Департаментом образования Вологодской области приказ № 2707 от 14.11.2018год.</w:t>
      </w:r>
    </w:p>
    <w:p w:rsidR="00B31838" w:rsidRPr="00590416" w:rsidRDefault="00B31838" w:rsidP="00B31838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0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Результаты</w:t>
      </w:r>
    </w:p>
    <w:p w:rsidR="00B31838" w:rsidRPr="00590416" w:rsidRDefault="00B31838" w:rsidP="00B318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0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итоговой аттестации выпускников</w:t>
      </w:r>
    </w:p>
    <w:p w:rsidR="00B31838" w:rsidRPr="00590416" w:rsidRDefault="00B31838" w:rsidP="00B318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0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БПОУ ВО "Сокольский педагогический колледж"</w:t>
      </w:r>
    </w:p>
    <w:p w:rsidR="00B31838" w:rsidRPr="00590416" w:rsidRDefault="00B31838" w:rsidP="00B318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0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2018-2019 учебный год</w:t>
      </w:r>
    </w:p>
    <w:p w:rsidR="00B31838" w:rsidRPr="00B31838" w:rsidRDefault="00B31838" w:rsidP="000E0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Результаты защиты выпускных квалификационных работ:</w:t>
      </w:r>
    </w:p>
    <w:p w:rsidR="00B31838" w:rsidRDefault="00B31838" w:rsidP="00B31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44.02.01</w:t>
      </w:r>
      <w:r w:rsidRPr="00B318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90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Дошкольное образование (углублённой подготовки) – 41 группа (очная форма), 4Б, 4В (заочная форма</w:t>
      </w:r>
      <w:r w:rsidRPr="00B318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0E08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0829" w:rsidRPr="000E0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</w:t>
      </w:r>
      <w:r w:rsidR="000E08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0829" w:rsidRPr="000E0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</w:t>
      </w:r>
    </w:p>
    <w:p w:rsidR="000E0829" w:rsidRPr="00B31838" w:rsidRDefault="000E0829" w:rsidP="000E0829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12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409"/>
        <w:gridCol w:w="711"/>
        <w:gridCol w:w="567"/>
        <w:gridCol w:w="709"/>
        <w:gridCol w:w="567"/>
        <w:gridCol w:w="708"/>
        <w:gridCol w:w="426"/>
        <w:gridCol w:w="708"/>
        <w:gridCol w:w="567"/>
        <w:gridCol w:w="709"/>
        <w:gridCol w:w="583"/>
      </w:tblGrid>
      <w:tr w:rsidR="00B31838" w:rsidRPr="00B31838" w:rsidTr="00B31838">
        <w:trPr>
          <w:cantSplit/>
          <w:trHeight w:val="28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</w:tr>
      <w:tr w:rsidR="00B31838" w:rsidRPr="00B31838" w:rsidTr="00B31838">
        <w:trPr>
          <w:cantSplit/>
          <w:trHeight w:val="80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</w:t>
            </w: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(вечер)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экстернат</w:t>
            </w:r>
          </w:p>
        </w:tc>
      </w:tr>
      <w:tr w:rsidR="00B31838" w:rsidRPr="00B31838" w:rsidTr="00B31838">
        <w:trPr>
          <w:cantSplit/>
          <w:trHeight w:val="47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B31838" w:rsidRPr="00B31838" w:rsidTr="00B31838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к защите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к защите </w:t>
            </w:r>
            <w:proofErr w:type="spellStart"/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</w:t>
            </w:r>
            <w:proofErr w:type="spellEnd"/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Защищено ВКР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15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Оценки: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B31838" w:rsidRPr="00B31838" w:rsidTr="00B31838">
        <w:trPr>
          <w:cantSplit/>
          <w:trHeight w:val="15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15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15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156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3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3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ВКР, выполненных: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B31838" w:rsidRPr="00B31838" w:rsidTr="00B31838">
        <w:trPr>
          <w:cantSplit/>
          <w:trHeight w:val="6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темам, предложенным студентами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2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заявкам организаций, учреждений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5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опытно- экспериментальных исследований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3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ВКР, рекомендованных: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B31838" w:rsidRPr="00B31838" w:rsidTr="00B31838">
        <w:trPr>
          <w:cantSplit/>
          <w:trHeight w:val="3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публикацию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3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внедрению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9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образовательное учреждение СПО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</w:tbl>
    <w:p w:rsidR="00B31838" w:rsidRPr="00B31838" w:rsidRDefault="00B31838" w:rsidP="00B318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0E0829" w:rsidRDefault="00B31838" w:rsidP="000E0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44.02.04</w:t>
      </w:r>
      <w:r w:rsidRPr="00B318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90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Специальное дошкольное образование (углублённой подготовки) – 43 группа (очная форма); 4А</w:t>
      </w:r>
      <w:r w:rsidR="00590416" w:rsidRPr="00590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90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(заочная форма)</w:t>
      </w:r>
      <w:r w:rsidR="000E0829" w:rsidRPr="000E0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E0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13</w:t>
      </w:r>
      <w:r w:rsidR="00590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31838" w:rsidRPr="00B31838" w:rsidRDefault="000E0829" w:rsidP="00B31838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13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407"/>
        <w:gridCol w:w="713"/>
        <w:gridCol w:w="644"/>
        <w:gridCol w:w="716"/>
        <w:gridCol w:w="516"/>
        <w:gridCol w:w="529"/>
        <w:gridCol w:w="425"/>
        <w:gridCol w:w="715"/>
        <w:gridCol w:w="632"/>
        <w:gridCol w:w="567"/>
        <w:gridCol w:w="920"/>
      </w:tblGrid>
      <w:tr w:rsidR="00B31838" w:rsidRPr="00B31838" w:rsidTr="00B31838">
        <w:trPr>
          <w:cantSplit/>
          <w:trHeight w:val="28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Показатели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</w:tr>
      <w:tr w:rsidR="00B31838" w:rsidRPr="00B31838" w:rsidTr="00B31838">
        <w:trPr>
          <w:cantSplit/>
          <w:trHeight w:val="80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</w:t>
            </w: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(вечер)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экстернат</w:t>
            </w:r>
          </w:p>
        </w:tc>
      </w:tr>
      <w:tr w:rsidR="00B31838" w:rsidRPr="00B31838" w:rsidTr="00B31838">
        <w:trPr>
          <w:cantSplit/>
          <w:trHeight w:val="47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B31838" w:rsidRPr="00B31838" w:rsidTr="00B31838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к защите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к защите </w:t>
            </w:r>
            <w:proofErr w:type="spellStart"/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</w:t>
            </w:r>
            <w:proofErr w:type="spellEnd"/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Защищено ВКР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3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3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ВКР, выполненных: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B31838" w:rsidRPr="00B31838" w:rsidTr="00B31838">
        <w:trPr>
          <w:cantSplit/>
          <w:trHeight w:val="6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темам, предложенным студентами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2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заявкам организаций, учреждений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5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опытно- экспериментальных исследований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3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ВКР, рекомендованных: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3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публикацию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3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внедрению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9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образовательное учреждение СПО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</w:tbl>
    <w:p w:rsidR="00B31838" w:rsidRPr="00B31838" w:rsidRDefault="00B31838" w:rsidP="00B318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31838" w:rsidRDefault="00B31838" w:rsidP="000E0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44.02.</w:t>
      </w:r>
      <w:r w:rsidRPr="00590416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590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Педагогика дополнительного образования (углублённой подготовки) – 42 (очная форма)</w:t>
      </w:r>
      <w:r w:rsidR="000E0829" w:rsidRPr="000E0829">
        <w:t xml:space="preserve"> </w:t>
      </w:r>
      <w:r w:rsidR="000E0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14</w:t>
      </w:r>
      <w:r w:rsidR="00590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31838" w:rsidRPr="00B31838" w:rsidRDefault="000E0829" w:rsidP="000E08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14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407"/>
        <w:gridCol w:w="713"/>
        <w:gridCol w:w="644"/>
        <w:gridCol w:w="716"/>
        <w:gridCol w:w="516"/>
        <w:gridCol w:w="529"/>
        <w:gridCol w:w="425"/>
        <w:gridCol w:w="715"/>
        <w:gridCol w:w="632"/>
        <w:gridCol w:w="567"/>
        <w:gridCol w:w="920"/>
      </w:tblGrid>
      <w:tr w:rsidR="00B31838" w:rsidRPr="00B31838" w:rsidTr="00B31838">
        <w:trPr>
          <w:cantSplit/>
          <w:trHeight w:val="28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Показатели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</w:tr>
      <w:tr w:rsidR="00B31838" w:rsidRPr="00B31838" w:rsidTr="00B31838">
        <w:trPr>
          <w:cantSplit/>
          <w:trHeight w:val="80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</w:t>
            </w: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(вечер)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экстернат</w:t>
            </w:r>
          </w:p>
        </w:tc>
      </w:tr>
      <w:tr w:rsidR="00B31838" w:rsidRPr="00B31838" w:rsidTr="00B31838">
        <w:trPr>
          <w:cantSplit/>
          <w:trHeight w:val="47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B31838" w:rsidRPr="00B31838" w:rsidTr="00B31838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к защите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к защите </w:t>
            </w:r>
            <w:proofErr w:type="spellStart"/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</w:t>
            </w:r>
            <w:proofErr w:type="spellEnd"/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Защищено ВКР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B31838" w:rsidRPr="00B31838" w:rsidTr="00B31838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3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3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ВКР, выполненных: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B31838" w:rsidRPr="00B31838" w:rsidTr="00B31838">
        <w:trPr>
          <w:cantSplit/>
          <w:trHeight w:val="6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темам, предложенным студентами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  <w:trHeight w:val="2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заявкам организаций, учреждений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B31838" w:rsidRPr="00B31838" w:rsidTr="00B31838">
        <w:trPr>
          <w:cantSplit/>
          <w:trHeight w:val="5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опытно- экспериментальных исследований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B31838" w:rsidRPr="00B31838" w:rsidTr="00B31838">
        <w:trPr>
          <w:cantSplit/>
          <w:trHeight w:val="3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ВКР, рекомендованных: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B31838" w:rsidRPr="00B31838" w:rsidTr="00B31838">
        <w:trPr>
          <w:cantSplit/>
          <w:trHeight w:val="3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публикацию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B31838" w:rsidRPr="00B31838" w:rsidTr="00B31838">
        <w:trPr>
          <w:cantSplit/>
          <w:trHeight w:val="3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внедрению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B31838" w:rsidRPr="00B31838" w:rsidTr="00B31838">
        <w:trPr>
          <w:cantSplit/>
          <w:trHeight w:val="97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образовательное учреждение СПО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</w:tbl>
    <w:p w:rsidR="00B31838" w:rsidRPr="00B31838" w:rsidRDefault="00B31838" w:rsidP="00B318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31838" w:rsidRPr="00B31838" w:rsidRDefault="00B31838" w:rsidP="000E0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Общие результаты подготовки студентов по специальност</w:t>
      </w:r>
      <w:r w:rsidR="000E0829">
        <w:rPr>
          <w:rFonts w:ascii="Times New Roman" w:eastAsia="Times New Roman" w:hAnsi="Times New Roman" w:cs="Times New Roman"/>
          <w:sz w:val="28"/>
          <w:szCs w:val="24"/>
          <w:lang w:eastAsia="ru-RU"/>
        </w:rPr>
        <w:t>ям</w:t>
      </w:r>
      <w:r w:rsidRPr="00B31838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31838" w:rsidRPr="00590416" w:rsidRDefault="000E0829" w:rsidP="000E0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04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B31838" w:rsidRPr="005904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44.02.01 Дошкольное образование (углубленной подготовки)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325"/>
        <w:gridCol w:w="688"/>
        <w:gridCol w:w="583"/>
        <w:gridCol w:w="708"/>
        <w:gridCol w:w="583"/>
        <w:gridCol w:w="689"/>
        <w:gridCol w:w="506"/>
        <w:gridCol w:w="699"/>
        <w:gridCol w:w="606"/>
        <w:gridCol w:w="912"/>
        <w:gridCol w:w="789"/>
      </w:tblGrid>
      <w:tr w:rsidR="00B31838" w:rsidRPr="00B31838" w:rsidTr="00B31838">
        <w:trPr>
          <w:cantSplit/>
          <w:trHeight w:val="26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№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Показатели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Всего</w:t>
            </w:r>
          </w:p>
        </w:tc>
        <w:tc>
          <w:tcPr>
            <w:tcW w:w="5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Форма обучения</w:t>
            </w:r>
          </w:p>
        </w:tc>
      </w:tr>
      <w:tr w:rsidR="00B31838" w:rsidRPr="00B31838" w:rsidTr="00B31838">
        <w:trPr>
          <w:cantSplit/>
          <w:trHeight w:val="74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очная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очно-</w:t>
            </w: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заочная</w:t>
            </w: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(вечер).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заочная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экстернат</w:t>
            </w:r>
          </w:p>
        </w:tc>
      </w:tr>
      <w:tr w:rsidR="00B31838" w:rsidRPr="00B31838" w:rsidTr="00B31838">
        <w:trPr>
          <w:cantSplit/>
          <w:trHeight w:val="44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B31838" w:rsidRPr="00B31838" w:rsidTr="00B31838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Окончили образовательное учреждение СПО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Выдано дипломов с отличием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183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1838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Выдано дипломов с оценками</w:t>
            </w:r>
          </w:p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"отлично" и</w:t>
            </w:r>
          </w:p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"хорошо"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1838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1838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Выдано академических справок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31838" w:rsidRPr="00B31838" w:rsidRDefault="000E0829" w:rsidP="000E0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- </w:t>
      </w:r>
      <w:r w:rsidR="00B31838" w:rsidRPr="005904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44.02.01. Специальное дошкольное образование (углубленной подготовки)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325"/>
        <w:gridCol w:w="688"/>
        <w:gridCol w:w="583"/>
        <w:gridCol w:w="708"/>
        <w:gridCol w:w="583"/>
        <w:gridCol w:w="689"/>
        <w:gridCol w:w="506"/>
        <w:gridCol w:w="699"/>
        <w:gridCol w:w="829"/>
        <w:gridCol w:w="689"/>
        <w:gridCol w:w="789"/>
      </w:tblGrid>
      <w:tr w:rsidR="00B31838" w:rsidRPr="00B31838" w:rsidTr="00B31838">
        <w:trPr>
          <w:cantSplit/>
          <w:trHeight w:val="26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№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Показатели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Всего</w:t>
            </w:r>
          </w:p>
        </w:tc>
        <w:tc>
          <w:tcPr>
            <w:tcW w:w="5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Форма обучения</w:t>
            </w:r>
          </w:p>
        </w:tc>
      </w:tr>
      <w:tr w:rsidR="00B31838" w:rsidRPr="00B31838" w:rsidTr="00B31838">
        <w:trPr>
          <w:cantSplit/>
          <w:trHeight w:val="74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очная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очно-</w:t>
            </w: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заочная</w:t>
            </w: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(вечер).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заочная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экстернат</w:t>
            </w:r>
          </w:p>
        </w:tc>
      </w:tr>
      <w:tr w:rsidR="00B31838" w:rsidRPr="00B31838" w:rsidTr="00B31838">
        <w:trPr>
          <w:cantSplit/>
          <w:trHeight w:val="44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B31838" w:rsidRPr="00B31838" w:rsidTr="00B31838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Окончили образовательное учреждение СПО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Выдано дипломов с отличием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1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1838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  <w:t>Выдано дипломов с оценками</w:t>
            </w:r>
          </w:p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  <w:t>"отлично" и</w:t>
            </w:r>
          </w:p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4"/>
                <w:lang w:eastAsia="ru-RU"/>
              </w:rPr>
              <w:t>"хорошо"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183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1838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Выдано академических справок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31838" w:rsidRPr="00590416" w:rsidRDefault="000E0829" w:rsidP="000E0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904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B31838" w:rsidRPr="005904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44.02.03. Педагогика дополнительного образования (углубленной подготовки)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325"/>
        <w:gridCol w:w="688"/>
        <w:gridCol w:w="583"/>
        <w:gridCol w:w="708"/>
        <w:gridCol w:w="583"/>
        <w:gridCol w:w="689"/>
        <w:gridCol w:w="506"/>
        <w:gridCol w:w="699"/>
        <w:gridCol w:w="829"/>
        <w:gridCol w:w="689"/>
        <w:gridCol w:w="789"/>
      </w:tblGrid>
      <w:tr w:rsidR="00B31838" w:rsidRPr="00B31838" w:rsidTr="00B31838">
        <w:trPr>
          <w:cantSplit/>
          <w:trHeight w:val="26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№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Показатели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Всего</w:t>
            </w:r>
          </w:p>
        </w:tc>
        <w:tc>
          <w:tcPr>
            <w:tcW w:w="5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Форма обучения</w:t>
            </w:r>
          </w:p>
        </w:tc>
      </w:tr>
      <w:tr w:rsidR="00B31838" w:rsidRPr="00B31838" w:rsidTr="00B31838">
        <w:trPr>
          <w:cantSplit/>
          <w:trHeight w:val="74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очная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очно-</w:t>
            </w: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заочная</w:t>
            </w: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(вечер).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заочная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экстернат</w:t>
            </w:r>
          </w:p>
        </w:tc>
      </w:tr>
      <w:tr w:rsidR="00B31838" w:rsidRPr="00B31838" w:rsidTr="00B31838">
        <w:trPr>
          <w:cantSplit/>
          <w:trHeight w:val="44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838" w:rsidRPr="00B31838" w:rsidRDefault="00B31838" w:rsidP="00B31838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кол-во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%</w:t>
            </w:r>
          </w:p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B31838" w:rsidRPr="00B31838" w:rsidTr="00B31838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Окончили образовательное учреждение СПО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Выдано дипломов с отличием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Выдано дипломов с оценками</w:t>
            </w:r>
          </w:p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"отлично" и</w:t>
            </w:r>
          </w:p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"хорошо"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1838" w:rsidRPr="00B31838" w:rsidTr="00B31838">
        <w:trPr>
          <w:cantSplit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Выдано академических справок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38" w:rsidRPr="00B31838" w:rsidRDefault="00B31838" w:rsidP="00B3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31838" w:rsidRPr="00B31838" w:rsidRDefault="00B31838" w:rsidP="00B31838">
      <w:pPr>
        <w:spacing w:line="256" w:lineRule="auto"/>
        <w:rPr>
          <w:rFonts w:ascii="Times New Roman" w:eastAsia="Calibri" w:hAnsi="Times New Roman" w:cs="Times New Roman"/>
          <w:sz w:val="28"/>
        </w:rPr>
      </w:pPr>
    </w:p>
    <w:p w:rsidR="00841D42" w:rsidRDefault="00841D42" w:rsidP="00841D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Трудоустройство выпускников</w:t>
      </w:r>
    </w:p>
    <w:p w:rsidR="00841D42" w:rsidRPr="00841D42" w:rsidRDefault="00841D42" w:rsidP="00841D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1D42" w:rsidRDefault="00841D42" w:rsidP="00841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</w:t>
      </w:r>
      <w:r w:rsidRPr="00841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олледж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4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84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особое внимание вопросам трудоустройства и работе выпускников по полученной специальности. Содействие трудоустройству выпускников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</w:t>
      </w:r>
      <w:r w:rsidRPr="00841D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задач</w:t>
      </w:r>
      <w:r w:rsidRPr="0084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колледжа. Все имеющиеся сведения о работодателях, в том числе приглашения на работу для обучающихся и молодых специалистов размещаются на специальных информационных стендах, расположенных в фойе колледжа.</w:t>
      </w:r>
    </w:p>
    <w:p w:rsidR="00841D42" w:rsidRPr="00841D42" w:rsidRDefault="00841D42" w:rsidP="00841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D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отработан механизм мониторинга трудоустройства выпускников. Проведение среди выпускников, работодателей, родителей исследований дает возможность выявить направления трудоустройства, успехи и проблемы профессиональной подготовки специалистов. Со студентами - выпускниками колледжа 2019 года ежемесячно проводилось анкетирование (70 человек), анкеты обрабатывались, прогнозы трудоустройства передавались в Департамент образования.</w:t>
      </w:r>
    </w:p>
    <w:p w:rsidR="00841D42" w:rsidRPr="00841D42" w:rsidRDefault="00841D42" w:rsidP="00841D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D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Посланные работодателями заявки свидетельствуют о том, что специалисты по дошкольному образованию в нашей области востребованы, об этом говорят вакансии на рынке труда.</w:t>
      </w:r>
    </w:p>
    <w:p w:rsidR="00841D42" w:rsidRPr="00841D42" w:rsidRDefault="00841D42" w:rsidP="00841D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связи с имеющимися вакансиями воспитателей на рынке труда и взаимодействие с центрами занятости Вологодской области имеем высокий результат трудоустройства выпускников, 50% </w:t>
      </w:r>
      <w:r w:rsidRPr="00841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выпускников</w:t>
      </w:r>
      <w:r w:rsidRPr="0084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 работать по полученной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специальности.</w:t>
      </w:r>
      <w:r w:rsidRPr="0084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Выпускники - 2019 после окончания колледжа разъедутся по разным районам Вологодской области. По окончанию колледжа будут призваны в ряды Российской Армии шесть юношей. </w:t>
      </w:r>
    </w:p>
    <w:p w:rsidR="00841D42" w:rsidRPr="00841D42" w:rsidRDefault="00841D42" w:rsidP="00841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D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Приведенные данные свидетельствует о том, что наши выпускники востребованы на рынке труда.</w:t>
      </w:r>
    </w:p>
    <w:p w:rsidR="00841D42" w:rsidRPr="00841D42" w:rsidRDefault="00841D42" w:rsidP="00841D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D4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41D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частие в выставках учебных мест области и районов, проведение совместных совещаний с работодателями, информирование отделов образования области, центров занятости о выпускниках данного района, </w:t>
      </w:r>
      <w:r w:rsidRPr="00841D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организации преддипломной практики по месту будущего трудоустройства все это расширяет возможности поиска работы выпускника. </w:t>
      </w:r>
    </w:p>
    <w:p w:rsidR="00841D42" w:rsidRPr="00841D42" w:rsidRDefault="00841D42" w:rsidP="00841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D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Отслеживая их профессиональный путь выпускника колледжа, можно отметить тенденции к увеличению числа студентов, желающих продолжить обучение в вузах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очном и заочном обучении)</w:t>
      </w:r>
      <w:r w:rsidRPr="0084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1D42" w:rsidRPr="00841D42" w:rsidRDefault="00841D42" w:rsidP="00841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Регулярно получаемые отзывы руководителей о работе выпускников колледжа, анкетирование молодых специалистов, вечера встреч с выпускниками дают возможность сделать вывод о том, что они успешно адаптируются в трудовых коллективах, хорошо подготовлены к работе с детьми. В течение года получаем устные и письменные благодарности за подготовку специалистов дошкольного образования, где работодатели дают высокую оценку деятельности молодых специалистов. </w:t>
      </w:r>
    </w:p>
    <w:p w:rsidR="00841D42" w:rsidRPr="00841D42" w:rsidRDefault="00841D42" w:rsidP="00841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 в июне каждого года в колледже проводится заседание комиссии по трудоустройству, в этом году оно состоялось 6 июня 2019 года, с участием представителей из управления образования Сокольского района и отдела </w:t>
      </w:r>
      <w:proofErr w:type="spellStart"/>
      <w:r w:rsidRPr="00841D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профобучения</w:t>
      </w:r>
      <w:proofErr w:type="spellEnd"/>
      <w:r w:rsidRPr="0084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 ВО «ЦЗН Сокольского района».</w:t>
      </w:r>
    </w:p>
    <w:p w:rsidR="008518E2" w:rsidRDefault="008518E2" w:rsidP="007758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841D42" w:rsidRDefault="00841D42" w:rsidP="00841D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Участие в конференциях</w:t>
      </w:r>
    </w:p>
    <w:p w:rsidR="00590416" w:rsidRDefault="00590416" w:rsidP="00841D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841D42" w:rsidRPr="00841D42" w:rsidRDefault="00841D42" w:rsidP="00841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41D4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Студенты и преподаватели представили свой опыт на конференциях различного уровня: </w:t>
      </w:r>
    </w:p>
    <w:p w:rsidR="00841D42" w:rsidRPr="00992DAF" w:rsidRDefault="00841D42" w:rsidP="00841D42">
      <w:pPr>
        <w:spacing w:after="0" w:line="240" w:lineRule="auto"/>
        <w:ind w:left="12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2DAF">
        <w:rPr>
          <w:rFonts w:ascii="Times New Roman" w:eastAsia="Times New Roman" w:hAnsi="Times New Roman" w:cs="Times New Roman"/>
          <w:sz w:val="28"/>
          <w:szCs w:val="24"/>
          <w:lang w:eastAsia="ru-RU"/>
        </w:rPr>
        <w:t>- Ежегодная студенческая конференция «Образование и культура: ценностные ориентации педагога» (участники студенты 1, 2, 4 курсов);</w:t>
      </w:r>
    </w:p>
    <w:p w:rsidR="00841D42" w:rsidRPr="00992DAF" w:rsidRDefault="00841D42" w:rsidP="00841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- МОУ «Гимназия» г. Великий Устюг, X Всероссийской с международным участием научно-практической конференции "С наукой в будущее", (рук-ль: </w:t>
      </w:r>
      <w:proofErr w:type="spellStart"/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>Краскова</w:t>
      </w:r>
      <w:proofErr w:type="spellEnd"/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С.А., участники: Бледных К, </w:t>
      </w:r>
      <w:proofErr w:type="spellStart"/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>Храбунова</w:t>
      </w:r>
      <w:proofErr w:type="spellEnd"/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М.); </w:t>
      </w:r>
    </w:p>
    <w:p w:rsidR="00841D42" w:rsidRPr="00992DAF" w:rsidRDefault="00841D42" w:rsidP="00841D42">
      <w:pPr>
        <w:spacing w:after="0" w:line="240" w:lineRule="auto"/>
        <w:ind w:left="12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2D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ВГУ </w:t>
      </w:r>
      <w:hyperlink r:id="rId19" w:history="1">
        <w:r w:rsidRPr="00992DAF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Межрегиональная научно-практическая конференция «Современный образовательный процесс: содержание и технологии»</w:t>
        </w:r>
      </w:hyperlink>
      <w:r w:rsidRPr="00992DAF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841D42" w:rsidRPr="00992DAF" w:rsidRDefault="00841D42" w:rsidP="00841D42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992D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Фестиваль науки в ЧГУ </w:t>
      </w:r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(рук-ль: Катаева И.Н., участники: Мальцева П., Травина Е., </w:t>
      </w:r>
      <w:proofErr w:type="spellStart"/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>Трещалина</w:t>
      </w:r>
      <w:proofErr w:type="spellEnd"/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Т.); </w:t>
      </w:r>
    </w:p>
    <w:p w:rsidR="00841D42" w:rsidRPr="00992DAF" w:rsidRDefault="00841D42" w:rsidP="00841D42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>- Научно-практическая конференция «Традиции и инновации физического воспитания обучающихся образова</w:t>
      </w:r>
      <w:r w:rsidR="00162141">
        <w:rPr>
          <w:rFonts w:ascii="Times New Roman" w:eastAsia="Times New Roman" w:hAnsi="Times New Roman" w:cs="Arial"/>
          <w:sz w:val="28"/>
          <w:szCs w:val="24"/>
          <w:lang w:eastAsia="ru-RU"/>
        </w:rPr>
        <w:t>тельных организаций» (рук-ль: Н</w:t>
      </w:r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>еустроева О.А., участник: Ефимова А.);</w:t>
      </w:r>
    </w:p>
    <w:p w:rsidR="00841D42" w:rsidRPr="00992DAF" w:rsidRDefault="00841D42" w:rsidP="00841D42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- Всероссийская олимпиада профессионального мастерства обучающихся по специальностям СПО (участник: </w:t>
      </w:r>
      <w:proofErr w:type="spellStart"/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>Бахорина</w:t>
      </w:r>
      <w:proofErr w:type="spellEnd"/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Н. 3 место);</w:t>
      </w:r>
    </w:p>
    <w:p w:rsidR="00841D42" w:rsidRPr="00992DAF" w:rsidRDefault="00841D42" w:rsidP="00841D42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- Научно-краеведческая конференция «Выдающиеся земляки. Память в веках». (рук-ль: Катаева И.Н., участники: студенты 1 курса);</w:t>
      </w:r>
    </w:p>
    <w:p w:rsidR="00841D42" w:rsidRPr="00992DAF" w:rsidRDefault="00841D42" w:rsidP="00841D42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- Литературно-краеведческие </w:t>
      </w:r>
      <w:proofErr w:type="spellStart"/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>Коничевские</w:t>
      </w:r>
      <w:proofErr w:type="spellEnd"/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чтения (руководители: Катаева </w:t>
      </w:r>
      <w:proofErr w:type="gramStart"/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>И.Н..</w:t>
      </w:r>
      <w:proofErr w:type="gramEnd"/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</w:t>
      </w:r>
      <w:proofErr w:type="spellStart"/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>Краскова</w:t>
      </w:r>
      <w:proofErr w:type="spellEnd"/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С.А., </w:t>
      </w:r>
      <w:proofErr w:type="spellStart"/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>Тюхова</w:t>
      </w:r>
      <w:proofErr w:type="spellEnd"/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И.А., участники: Травина Е., </w:t>
      </w:r>
      <w:proofErr w:type="spellStart"/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>Трещалина</w:t>
      </w:r>
      <w:proofErr w:type="spellEnd"/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Т., Морозова М., Морозова Т., Потапова Д., </w:t>
      </w:r>
      <w:proofErr w:type="spellStart"/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>Умушкина</w:t>
      </w:r>
      <w:proofErr w:type="spellEnd"/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Е., </w:t>
      </w:r>
      <w:proofErr w:type="spellStart"/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>Храбунова</w:t>
      </w:r>
      <w:proofErr w:type="spellEnd"/>
      <w:r w:rsidRPr="00992DAF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М.);</w:t>
      </w:r>
    </w:p>
    <w:p w:rsidR="00841D42" w:rsidRPr="00992DAF" w:rsidRDefault="00841D42" w:rsidP="00841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</w:pP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 xml:space="preserve">- студенты 11 группы, под руководством </w:t>
      </w:r>
      <w:r w:rsidR="00162141"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преподавателя</w:t>
      </w: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proofErr w:type="spellStart"/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И.Н.Катаевой</w:t>
      </w:r>
      <w:proofErr w:type="spellEnd"/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, приняли участие в</w:t>
      </w: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 I научно-краеведческая конференция "Выдающиеся земляки. Память в веках".</w:t>
      </w:r>
    </w:p>
    <w:p w:rsidR="00841D42" w:rsidRPr="00992DAF" w:rsidRDefault="00841D42" w:rsidP="00841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преподаватель колледжа, </w:t>
      </w:r>
      <w:proofErr w:type="spellStart"/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shd w:val="clear" w:color="auto" w:fill="FFFFFF"/>
          <w:lang w:eastAsia="ru-RU"/>
        </w:rPr>
        <w:t>И.Н.Катаева</w:t>
      </w:r>
      <w:proofErr w:type="spellEnd"/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, присутствовала н</w:t>
      </w: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 </w:t>
      </w: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областном съезде учителей русского языка и литературы.</w:t>
      </w:r>
    </w:p>
    <w:p w:rsidR="00841D42" w:rsidRPr="00992DAF" w:rsidRDefault="00841D42" w:rsidP="00841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- </w:t>
      </w: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Катаева Ирина Николаевна</w:t>
      </w: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преподаватель БПОУ ВО "Сокольский педагогический колледж", </w:t>
      </w:r>
      <w:r w:rsidRPr="00992DA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награждена Грамотой Законодательного собрания</w:t>
      </w: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за общественную деятельность. Ирина Николаевна являлась председателем экспертной областной комиссии, по </w:t>
      </w:r>
      <w:r w:rsidR="00162141" w:rsidRPr="00992D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проверке региональных</w:t>
      </w:r>
      <w:r w:rsidRPr="00992D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сочинений "Я-гражданин России". </w:t>
      </w:r>
    </w:p>
    <w:p w:rsidR="00841D42" w:rsidRDefault="00841D42" w:rsidP="00841D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62141" w:rsidRPr="004819E5" w:rsidRDefault="00162141" w:rsidP="0016214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4819E5">
        <w:rPr>
          <w:b/>
          <w:bCs/>
          <w:sz w:val="28"/>
          <w:szCs w:val="28"/>
        </w:rPr>
        <w:t>сследовательская работа со студентами</w:t>
      </w:r>
    </w:p>
    <w:p w:rsidR="00162141" w:rsidRDefault="00162141" w:rsidP="00162141">
      <w:pPr>
        <w:pStyle w:val="Default"/>
        <w:ind w:firstLine="709"/>
        <w:jc w:val="both"/>
        <w:rPr>
          <w:sz w:val="28"/>
          <w:szCs w:val="28"/>
        </w:rPr>
      </w:pPr>
    </w:p>
    <w:p w:rsidR="00162141" w:rsidRPr="004819E5" w:rsidRDefault="00162141" w:rsidP="00162141">
      <w:pPr>
        <w:pStyle w:val="Default"/>
        <w:ind w:firstLine="709"/>
        <w:jc w:val="both"/>
        <w:rPr>
          <w:sz w:val="28"/>
          <w:szCs w:val="28"/>
        </w:rPr>
      </w:pPr>
      <w:r w:rsidRPr="004819E5">
        <w:rPr>
          <w:sz w:val="28"/>
          <w:szCs w:val="28"/>
        </w:rPr>
        <w:t xml:space="preserve">В условиях социально-экономического реформирования, непрерывного обновления и развития системы образования под воздействием научно-технического и гуманитарного прогресса, конкуренции на рынке труда и образовательных услуг главной задачей образовательных учреждений ХХI в. становится подготовка конкурентоспособных специалистов, способных вырабатывать и развивать новые идеи, творчески мыслить, адаптироваться и успешно трудиться в динамично-развивающемся обществе. Одним из важнейших требований современного этапа развития ПОО СПО является развитие исследовательской деятельности. Знания, полученные в результате исследования, являются следствием познавательной деятельности, направленной на выдвижение, формирование, объяснение закономерностей, фактов, процессов. Следовательно, это неотъемлемая часть обучения. </w:t>
      </w:r>
    </w:p>
    <w:p w:rsidR="00162141" w:rsidRPr="004819E5" w:rsidRDefault="00162141" w:rsidP="00162141">
      <w:pPr>
        <w:pStyle w:val="Default"/>
        <w:ind w:firstLine="709"/>
        <w:jc w:val="both"/>
        <w:rPr>
          <w:sz w:val="28"/>
          <w:szCs w:val="28"/>
        </w:rPr>
      </w:pPr>
      <w:r w:rsidRPr="004819E5">
        <w:rPr>
          <w:sz w:val="28"/>
          <w:szCs w:val="28"/>
        </w:rPr>
        <w:t>Одно из важных направлений в развитие исследовательских умений и навыков студентов колледжа - учебно-исследовательская деятельность, включающая изучение дополнительной литературы, подготовку рефератов и сообщений, работу над</w:t>
      </w:r>
      <w:r>
        <w:rPr>
          <w:sz w:val="28"/>
          <w:szCs w:val="28"/>
        </w:rPr>
        <w:t xml:space="preserve"> индивидуальным проектом, </w:t>
      </w:r>
      <w:r w:rsidRPr="004819E5">
        <w:rPr>
          <w:sz w:val="28"/>
          <w:szCs w:val="28"/>
        </w:rPr>
        <w:t>курсовой работой</w:t>
      </w:r>
      <w:r>
        <w:rPr>
          <w:sz w:val="28"/>
          <w:szCs w:val="28"/>
        </w:rPr>
        <w:t>.</w:t>
      </w:r>
    </w:p>
    <w:p w:rsidR="00162141" w:rsidRPr="004819E5" w:rsidRDefault="00162141" w:rsidP="00162141">
      <w:pPr>
        <w:spacing w:after="0" w:line="240" w:lineRule="auto"/>
        <w:ind w:firstLine="709"/>
        <w:jc w:val="both"/>
        <w:rPr>
          <w:sz w:val="28"/>
          <w:szCs w:val="28"/>
        </w:rPr>
      </w:pPr>
      <w:r w:rsidRPr="00162141">
        <w:rPr>
          <w:rFonts w:ascii="Times New Roman" w:hAnsi="Times New Roman" w:cs="Times New Roman"/>
          <w:sz w:val="28"/>
          <w:szCs w:val="28"/>
        </w:rPr>
        <w:t>В соответствии с учебными планами специальностей колледжа и ФГОС СПО студенты 3 курсов выполняли в 2018-2019 учебном году курсовую работу в рамках изучения профессиональных дисциплин или профессиональных модулей. В мае 2019 года прошла защита 88 курсовых работ, где студентами было представлено содержание теоретических основ и опытно – практической работы по теме исследования. Результаты представлены в таблицах</w:t>
      </w:r>
      <w:r>
        <w:t xml:space="preserve"> </w:t>
      </w:r>
      <w:r w:rsidRPr="00162141">
        <w:rPr>
          <w:rFonts w:ascii="Times New Roman" w:hAnsi="Times New Roman" w:cs="Times New Roman"/>
          <w:sz w:val="28"/>
        </w:rPr>
        <w:t>15-17.</w:t>
      </w:r>
      <w:r w:rsidRPr="00162141">
        <w:rPr>
          <w:sz w:val="28"/>
        </w:rPr>
        <w:t xml:space="preserve"> </w:t>
      </w:r>
    </w:p>
    <w:p w:rsidR="00162141" w:rsidRDefault="00162141" w:rsidP="00162141">
      <w:pPr>
        <w:pStyle w:val="Default"/>
        <w:ind w:firstLine="709"/>
        <w:jc w:val="both"/>
        <w:rPr>
          <w:sz w:val="28"/>
          <w:szCs w:val="28"/>
        </w:rPr>
      </w:pPr>
      <w:r w:rsidRPr="004819E5">
        <w:rPr>
          <w:sz w:val="28"/>
          <w:szCs w:val="28"/>
        </w:rPr>
        <w:t>Анализ выполнени</w:t>
      </w:r>
      <w:r>
        <w:rPr>
          <w:sz w:val="28"/>
          <w:szCs w:val="28"/>
        </w:rPr>
        <w:t>я и защиты курсовых работ в 2018-2019</w:t>
      </w:r>
      <w:r w:rsidRPr="004819E5">
        <w:rPr>
          <w:sz w:val="28"/>
          <w:szCs w:val="28"/>
        </w:rPr>
        <w:t xml:space="preserve"> учебном году показал умение педагогов колледжа организовать работу студентов над курсовой раб</w:t>
      </w:r>
      <w:r>
        <w:rPr>
          <w:sz w:val="28"/>
          <w:szCs w:val="28"/>
        </w:rPr>
        <w:t xml:space="preserve">отой с учётом требований ФГОС </w:t>
      </w:r>
      <w:r w:rsidRPr="004819E5">
        <w:rPr>
          <w:sz w:val="28"/>
          <w:szCs w:val="28"/>
        </w:rPr>
        <w:t xml:space="preserve">СПО и Положения о </w:t>
      </w:r>
      <w:r>
        <w:rPr>
          <w:sz w:val="28"/>
          <w:szCs w:val="28"/>
        </w:rPr>
        <w:t xml:space="preserve">курсовой работе. </w:t>
      </w:r>
    </w:p>
    <w:p w:rsidR="00162141" w:rsidRPr="00162141" w:rsidRDefault="00162141" w:rsidP="0016214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162141">
        <w:rPr>
          <w:rFonts w:ascii="Times New Roman" w:hAnsi="Times New Roman" w:cs="Times New Roman"/>
          <w:sz w:val="28"/>
        </w:rPr>
        <w:t>Таблица 15</w:t>
      </w:r>
    </w:p>
    <w:p w:rsidR="00162141" w:rsidRPr="00590416" w:rsidRDefault="00162141" w:rsidP="0016214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90416">
        <w:rPr>
          <w:rFonts w:ascii="Times New Roman" w:hAnsi="Times New Roman" w:cs="Times New Roman"/>
          <w:sz w:val="28"/>
        </w:rPr>
        <w:t>Результаты защиты курсовых работ</w:t>
      </w:r>
    </w:p>
    <w:p w:rsidR="00162141" w:rsidRPr="00590416" w:rsidRDefault="00590416" w:rsidP="00162141">
      <w:pPr>
        <w:spacing w:after="0" w:line="240" w:lineRule="auto"/>
        <w:jc w:val="center"/>
      </w:pPr>
      <w:r w:rsidRPr="00590416">
        <w:rPr>
          <w:rFonts w:ascii="Times New Roman" w:hAnsi="Times New Roman" w:cs="Times New Roman"/>
          <w:sz w:val="28"/>
        </w:rPr>
        <w:t>специальность Дошкольное</w:t>
      </w:r>
      <w:r w:rsidR="00162141" w:rsidRPr="00590416">
        <w:rPr>
          <w:rFonts w:ascii="Times New Roman" w:hAnsi="Times New Roman" w:cs="Times New Roman"/>
          <w:sz w:val="28"/>
        </w:rPr>
        <w:t xml:space="preserve"> образование (31 группа)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68"/>
        <w:gridCol w:w="850"/>
        <w:gridCol w:w="851"/>
        <w:gridCol w:w="879"/>
        <w:gridCol w:w="1276"/>
        <w:gridCol w:w="1106"/>
      </w:tblGrid>
      <w:tr w:rsidR="00162141" w:rsidRPr="00590416" w:rsidTr="00162141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3 курс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студентов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оценка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средний</w:t>
            </w:r>
          </w:p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балл</w:t>
            </w:r>
          </w:p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2019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141" w:rsidRPr="00590416" w:rsidRDefault="00590416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="00162141" w:rsidRPr="00590416">
              <w:rPr>
                <w:rFonts w:ascii="Times New Roman" w:hAnsi="Times New Roman" w:cs="Times New Roman"/>
                <w:sz w:val="28"/>
                <w:szCs w:val="24"/>
              </w:rPr>
              <w:t>ред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proofErr w:type="spellStart"/>
            <w:r w:rsidR="00162141" w:rsidRPr="00590416">
              <w:rPr>
                <w:rFonts w:ascii="Times New Roman" w:hAnsi="Times New Roman" w:cs="Times New Roman"/>
                <w:sz w:val="28"/>
                <w:szCs w:val="24"/>
              </w:rPr>
              <w:t>ний</w:t>
            </w:r>
            <w:proofErr w:type="spellEnd"/>
            <w:proofErr w:type="gramEnd"/>
          </w:p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балл</w:t>
            </w:r>
          </w:p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2018</w:t>
            </w:r>
          </w:p>
        </w:tc>
      </w:tr>
      <w:tr w:rsidR="00162141" w:rsidRPr="00590416" w:rsidTr="00162141">
        <w:trPr>
          <w:cantSplit/>
          <w:trHeight w:val="1372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2141" w:rsidRPr="00590416" w:rsidRDefault="00162141" w:rsidP="001621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отлично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2141" w:rsidRPr="00590416" w:rsidRDefault="00162141" w:rsidP="001621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хорошо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2141" w:rsidRPr="00590416" w:rsidRDefault="00590416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="00162141" w:rsidRPr="00590416">
              <w:rPr>
                <w:rFonts w:ascii="Times New Roman" w:hAnsi="Times New Roman" w:cs="Times New Roman"/>
                <w:sz w:val="28"/>
                <w:szCs w:val="24"/>
              </w:rPr>
              <w:t>довлетво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162141" w:rsidRPr="00590416">
              <w:rPr>
                <w:rFonts w:ascii="Times New Roman" w:hAnsi="Times New Roman" w:cs="Times New Roman"/>
                <w:sz w:val="28"/>
                <w:szCs w:val="24"/>
              </w:rPr>
              <w:t>рительно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62141" w:rsidRPr="00590416" w:rsidTr="0016214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3,8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3,9</w:t>
            </w:r>
          </w:p>
        </w:tc>
      </w:tr>
      <w:tr w:rsidR="00162141" w:rsidRPr="00590416" w:rsidTr="0016214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Итого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3,8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3,9</w:t>
            </w:r>
          </w:p>
        </w:tc>
      </w:tr>
    </w:tbl>
    <w:p w:rsidR="00162141" w:rsidRPr="00590416" w:rsidRDefault="00162141" w:rsidP="0016214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62141" w:rsidRPr="00590416" w:rsidRDefault="00162141" w:rsidP="0016214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90416">
        <w:rPr>
          <w:rFonts w:ascii="Times New Roman" w:hAnsi="Times New Roman" w:cs="Times New Roman"/>
          <w:sz w:val="28"/>
        </w:rPr>
        <w:t>Таблица 16</w:t>
      </w:r>
    </w:p>
    <w:p w:rsidR="00162141" w:rsidRPr="00590416" w:rsidRDefault="00162141" w:rsidP="00162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416">
        <w:rPr>
          <w:rFonts w:ascii="Times New Roman" w:hAnsi="Times New Roman" w:cs="Times New Roman"/>
          <w:sz w:val="28"/>
          <w:szCs w:val="28"/>
        </w:rPr>
        <w:t>Результаты защиты курсовых работ</w:t>
      </w:r>
    </w:p>
    <w:p w:rsidR="00162141" w:rsidRPr="00590416" w:rsidRDefault="00162141" w:rsidP="00162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416">
        <w:rPr>
          <w:rFonts w:ascii="Times New Roman" w:hAnsi="Times New Roman" w:cs="Times New Roman"/>
          <w:sz w:val="28"/>
          <w:szCs w:val="28"/>
        </w:rPr>
        <w:t>специальность Специальное дошкольное образование (33,34 группа)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708"/>
        <w:gridCol w:w="709"/>
        <w:gridCol w:w="992"/>
        <w:gridCol w:w="1970"/>
        <w:gridCol w:w="1970"/>
      </w:tblGrid>
      <w:tr w:rsidR="00162141" w:rsidRPr="00590416" w:rsidTr="00162141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3 курс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студентов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оценка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Средний балл</w:t>
            </w:r>
          </w:p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2019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Средний балл</w:t>
            </w:r>
          </w:p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2018</w:t>
            </w:r>
          </w:p>
        </w:tc>
      </w:tr>
      <w:tr w:rsidR="00162141" w:rsidRPr="00590416" w:rsidTr="00162141">
        <w:trPr>
          <w:cantSplit/>
          <w:trHeight w:val="1372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2141" w:rsidRPr="00590416" w:rsidRDefault="00162141" w:rsidP="001621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отлично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2141" w:rsidRPr="00590416" w:rsidRDefault="00162141" w:rsidP="001621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хорошо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2141" w:rsidRPr="00590416" w:rsidRDefault="00590416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="00162141" w:rsidRPr="00590416">
              <w:rPr>
                <w:rFonts w:ascii="Times New Roman" w:hAnsi="Times New Roman" w:cs="Times New Roman"/>
                <w:sz w:val="28"/>
                <w:szCs w:val="24"/>
              </w:rPr>
              <w:t>довлетво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162141" w:rsidRPr="00590416">
              <w:rPr>
                <w:rFonts w:ascii="Times New Roman" w:hAnsi="Times New Roman" w:cs="Times New Roman"/>
                <w:sz w:val="28"/>
                <w:szCs w:val="24"/>
              </w:rPr>
              <w:t>рительно</w:t>
            </w:r>
            <w:proofErr w:type="spellEnd"/>
            <w:proofErr w:type="gramEnd"/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62141" w:rsidRPr="00590416" w:rsidTr="001621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4,4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4,6</w:t>
            </w:r>
          </w:p>
        </w:tc>
      </w:tr>
      <w:tr w:rsidR="00162141" w:rsidRPr="00590416" w:rsidTr="001621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4,1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62141" w:rsidRPr="00590416" w:rsidTr="001621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4,25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4,6</w:t>
            </w:r>
          </w:p>
        </w:tc>
      </w:tr>
    </w:tbl>
    <w:p w:rsidR="00162141" w:rsidRPr="00590416" w:rsidRDefault="00162141" w:rsidP="0016214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62141" w:rsidRPr="00590416" w:rsidRDefault="00162141" w:rsidP="0016214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90416">
        <w:rPr>
          <w:rFonts w:ascii="Times New Roman" w:hAnsi="Times New Roman" w:cs="Times New Roman"/>
          <w:sz w:val="28"/>
        </w:rPr>
        <w:t>Таблица 17</w:t>
      </w:r>
    </w:p>
    <w:p w:rsidR="00162141" w:rsidRPr="00590416" w:rsidRDefault="00162141" w:rsidP="00162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416">
        <w:rPr>
          <w:rFonts w:ascii="Times New Roman" w:hAnsi="Times New Roman" w:cs="Times New Roman"/>
          <w:sz w:val="28"/>
          <w:szCs w:val="28"/>
        </w:rPr>
        <w:t>Результаты защиты курсовых работ</w:t>
      </w:r>
    </w:p>
    <w:p w:rsidR="00162141" w:rsidRPr="00590416" w:rsidRDefault="00162141" w:rsidP="00162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416">
        <w:rPr>
          <w:rFonts w:ascii="Times New Roman" w:hAnsi="Times New Roman" w:cs="Times New Roman"/>
          <w:sz w:val="28"/>
          <w:szCs w:val="28"/>
        </w:rPr>
        <w:t>специальность Педагогика дополнительного образования</w:t>
      </w:r>
    </w:p>
    <w:p w:rsidR="00162141" w:rsidRPr="00590416" w:rsidRDefault="00162141" w:rsidP="00162141">
      <w:pPr>
        <w:spacing w:after="0" w:line="240" w:lineRule="auto"/>
        <w:jc w:val="center"/>
      </w:pPr>
      <w:r w:rsidRPr="00590416">
        <w:rPr>
          <w:rFonts w:ascii="Times New Roman" w:hAnsi="Times New Roman" w:cs="Times New Roman"/>
          <w:sz w:val="28"/>
          <w:szCs w:val="28"/>
        </w:rPr>
        <w:t>(32 группа)</w:t>
      </w:r>
      <w:r w:rsidRPr="00590416"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418"/>
        <w:gridCol w:w="708"/>
        <w:gridCol w:w="567"/>
        <w:gridCol w:w="851"/>
        <w:gridCol w:w="1843"/>
        <w:gridCol w:w="1530"/>
      </w:tblGrid>
      <w:tr w:rsidR="00162141" w:rsidRPr="00590416" w:rsidTr="00590416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3 курс</w:t>
            </w:r>
          </w:p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кол-во</w:t>
            </w:r>
          </w:p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студен-</w:t>
            </w:r>
            <w:proofErr w:type="spellStart"/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тов</w:t>
            </w:r>
            <w:proofErr w:type="spellEnd"/>
            <w:proofErr w:type="gramEnd"/>
          </w:p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оценка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средний</w:t>
            </w:r>
          </w:p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балл</w:t>
            </w:r>
          </w:p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2019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средний</w:t>
            </w:r>
          </w:p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балл</w:t>
            </w:r>
          </w:p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2018 г</w:t>
            </w:r>
          </w:p>
        </w:tc>
      </w:tr>
      <w:tr w:rsidR="00162141" w:rsidRPr="00590416" w:rsidTr="00590416">
        <w:trPr>
          <w:cantSplit/>
          <w:trHeight w:val="1473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2141" w:rsidRPr="00590416" w:rsidRDefault="00162141" w:rsidP="001621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отлично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2141" w:rsidRPr="00590416" w:rsidRDefault="00162141" w:rsidP="001621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хорошо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удовлетвори</w:t>
            </w:r>
          </w:p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тельно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62141" w:rsidRPr="00590416" w:rsidTr="00590416">
        <w:trPr>
          <w:trHeight w:val="52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 xml:space="preserve"> в области физкультурно-оздоровительной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3,9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3,8</w:t>
            </w:r>
          </w:p>
        </w:tc>
      </w:tr>
      <w:tr w:rsidR="00162141" w:rsidRPr="00590416" w:rsidTr="0059041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3,9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1" w:rsidRPr="00590416" w:rsidRDefault="00162141" w:rsidP="0016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0416">
              <w:rPr>
                <w:rFonts w:ascii="Times New Roman" w:hAnsi="Times New Roman" w:cs="Times New Roman"/>
                <w:sz w:val="28"/>
                <w:szCs w:val="24"/>
              </w:rPr>
              <w:t>3,8</w:t>
            </w:r>
          </w:p>
        </w:tc>
      </w:tr>
    </w:tbl>
    <w:p w:rsidR="00162141" w:rsidRPr="00162141" w:rsidRDefault="00162141" w:rsidP="0016214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62141">
        <w:rPr>
          <w:rFonts w:ascii="Times New Roman" w:hAnsi="Times New Roman" w:cs="Times New Roman"/>
          <w:sz w:val="28"/>
        </w:rPr>
        <w:t>Консультантами, руководителями 88 курсовых работ были 22 преподавателя колледжа.  Для сравнения результатов успеваемости студентов по защите курсовых работ в таблицах представлены сравнительные баллы других лет.</w:t>
      </w:r>
    </w:p>
    <w:p w:rsidR="00162141" w:rsidRDefault="00162141" w:rsidP="00841D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18E2" w:rsidRDefault="008518E2" w:rsidP="00841D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1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Участие студентов в чемпионатном движении «Молодые профессионалы» по стандартам </w:t>
      </w:r>
      <w:proofErr w:type="spellStart"/>
      <w:r w:rsidRPr="00851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WorldSkills</w:t>
      </w:r>
      <w:proofErr w:type="spellEnd"/>
    </w:p>
    <w:p w:rsidR="00590416" w:rsidRPr="008518E2" w:rsidRDefault="00590416" w:rsidP="00841D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18E2" w:rsidRPr="008518E2" w:rsidRDefault="008518E2" w:rsidP="00851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51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WorldSkills</w:t>
      </w:r>
      <w:proofErr w:type="spellEnd"/>
      <w:r w:rsidRPr="00851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518E2">
        <w:rPr>
          <w:rFonts w:ascii="Times New Roman" w:hAnsi="Times New Roman" w:cs="Times New Roman"/>
          <w:color w:val="000000"/>
          <w:sz w:val="28"/>
          <w:szCs w:val="28"/>
        </w:rPr>
        <w:t xml:space="preserve">– это международное некоммерческое движение, целью которого является повышение престижа рабочих профессий и развитие профессионального образования путем гармонизации лучших практик и профессиональных стандартов во всем мире посредством организации и проведения конкурсов профессионального мастерства, как в каждой отдельной стране, так и во всем мире в целом. </w:t>
      </w:r>
    </w:p>
    <w:p w:rsidR="008518E2" w:rsidRPr="008518E2" w:rsidRDefault="008518E2" w:rsidP="00851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18E2">
        <w:rPr>
          <w:rFonts w:ascii="Times New Roman" w:hAnsi="Times New Roman" w:cs="Times New Roman"/>
          <w:sz w:val="28"/>
          <w:szCs w:val="28"/>
        </w:rPr>
        <w:lastRenderedPageBreak/>
        <w:t>В ноябре 2018 г</w:t>
      </w:r>
      <w:r w:rsidRPr="008518E2">
        <w:rPr>
          <w:rFonts w:ascii="Times New Roman" w:hAnsi="Times New Roman" w:cs="Times New Roman"/>
          <w:color w:val="000000"/>
          <w:sz w:val="28"/>
          <w:szCs w:val="28"/>
        </w:rPr>
        <w:t xml:space="preserve">. в </w:t>
      </w:r>
      <w:proofErr w:type="spellStart"/>
      <w:r w:rsidRPr="008518E2">
        <w:rPr>
          <w:rFonts w:ascii="Times New Roman" w:hAnsi="Times New Roman" w:cs="Times New Roman"/>
          <w:color w:val="000000"/>
          <w:sz w:val="28"/>
          <w:szCs w:val="28"/>
        </w:rPr>
        <w:t>г.Вологде</w:t>
      </w:r>
      <w:proofErr w:type="spellEnd"/>
      <w:r w:rsidRPr="008518E2">
        <w:rPr>
          <w:rFonts w:ascii="Times New Roman" w:hAnsi="Times New Roman" w:cs="Times New Roman"/>
          <w:color w:val="000000"/>
          <w:sz w:val="28"/>
          <w:szCs w:val="28"/>
        </w:rPr>
        <w:t xml:space="preserve"> прошел четвёртый Региональный чемпионат профессионального мастерства «Молодые профессионалы» по стандартам WSR. Обучающиеся БПОУ ВО «Сокольский педагогический колледж» приняли участие в соревнованиях по компетенции Дошкольное воспитание и заняли призовые места: </w:t>
      </w:r>
      <w:proofErr w:type="spellStart"/>
      <w:r w:rsidRPr="008518E2">
        <w:rPr>
          <w:rFonts w:ascii="Times New Roman" w:hAnsi="Times New Roman" w:cs="Times New Roman"/>
          <w:color w:val="000000"/>
          <w:sz w:val="28"/>
          <w:szCs w:val="28"/>
        </w:rPr>
        <w:t>Т.Морозова</w:t>
      </w:r>
      <w:proofErr w:type="spellEnd"/>
      <w:r w:rsidRPr="008518E2">
        <w:rPr>
          <w:rFonts w:ascii="Times New Roman" w:hAnsi="Times New Roman" w:cs="Times New Roman"/>
          <w:color w:val="000000"/>
          <w:sz w:val="28"/>
          <w:szCs w:val="28"/>
        </w:rPr>
        <w:t xml:space="preserve"> (33 группа) – 1 место; </w:t>
      </w:r>
      <w:proofErr w:type="spellStart"/>
      <w:r w:rsidRPr="008518E2">
        <w:rPr>
          <w:rFonts w:ascii="Times New Roman" w:hAnsi="Times New Roman" w:cs="Times New Roman"/>
          <w:color w:val="000000"/>
          <w:sz w:val="28"/>
          <w:szCs w:val="28"/>
        </w:rPr>
        <w:t>Н.Бахорина</w:t>
      </w:r>
      <w:proofErr w:type="spellEnd"/>
      <w:r w:rsidRPr="008518E2">
        <w:rPr>
          <w:rFonts w:ascii="Times New Roman" w:hAnsi="Times New Roman" w:cs="Times New Roman"/>
          <w:color w:val="000000"/>
          <w:sz w:val="28"/>
          <w:szCs w:val="28"/>
        </w:rPr>
        <w:t xml:space="preserve"> (43 группа) – 2 место. </w:t>
      </w:r>
    </w:p>
    <w:p w:rsidR="008518E2" w:rsidRPr="008518E2" w:rsidRDefault="008518E2" w:rsidP="00851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18E2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первого полугодия 2018-2019 учебного года педагоги колледжа: </w:t>
      </w:r>
      <w:proofErr w:type="spellStart"/>
      <w:r w:rsidRPr="008518E2">
        <w:rPr>
          <w:rFonts w:ascii="Times New Roman" w:hAnsi="Times New Roman" w:cs="Times New Roman"/>
          <w:color w:val="000000"/>
          <w:sz w:val="28"/>
          <w:szCs w:val="28"/>
        </w:rPr>
        <w:t>Тиранова</w:t>
      </w:r>
      <w:proofErr w:type="spellEnd"/>
      <w:r w:rsidRPr="008518E2">
        <w:rPr>
          <w:rFonts w:ascii="Times New Roman" w:hAnsi="Times New Roman" w:cs="Times New Roman"/>
          <w:color w:val="000000"/>
          <w:sz w:val="28"/>
          <w:szCs w:val="28"/>
        </w:rPr>
        <w:t xml:space="preserve"> Н.Л., </w:t>
      </w:r>
      <w:proofErr w:type="spellStart"/>
      <w:r w:rsidRPr="008518E2">
        <w:rPr>
          <w:rFonts w:ascii="Times New Roman" w:hAnsi="Times New Roman" w:cs="Times New Roman"/>
          <w:color w:val="000000"/>
          <w:sz w:val="28"/>
          <w:szCs w:val="28"/>
        </w:rPr>
        <w:t>Шарова</w:t>
      </w:r>
      <w:proofErr w:type="spellEnd"/>
      <w:r w:rsidRPr="008518E2">
        <w:rPr>
          <w:rFonts w:ascii="Times New Roman" w:hAnsi="Times New Roman" w:cs="Times New Roman"/>
          <w:color w:val="000000"/>
          <w:sz w:val="28"/>
          <w:szCs w:val="28"/>
        </w:rPr>
        <w:t xml:space="preserve"> Е.В., </w:t>
      </w:r>
      <w:proofErr w:type="spellStart"/>
      <w:r w:rsidRPr="008518E2">
        <w:rPr>
          <w:rFonts w:ascii="Times New Roman" w:hAnsi="Times New Roman" w:cs="Times New Roman"/>
          <w:color w:val="000000"/>
          <w:sz w:val="28"/>
          <w:szCs w:val="28"/>
        </w:rPr>
        <w:t>Бахорина</w:t>
      </w:r>
      <w:proofErr w:type="spellEnd"/>
      <w:r w:rsidRPr="008518E2">
        <w:rPr>
          <w:rFonts w:ascii="Times New Roman" w:hAnsi="Times New Roman" w:cs="Times New Roman"/>
          <w:color w:val="000000"/>
          <w:sz w:val="28"/>
          <w:szCs w:val="28"/>
        </w:rPr>
        <w:t xml:space="preserve"> О.С., Маслова О.В., </w:t>
      </w:r>
      <w:proofErr w:type="spellStart"/>
      <w:r w:rsidRPr="008518E2">
        <w:rPr>
          <w:rFonts w:ascii="Times New Roman" w:hAnsi="Times New Roman" w:cs="Times New Roman"/>
          <w:color w:val="000000"/>
          <w:sz w:val="28"/>
          <w:szCs w:val="28"/>
        </w:rPr>
        <w:t>Полюхович</w:t>
      </w:r>
      <w:proofErr w:type="spellEnd"/>
      <w:r w:rsidRPr="008518E2">
        <w:rPr>
          <w:rFonts w:ascii="Times New Roman" w:hAnsi="Times New Roman" w:cs="Times New Roman"/>
          <w:color w:val="000000"/>
          <w:sz w:val="28"/>
          <w:szCs w:val="28"/>
        </w:rPr>
        <w:t xml:space="preserve"> Н.В., </w:t>
      </w:r>
      <w:proofErr w:type="spellStart"/>
      <w:r w:rsidRPr="008518E2">
        <w:rPr>
          <w:rFonts w:ascii="Times New Roman" w:hAnsi="Times New Roman" w:cs="Times New Roman"/>
          <w:color w:val="000000"/>
          <w:sz w:val="28"/>
          <w:szCs w:val="28"/>
        </w:rPr>
        <w:t>Тюхова</w:t>
      </w:r>
      <w:proofErr w:type="spellEnd"/>
      <w:r w:rsidRPr="008518E2">
        <w:rPr>
          <w:rFonts w:ascii="Times New Roman" w:hAnsi="Times New Roman" w:cs="Times New Roman"/>
          <w:color w:val="000000"/>
          <w:sz w:val="28"/>
          <w:szCs w:val="28"/>
        </w:rPr>
        <w:t xml:space="preserve"> И.А., </w:t>
      </w:r>
      <w:proofErr w:type="spellStart"/>
      <w:r w:rsidRPr="008518E2">
        <w:rPr>
          <w:rFonts w:ascii="Times New Roman" w:hAnsi="Times New Roman" w:cs="Times New Roman"/>
          <w:color w:val="000000"/>
          <w:sz w:val="28"/>
          <w:szCs w:val="28"/>
        </w:rPr>
        <w:t>Варбанец</w:t>
      </w:r>
      <w:proofErr w:type="spellEnd"/>
      <w:r w:rsidRPr="008518E2">
        <w:rPr>
          <w:rFonts w:ascii="Times New Roman" w:hAnsi="Times New Roman" w:cs="Times New Roman"/>
          <w:color w:val="000000"/>
          <w:sz w:val="28"/>
          <w:szCs w:val="28"/>
        </w:rPr>
        <w:t xml:space="preserve"> Е.С., Бардина С.А., Шпагина Н.В., </w:t>
      </w:r>
      <w:proofErr w:type="spellStart"/>
      <w:r w:rsidRPr="008518E2">
        <w:rPr>
          <w:rFonts w:ascii="Times New Roman" w:hAnsi="Times New Roman" w:cs="Times New Roman"/>
          <w:color w:val="000000"/>
          <w:sz w:val="28"/>
          <w:szCs w:val="28"/>
        </w:rPr>
        <w:t>Варбанеу</w:t>
      </w:r>
      <w:proofErr w:type="spellEnd"/>
      <w:r w:rsidRPr="008518E2">
        <w:rPr>
          <w:rFonts w:ascii="Times New Roman" w:hAnsi="Times New Roman" w:cs="Times New Roman"/>
          <w:color w:val="000000"/>
          <w:sz w:val="28"/>
          <w:szCs w:val="28"/>
        </w:rPr>
        <w:t xml:space="preserve"> Е.С., Левина Л.В., Бледных Е.В.</w:t>
      </w:r>
      <w:r w:rsidR="0018715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518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8E2">
        <w:rPr>
          <w:rFonts w:ascii="Times New Roman" w:hAnsi="Times New Roman" w:cs="Times New Roman"/>
          <w:color w:val="000000"/>
          <w:sz w:val="28"/>
          <w:szCs w:val="28"/>
        </w:rPr>
        <w:t>Рябинцова</w:t>
      </w:r>
      <w:proofErr w:type="spellEnd"/>
      <w:r w:rsidRPr="008518E2">
        <w:rPr>
          <w:rFonts w:ascii="Times New Roman" w:hAnsi="Times New Roman" w:cs="Times New Roman"/>
          <w:color w:val="000000"/>
          <w:sz w:val="28"/>
          <w:szCs w:val="28"/>
        </w:rPr>
        <w:t xml:space="preserve"> А.Л. готовили студентов колледжа к участию в четвертом региональном чемпионате «Молодые профессионалы» (</w:t>
      </w:r>
      <w:proofErr w:type="spellStart"/>
      <w:r w:rsidRPr="008518E2">
        <w:rPr>
          <w:rFonts w:ascii="Times New Roman" w:hAnsi="Times New Roman" w:cs="Times New Roman"/>
          <w:color w:val="000000"/>
          <w:sz w:val="28"/>
          <w:szCs w:val="28"/>
        </w:rPr>
        <w:t>Worldskills</w:t>
      </w:r>
      <w:proofErr w:type="spellEnd"/>
      <w:r w:rsidRPr="008518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8E2">
        <w:rPr>
          <w:rFonts w:ascii="Times New Roman" w:hAnsi="Times New Roman" w:cs="Times New Roman"/>
          <w:color w:val="000000"/>
          <w:sz w:val="28"/>
          <w:szCs w:val="28"/>
        </w:rPr>
        <w:t>Russia</w:t>
      </w:r>
      <w:proofErr w:type="spellEnd"/>
      <w:r w:rsidRPr="008518E2">
        <w:rPr>
          <w:rFonts w:ascii="Times New Roman" w:hAnsi="Times New Roman" w:cs="Times New Roman"/>
          <w:color w:val="000000"/>
          <w:sz w:val="28"/>
          <w:szCs w:val="28"/>
        </w:rPr>
        <w:t xml:space="preserve">) в соответствии с требованиями </w:t>
      </w:r>
      <w:proofErr w:type="spellStart"/>
      <w:r w:rsidRPr="008518E2">
        <w:rPr>
          <w:rFonts w:ascii="Times New Roman" w:hAnsi="Times New Roman" w:cs="Times New Roman"/>
          <w:color w:val="000000"/>
          <w:sz w:val="28"/>
          <w:szCs w:val="28"/>
        </w:rPr>
        <w:t>Worldskills</w:t>
      </w:r>
      <w:proofErr w:type="spellEnd"/>
      <w:r w:rsidRPr="008518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18E2" w:rsidRPr="008518E2" w:rsidRDefault="008518E2" w:rsidP="00851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18E2">
        <w:rPr>
          <w:rFonts w:ascii="Times New Roman" w:hAnsi="Times New Roman" w:cs="Times New Roman"/>
          <w:color w:val="000000"/>
          <w:sz w:val="28"/>
          <w:szCs w:val="28"/>
        </w:rPr>
        <w:t xml:space="preserve">Площадка для проведения регионального чемпионата по компетенции «Дошкольное воспитание» </w:t>
      </w:r>
      <w:r w:rsidRPr="00851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была расположена на базе концертно-выставочного зала «Русский дом» </w:t>
      </w:r>
      <w:proofErr w:type="spellStart"/>
      <w:r w:rsidRPr="008518E2">
        <w:rPr>
          <w:rFonts w:ascii="Times New Roman" w:hAnsi="Times New Roman" w:cs="Times New Roman"/>
          <w:color w:val="000000" w:themeColor="text1"/>
          <w:sz w:val="28"/>
          <w:szCs w:val="28"/>
        </w:rPr>
        <w:t>г.Вологда</w:t>
      </w:r>
      <w:proofErr w:type="spellEnd"/>
      <w:r w:rsidRPr="00851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518E2" w:rsidRPr="008518E2" w:rsidRDefault="008518E2" w:rsidP="008518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18E2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конкурсе предполагало выполнение следующих заданий по компетенции «Дошкольное воспитание»: </w:t>
      </w:r>
    </w:p>
    <w:p w:rsidR="008518E2" w:rsidRPr="008518E2" w:rsidRDefault="008518E2" w:rsidP="00851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8518E2">
        <w:rPr>
          <w:rFonts w:ascii="Times New Roman CYR" w:hAnsi="Times New Roman CYR" w:cs="Times New Roman CYR"/>
          <w:bCs/>
          <w:sz w:val="28"/>
          <w:szCs w:val="28"/>
        </w:rPr>
        <w:t xml:space="preserve">Модуль А. </w:t>
      </w:r>
      <w:r w:rsidRPr="008518E2">
        <w:rPr>
          <w:rFonts w:ascii="Times New Roman" w:hAnsi="Times New Roman" w:cs="Times New Roman"/>
          <w:bCs/>
          <w:sz w:val="28"/>
          <w:szCs w:val="28"/>
        </w:rPr>
        <w:t>«</w:t>
      </w:r>
      <w:r w:rsidRPr="008518E2">
        <w:rPr>
          <w:rFonts w:ascii="Times New Roman CYR" w:hAnsi="Times New Roman CYR" w:cs="Times New Roman CYR"/>
          <w:bCs/>
          <w:sz w:val="28"/>
          <w:szCs w:val="28"/>
        </w:rPr>
        <w:t>Обучение и воспитание детей дошкольного возраста</w:t>
      </w:r>
      <w:r w:rsidRPr="008518E2">
        <w:rPr>
          <w:rFonts w:ascii="Times New Roman" w:hAnsi="Times New Roman" w:cs="Times New Roman"/>
          <w:bCs/>
          <w:sz w:val="28"/>
          <w:szCs w:val="28"/>
        </w:rPr>
        <w:t>» (</w:t>
      </w:r>
      <w:r w:rsidRPr="008518E2">
        <w:rPr>
          <w:rFonts w:ascii="Times New Roman CYR" w:hAnsi="Times New Roman CYR" w:cs="Times New Roman CYR"/>
          <w:bCs/>
          <w:sz w:val="28"/>
          <w:szCs w:val="28"/>
        </w:rPr>
        <w:t>Интегрированный модуль)</w:t>
      </w:r>
    </w:p>
    <w:p w:rsidR="008518E2" w:rsidRPr="008518E2" w:rsidRDefault="008518E2" w:rsidP="00851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518E2">
        <w:rPr>
          <w:rFonts w:ascii="Times New Roman CYR" w:hAnsi="Times New Roman CYR" w:cs="Times New Roman CYR"/>
          <w:bCs/>
          <w:sz w:val="28"/>
          <w:szCs w:val="28"/>
        </w:rPr>
        <w:t>Задание 1.</w:t>
      </w:r>
      <w:r w:rsidRPr="008518E2">
        <w:rPr>
          <w:rFonts w:ascii="Times New Roman CYR" w:hAnsi="Times New Roman CYR" w:cs="Times New Roman CYR"/>
          <w:sz w:val="28"/>
          <w:szCs w:val="28"/>
        </w:rPr>
        <w:t xml:space="preserve"> Разработка и проведение интегрированного занятия по речевому развитию (выразительное чтение) с подгруппой детей с включением дидактической игры на ИКТ оборудование.</w:t>
      </w:r>
    </w:p>
    <w:p w:rsidR="008518E2" w:rsidRPr="008518E2" w:rsidRDefault="008518E2" w:rsidP="008518E2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518E2">
        <w:rPr>
          <w:rFonts w:ascii="Times New Roman CYR" w:hAnsi="Times New Roman CYR" w:cs="Times New Roman CYR"/>
          <w:bCs/>
          <w:sz w:val="28"/>
          <w:szCs w:val="28"/>
        </w:rPr>
        <w:tab/>
        <w:t>Задание 2.</w:t>
      </w:r>
      <w:r w:rsidRPr="008518E2">
        <w:rPr>
          <w:rFonts w:ascii="Times New Roman CYR" w:hAnsi="Times New Roman CYR" w:cs="Times New Roman CYR"/>
          <w:sz w:val="28"/>
          <w:szCs w:val="28"/>
        </w:rPr>
        <w:t xml:space="preserve"> Разработка и проведение интегрированного занятия по познавательному развитию (виртуальная экскурсия в мобильном куполе) и робототехнике</w:t>
      </w:r>
    </w:p>
    <w:p w:rsidR="008518E2" w:rsidRPr="008518E2" w:rsidRDefault="008518E2" w:rsidP="00851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8518E2">
        <w:rPr>
          <w:rFonts w:ascii="Times New Roman CYR" w:hAnsi="Times New Roman CYR" w:cs="Times New Roman CYR"/>
          <w:bCs/>
          <w:sz w:val="28"/>
          <w:szCs w:val="28"/>
        </w:rPr>
        <w:t xml:space="preserve">Модуль В. </w:t>
      </w:r>
      <w:r w:rsidRPr="008518E2">
        <w:rPr>
          <w:rFonts w:ascii="Times New Roman" w:hAnsi="Times New Roman" w:cs="Times New Roman"/>
          <w:bCs/>
          <w:sz w:val="28"/>
          <w:szCs w:val="28"/>
        </w:rPr>
        <w:t>«</w:t>
      </w:r>
      <w:r w:rsidRPr="008518E2">
        <w:rPr>
          <w:rFonts w:ascii="Times New Roman CYR" w:hAnsi="Times New Roman CYR" w:cs="Times New Roman CYR"/>
          <w:bCs/>
          <w:sz w:val="28"/>
          <w:szCs w:val="28"/>
        </w:rPr>
        <w:t>Взаимодействие с родителями (законными представителями) и сотрудниками образовательной организации</w:t>
      </w:r>
      <w:r w:rsidRPr="008518E2">
        <w:rPr>
          <w:rFonts w:ascii="Times New Roman" w:hAnsi="Times New Roman" w:cs="Times New Roman"/>
          <w:bCs/>
          <w:sz w:val="28"/>
          <w:szCs w:val="28"/>
        </w:rPr>
        <w:t>» (</w:t>
      </w:r>
      <w:r w:rsidRPr="008518E2">
        <w:rPr>
          <w:rFonts w:ascii="Times New Roman CYR" w:hAnsi="Times New Roman CYR" w:cs="Times New Roman CYR"/>
          <w:bCs/>
          <w:sz w:val="28"/>
          <w:szCs w:val="28"/>
        </w:rPr>
        <w:t>Интегрированный модуль)</w:t>
      </w:r>
    </w:p>
    <w:p w:rsidR="008518E2" w:rsidRPr="008518E2" w:rsidRDefault="008518E2" w:rsidP="008518E2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518E2">
        <w:rPr>
          <w:rFonts w:ascii="Times New Roman CYR" w:hAnsi="Times New Roman CYR" w:cs="Times New Roman CYR"/>
          <w:bCs/>
          <w:sz w:val="28"/>
          <w:szCs w:val="28"/>
        </w:rPr>
        <w:tab/>
        <w:t>Задание 1.</w:t>
      </w:r>
      <w:r w:rsidRPr="008518E2">
        <w:rPr>
          <w:rFonts w:ascii="Times New Roman CYR" w:hAnsi="Times New Roman CYR" w:cs="Times New Roman CYR"/>
          <w:sz w:val="28"/>
          <w:szCs w:val="28"/>
        </w:rPr>
        <w:t xml:space="preserve"> Разработка совместного проекта воспитателя, детей и родителей, продуктом которого является информационно-демонстрационный стенд к празднику</w:t>
      </w:r>
    </w:p>
    <w:p w:rsidR="008518E2" w:rsidRPr="008518E2" w:rsidRDefault="008518E2" w:rsidP="00851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8518E2">
        <w:rPr>
          <w:rFonts w:ascii="Times New Roman CYR" w:hAnsi="Times New Roman CYR" w:cs="Times New Roman CYR"/>
          <w:bCs/>
          <w:sz w:val="28"/>
          <w:szCs w:val="28"/>
        </w:rPr>
        <w:t xml:space="preserve">Модуль С. </w:t>
      </w:r>
      <w:r w:rsidRPr="008518E2">
        <w:rPr>
          <w:rFonts w:ascii="Times New Roman" w:hAnsi="Times New Roman" w:cs="Times New Roman"/>
          <w:bCs/>
          <w:sz w:val="28"/>
          <w:szCs w:val="28"/>
        </w:rPr>
        <w:t>«</w:t>
      </w:r>
      <w:r w:rsidRPr="008518E2">
        <w:rPr>
          <w:rFonts w:ascii="Times New Roman CYR" w:hAnsi="Times New Roman CYR" w:cs="Times New Roman CYR"/>
          <w:bCs/>
          <w:sz w:val="28"/>
          <w:szCs w:val="28"/>
        </w:rPr>
        <w:t>Организация мероприятий, направленных на укрепление здоровья и физическое развитие детей дошкольного возраста</w:t>
      </w:r>
      <w:r w:rsidRPr="008518E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8518E2">
        <w:rPr>
          <w:rFonts w:ascii="Times New Roman CYR" w:hAnsi="Times New Roman CYR" w:cs="Times New Roman CYR"/>
          <w:bCs/>
          <w:sz w:val="28"/>
          <w:szCs w:val="28"/>
        </w:rPr>
        <w:t>и</w:t>
      </w:r>
      <w:r w:rsidRPr="008518E2">
        <w:rPr>
          <w:rFonts w:ascii="Calibri" w:hAnsi="Calibri" w:cs="Calibri"/>
          <w:bCs/>
          <w:sz w:val="28"/>
          <w:szCs w:val="28"/>
        </w:rPr>
        <w:t xml:space="preserve"> «</w:t>
      </w:r>
      <w:r w:rsidRPr="008518E2">
        <w:rPr>
          <w:rFonts w:ascii="Times New Roman CYR" w:hAnsi="Times New Roman CYR" w:cs="Times New Roman CYR"/>
          <w:bCs/>
          <w:sz w:val="28"/>
          <w:szCs w:val="28"/>
        </w:rPr>
        <w:t>Организация различных видов деятельности и общения детей дошкольного возраста</w:t>
      </w:r>
      <w:r w:rsidRPr="008518E2">
        <w:rPr>
          <w:rFonts w:ascii="Times New Roman" w:hAnsi="Times New Roman" w:cs="Times New Roman"/>
          <w:bCs/>
          <w:sz w:val="28"/>
          <w:szCs w:val="28"/>
        </w:rPr>
        <w:t>» (</w:t>
      </w:r>
      <w:r w:rsidRPr="008518E2">
        <w:rPr>
          <w:rFonts w:ascii="Times New Roman CYR" w:hAnsi="Times New Roman CYR" w:cs="Times New Roman CYR"/>
          <w:bCs/>
          <w:sz w:val="28"/>
          <w:szCs w:val="28"/>
        </w:rPr>
        <w:t>Интегрированный модуль)</w:t>
      </w:r>
    </w:p>
    <w:p w:rsidR="008518E2" w:rsidRPr="008518E2" w:rsidRDefault="008518E2" w:rsidP="00851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518E2">
        <w:rPr>
          <w:rFonts w:ascii="Times New Roman CYR" w:hAnsi="Times New Roman CYR" w:cs="Times New Roman CYR"/>
          <w:bCs/>
          <w:sz w:val="28"/>
          <w:szCs w:val="28"/>
        </w:rPr>
        <w:t>Задание 1.</w:t>
      </w:r>
      <w:r w:rsidRPr="008518E2">
        <w:rPr>
          <w:rFonts w:ascii="Times New Roman CYR" w:hAnsi="Times New Roman CYR" w:cs="Times New Roman CYR"/>
          <w:sz w:val="28"/>
          <w:szCs w:val="28"/>
        </w:rPr>
        <w:t xml:space="preserve"> Организация режима первой половины дня в детском саду.</w:t>
      </w:r>
    </w:p>
    <w:p w:rsidR="008518E2" w:rsidRDefault="008518E2" w:rsidP="00851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518E2">
        <w:rPr>
          <w:rFonts w:ascii="Times New Roman CYR" w:hAnsi="Times New Roman CYR" w:cs="Times New Roman CYR"/>
          <w:bCs/>
          <w:sz w:val="28"/>
          <w:szCs w:val="28"/>
        </w:rPr>
        <w:t>Задание 2.</w:t>
      </w:r>
      <w:r w:rsidRPr="008518E2">
        <w:rPr>
          <w:rFonts w:ascii="Times New Roman CYR" w:hAnsi="Times New Roman CYR" w:cs="Times New Roman CYR"/>
          <w:sz w:val="28"/>
          <w:szCs w:val="28"/>
        </w:rPr>
        <w:t xml:space="preserve"> Организация режима второй половины дня в детском саду.</w:t>
      </w:r>
    </w:p>
    <w:p w:rsidR="008518E2" w:rsidRPr="008518E2" w:rsidRDefault="008518E2" w:rsidP="00851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апреле 2019 года студентка колледжа Морозова Татьяна стала участником Отборочных соревнований для участия в Национальном чемпионате</w:t>
      </w:r>
      <w:r w:rsidR="00187157" w:rsidRPr="001871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87157" w:rsidRPr="00187157">
        <w:rPr>
          <w:rFonts w:ascii="Times New Roman" w:hAnsi="Times New Roman" w:cs="Times New Roman"/>
          <w:bCs/>
          <w:color w:val="000000"/>
          <w:sz w:val="28"/>
          <w:szCs w:val="28"/>
        </w:rPr>
        <w:t>по стандартам</w:t>
      </w:r>
      <w:r w:rsidR="001871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187157" w:rsidRPr="008518E2">
        <w:rPr>
          <w:rFonts w:ascii="Times New Roman" w:hAnsi="Times New Roman" w:cs="Times New Roman"/>
          <w:bCs/>
          <w:color w:val="000000"/>
          <w:sz w:val="28"/>
          <w:szCs w:val="28"/>
        </w:rPr>
        <w:t>WorldSkills</w:t>
      </w:r>
      <w:proofErr w:type="spellEnd"/>
      <w:r w:rsidR="001871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 качестве эксперта в соревнованиях принимала участие </w:t>
      </w:r>
      <w:proofErr w:type="spellStart"/>
      <w:r w:rsidR="00590416">
        <w:rPr>
          <w:rFonts w:ascii="Times New Roman" w:hAnsi="Times New Roman" w:cs="Times New Roman"/>
          <w:bCs/>
          <w:color w:val="000000"/>
          <w:sz w:val="28"/>
          <w:szCs w:val="28"/>
        </w:rPr>
        <w:t>Н.Л.</w:t>
      </w:r>
      <w:r w:rsidR="00187157">
        <w:rPr>
          <w:rFonts w:ascii="Times New Roman" w:hAnsi="Times New Roman" w:cs="Times New Roman"/>
          <w:bCs/>
          <w:color w:val="000000"/>
          <w:sz w:val="28"/>
          <w:szCs w:val="28"/>
        </w:rPr>
        <w:t>Тиранова</w:t>
      </w:r>
      <w:proofErr w:type="spellEnd"/>
      <w:r w:rsidR="001871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518E2" w:rsidRDefault="008518E2" w:rsidP="007758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8518E2" w:rsidRDefault="008518E2" w:rsidP="00775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2"/>
          <w:sz w:val="24"/>
          <w:szCs w:val="24"/>
          <w:lang w:eastAsia="ru-RU"/>
        </w:rPr>
      </w:pPr>
    </w:p>
    <w:p w:rsidR="00D67585" w:rsidRPr="00775807" w:rsidRDefault="00D67585" w:rsidP="00775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2"/>
          <w:sz w:val="24"/>
          <w:szCs w:val="24"/>
          <w:lang w:eastAsia="ru-RU"/>
        </w:rPr>
      </w:pPr>
    </w:p>
    <w:p w:rsidR="00775807" w:rsidRPr="00992DAF" w:rsidRDefault="00775807" w:rsidP="00775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E1E12"/>
          <w:kern w:val="36"/>
          <w:sz w:val="28"/>
          <w:szCs w:val="24"/>
          <w:lang w:eastAsia="ru-RU"/>
        </w:rPr>
      </w:pPr>
      <w:r w:rsidRPr="00992DAF">
        <w:rPr>
          <w:rFonts w:ascii="Times New Roman" w:eastAsia="Times New Roman" w:hAnsi="Times New Roman" w:cs="Times New Roman"/>
          <w:b/>
          <w:bCs/>
          <w:color w:val="1E1E12"/>
          <w:kern w:val="36"/>
          <w:sz w:val="28"/>
          <w:szCs w:val="24"/>
          <w:lang w:eastAsia="ru-RU"/>
        </w:rPr>
        <w:lastRenderedPageBreak/>
        <w:t xml:space="preserve">Научно-методическая и исследовательская работа </w:t>
      </w:r>
      <w:r w:rsidR="00162141">
        <w:rPr>
          <w:rFonts w:ascii="Times New Roman" w:eastAsia="Times New Roman" w:hAnsi="Times New Roman" w:cs="Times New Roman"/>
          <w:b/>
          <w:bCs/>
          <w:color w:val="1E1E12"/>
          <w:kern w:val="36"/>
          <w:sz w:val="28"/>
          <w:szCs w:val="24"/>
          <w:lang w:eastAsia="ru-RU"/>
        </w:rPr>
        <w:t>преподавателей</w:t>
      </w:r>
    </w:p>
    <w:p w:rsidR="00775807" w:rsidRPr="00992DAF" w:rsidRDefault="00775807" w:rsidP="007758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E1E12"/>
          <w:kern w:val="36"/>
          <w:sz w:val="28"/>
          <w:szCs w:val="24"/>
          <w:lang w:eastAsia="ru-RU"/>
        </w:rPr>
      </w:pPr>
    </w:p>
    <w:p w:rsidR="00775807" w:rsidRPr="00992DAF" w:rsidRDefault="00775807" w:rsidP="00B9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992DAF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Основные задачи научно-методической работы коллектива:  </w:t>
      </w:r>
    </w:p>
    <w:p w:rsidR="00775807" w:rsidRPr="00992DAF" w:rsidRDefault="00775807" w:rsidP="00B9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992DAF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1. повышение качества профессиональной подготовки будущих специалистов за счёт совершенствования организационных форм образовательного процесса, развития методического оснащения ОПОП специальностей;</w:t>
      </w:r>
    </w:p>
    <w:p w:rsidR="00775807" w:rsidRPr="00992DAF" w:rsidRDefault="00775807" w:rsidP="00B9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992DAF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2. создание условий для непрерывного повышения уровня методической компетентности педагогов, удовлетворения их информационных, учебно-методических, образовательных потребностей;</w:t>
      </w:r>
    </w:p>
    <w:p w:rsidR="00775807" w:rsidRPr="00992DAF" w:rsidRDefault="00775807" w:rsidP="00B9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992DAF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3. создание условий для развития творческого потенциала преподавателей и студентов, исследовательской компетентности через включение их в различные виды исследовательской деятельности;</w:t>
      </w:r>
    </w:p>
    <w:p w:rsidR="00775807" w:rsidRPr="00992DAF" w:rsidRDefault="00775807" w:rsidP="00B9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992DAF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4. методическое сопровождение Программы развития колледжа, системы менеджмента качества.</w:t>
      </w:r>
    </w:p>
    <w:p w:rsidR="00775807" w:rsidRPr="00992DAF" w:rsidRDefault="00775807" w:rsidP="00B9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992DAF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Педагоги колледжа принимают участие в проведении Единых государственных экзаменов, экспертиз педагогических работников города в период проведения аттестации.  </w:t>
      </w:r>
    </w:p>
    <w:p w:rsidR="00775807" w:rsidRPr="00992DAF" w:rsidRDefault="00775807" w:rsidP="00B9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</w:p>
    <w:p w:rsidR="00775807" w:rsidRPr="00992DAF" w:rsidRDefault="00775807" w:rsidP="00B90AF2">
      <w:pPr>
        <w:shd w:val="clear" w:color="auto" w:fill="FFFFFF"/>
        <w:tabs>
          <w:tab w:val="left" w:pos="350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</w:pPr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 xml:space="preserve">В 2017-2018 учебном году педагоги колледжа принимали активное участие в заседании областного учебно-методического объединения по направлению «Педагогика» на базе Вологодского педагогического колледжа – </w:t>
      </w:r>
      <w:proofErr w:type="spellStart"/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>Шарова</w:t>
      </w:r>
      <w:proofErr w:type="spellEnd"/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 xml:space="preserve"> Е.В., </w:t>
      </w:r>
      <w:proofErr w:type="spellStart"/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>Буева</w:t>
      </w:r>
      <w:proofErr w:type="spellEnd"/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 xml:space="preserve"> Н.К., </w:t>
      </w:r>
      <w:proofErr w:type="spellStart"/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>Тиранова</w:t>
      </w:r>
      <w:proofErr w:type="spellEnd"/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 xml:space="preserve"> Н.Л., </w:t>
      </w:r>
      <w:proofErr w:type="spellStart"/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>Варбанец</w:t>
      </w:r>
      <w:proofErr w:type="spellEnd"/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 xml:space="preserve"> Е.С., </w:t>
      </w:r>
      <w:proofErr w:type="spellStart"/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>Бахорина</w:t>
      </w:r>
      <w:proofErr w:type="spellEnd"/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 xml:space="preserve"> О.С. </w:t>
      </w:r>
    </w:p>
    <w:p w:rsidR="00775807" w:rsidRPr="00992DAF" w:rsidRDefault="00775807" w:rsidP="00B90AF2">
      <w:pPr>
        <w:shd w:val="clear" w:color="auto" w:fill="FFFFFF"/>
        <w:tabs>
          <w:tab w:val="left" w:pos="350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</w:pPr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 xml:space="preserve">В августе 2017 года 5 преподавателей колледжа приняли участие в августовском совещании педагогических работников Вологодской области. </w:t>
      </w:r>
    </w:p>
    <w:p w:rsidR="00775807" w:rsidRPr="00992DAF" w:rsidRDefault="00775807" w:rsidP="00B90AF2">
      <w:pPr>
        <w:shd w:val="clear" w:color="auto" w:fill="FFFFFF"/>
        <w:tabs>
          <w:tab w:val="left" w:pos="350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</w:pPr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 xml:space="preserve">Преподаватели дисциплин физкультурно-спортивной направленности (Неустроева О.А., </w:t>
      </w:r>
      <w:proofErr w:type="spellStart"/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>Крутина</w:t>
      </w:r>
      <w:proofErr w:type="spellEnd"/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 xml:space="preserve"> А.Н.) принимают активное участие в обсуждении вопроса о внедрении Всероссийского физкультурно-спортивного комплекса «Готов к труду и обороне» (ГТО), обучаются на курсах повышения квалификации, совместно со студентами участвуют в приеме норм ГТО у воспитанников и работников ДОО.</w:t>
      </w:r>
    </w:p>
    <w:p w:rsidR="00775807" w:rsidRPr="00992DAF" w:rsidRDefault="00775807" w:rsidP="00B90AF2">
      <w:pPr>
        <w:shd w:val="clear" w:color="auto" w:fill="FFFFFF"/>
        <w:tabs>
          <w:tab w:val="left" w:pos="350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</w:pPr>
      <w:proofErr w:type="spellStart"/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>И.Н.Катаева</w:t>
      </w:r>
      <w:proofErr w:type="spellEnd"/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 xml:space="preserve"> является постоянным членам жюри Всероссийской научно-практической конференции «Науки юношей питают», которая традиционно организуется на базе БОУ ВО «Вологодская кадетская школа-интернат».</w:t>
      </w:r>
    </w:p>
    <w:p w:rsidR="00775807" w:rsidRPr="00992DAF" w:rsidRDefault="00775807" w:rsidP="00B90AF2">
      <w:pPr>
        <w:tabs>
          <w:tab w:val="left" w:pos="3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proofErr w:type="spellStart"/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>Тиранова</w:t>
      </w:r>
      <w:proofErr w:type="spellEnd"/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 xml:space="preserve"> Н.Л., </w:t>
      </w:r>
      <w:proofErr w:type="spellStart"/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>Бахорина</w:t>
      </w:r>
      <w:proofErr w:type="spellEnd"/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 xml:space="preserve"> О.С. читают лекции на курсах переподготовки и повышения квалификации воспитателей в </w:t>
      </w:r>
      <w:r w:rsidRPr="00992DAF">
        <w:rPr>
          <w:rFonts w:ascii="Times New Roman" w:hAnsi="Times New Roman" w:cs="Times New Roman"/>
          <w:sz w:val="28"/>
          <w:szCs w:val="24"/>
          <w:shd w:val="clear" w:color="auto" w:fill="FFFFFF"/>
        </w:rPr>
        <w:t>АОУ ВО ДПО "Вологодский институт развития образования".</w:t>
      </w:r>
    </w:p>
    <w:p w:rsidR="00775807" w:rsidRPr="00992DAF" w:rsidRDefault="00775807" w:rsidP="00B90AF2">
      <w:pPr>
        <w:shd w:val="clear" w:color="auto" w:fill="FFFFFF"/>
        <w:tabs>
          <w:tab w:val="left" w:pos="35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 xml:space="preserve">Преподаватель колледжа </w:t>
      </w:r>
      <w:proofErr w:type="spellStart"/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>И.Н.Катаева</w:t>
      </w:r>
      <w:proofErr w:type="spellEnd"/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 xml:space="preserve"> является членом областного научно-методического совета по русскому языку, входит в состав</w:t>
      </w:r>
      <w:r w:rsidRPr="00992DAF">
        <w:rPr>
          <w:rFonts w:ascii="Times New Roman" w:hAnsi="Times New Roman"/>
          <w:sz w:val="28"/>
          <w:szCs w:val="24"/>
        </w:rPr>
        <w:t xml:space="preserve"> рабочей группы по разработке методических рекомендаций по организации промежуточной аттестации студентов по русскому языку и литературе, является членом жюри конкурса сочинений Северо-западного федерального округа.</w:t>
      </w:r>
    </w:p>
    <w:p w:rsidR="00775807" w:rsidRPr="00992DAF" w:rsidRDefault="00775807" w:rsidP="00B90AF2">
      <w:pPr>
        <w:shd w:val="clear" w:color="auto" w:fill="FFFFFF"/>
        <w:tabs>
          <w:tab w:val="left" w:pos="350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</w:pPr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 xml:space="preserve">В течение учебного года </w:t>
      </w:r>
      <w:r w:rsidRPr="00992DAF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4"/>
          <w:lang w:eastAsia="ru-RU"/>
        </w:rPr>
        <w:t>17</w:t>
      </w:r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 xml:space="preserve"> педагогических работников колледжа проходили повышение квалификации в образовательных учреждениях области </w:t>
      </w:r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lastRenderedPageBreak/>
        <w:t xml:space="preserve">через различные формы: образовательные и проблемные курсы, семинары, мастер-классы, семинары – тренинги, стажировки. </w:t>
      </w:r>
    </w:p>
    <w:p w:rsidR="00775807" w:rsidRPr="00992DAF" w:rsidRDefault="00775807" w:rsidP="00B90AF2">
      <w:pPr>
        <w:shd w:val="clear" w:color="auto" w:fill="FFFFFF"/>
        <w:tabs>
          <w:tab w:val="left" w:pos="350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</w:pPr>
      <w:r w:rsidRPr="00992DAF">
        <w:rPr>
          <w:rFonts w:ascii="Times New Roman" w:eastAsiaTheme="minorEastAsia" w:hAnsi="Times New Roman" w:cs="Times New Roman"/>
          <w:b/>
          <w:bCs/>
          <w:spacing w:val="-4"/>
          <w:sz w:val="28"/>
          <w:szCs w:val="24"/>
          <w:lang w:eastAsia="ru-RU"/>
        </w:rPr>
        <w:t xml:space="preserve">Методическая тема в 2017-2018 учебном году - </w:t>
      </w:r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 xml:space="preserve">Формирование готовности выпускников колледжа к успешной профессиональной деятельности в условиях современного рынка труда. На семинарах, заседаниях ПЦК обсуждались вопросы организации учебно-исследовательской деятельности студентов: написание индивидуальных проектов студентами 1 курса, подготовка и защита курсовых и выпускных квалификационных работ, организованы </w:t>
      </w:r>
      <w:proofErr w:type="spellStart"/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>взаимопосещения</w:t>
      </w:r>
      <w:proofErr w:type="spellEnd"/>
      <w:r w:rsidRPr="00992DAF">
        <w:rPr>
          <w:rFonts w:ascii="Times New Roman" w:eastAsiaTheme="minorEastAsia" w:hAnsi="Times New Roman" w:cs="Times New Roman"/>
          <w:spacing w:val="-4"/>
          <w:sz w:val="28"/>
          <w:szCs w:val="24"/>
          <w:lang w:eastAsia="ru-RU"/>
        </w:rPr>
        <w:t xml:space="preserve"> учебных занятий с целью обмена опытом по организации исследовательской работы на уроках. </w:t>
      </w:r>
    </w:p>
    <w:p w:rsidR="00775807" w:rsidRPr="00992DAF" w:rsidRDefault="00775807" w:rsidP="0077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DAF" w:rsidRDefault="00992DAF" w:rsidP="00775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829" w:rsidRDefault="00590416" w:rsidP="000E0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="000E0829" w:rsidRPr="000E08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Материально-техническое обеспечение</w:t>
      </w:r>
      <w:r w:rsidR="001E0B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r w:rsidR="001E0B3D" w:rsidRPr="001E0B3D">
        <w:rPr>
          <w:rFonts w:ascii="Times New Roman" w:eastAsia="Calibri" w:hAnsi="Times New Roman" w:cs="Times New Roman"/>
          <w:b/>
          <w:sz w:val="28"/>
          <w:szCs w:val="24"/>
        </w:rPr>
        <w:t>финансово-экономическая деятельность</w:t>
      </w:r>
    </w:p>
    <w:p w:rsidR="001E0B3D" w:rsidRPr="000E0829" w:rsidRDefault="001E0B3D" w:rsidP="000E0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E08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Материально-техническое обеспечение</w:t>
      </w:r>
    </w:p>
    <w:p w:rsidR="000E0829" w:rsidRPr="000E0829" w:rsidRDefault="000E0829" w:rsidP="000E0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E0829" w:rsidRPr="000E0829" w:rsidRDefault="000E0829" w:rsidP="000E0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29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Образовательный процесс в колледже организован в здании общей площадью 2109,7 </w:t>
      </w:r>
      <w:proofErr w:type="spellStart"/>
      <w:r w:rsidRPr="000E0829"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0E082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0775" w:rsidRPr="00460775" w:rsidRDefault="000E0829" w:rsidP="004607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0829">
        <w:rPr>
          <w:rFonts w:ascii="Times New Roman" w:hAnsi="Times New Roman" w:cs="Times New Roman"/>
          <w:color w:val="000000"/>
          <w:sz w:val="28"/>
          <w:szCs w:val="28"/>
        </w:rPr>
        <w:t>В составе используемых помещений имеются библиотека с читальным залом, спортивный зал, тренажерный зал, актовый зал, 18 групповых и индивидуальных учебных кабинетов, оборудованных мебелью и частично оснащенных мультимедийной техникой.</w:t>
      </w:r>
      <w:r w:rsidR="00460775" w:rsidRPr="00460775">
        <w:rPr>
          <w:rFonts w:ascii="Times New Roman" w:hAnsi="Times New Roman" w:cs="Times New Roman"/>
          <w:bCs/>
          <w:sz w:val="28"/>
          <w:szCs w:val="28"/>
        </w:rPr>
        <w:t xml:space="preserve"> Информация по площадям </w:t>
      </w:r>
      <w:r w:rsidR="00460775">
        <w:rPr>
          <w:rFonts w:ascii="Times New Roman" w:hAnsi="Times New Roman" w:cs="Times New Roman"/>
          <w:bCs/>
          <w:sz w:val="28"/>
          <w:szCs w:val="28"/>
        </w:rPr>
        <w:t>в таблице 18.</w:t>
      </w:r>
    </w:p>
    <w:p w:rsidR="000E0829" w:rsidRPr="000E0829" w:rsidRDefault="00460775" w:rsidP="000E08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1</w:t>
      </w:r>
      <w:r w:rsidR="000E0829" w:rsidRPr="000E0829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0E0829" w:rsidRPr="00460775" w:rsidRDefault="000E0829" w:rsidP="000E0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60775">
        <w:rPr>
          <w:rFonts w:ascii="Times New Roman" w:hAnsi="Times New Roman" w:cs="Times New Roman"/>
          <w:bCs/>
          <w:sz w:val="28"/>
          <w:szCs w:val="28"/>
        </w:rPr>
        <w:t xml:space="preserve">Информация по площадям </w:t>
      </w:r>
    </w:p>
    <w:p w:rsidR="000E0829" w:rsidRPr="00460775" w:rsidRDefault="000E0829" w:rsidP="000E0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60775">
        <w:rPr>
          <w:rFonts w:ascii="Times New Roman" w:hAnsi="Times New Roman" w:cs="Times New Roman"/>
          <w:bCs/>
          <w:sz w:val="28"/>
          <w:szCs w:val="28"/>
        </w:rPr>
        <w:t xml:space="preserve"> БПОУ ВО "Сокольский педагогический колледж"</w:t>
      </w:r>
    </w:p>
    <w:p w:rsidR="000E0829" w:rsidRPr="000E0829" w:rsidRDefault="000E0829" w:rsidP="000E08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4"/>
        <w:tblW w:w="0" w:type="auto"/>
        <w:jc w:val="center"/>
        <w:tblLook w:val="01E0" w:firstRow="1" w:lastRow="1" w:firstColumn="1" w:lastColumn="1" w:noHBand="0" w:noVBand="0"/>
      </w:tblPr>
      <w:tblGrid>
        <w:gridCol w:w="1008"/>
        <w:gridCol w:w="5054"/>
        <w:gridCol w:w="2393"/>
      </w:tblGrid>
      <w:tr w:rsidR="000E0829" w:rsidRPr="000E0829" w:rsidTr="00590416">
        <w:trPr>
          <w:jc w:val="center"/>
        </w:trPr>
        <w:tc>
          <w:tcPr>
            <w:tcW w:w="1008" w:type="dxa"/>
          </w:tcPr>
          <w:p w:rsidR="000E0829" w:rsidRPr="000E0829" w:rsidRDefault="000E0829" w:rsidP="000E0829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0E0829">
              <w:rPr>
                <w:bCs/>
                <w:color w:val="000000"/>
                <w:szCs w:val="28"/>
              </w:rPr>
              <w:t>№ п\п</w:t>
            </w:r>
          </w:p>
        </w:tc>
        <w:tc>
          <w:tcPr>
            <w:tcW w:w="5054" w:type="dxa"/>
          </w:tcPr>
          <w:p w:rsidR="000E0829" w:rsidRPr="000E0829" w:rsidRDefault="000E0829" w:rsidP="000E0829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0E0829">
              <w:rPr>
                <w:bCs/>
                <w:color w:val="000000"/>
                <w:szCs w:val="28"/>
              </w:rPr>
              <w:t>Наименование</w:t>
            </w:r>
            <w:r w:rsidR="00460775">
              <w:rPr>
                <w:bCs/>
                <w:color w:val="000000"/>
                <w:szCs w:val="28"/>
              </w:rPr>
              <w:t xml:space="preserve"> помещения</w:t>
            </w:r>
          </w:p>
        </w:tc>
        <w:tc>
          <w:tcPr>
            <w:tcW w:w="2393" w:type="dxa"/>
          </w:tcPr>
          <w:p w:rsidR="000E0829" w:rsidRPr="000E0829" w:rsidRDefault="000E0829" w:rsidP="000E0829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0E0829">
              <w:rPr>
                <w:bCs/>
                <w:color w:val="000000"/>
                <w:szCs w:val="28"/>
              </w:rPr>
              <w:t>Площадь</w:t>
            </w:r>
          </w:p>
        </w:tc>
      </w:tr>
      <w:tr w:rsidR="000E0829" w:rsidRPr="000E0829" w:rsidTr="00590416">
        <w:trPr>
          <w:jc w:val="center"/>
        </w:trPr>
        <w:tc>
          <w:tcPr>
            <w:tcW w:w="1008" w:type="dxa"/>
          </w:tcPr>
          <w:p w:rsidR="000E0829" w:rsidRPr="000E0829" w:rsidRDefault="000E0829" w:rsidP="000E08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 w:rsidRPr="000E0829">
              <w:rPr>
                <w:bCs/>
                <w:color w:val="000000"/>
                <w:szCs w:val="28"/>
              </w:rPr>
              <w:t>1</w:t>
            </w:r>
          </w:p>
        </w:tc>
        <w:tc>
          <w:tcPr>
            <w:tcW w:w="5054" w:type="dxa"/>
          </w:tcPr>
          <w:p w:rsidR="000E0829" w:rsidRPr="000E0829" w:rsidRDefault="000E0829" w:rsidP="000E0829">
            <w:pPr>
              <w:autoSpaceDE w:val="0"/>
              <w:autoSpaceDN w:val="0"/>
              <w:adjustRightInd w:val="0"/>
              <w:rPr>
                <w:bCs/>
                <w:color w:val="000000"/>
                <w:szCs w:val="28"/>
              </w:rPr>
            </w:pPr>
            <w:r w:rsidRPr="000E0829">
              <w:rPr>
                <w:bCs/>
                <w:color w:val="000000"/>
                <w:szCs w:val="28"/>
              </w:rPr>
              <w:t>Спортивный зал</w:t>
            </w:r>
          </w:p>
        </w:tc>
        <w:tc>
          <w:tcPr>
            <w:tcW w:w="2393" w:type="dxa"/>
          </w:tcPr>
          <w:p w:rsidR="000E0829" w:rsidRPr="000E0829" w:rsidRDefault="000E0829" w:rsidP="000E08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 w:rsidRPr="000E0829">
              <w:rPr>
                <w:bCs/>
                <w:color w:val="000000"/>
                <w:szCs w:val="28"/>
              </w:rPr>
              <w:t xml:space="preserve">192,3 </w:t>
            </w:r>
            <w:proofErr w:type="spellStart"/>
            <w:r w:rsidRPr="000E0829">
              <w:rPr>
                <w:bCs/>
                <w:color w:val="000000"/>
                <w:szCs w:val="28"/>
              </w:rPr>
              <w:t>кв.м</w:t>
            </w:r>
            <w:proofErr w:type="spellEnd"/>
            <w:r w:rsidRPr="000E0829">
              <w:rPr>
                <w:bCs/>
                <w:color w:val="000000"/>
                <w:szCs w:val="28"/>
              </w:rPr>
              <w:t>.</w:t>
            </w:r>
          </w:p>
        </w:tc>
      </w:tr>
      <w:tr w:rsidR="000E0829" w:rsidRPr="000E0829" w:rsidTr="00590416">
        <w:trPr>
          <w:jc w:val="center"/>
        </w:trPr>
        <w:tc>
          <w:tcPr>
            <w:tcW w:w="1008" w:type="dxa"/>
          </w:tcPr>
          <w:p w:rsidR="000E0829" w:rsidRPr="000E0829" w:rsidRDefault="000E0829" w:rsidP="000E08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 w:rsidRPr="000E0829">
              <w:rPr>
                <w:bCs/>
                <w:color w:val="000000"/>
                <w:szCs w:val="28"/>
              </w:rPr>
              <w:t>2</w:t>
            </w:r>
          </w:p>
        </w:tc>
        <w:tc>
          <w:tcPr>
            <w:tcW w:w="5054" w:type="dxa"/>
          </w:tcPr>
          <w:p w:rsidR="000E0829" w:rsidRPr="000E0829" w:rsidRDefault="000E0829" w:rsidP="000E0829">
            <w:pPr>
              <w:autoSpaceDE w:val="0"/>
              <w:autoSpaceDN w:val="0"/>
              <w:adjustRightInd w:val="0"/>
              <w:rPr>
                <w:bCs/>
                <w:color w:val="000000"/>
                <w:szCs w:val="28"/>
              </w:rPr>
            </w:pPr>
            <w:r w:rsidRPr="000E0829">
              <w:rPr>
                <w:bCs/>
                <w:color w:val="000000"/>
                <w:szCs w:val="28"/>
              </w:rPr>
              <w:t xml:space="preserve">Библиотека с читальным залом </w:t>
            </w:r>
          </w:p>
        </w:tc>
        <w:tc>
          <w:tcPr>
            <w:tcW w:w="2393" w:type="dxa"/>
          </w:tcPr>
          <w:p w:rsidR="000E0829" w:rsidRPr="000E0829" w:rsidRDefault="000E0829" w:rsidP="0059041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 w:rsidRPr="000E0829">
              <w:rPr>
                <w:bCs/>
                <w:color w:val="000000"/>
                <w:szCs w:val="28"/>
                <w:lang w:val="en-US"/>
              </w:rPr>
              <w:t>62</w:t>
            </w:r>
            <w:proofErr w:type="gramStart"/>
            <w:r w:rsidR="00590416" w:rsidRPr="000E0829">
              <w:rPr>
                <w:bCs/>
                <w:color w:val="000000"/>
                <w:szCs w:val="28"/>
              </w:rPr>
              <w:t>,6</w:t>
            </w:r>
            <w:proofErr w:type="gramEnd"/>
            <w:r w:rsidRPr="000E0829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0E0829">
              <w:rPr>
                <w:bCs/>
                <w:color w:val="000000"/>
                <w:szCs w:val="28"/>
              </w:rPr>
              <w:t>кв.м</w:t>
            </w:r>
            <w:proofErr w:type="spellEnd"/>
            <w:r w:rsidRPr="000E0829">
              <w:rPr>
                <w:bCs/>
                <w:color w:val="000000"/>
                <w:szCs w:val="28"/>
              </w:rPr>
              <w:t>.</w:t>
            </w:r>
          </w:p>
        </w:tc>
      </w:tr>
      <w:tr w:rsidR="000E0829" w:rsidRPr="000E0829" w:rsidTr="00590416">
        <w:trPr>
          <w:jc w:val="center"/>
        </w:trPr>
        <w:tc>
          <w:tcPr>
            <w:tcW w:w="1008" w:type="dxa"/>
          </w:tcPr>
          <w:p w:rsidR="000E0829" w:rsidRPr="000E0829" w:rsidRDefault="000E0829" w:rsidP="000E08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 w:rsidRPr="000E0829">
              <w:rPr>
                <w:bCs/>
                <w:color w:val="000000"/>
                <w:szCs w:val="28"/>
              </w:rPr>
              <w:t>3</w:t>
            </w:r>
          </w:p>
        </w:tc>
        <w:tc>
          <w:tcPr>
            <w:tcW w:w="5054" w:type="dxa"/>
          </w:tcPr>
          <w:p w:rsidR="000E0829" w:rsidRPr="000E0829" w:rsidRDefault="000E0829" w:rsidP="000E0829">
            <w:pPr>
              <w:autoSpaceDE w:val="0"/>
              <w:autoSpaceDN w:val="0"/>
              <w:adjustRightInd w:val="0"/>
              <w:rPr>
                <w:bCs/>
                <w:color w:val="000000"/>
                <w:szCs w:val="28"/>
              </w:rPr>
            </w:pPr>
            <w:r w:rsidRPr="000E0829">
              <w:rPr>
                <w:bCs/>
                <w:color w:val="000000"/>
                <w:szCs w:val="28"/>
              </w:rPr>
              <w:t>Тренажерный зал</w:t>
            </w:r>
          </w:p>
        </w:tc>
        <w:tc>
          <w:tcPr>
            <w:tcW w:w="2393" w:type="dxa"/>
          </w:tcPr>
          <w:p w:rsidR="000E0829" w:rsidRPr="000E0829" w:rsidRDefault="000E0829" w:rsidP="000E08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 w:rsidRPr="000E0829">
              <w:rPr>
                <w:bCs/>
                <w:color w:val="000000"/>
                <w:szCs w:val="28"/>
              </w:rPr>
              <w:t xml:space="preserve">41,5 </w:t>
            </w:r>
            <w:proofErr w:type="spellStart"/>
            <w:r w:rsidRPr="000E0829">
              <w:rPr>
                <w:bCs/>
                <w:color w:val="000000"/>
                <w:szCs w:val="28"/>
              </w:rPr>
              <w:t>кв.м</w:t>
            </w:r>
            <w:proofErr w:type="spellEnd"/>
            <w:r w:rsidRPr="000E0829">
              <w:rPr>
                <w:bCs/>
                <w:color w:val="000000"/>
                <w:szCs w:val="28"/>
              </w:rPr>
              <w:t>.</w:t>
            </w:r>
          </w:p>
        </w:tc>
      </w:tr>
      <w:tr w:rsidR="000E0829" w:rsidRPr="000E0829" w:rsidTr="00590416">
        <w:trPr>
          <w:jc w:val="center"/>
        </w:trPr>
        <w:tc>
          <w:tcPr>
            <w:tcW w:w="1008" w:type="dxa"/>
          </w:tcPr>
          <w:p w:rsidR="000E0829" w:rsidRPr="000E0829" w:rsidRDefault="000E0829" w:rsidP="000E08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 w:rsidRPr="000E0829">
              <w:rPr>
                <w:bCs/>
                <w:color w:val="000000"/>
                <w:szCs w:val="28"/>
              </w:rPr>
              <w:t>4</w:t>
            </w:r>
          </w:p>
        </w:tc>
        <w:tc>
          <w:tcPr>
            <w:tcW w:w="5054" w:type="dxa"/>
          </w:tcPr>
          <w:p w:rsidR="000E0829" w:rsidRPr="000E0829" w:rsidRDefault="000E0829" w:rsidP="000E0829">
            <w:pPr>
              <w:autoSpaceDE w:val="0"/>
              <w:autoSpaceDN w:val="0"/>
              <w:adjustRightInd w:val="0"/>
              <w:rPr>
                <w:bCs/>
                <w:color w:val="000000"/>
                <w:szCs w:val="28"/>
              </w:rPr>
            </w:pPr>
            <w:r w:rsidRPr="000E0829">
              <w:rPr>
                <w:bCs/>
                <w:color w:val="000000"/>
                <w:szCs w:val="28"/>
              </w:rPr>
              <w:t>Стадион</w:t>
            </w:r>
          </w:p>
        </w:tc>
        <w:tc>
          <w:tcPr>
            <w:tcW w:w="2393" w:type="dxa"/>
          </w:tcPr>
          <w:p w:rsidR="000E0829" w:rsidRPr="000E0829" w:rsidRDefault="000E0829" w:rsidP="000E08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 w:rsidRPr="000E0829">
              <w:rPr>
                <w:bCs/>
                <w:color w:val="000000"/>
                <w:szCs w:val="28"/>
              </w:rPr>
              <w:t>2072кв.м.</w:t>
            </w:r>
          </w:p>
        </w:tc>
      </w:tr>
      <w:tr w:rsidR="000E0829" w:rsidRPr="000E0829" w:rsidTr="00590416">
        <w:trPr>
          <w:jc w:val="center"/>
        </w:trPr>
        <w:tc>
          <w:tcPr>
            <w:tcW w:w="1008" w:type="dxa"/>
          </w:tcPr>
          <w:p w:rsidR="000E0829" w:rsidRPr="000E0829" w:rsidRDefault="000E0829" w:rsidP="000E08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 w:rsidRPr="000E0829">
              <w:rPr>
                <w:bCs/>
                <w:color w:val="000000"/>
                <w:szCs w:val="28"/>
              </w:rPr>
              <w:t>5</w:t>
            </w:r>
          </w:p>
        </w:tc>
        <w:tc>
          <w:tcPr>
            <w:tcW w:w="5054" w:type="dxa"/>
          </w:tcPr>
          <w:p w:rsidR="000E0829" w:rsidRPr="000E0829" w:rsidRDefault="000E0829" w:rsidP="000E0829">
            <w:pPr>
              <w:autoSpaceDE w:val="0"/>
              <w:autoSpaceDN w:val="0"/>
              <w:adjustRightInd w:val="0"/>
              <w:rPr>
                <w:bCs/>
                <w:color w:val="000000"/>
                <w:szCs w:val="28"/>
              </w:rPr>
            </w:pPr>
            <w:r w:rsidRPr="000E0829">
              <w:rPr>
                <w:bCs/>
                <w:color w:val="000000"/>
                <w:szCs w:val="28"/>
              </w:rPr>
              <w:t>Участок</w:t>
            </w:r>
          </w:p>
        </w:tc>
        <w:tc>
          <w:tcPr>
            <w:tcW w:w="2393" w:type="dxa"/>
          </w:tcPr>
          <w:p w:rsidR="000E0829" w:rsidRPr="000E0829" w:rsidRDefault="000E0829" w:rsidP="000E08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</w:rPr>
            </w:pPr>
            <w:r w:rsidRPr="000E0829">
              <w:rPr>
                <w:bCs/>
                <w:color w:val="000000"/>
                <w:szCs w:val="28"/>
              </w:rPr>
              <w:t xml:space="preserve">8796 </w:t>
            </w:r>
            <w:proofErr w:type="spellStart"/>
            <w:r w:rsidRPr="000E0829">
              <w:rPr>
                <w:bCs/>
                <w:color w:val="000000"/>
                <w:szCs w:val="28"/>
              </w:rPr>
              <w:t>кв.м</w:t>
            </w:r>
            <w:proofErr w:type="spellEnd"/>
            <w:r w:rsidRPr="000E0829">
              <w:rPr>
                <w:bCs/>
                <w:color w:val="000000"/>
                <w:szCs w:val="28"/>
              </w:rPr>
              <w:t>.</w:t>
            </w:r>
          </w:p>
        </w:tc>
      </w:tr>
    </w:tbl>
    <w:p w:rsidR="000E0829" w:rsidRPr="000E0829" w:rsidRDefault="000E0829" w:rsidP="000E0829">
      <w:pPr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E0829" w:rsidRPr="000E0829" w:rsidRDefault="000E0829" w:rsidP="000E0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29">
        <w:rPr>
          <w:rFonts w:ascii="Times New Roman" w:hAnsi="Times New Roman" w:cs="Times New Roman"/>
          <w:color w:val="000000"/>
          <w:sz w:val="28"/>
          <w:szCs w:val="28"/>
        </w:rPr>
        <w:t xml:space="preserve">Все это служит интересам полноценного и творческого развития </w:t>
      </w:r>
      <w:r w:rsidRPr="000E0829">
        <w:rPr>
          <w:rFonts w:ascii="Times New Roman" w:hAnsi="Times New Roman" w:cs="Times New Roman"/>
          <w:sz w:val="28"/>
          <w:szCs w:val="28"/>
        </w:rPr>
        <w:t>обучающихся, а</w:t>
      </w:r>
      <w:r w:rsidRPr="000E0829">
        <w:rPr>
          <w:rFonts w:ascii="Times New Roman" w:hAnsi="Times New Roman" w:cs="Times New Roman"/>
          <w:color w:val="000000"/>
          <w:sz w:val="28"/>
          <w:szCs w:val="28"/>
        </w:rPr>
        <w:t xml:space="preserve"> также обеспечения учебного процесса, и культурно - массовой работы в колледже. Все помещения эстетически оформлены в соответствии с функциональным назначением. </w:t>
      </w:r>
    </w:p>
    <w:p w:rsidR="000E0829" w:rsidRPr="000E0829" w:rsidRDefault="000E0829" w:rsidP="000E0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29">
        <w:rPr>
          <w:rFonts w:ascii="Times New Roman" w:hAnsi="Times New Roman" w:cs="Times New Roman"/>
          <w:color w:val="000000"/>
          <w:sz w:val="28"/>
          <w:szCs w:val="28"/>
        </w:rPr>
        <w:t xml:space="preserve">Микроклимат учебных помещений в колледже отвечает санитарным нормам. Для соблюдения правил личной гигиены работают туалетные комнаты.  Все санитарное оборудование находится в рабочем состоянии. </w:t>
      </w:r>
    </w:p>
    <w:p w:rsidR="000E0829" w:rsidRPr="000E0829" w:rsidRDefault="000E0829" w:rsidP="000E0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829">
        <w:rPr>
          <w:rFonts w:ascii="Times New Roman" w:hAnsi="Times New Roman" w:cs="Times New Roman"/>
          <w:sz w:val="28"/>
          <w:szCs w:val="28"/>
        </w:rPr>
        <w:t xml:space="preserve">В здании общежития колледжа находится столовая на 40 посадочных мест. На входе в столовую установлена раковина для мытья рук. Столовая оснащена всем необходимым оборудованием, инвентарем. Организацию </w:t>
      </w:r>
      <w:r w:rsidRPr="000E0829">
        <w:rPr>
          <w:rFonts w:ascii="Times New Roman" w:hAnsi="Times New Roman" w:cs="Times New Roman"/>
          <w:sz w:val="28"/>
          <w:szCs w:val="28"/>
        </w:rPr>
        <w:lastRenderedPageBreak/>
        <w:t xml:space="preserve">питания обучающихся осуществляет ИП </w:t>
      </w:r>
      <w:proofErr w:type="spellStart"/>
      <w:r w:rsidRPr="000E0829">
        <w:rPr>
          <w:rFonts w:ascii="Times New Roman" w:hAnsi="Times New Roman" w:cs="Times New Roman"/>
          <w:sz w:val="28"/>
          <w:szCs w:val="28"/>
        </w:rPr>
        <w:t>Н.В.Трохова</w:t>
      </w:r>
      <w:proofErr w:type="spellEnd"/>
      <w:r w:rsidRPr="000E0829">
        <w:rPr>
          <w:rFonts w:ascii="Times New Roman" w:hAnsi="Times New Roman" w:cs="Times New Roman"/>
          <w:sz w:val="28"/>
          <w:szCs w:val="28"/>
        </w:rPr>
        <w:t>. В расписании уроков предусмотрено время для обеда.</w:t>
      </w:r>
    </w:p>
    <w:p w:rsidR="000E0829" w:rsidRPr="000E0829" w:rsidRDefault="000E0829" w:rsidP="000E0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29">
        <w:rPr>
          <w:rFonts w:ascii="Times New Roman" w:hAnsi="Times New Roman" w:cs="Times New Roman"/>
          <w:color w:val="000000"/>
          <w:sz w:val="28"/>
          <w:szCs w:val="28"/>
        </w:rPr>
        <w:t xml:space="preserve">Системы водоснабжения, канализации, отопления централизованные, и находятся в рабочем состоянии. </w:t>
      </w:r>
    </w:p>
    <w:p w:rsidR="000E0829" w:rsidRPr="000E0829" w:rsidRDefault="000E0829" w:rsidP="000E0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29">
        <w:rPr>
          <w:rFonts w:ascii="Times New Roman" w:hAnsi="Times New Roman" w:cs="Times New Roman"/>
          <w:color w:val="000000"/>
          <w:sz w:val="28"/>
          <w:szCs w:val="28"/>
        </w:rPr>
        <w:t>Особое место в создании безопасных условий занимают вопросы антитеррористической защищенности и пожарной безопасности. Здание оборудовано системой видеонаблюдения и автоматической пожарной сигнализацией, тревожной кнопкой, помещения оборудованы речевой системой оповещения о пожаре.</w:t>
      </w:r>
    </w:p>
    <w:p w:rsidR="000E0829" w:rsidRPr="000E0829" w:rsidRDefault="000E0829" w:rsidP="000E0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829">
        <w:rPr>
          <w:rFonts w:ascii="Times New Roman" w:hAnsi="Times New Roman" w:cs="Times New Roman"/>
          <w:sz w:val="28"/>
          <w:szCs w:val="28"/>
        </w:rPr>
        <w:t>Медицинское обслуживание обучающихся осуществляется на базе медицинского пункта, находящегося в здании общежития колледжа и по договорам в медицинских учреждениях города. В медицинский пункт входят – кабинет врача, процедурный кабинет и изолятор. Все кабинеты оснащены необходимым оборудованием.</w:t>
      </w:r>
    </w:p>
    <w:p w:rsidR="000E0829" w:rsidRPr="000E0829" w:rsidRDefault="000E0829" w:rsidP="000E0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829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колледжа обеспечивает проведение учебных занятий, предусмотренных учебными планами, и внеаудиторной работы. </w:t>
      </w:r>
    </w:p>
    <w:p w:rsidR="000E0829" w:rsidRPr="000E0829" w:rsidRDefault="000E0829" w:rsidP="000E0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29">
        <w:rPr>
          <w:rFonts w:ascii="Times New Roman" w:hAnsi="Times New Roman" w:cs="Times New Roman"/>
          <w:color w:val="000000"/>
          <w:sz w:val="28"/>
          <w:szCs w:val="28"/>
        </w:rPr>
        <w:t>Материально-техническая база соответствует действующим санитарным и противопожарным нормам (акт приемки учебного заведения к новому учебному году без замечаний).</w:t>
      </w:r>
    </w:p>
    <w:p w:rsidR="000E0829" w:rsidRPr="000E0829" w:rsidRDefault="000E0829" w:rsidP="000E0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29">
        <w:rPr>
          <w:rFonts w:ascii="Times New Roman" w:hAnsi="Times New Roman" w:cs="Times New Roman"/>
          <w:color w:val="000000"/>
          <w:sz w:val="28"/>
          <w:szCs w:val="28"/>
        </w:rPr>
        <w:t>Для проведения учебных занятий и</w:t>
      </w:r>
      <w:r w:rsidRPr="000E0829">
        <w:rPr>
          <w:rFonts w:ascii="Times New Roman" w:hAnsi="Times New Roman" w:cs="Times New Roman"/>
          <w:sz w:val="28"/>
          <w:szCs w:val="28"/>
        </w:rPr>
        <w:t xml:space="preserve"> внеаудиторной</w:t>
      </w:r>
      <w:r w:rsidRPr="000E0829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r w:rsidRPr="000E0829">
        <w:rPr>
          <w:rFonts w:ascii="Times New Roman" w:hAnsi="Times New Roman" w:cs="Times New Roman"/>
          <w:color w:val="000000"/>
          <w:sz w:val="28"/>
          <w:szCs w:val="28"/>
        </w:rPr>
        <w:t xml:space="preserve">работы за последний год материально-техническое обеспечение пополнено следующим: </w:t>
      </w:r>
    </w:p>
    <w:p w:rsidR="000E0829" w:rsidRPr="000E0829" w:rsidRDefault="000E0829" w:rsidP="000E08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0E0829">
        <w:rPr>
          <w:rFonts w:ascii="Times New Roman" w:hAnsi="Times New Roman" w:cs="Times New Roman"/>
          <w:color w:val="000000"/>
          <w:sz w:val="28"/>
          <w:szCs w:val="28"/>
        </w:rPr>
        <w:t xml:space="preserve">- компьютерная и оргтехника – 150000 руб. </w:t>
      </w:r>
    </w:p>
    <w:p w:rsidR="000E0829" w:rsidRPr="000E0829" w:rsidRDefault="000E0829" w:rsidP="000E08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0E0829">
        <w:rPr>
          <w:rFonts w:ascii="Times New Roman" w:hAnsi="Times New Roman" w:cs="Times New Roman"/>
          <w:color w:val="000000"/>
          <w:sz w:val="28"/>
          <w:szCs w:val="28"/>
        </w:rPr>
        <w:t xml:space="preserve">- лицензионное программное обеспечение – 52060 руб. </w:t>
      </w:r>
    </w:p>
    <w:p w:rsidR="00460775" w:rsidRDefault="00460775" w:rsidP="00460775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</w:p>
    <w:p w:rsidR="000E0829" w:rsidRDefault="000E0829" w:rsidP="00460775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>Финансово-экономическая деятельность</w:t>
      </w:r>
    </w:p>
    <w:p w:rsidR="00460775" w:rsidRPr="000E0829" w:rsidRDefault="00460775" w:rsidP="00460775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</w:p>
    <w:p w:rsidR="000E0829" w:rsidRPr="000E0829" w:rsidRDefault="000E0829" w:rsidP="000E0829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Годовой бюджет за 2018 год – </w:t>
      </w:r>
      <w:r w:rsidRPr="000E0829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35457291,22 руб.</w:t>
      </w:r>
      <w:r w:rsidRPr="000E0829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ab/>
      </w:r>
    </w:p>
    <w:p w:rsidR="000E0829" w:rsidRPr="000E0829" w:rsidRDefault="000E0829" w:rsidP="000E0829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>Распределение средств бюджета учреждения по источникам их получения:</w:t>
      </w:r>
    </w:p>
    <w:p w:rsidR="000E0829" w:rsidRPr="000E0829" w:rsidRDefault="000E0829" w:rsidP="000E0829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ab/>
        <w:t>1. Субсидия на выполнение государственного (муниципального) задания:</w:t>
      </w:r>
    </w:p>
    <w:p w:rsidR="000E0829" w:rsidRPr="000E0829" w:rsidRDefault="000E0829" w:rsidP="000E0829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               доходы – 25648615 руб.;</w:t>
      </w:r>
    </w:p>
    <w:p w:rsidR="000E0829" w:rsidRPr="000E0829" w:rsidRDefault="000E0829" w:rsidP="000E0829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               расходы – 25696655,51 руб.</w:t>
      </w:r>
    </w:p>
    <w:p w:rsidR="000E0829" w:rsidRPr="000E0829" w:rsidRDefault="000E0829" w:rsidP="000E0829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ab/>
        <w:t>2. Субсидия на иные цели:</w:t>
      </w:r>
    </w:p>
    <w:p w:rsidR="000E0829" w:rsidRPr="000E0829" w:rsidRDefault="000E0829" w:rsidP="000E0829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              доходы – 7554028 руб.;</w:t>
      </w:r>
    </w:p>
    <w:p w:rsidR="000E0829" w:rsidRPr="000E0829" w:rsidRDefault="000E0829" w:rsidP="000E0829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              расходы – 7554028 руб.</w:t>
      </w:r>
    </w:p>
    <w:p w:rsidR="000E0829" w:rsidRPr="000E0829" w:rsidRDefault="000E0829" w:rsidP="000E08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>Использование средств от предпринимательской и иной приносящей доход деятельности, а также пожертвования денежных средств:</w:t>
      </w:r>
    </w:p>
    <w:p w:rsidR="000E0829" w:rsidRPr="000E0829" w:rsidRDefault="000E0829" w:rsidP="000E0829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 xml:space="preserve">Приносящая   доход   деятельность (собственные доходы колледжа) </w:t>
      </w:r>
    </w:p>
    <w:p w:rsidR="000E0829" w:rsidRPr="000E0829" w:rsidRDefault="000E0829" w:rsidP="000E0829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proofErr w:type="gramStart"/>
      <w:r w:rsidRPr="000E0829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>Доходы  за</w:t>
      </w:r>
      <w:proofErr w:type="gramEnd"/>
      <w:r w:rsidRPr="000E0829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 xml:space="preserve"> 2018 год всего:  2254648,22 руб., в </w:t>
      </w:r>
      <w:proofErr w:type="spellStart"/>
      <w:r w:rsidRPr="000E0829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>т.ч</w:t>
      </w:r>
      <w:proofErr w:type="spellEnd"/>
      <w:r w:rsidRPr="000E0829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>.</w:t>
      </w:r>
    </w:p>
    <w:p w:rsidR="000E0829" w:rsidRPr="000E0829" w:rsidRDefault="000E0829" w:rsidP="000E0829">
      <w:pPr>
        <w:shd w:val="clear" w:color="auto" w:fill="FFFFFF"/>
        <w:spacing w:after="0" w:line="240" w:lineRule="auto"/>
        <w:ind w:left="708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доход от собственности (аренда столовой) – 152050,25 руб.,</w:t>
      </w:r>
    </w:p>
    <w:p w:rsidR="000E0829" w:rsidRPr="000E0829" w:rsidRDefault="000E0829" w:rsidP="000E0829">
      <w:pPr>
        <w:shd w:val="clear" w:color="auto" w:fill="FFFFFF"/>
        <w:spacing w:after="0" w:line="240" w:lineRule="auto"/>
        <w:ind w:left="708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оплата студентов за общежитие – 1014101руб.,</w:t>
      </w:r>
    </w:p>
    <w:p w:rsidR="000E0829" w:rsidRPr="000E0829" w:rsidRDefault="000E0829" w:rsidP="000E0829">
      <w:pPr>
        <w:shd w:val="clear" w:color="auto" w:fill="FFFFFF"/>
        <w:spacing w:after="0" w:line="240" w:lineRule="auto"/>
        <w:ind w:left="708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оплата за образовательные услуги – 923700 руб.,</w:t>
      </w:r>
    </w:p>
    <w:p w:rsidR="000E0829" w:rsidRPr="000E0829" w:rsidRDefault="000E0829" w:rsidP="000E0829">
      <w:pPr>
        <w:shd w:val="clear" w:color="auto" w:fill="FFFFFF"/>
        <w:spacing w:after="0" w:line="240" w:lineRule="auto"/>
        <w:ind w:left="708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благотворительная помощь – 82900 руб.,</w:t>
      </w:r>
    </w:p>
    <w:p w:rsidR="000E0829" w:rsidRPr="000E0829" w:rsidRDefault="000E0829" w:rsidP="000E0829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lastRenderedPageBreak/>
        <w:t>-компенсация стоимости проездных билетов студентам из малообеспеченных семей – 62000 руб.,</w:t>
      </w:r>
    </w:p>
    <w:p w:rsidR="000E0829" w:rsidRPr="000E0829" w:rsidRDefault="000E0829" w:rsidP="000E0829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 xml:space="preserve">Расходы за 2018 г. </w:t>
      </w:r>
      <w:r w:rsidR="00590416" w:rsidRPr="000E0829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>всего: 2253112</w:t>
      </w:r>
      <w:r w:rsidRPr="000E0829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 xml:space="preserve">,28 руб., в </w:t>
      </w:r>
      <w:proofErr w:type="spellStart"/>
      <w:r w:rsidRPr="000E0829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>т.ч</w:t>
      </w:r>
      <w:proofErr w:type="spellEnd"/>
      <w:r w:rsidRPr="000E0829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8"/>
          <w:szCs w:val="28"/>
          <w:lang w:eastAsia="ru-RU"/>
        </w:rPr>
        <w:t>.</w:t>
      </w:r>
    </w:p>
    <w:p w:rsidR="000E0829" w:rsidRPr="000E0829" w:rsidRDefault="000E0829" w:rsidP="00590416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зарплата с начислениями – 1081152,35 руб.,</w:t>
      </w:r>
    </w:p>
    <w:p w:rsidR="000E0829" w:rsidRPr="000E0829" w:rsidRDefault="000E0829" w:rsidP="00590416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услуги связи (интернет) – 35898,21 руб.,</w:t>
      </w:r>
    </w:p>
    <w:p w:rsidR="000E0829" w:rsidRPr="000E0829" w:rsidRDefault="000E0829" w:rsidP="00590416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коммунальные услуги – 676493 руб.,</w:t>
      </w:r>
    </w:p>
    <w:p w:rsidR="000E0829" w:rsidRPr="000E0829" w:rsidRDefault="000E0829" w:rsidP="00590416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работы, услуги по содержанию имущества – 163959 руб.,</w:t>
      </w:r>
    </w:p>
    <w:p w:rsidR="000E0829" w:rsidRPr="000E0829" w:rsidRDefault="000E0829" w:rsidP="00590416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-прочие работы, услуги (охрана КТС, пожарный мониторинг,</w:t>
      </w:r>
    </w:p>
    <w:p w:rsidR="000E0829" w:rsidRPr="000E0829" w:rsidRDefault="000E0829" w:rsidP="00590416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периодические издания, курсы повышения квалификации и </w:t>
      </w:r>
      <w:proofErr w:type="spellStart"/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др.расходы</w:t>
      </w:r>
      <w:proofErr w:type="spellEnd"/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)</w:t>
      </w:r>
    </w:p>
    <w:p w:rsidR="000E0829" w:rsidRPr="000E0829" w:rsidRDefault="000E0829" w:rsidP="00590416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– 82451,88  руб.,</w:t>
      </w:r>
    </w:p>
    <w:p w:rsidR="000E0829" w:rsidRPr="000E0829" w:rsidRDefault="000E0829" w:rsidP="00590416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-прочие расходы (налоги,</w:t>
      </w:r>
      <w:r w:rsidR="0059041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госпошлина) - 4100 руб.</w:t>
      </w:r>
    </w:p>
    <w:p w:rsidR="000E0829" w:rsidRPr="000E0829" w:rsidRDefault="000E0829" w:rsidP="00590416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приобретение основных средств – 75013,47 руб.</w:t>
      </w:r>
    </w:p>
    <w:p w:rsidR="000E0829" w:rsidRPr="000E0829" w:rsidRDefault="000E0829" w:rsidP="00590416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канцелярские, строительные и хозяйственные товары – 72044,17 руб.,</w:t>
      </w:r>
    </w:p>
    <w:p w:rsidR="000E0829" w:rsidRPr="000E0829" w:rsidRDefault="000E0829" w:rsidP="00590416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компенсация стоимости проездных билетов студентам малообеспеченных семей – 62000 руб.,</w:t>
      </w:r>
    </w:p>
    <w:p w:rsidR="000E0829" w:rsidRPr="000E0829" w:rsidRDefault="000E0829" w:rsidP="00590416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мобильный планетарий – 299000 руб.,</w:t>
      </w:r>
    </w:p>
    <w:p w:rsidR="000E0829" w:rsidRPr="000E0829" w:rsidRDefault="000E0829" w:rsidP="00590416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кресла для мобильного планетария – (13 штук) – 43500 руб.,</w:t>
      </w:r>
    </w:p>
    <w:p w:rsidR="000E0829" w:rsidRPr="000E0829" w:rsidRDefault="000E0829" w:rsidP="00590416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- конструктор </w:t>
      </w: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val="en-US" w:eastAsia="ru-RU"/>
        </w:rPr>
        <w:t>LEGO</w:t>
      </w: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(1 штука) – 9900 руб.,</w:t>
      </w:r>
    </w:p>
    <w:p w:rsidR="000E0829" w:rsidRPr="000E0829" w:rsidRDefault="000E0829" w:rsidP="00590416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- ресурсные наборы </w:t>
      </w: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val="en-US" w:eastAsia="ru-RU"/>
        </w:rPr>
        <w:t>LEGO</w:t>
      </w: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(6 штук) – 18600 руб.,</w:t>
      </w:r>
    </w:p>
    <w:p w:rsidR="000E0829" w:rsidRPr="000E0829" w:rsidRDefault="000E0829" w:rsidP="00590416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персональный компьютер – 32450 руб.,</w:t>
      </w:r>
    </w:p>
    <w:p w:rsidR="00590416" w:rsidRDefault="000E0829" w:rsidP="00590416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- многофункциональной устройство - 32450 руб. </w:t>
      </w:r>
    </w:p>
    <w:p w:rsidR="00460775" w:rsidRDefault="00460775" w:rsidP="000E082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</w:p>
    <w:p w:rsidR="000E0829" w:rsidRDefault="000E0829" w:rsidP="0046077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  <w:t>Стипендиальное обеспечение, формы социальной поддержки</w:t>
      </w:r>
    </w:p>
    <w:p w:rsidR="00460775" w:rsidRPr="000E0829" w:rsidRDefault="00460775" w:rsidP="0046077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pacing w:val="-4"/>
          <w:sz w:val="28"/>
          <w:szCs w:val="28"/>
          <w:lang w:eastAsia="ru-RU"/>
        </w:rPr>
      </w:pPr>
    </w:p>
    <w:p w:rsidR="000E0829" w:rsidRPr="000E0829" w:rsidRDefault="000E0829" w:rsidP="000E08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Порядок выплаты стипендий и оказание других форм материальной поддержки студентам определяется "Положением о стипендиальном обеспечении и других формах материальной поддержки студентов".</w:t>
      </w:r>
    </w:p>
    <w:p w:rsidR="000E0829" w:rsidRPr="000E0829" w:rsidRDefault="000E0829" w:rsidP="000E08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Стипендии подразделяются на следующие виды:</w:t>
      </w:r>
    </w:p>
    <w:p w:rsidR="000E0829" w:rsidRPr="000E0829" w:rsidRDefault="000E0829" w:rsidP="000E0829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академическая стипендия за отличную учёбу,</w:t>
      </w:r>
    </w:p>
    <w:p w:rsidR="000E0829" w:rsidRPr="000E0829" w:rsidRDefault="000E0829" w:rsidP="000E0829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академическая стипендия за хорошую учёбу,</w:t>
      </w:r>
    </w:p>
    <w:p w:rsidR="000E0829" w:rsidRPr="000E0829" w:rsidRDefault="000E0829" w:rsidP="000E0829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повышенная стипендия за активное участие в жизни колледжа, за значительные успехи;</w:t>
      </w:r>
    </w:p>
    <w:p w:rsidR="000E0829" w:rsidRPr="000E0829" w:rsidRDefault="000E0829" w:rsidP="000E0829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социальная стипендия детям-сиротам,</w:t>
      </w:r>
    </w:p>
    <w:p w:rsidR="000E0829" w:rsidRPr="000E0829" w:rsidRDefault="000E0829" w:rsidP="000E0829">
      <w:pPr>
        <w:shd w:val="clear" w:color="auto" w:fill="FFFFFF"/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социальная стипендия малообеспеченным студентам.</w:t>
      </w:r>
    </w:p>
    <w:p w:rsidR="000E0829" w:rsidRPr="000E0829" w:rsidRDefault="000E0829" w:rsidP="000E08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За особые заслуги в учебной, исследовательской деятельности, участие в общественной работе, мероприятиях, проводимых в колледже, районе, области, студенты поощряются грамотами, дипломами, благодарностями, ценными подарками.</w:t>
      </w:r>
    </w:p>
    <w:p w:rsidR="000E0829" w:rsidRPr="000E0829" w:rsidRDefault="000E0829" w:rsidP="000E08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Дети-сироты получают следующие компенсационные выплаты: на питание, одежду, приобретение учебной литературы и письменных принадлежностей, предметы гигиены, проезд в городском транспорте, выпуск и трудоустройство, на путёвки в летние лагеря из средств областного бюджета субсидии на иные цели, выделенный фонд составил 2064775,84 руб.</w:t>
      </w:r>
    </w:p>
    <w:p w:rsidR="000E0829" w:rsidRPr="000E0829" w:rsidRDefault="000E0829" w:rsidP="000E08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lastRenderedPageBreak/>
        <w:t xml:space="preserve">В 2018 году стипендиальный фонд на выплату расходов академической и социальной стипендии составил </w:t>
      </w:r>
      <w:r w:rsidRPr="000E0829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1981252,16 руб.  </w:t>
      </w: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Академическую стипендию получили 117 человек</w:t>
      </w:r>
      <w:r w:rsidRPr="000E0829">
        <w:rPr>
          <w:rFonts w:ascii="Times New Roman" w:hAnsi="Times New Roman" w:cs="Times New Roman"/>
          <w:sz w:val="24"/>
          <w:szCs w:val="24"/>
        </w:rPr>
        <w:t xml:space="preserve"> </w:t>
      </w:r>
      <w:r w:rsidRPr="000E0829">
        <w:rPr>
          <w:rFonts w:ascii="Times New Roman" w:hAnsi="Times New Roman" w:cs="Times New Roman"/>
          <w:sz w:val="28"/>
          <w:szCs w:val="28"/>
        </w:rPr>
        <w:t xml:space="preserve">/37% численности студентов, обучающихся по очной форме обучения, получающих государственную академическую стипендию, в общей численности студентов, </w:t>
      </w: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имеющих по результатам учебного семестра оценки "отлично" или "хорошо", получают государственную академическую стипендию в размере 501 рубль 40 копеек. Расходы на выплату академической стипендии составили </w:t>
      </w:r>
      <w:r w:rsidRPr="000E0829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748576,67 руб.</w:t>
      </w:r>
    </w:p>
    <w:p w:rsidR="000E0829" w:rsidRPr="000E0829" w:rsidRDefault="000E0829" w:rsidP="000E08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Детям-сиротам, детям, оставшимся без попечения родителей, детям инвалидам и инвалидам 1 и 2 групп, студенты из малоимущих семей, ежегодно предоставляющие справку для получения социальной помощи, назначается государственная социальная стипендия в размере 752 рубля 10 копеек.</w:t>
      </w:r>
    </w:p>
    <w:p w:rsidR="000E0829" w:rsidRPr="000E0829" w:rsidRDefault="000E0829" w:rsidP="000E08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Социальную стипендию получили дети-сироты, дети, оставшиеся без попечения родителей, дети-инвалиды 143 человека. Расходы составили 1232675,49 рубля.</w:t>
      </w:r>
    </w:p>
    <w:p w:rsidR="000E0829" w:rsidRPr="000E0829" w:rsidRDefault="000E0829" w:rsidP="000E08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0E0829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Материальная помощь студентам составила 2000 рублей. </w:t>
      </w:r>
    </w:p>
    <w:p w:rsidR="000E0829" w:rsidRPr="000E0829" w:rsidRDefault="000E0829" w:rsidP="000E0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829">
        <w:rPr>
          <w:rFonts w:ascii="Times New Roman" w:hAnsi="Times New Roman" w:cs="Times New Roman"/>
          <w:bCs/>
          <w:color w:val="000000"/>
          <w:sz w:val="28"/>
          <w:szCs w:val="28"/>
        </w:rPr>
        <w:t>Вывод:</w:t>
      </w:r>
      <w:r w:rsidRPr="000E0829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материально - техническое обеспечение Сокольского педагогического колледжа находится в состоянии постоянного обновления и совершенствования, что </w:t>
      </w:r>
      <w:r w:rsidRPr="000E0829">
        <w:rPr>
          <w:rFonts w:ascii="Times New Roman" w:hAnsi="Times New Roman" w:cs="Times New Roman"/>
          <w:sz w:val="28"/>
          <w:szCs w:val="28"/>
        </w:rPr>
        <w:t xml:space="preserve">отвечает современным требованиям обеспечения учебного процесса в соответствии с ФГОС </w:t>
      </w:r>
      <w:r w:rsidRPr="000E0829">
        <w:rPr>
          <w:rFonts w:ascii="Times New Roman" w:hAnsi="Times New Roman" w:cs="Times New Roman"/>
          <w:color w:val="000000"/>
          <w:sz w:val="28"/>
          <w:szCs w:val="28"/>
        </w:rPr>
        <w:t>и полноценному функционированию жизнедеятельности образовательного учреждения.</w:t>
      </w:r>
    </w:p>
    <w:p w:rsidR="00992DAF" w:rsidRDefault="00992DAF" w:rsidP="00775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416" w:rsidRPr="00590416" w:rsidRDefault="00460775" w:rsidP="00590416">
      <w:pPr>
        <w:autoSpaceDE w:val="0"/>
        <w:autoSpaceDN w:val="0"/>
        <w:adjustRightInd w:val="0"/>
        <w:spacing w:after="0" w:line="240" w:lineRule="auto"/>
        <w:ind w:left="10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r w:rsidR="00590416" w:rsidRPr="005904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Социальное партнерство</w:t>
      </w:r>
    </w:p>
    <w:p w:rsidR="00460775" w:rsidRDefault="00460775" w:rsidP="00590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0775" w:rsidRDefault="00460775" w:rsidP="00460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775">
        <w:rPr>
          <w:rFonts w:ascii="Times New Roman" w:hAnsi="Times New Roman" w:cs="Times New Roman"/>
          <w:color w:val="000000"/>
          <w:sz w:val="28"/>
          <w:szCs w:val="28"/>
        </w:rPr>
        <w:t>В настоящее время в колледже установлены прочные партнерские связи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образовательными </w:t>
      </w:r>
      <w:r w:rsidRPr="00460775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организациями культуры и спорта </w:t>
      </w:r>
      <w:r w:rsidRPr="00460775">
        <w:rPr>
          <w:rFonts w:ascii="Times New Roman" w:hAnsi="Times New Roman" w:cs="Times New Roman"/>
          <w:color w:val="000000"/>
          <w:sz w:val="28"/>
          <w:szCs w:val="28"/>
        </w:rPr>
        <w:t>города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района</w:t>
      </w:r>
      <w:r w:rsidRPr="00460775">
        <w:rPr>
          <w:rFonts w:ascii="Times New Roman" w:hAnsi="Times New Roman" w:cs="Times New Roman"/>
          <w:color w:val="000000"/>
          <w:sz w:val="28"/>
          <w:szCs w:val="28"/>
        </w:rPr>
        <w:t>. Ведется активная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0775">
        <w:rPr>
          <w:rFonts w:ascii="Times New Roman" w:hAnsi="Times New Roman" w:cs="Times New Roman"/>
          <w:color w:val="000000"/>
          <w:sz w:val="28"/>
          <w:szCs w:val="28"/>
        </w:rPr>
        <w:t>профориентационная</w:t>
      </w:r>
      <w:proofErr w:type="spellEnd"/>
      <w:r w:rsidRPr="00460775">
        <w:rPr>
          <w:rFonts w:ascii="Times New Roman" w:hAnsi="Times New Roman" w:cs="Times New Roman"/>
          <w:color w:val="000000"/>
          <w:sz w:val="28"/>
          <w:szCs w:val="28"/>
        </w:rPr>
        <w:t xml:space="preserve"> работа.</w:t>
      </w:r>
    </w:p>
    <w:p w:rsidR="00590416" w:rsidRPr="00590416" w:rsidRDefault="00590416" w:rsidP="00590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416">
        <w:rPr>
          <w:rFonts w:ascii="Times New Roman" w:hAnsi="Times New Roman" w:cs="Times New Roman"/>
          <w:color w:val="000000"/>
          <w:sz w:val="28"/>
          <w:szCs w:val="28"/>
        </w:rPr>
        <w:t>Основные задачи работы по организации социального партнёрства:</w:t>
      </w:r>
    </w:p>
    <w:p w:rsidR="00590416" w:rsidRPr="00590416" w:rsidRDefault="00590416" w:rsidP="0059041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416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эффективной системы социального партнёрства, ориентированной на потребности муниципального и регионального образовательного рынка труда. </w:t>
      </w:r>
    </w:p>
    <w:p w:rsidR="00590416" w:rsidRPr="00590416" w:rsidRDefault="00590416" w:rsidP="0059041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416">
        <w:rPr>
          <w:rFonts w:ascii="Times New Roman" w:hAnsi="Times New Roman" w:cs="Times New Roman"/>
          <w:color w:val="000000"/>
          <w:sz w:val="28"/>
          <w:szCs w:val="28"/>
        </w:rPr>
        <w:t>Организация совместной с упра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90416">
        <w:rPr>
          <w:rFonts w:ascii="Times New Roman" w:hAnsi="Times New Roman" w:cs="Times New Roman"/>
          <w:color w:val="000000"/>
          <w:sz w:val="28"/>
          <w:szCs w:val="28"/>
        </w:rPr>
        <w:t xml:space="preserve">лением образования района, школами </w:t>
      </w:r>
      <w:proofErr w:type="spellStart"/>
      <w:r w:rsidRPr="00590416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590416">
        <w:rPr>
          <w:rFonts w:ascii="Times New Roman" w:hAnsi="Times New Roman" w:cs="Times New Roman"/>
          <w:color w:val="000000"/>
          <w:sz w:val="28"/>
          <w:szCs w:val="28"/>
        </w:rPr>
        <w:t xml:space="preserve"> работы с выпускниками школ, мотивированных на педагогическую профессию.  </w:t>
      </w:r>
    </w:p>
    <w:p w:rsidR="00590416" w:rsidRPr="00590416" w:rsidRDefault="00590416" w:rsidP="0059041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416"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Сопровождение профессионального выбора мотивированных обучающихся школ на базе колледжа. </w:t>
      </w:r>
    </w:p>
    <w:p w:rsidR="00590416" w:rsidRPr="00590416" w:rsidRDefault="00590416" w:rsidP="0059041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416">
        <w:rPr>
          <w:rFonts w:ascii="Times New Roman" w:hAnsi="Times New Roman" w:cs="Times New Roman"/>
          <w:color w:val="000000"/>
          <w:sz w:val="28"/>
          <w:szCs w:val="28"/>
        </w:rPr>
        <w:t xml:space="preserve">Расширение участия базовых образовательных учреждений в организации практико-ориентированного обучения студентов педагогического направления. </w:t>
      </w:r>
    </w:p>
    <w:p w:rsidR="00590416" w:rsidRPr="00590416" w:rsidRDefault="00590416" w:rsidP="00590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416">
        <w:rPr>
          <w:rFonts w:ascii="Times New Roman" w:hAnsi="Times New Roman" w:cs="Times New Roman"/>
          <w:color w:val="000000"/>
          <w:sz w:val="28"/>
          <w:szCs w:val="28"/>
        </w:rPr>
        <w:t xml:space="preserve"> Колледж реализует программы практического обучения на базе лучших дошкольных образовательных организаций и школ города. На сегодня к данной работе привлечены самые опытные педагоги города, которые дают возможность увидеть лучшие образцы занятий и уроков, особенности организации внеурочной деятельности и реализации современных ФГОС.  </w:t>
      </w:r>
    </w:p>
    <w:p w:rsidR="00590416" w:rsidRPr="00590416" w:rsidRDefault="00590416" w:rsidP="00590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416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протяжении нескольких лет студенты в период летних каникул работают в качестве отрядных вожатых и воспитателей, руководителей творческих коллективов и организаторов досуга в детских оздоровительных лагерях отдыха Вологодской области, Московской области (Мы</w:t>
      </w:r>
      <w:r w:rsidR="009C4CDE">
        <w:rPr>
          <w:rFonts w:ascii="Times New Roman" w:hAnsi="Times New Roman" w:cs="Times New Roman"/>
          <w:color w:val="000000"/>
          <w:sz w:val="28"/>
          <w:szCs w:val="28"/>
        </w:rPr>
        <w:t>тищи) и др. В летнем сезоне 2019</w:t>
      </w:r>
      <w:r w:rsidRPr="00590416">
        <w:rPr>
          <w:rFonts w:ascii="Times New Roman" w:hAnsi="Times New Roman" w:cs="Times New Roman"/>
          <w:color w:val="000000"/>
          <w:sz w:val="28"/>
          <w:szCs w:val="28"/>
        </w:rPr>
        <w:t xml:space="preserve"> года студенты колледжа осуществляли воспитательную и культурно-массовую работу с учащимися школ и загородных лагерей. </w:t>
      </w:r>
    </w:p>
    <w:p w:rsidR="00590416" w:rsidRPr="00590416" w:rsidRDefault="00590416" w:rsidP="00590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416">
        <w:rPr>
          <w:rFonts w:ascii="Times New Roman" w:hAnsi="Times New Roman" w:cs="Times New Roman"/>
          <w:color w:val="000000"/>
          <w:sz w:val="28"/>
          <w:szCs w:val="28"/>
        </w:rPr>
        <w:t>Такое сотрудничество способствует профессиональному становлению студентов колледжа, расширяет рамки организации практико-ориентированного обучения, помогает выпускникам приобрести самостоятельный опыт работы.</w:t>
      </w:r>
    </w:p>
    <w:p w:rsidR="00992DAF" w:rsidRDefault="00992DAF" w:rsidP="00775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DAF" w:rsidRDefault="00992DAF" w:rsidP="00775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807" w:rsidRDefault="009C4CDE" w:rsidP="009C4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4CDE">
        <w:rPr>
          <w:rFonts w:ascii="Times New Roman" w:hAnsi="Times New Roman" w:cs="Times New Roman"/>
          <w:b/>
          <w:color w:val="000000"/>
          <w:sz w:val="28"/>
          <w:szCs w:val="24"/>
        </w:rPr>
        <w:t>7.</w:t>
      </w:r>
      <w:r w:rsidRPr="009C4CD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7758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Перспективы развития</w:t>
      </w:r>
    </w:p>
    <w:p w:rsidR="009C4CDE" w:rsidRDefault="009C4CDE" w:rsidP="009C4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4CDE" w:rsidRDefault="009C4CDE" w:rsidP="009C4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C4CDE">
        <w:rPr>
          <w:rFonts w:ascii="Times New Roman" w:hAnsi="Times New Roman" w:cs="Times New Roman"/>
          <w:sz w:val="28"/>
          <w:szCs w:val="24"/>
        </w:rPr>
        <w:t xml:space="preserve">В основной образовательной деятельности </w:t>
      </w:r>
      <w:r>
        <w:rPr>
          <w:rFonts w:ascii="Times New Roman" w:hAnsi="Times New Roman" w:cs="Times New Roman"/>
          <w:sz w:val="28"/>
          <w:szCs w:val="24"/>
        </w:rPr>
        <w:t>к</w:t>
      </w:r>
      <w:r w:rsidRPr="009C4CDE">
        <w:rPr>
          <w:rFonts w:ascii="Times New Roman" w:hAnsi="Times New Roman" w:cs="Times New Roman"/>
          <w:sz w:val="28"/>
          <w:szCs w:val="24"/>
        </w:rPr>
        <w:t>олледж реализует образовательные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C4CDE">
        <w:rPr>
          <w:rFonts w:ascii="Times New Roman" w:hAnsi="Times New Roman" w:cs="Times New Roman"/>
          <w:sz w:val="28"/>
          <w:szCs w:val="24"/>
        </w:rPr>
        <w:t>программы среднего профессионального образования углубленной подготовки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C4CDE">
        <w:rPr>
          <w:rFonts w:ascii="Times New Roman" w:hAnsi="Times New Roman" w:cs="Times New Roman"/>
          <w:sz w:val="28"/>
          <w:szCs w:val="24"/>
        </w:rPr>
        <w:t>специалистов среднего звена, с учетом потребности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C4CDE">
        <w:rPr>
          <w:rFonts w:ascii="Times New Roman" w:hAnsi="Times New Roman" w:cs="Times New Roman"/>
          <w:sz w:val="28"/>
          <w:szCs w:val="24"/>
        </w:rPr>
        <w:t>экономики области в квалифицированных кадрах</w:t>
      </w:r>
      <w:r>
        <w:rPr>
          <w:rFonts w:ascii="Times New Roman" w:hAnsi="Times New Roman" w:cs="Times New Roman"/>
          <w:sz w:val="28"/>
          <w:szCs w:val="24"/>
        </w:rPr>
        <w:t xml:space="preserve"> в области образования</w:t>
      </w:r>
      <w:r w:rsidRPr="009C4CDE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9C4CDE" w:rsidRPr="009C4CDE" w:rsidRDefault="009C4CDE" w:rsidP="009C4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9C4CDE">
        <w:rPr>
          <w:rFonts w:ascii="Times New Roman" w:hAnsi="Times New Roman" w:cs="Times New Roman"/>
          <w:sz w:val="28"/>
          <w:szCs w:val="24"/>
        </w:rPr>
        <w:t>В целом, деятельность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C4CDE">
        <w:rPr>
          <w:rFonts w:ascii="Times New Roman" w:hAnsi="Times New Roman" w:cs="Times New Roman"/>
          <w:sz w:val="28"/>
          <w:szCs w:val="24"/>
        </w:rPr>
        <w:t>коллектива направлена как на обобщение накопленного собственного опыта подготовки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C4CDE">
        <w:rPr>
          <w:rFonts w:ascii="Times New Roman" w:hAnsi="Times New Roman" w:cs="Times New Roman"/>
          <w:sz w:val="28"/>
          <w:szCs w:val="24"/>
        </w:rPr>
        <w:t>кадров, так и на широкий поиск альтернативных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C4CDE">
        <w:rPr>
          <w:rFonts w:ascii="Times New Roman" w:hAnsi="Times New Roman" w:cs="Times New Roman"/>
          <w:sz w:val="28"/>
          <w:szCs w:val="24"/>
        </w:rPr>
        <w:t>образовательных вариантов, новых форм и технологий организации образовательного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C4CDE">
        <w:rPr>
          <w:rFonts w:ascii="Times New Roman" w:hAnsi="Times New Roman" w:cs="Times New Roman"/>
          <w:sz w:val="28"/>
          <w:szCs w:val="24"/>
        </w:rPr>
        <w:t>процесса, способствующего повышению качества и социальной значимости знаний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C4CDE">
        <w:rPr>
          <w:rFonts w:ascii="Times New Roman" w:hAnsi="Times New Roman" w:cs="Times New Roman"/>
          <w:sz w:val="28"/>
          <w:szCs w:val="24"/>
        </w:rPr>
        <w:t>выпускника колледжа, обеспечивающего рынок труда востребованными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C4CDE">
        <w:rPr>
          <w:rFonts w:ascii="Times New Roman" w:hAnsi="Times New Roman" w:cs="Times New Roman"/>
          <w:sz w:val="28"/>
          <w:szCs w:val="24"/>
        </w:rPr>
        <w:t xml:space="preserve">конкурентоспособными кадрами специалистов </w:t>
      </w:r>
      <w:r>
        <w:rPr>
          <w:rFonts w:ascii="Times New Roman" w:hAnsi="Times New Roman" w:cs="Times New Roman"/>
          <w:sz w:val="28"/>
          <w:szCs w:val="24"/>
        </w:rPr>
        <w:t xml:space="preserve">педагогического </w:t>
      </w:r>
      <w:r w:rsidRPr="009C4CDE">
        <w:rPr>
          <w:rFonts w:ascii="Times New Roman" w:hAnsi="Times New Roman" w:cs="Times New Roman"/>
          <w:sz w:val="28"/>
          <w:szCs w:val="24"/>
        </w:rPr>
        <w:t>профиля.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775807" w:rsidRPr="00775807" w:rsidRDefault="00775807" w:rsidP="009C4C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775807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Деятельность колледжа осуществляется в соответствии </w:t>
      </w:r>
      <w:r w:rsidR="009C4CDE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с </w:t>
      </w:r>
      <w:r w:rsidRPr="00775807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утверждённой Программой развития на 2017 – 2021 гг., её цель – создание нормативных экономических, организационных, методических условий для обеспечения функционирования и развития колледжа в интересах, обучающихся и их родителей, социальных партнёров и общества в целом в контексте реализации ФГОС</w:t>
      </w:r>
      <w:r w:rsidR="009C4CDE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СПО</w:t>
      </w:r>
      <w:r w:rsidRPr="00775807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.</w:t>
      </w:r>
    </w:p>
    <w:p w:rsidR="00775807" w:rsidRPr="00775807" w:rsidRDefault="00775807" w:rsidP="009C4C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775807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В 201</w:t>
      </w:r>
      <w:r w:rsidR="009C4CDE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9</w:t>
      </w:r>
      <w:r w:rsidRPr="00775807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-202</w:t>
      </w:r>
      <w:r w:rsidR="009C4CDE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>0</w:t>
      </w:r>
      <w:r w:rsidRPr="00775807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году работа коллектива будет направлена на:</w:t>
      </w:r>
    </w:p>
    <w:p w:rsidR="00775807" w:rsidRPr="009C4CDE" w:rsidRDefault="00775807" w:rsidP="009C4C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9C4CDE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- </w:t>
      </w:r>
      <w:r w:rsidRPr="009C4CDE">
        <w:rPr>
          <w:rFonts w:ascii="Times New Roman" w:eastAsia="Times New Roman" w:hAnsi="Times New Roman"/>
          <w:sz w:val="28"/>
          <w:szCs w:val="24"/>
          <w:lang w:eastAsia="ru-RU"/>
        </w:rPr>
        <w:t>обеспечение функционирования колледжа как современной системы подготовки специалистов среднего звена в условиях модернизации профессионального образования Вологодской области;</w:t>
      </w:r>
      <w:r w:rsidR="009C4CDE" w:rsidRPr="009C4CDE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</w:p>
    <w:p w:rsidR="00775807" w:rsidRPr="009C4CDE" w:rsidRDefault="00775807" w:rsidP="009C4C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DE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- с</w:t>
      </w:r>
      <w:r w:rsidRPr="009C4CD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условий для формирования у студентов общих и профессиональных компетенций, для успешной реализации федеральных государственных образовательных стандартов в условиях дуального обучения, расширения сферы образовательных услуг;</w:t>
      </w:r>
      <w:r w:rsidR="009C4CDE" w:rsidRPr="009C4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5807" w:rsidRDefault="00775807" w:rsidP="009C4C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D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информационно-образовательной среды колледжа как фактора, формирующего обновление и повышение конкурентоспособности образовательных услуг в соответствии с потребностями общества;</w:t>
      </w:r>
    </w:p>
    <w:p w:rsidR="009C4CDE" w:rsidRPr="009C4CDE" w:rsidRDefault="009C4CDE" w:rsidP="009C4C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C4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библиотечного фонда учебной и учебно-методической литературой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9C4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пециальностям, развитие электронной библиотеки;</w:t>
      </w:r>
    </w:p>
    <w:p w:rsidR="00775807" w:rsidRPr="009C4CDE" w:rsidRDefault="00775807" w:rsidP="009C4C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совершенствование учебно-воспитательного процесса через организацию инновационной деятельности, внедрение современных педагогических технологий, реализующих системно - </w:t>
      </w:r>
      <w:proofErr w:type="spellStart"/>
      <w:r w:rsidRPr="009C4C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9C4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подход;</w:t>
      </w:r>
    </w:p>
    <w:p w:rsidR="00775807" w:rsidRPr="009C4CDE" w:rsidRDefault="00775807" w:rsidP="009C4C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D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активной жизнедеятельности студентов, для гражданского самоопределения, для максимального удовлетворения потребностей студентов в физическом, интеллектуальном, культурном и нравственном развитии;</w:t>
      </w:r>
    </w:p>
    <w:p w:rsidR="00775807" w:rsidRPr="009C4CDE" w:rsidRDefault="00775807" w:rsidP="009C4C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D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внедрение действенных механизмов управления качеством профессионального обучения (развитие системы менеджмента качества, внедрение независимой оценки квалификации выпускников);</w:t>
      </w:r>
    </w:p>
    <w:p w:rsidR="00775807" w:rsidRDefault="00775807" w:rsidP="009C4C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D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изменение спектра и содержания образовательных услуг для предоставления широких возможностей различным категориям населения в приобретении необходимых профессиональных квалификаций на протяж</w:t>
      </w:r>
      <w:r w:rsidR="009C4CD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всей трудовой деятельности;</w:t>
      </w:r>
    </w:p>
    <w:p w:rsidR="009C4CDE" w:rsidRDefault="009C4CDE" w:rsidP="009C4C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C4C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мониторинга качества подготовки специалистов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4CD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</w:t>
      </w:r>
      <w:r w:rsidRPr="009C4C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 демонстрационного экзамена на экзаменах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C4CD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ПМ</w:t>
      </w:r>
      <w:r w:rsidRPr="009C4CD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C4CDE" w:rsidRDefault="009C4CDE" w:rsidP="009C4C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C4C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совершенствования материально-технической базы колледжа;</w:t>
      </w:r>
    </w:p>
    <w:p w:rsidR="009C4CDE" w:rsidRDefault="009C4CDE" w:rsidP="009C4C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расширение спектра </w:t>
      </w:r>
      <w:r w:rsidRPr="009C4C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дополнительного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4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дополнительных</w:t>
      </w:r>
      <w:r w:rsidRPr="009C4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программ;</w:t>
      </w:r>
    </w:p>
    <w:p w:rsidR="009C4CDE" w:rsidRDefault="009C4CDE" w:rsidP="009C4C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активное </w:t>
      </w:r>
      <w:r w:rsidRPr="009C4C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студентов в чемпионате WSR по компетенции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Дошкольное образование.</w:t>
      </w:r>
    </w:p>
    <w:p w:rsidR="009C4CDE" w:rsidRPr="009C4CDE" w:rsidRDefault="009C4CDE" w:rsidP="009C4C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</w:p>
    <w:p w:rsidR="00775807" w:rsidRPr="00775807" w:rsidRDefault="00775807" w:rsidP="00775807">
      <w:pPr>
        <w:tabs>
          <w:tab w:val="left" w:pos="972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46C9C" w:rsidRDefault="00546C9C"/>
    <w:sectPr w:rsidR="00546C9C" w:rsidSect="00D67585">
      <w:headerReference w:type="default" r:id="rId20"/>
      <w:pgSz w:w="11906" w:h="16838"/>
      <w:pgMar w:top="1134" w:right="850" w:bottom="1134" w:left="1701" w:header="708" w:footer="708" w:gutter="0"/>
      <w:pgBorders w:display="firstPage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F4E" w:rsidRDefault="00BA3F4E" w:rsidP="00D67585">
      <w:pPr>
        <w:spacing w:after="0" w:line="240" w:lineRule="auto"/>
      </w:pPr>
      <w:r>
        <w:separator/>
      </w:r>
    </w:p>
  </w:endnote>
  <w:endnote w:type="continuationSeparator" w:id="0">
    <w:p w:rsidR="00BA3F4E" w:rsidRDefault="00BA3F4E" w:rsidP="00D67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F4E" w:rsidRDefault="00BA3F4E" w:rsidP="00D67585">
      <w:pPr>
        <w:spacing w:after="0" w:line="240" w:lineRule="auto"/>
      </w:pPr>
      <w:r>
        <w:separator/>
      </w:r>
    </w:p>
  </w:footnote>
  <w:footnote w:type="continuationSeparator" w:id="0">
    <w:p w:rsidR="00BA3F4E" w:rsidRDefault="00BA3F4E" w:rsidP="00D67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01486"/>
      <w:docPartObj>
        <w:docPartGallery w:val="Page Numbers (Top of Page)"/>
        <w:docPartUnique/>
      </w:docPartObj>
    </w:sdtPr>
    <w:sdtEndPr/>
    <w:sdtContent>
      <w:p w:rsidR="00D67585" w:rsidRDefault="00D6758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D53">
          <w:rPr>
            <w:noProof/>
          </w:rPr>
          <w:t>61</w:t>
        </w:r>
        <w:r>
          <w:fldChar w:fldCharType="end"/>
        </w:r>
      </w:p>
    </w:sdtContent>
  </w:sdt>
  <w:p w:rsidR="00D67585" w:rsidRDefault="00D675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70E2D"/>
    <w:multiLevelType w:val="hybridMultilevel"/>
    <w:tmpl w:val="FA88FC60"/>
    <w:lvl w:ilvl="0" w:tplc="0756B6C0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B7563F"/>
    <w:multiLevelType w:val="multilevel"/>
    <w:tmpl w:val="B69AC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3DA22A3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5227BC7"/>
    <w:multiLevelType w:val="multilevel"/>
    <w:tmpl w:val="2688B86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7240513"/>
    <w:multiLevelType w:val="hybridMultilevel"/>
    <w:tmpl w:val="9A567A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B81A1B"/>
    <w:multiLevelType w:val="hybridMultilevel"/>
    <w:tmpl w:val="EC681A50"/>
    <w:lvl w:ilvl="0" w:tplc="452AC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8418FC"/>
    <w:multiLevelType w:val="hybridMultilevel"/>
    <w:tmpl w:val="5220E710"/>
    <w:lvl w:ilvl="0" w:tplc="10F629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59026981"/>
    <w:multiLevelType w:val="hybridMultilevel"/>
    <w:tmpl w:val="92C28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837FD"/>
    <w:multiLevelType w:val="multilevel"/>
    <w:tmpl w:val="FD56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69B6436F"/>
    <w:multiLevelType w:val="hybridMultilevel"/>
    <w:tmpl w:val="795C3A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80ACE"/>
    <w:multiLevelType w:val="multilevel"/>
    <w:tmpl w:val="2688B86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07"/>
    <w:rsid w:val="000E0829"/>
    <w:rsid w:val="00125121"/>
    <w:rsid w:val="00127580"/>
    <w:rsid w:val="00162141"/>
    <w:rsid w:val="00183524"/>
    <w:rsid w:val="00187157"/>
    <w:rsid w:val="001A2F48"/>
    <w:rsid w:val="001E0B3D"/>
    <w:rsid w:val="00254717"/>
    <w:rsid w:val="002828F2"/>
    <w:rsid w:val="002F3A29"/>
    <w:rsid w:val="003661AD"/>
    <w:rsid w:val="003A4199"/>
    <w:rsid w:val="00460775"/>
    <w:rsid w:val="004641DA"/>
    <w:rsid w:val="00466F45"/>
    <w:rsid w:val="005342D9"/>
    <w:rsid w:val="00546C9C"/>
    <w:rsid w:val="00557B6B"/>
    <w:rsid w:val="00572851"/>
    <w:rsid w:val="00590416"/>
    <w:rsid w:val="0060422D"/>
    <w:rsid w:val="0061609A"/>
    <w:rsid w:val="00775807"/>
    <w:rsid w:val="007D7C29"/>
    <w:rsid w:val="00841D42"/>
    <w:rsid w:val="008518E2"/>
    <w:rsid w:val="009413E1"/>
    <w:rsid w:val="00992DAF"/>
    <w:rsid w:val="009C4CDE"/>
    <w:rsid w:val="009F74D3"/>
    <w:rsid w:val="009F7F77"/>
    <w:rsid w:val="00A4594F"/>
    <w:rsid w:val="00AD54F5"/>
    <w:rsid w:val="00B31838"/>
    <w:rsid w:val="00B90AF2"/>
    <w:rsid w:val="00BA3F4E"/>
    <w:rsid w:val="00D003D8"/>
    <w:rsid w:val="00D67585"/>
    <w:rsid w:val="00DC4D2C"/>
    <w:rsid w:val="00E75200"/>
    <w:rsid w:val="00F62EEA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43969-FF47-407E-97C5-01E71FC0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75807"/>
  </w:style>
  <w:style w:type="paragraph" w:customStyle="1" w:styleId="msonormalcxspmiddle">
    <w:name w:val="msonormalcxspmiddle"/>
    <w:basedOn w:val="a"/>
    <w:rsid w:val="0077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775807"/>
    <w:rPr>
      <w:color w:val="000080"/>
      <w:u w:val="single"/>
    </w:rPr>
  </w:style>
  <w:style w:type="paragraph" w:styleId="a4">
    <w:name w:val="Normal (Web)"/>
    <w:basedOn w:val="a"/>
    <w:rsid w:val="00775807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758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rsid w:val="0077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rsid w:val="003661A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AD54F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54F5"/>
    <w:pPr>
      <w:ind w:left="720"/>
      <w:contextualSpacing/>
    </w:pPr>
  </w:style>
  <w:style w:type="paragraph" w:styleId="20">
    <w:name w:val="Body Text 2"/>
    <w:basedOn w:val="a"/>
    <w:link w:val="21"/>
    <w:rsid w:val="00F62E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F62EE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3">
    <w:name w:val="Сетка таблицы3"/>
    <w:basedOn w:val="a1"/>
    <w:next w:val="a5"/>
    <w:rsid w:val="00DC4D2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B31838"/>
  </w:style>
  <w:style w:type="numbering" w:customStyle="1" w:styleId="11">
    <w:name w:val="Нет списка11"/>
    <w:next w:val="a2"/>
    <w:uiPriority w:val="99"/>
    <w:semiHidden/>
    <w:unhideWhenUsed/>
    <w:rsid w:val="00B31838"/>
  </w:style>
  <w:style w:type="paragraph" w:styleId="a7">
    <w:name w:val="Balloon Text"/>
    <w:basedOn w:val="a"/>
    <w:link w:val="a8"/>
    <w:uiPriority w:val="99"/>
    <w:semiHidden/>
    <w:unhideWhenUsed/>
    <w:rsid w:val="00B31838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1838"/>
    <w:rPr>
      <w:rFonts w:ascii="Segoe UI" w:eastAsia="Calibri" w:hAnsi="Segoe UI" w:cs="Segoe UI"/>
      <w:sz w:val="18"/>
      <w:szCs w:val="18"/>
    </w:rPr>
  </w:style>
  <w:style w:type="table" w:customStyle="1" w:styleId="4">
    <w:name w:val="Сетка таблицы4"/>
    <w:basedOn w:val="a1"/>
    <w:next w:val="a5"/>
    <w:rsid w:val="000E082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67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7585"/>
  </w:style>
  <w:style w:type="paragraph" w:styleId="ab">
    <w:name w:val="footer"/>
    <w:basedOn w:val="a"/>
    <w:link w:val="ac"/>
    <w:uiPriority w:val="99"/>
    <w:unhideWhenUsed/>
    <w:rsid w:val="00D67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7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p19602.edu35.ru/2013-02-08-18-23-16/news/1594-oblastnye-voenno-sportivnye-sbory-sorevnovaniya-imeni-i-n-mikhasika" TargetMode="External"/><Relationship Id="rId18" Type="http://schemas.openxmlformats.org/officeDocument/2006/relationships/hyperlink" Target="http://p19602.edu35.ru/1766-spektakl-vologodskogo-dramaticheskogo-teatra-noch-pered-rozhdestv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p19602.edu35.ru/2013-02-08-18-23-16/news/1377-v-vologde-nagradili-pobeditelej-iii-regionalnogo-chempionata-molodye-professionaly-worldskills-russia" TargetMode="External"/><Relationship Id="rId17" Type="http://schemas.openxmlformats.org/officeDocument/2006/relationships/hyperlink" Target="http://p19602.edu35.ru/1717-shchedryjvtornik" TargetMode="External"/><Relationship Id="rId2" Type="http://schemas.openxmlformats.org/officeDocument/2006/relationships/styles" Target="styles.xml"/><Relationship Id="rId16" Type="http://schemas.openxmlformats.org/officeDocument/2006/relationships/hyperlink" Target="http://p19602.edu35.ru/1748-konkurs-krasoty-i-talantov-beauty-time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19602.edu35.ru/2013-02-08-18-23-16/news/1383-uchastie-v-oblastnom-slete-studencheskogo-aktiva-oss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19602.edu35.ru/1600-vi-natsionalnyj-chempionat-molodye-professionaly" TargetMode="External"/><Relationship Id="rId10" Type="http://schemas.openxmlformats.org/officeDocument/2006/relationships/hyperlink" Target="http://p19602.edu35.ru/2013-02-08-18-23-16/news/1523-rajonnyj-etap-oblastnogo-konkursa-prizyvnik-goda-2018" TargetMode="External"/><Relationship Id="rId19" Type="http://schemas.openxmlformats.org/officeDocument/2006/relationships/hyperlink" Target="https://www.volkolledzh.ru/news/college/1294-16-17-2019-l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19602.edu35.ru/1698-vii-literaturno-kraevedcheskie-konichevskie-chteniya" TargetMode="External"/><Relationship Id="rId14" Type="http://schemas.openxmlformats.org/officeDocument/2006/relationships/hyperlink" Target="http://p19602.edu35.ru/1684-sotsialno-psikhologicheskoe-testirovanie-20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18336</Words>
  <Characters>104521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2019-07-05T05:45:00Z</cp:lastPrinted>
  <dcterms:created xsi:type="dcterms:W3CDTF">2019-07-03T06:31:00Z</dcterms:created>
  <dcterms:modified xsi:type="dcterms:W3CDTF">2019-07-05T05:49:00Z</dcterms:modified>
</cp:coreProperties>
</file>